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55" w:rsidRDefault="00A66055" w:rsidP="00D26429">
      <w:pPr>
        <w:ind w:left="6372" w:firstLine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A66055" w:rsidRDefault="00A66055" w:rsidP="00D26429">
      <w:pPr>
        <w:ind w:left="6372" w:firstLine="7"/>
        <w:rPr>
          <w:sz w:val="28"/>
          <w:szCs w:val="28"/>
          <w:lang w:val="ru-RU"/>
        </w:rPr>
      </w:pPr>
    </w:p>
    <w:p w:rsidR="00A66055" w:rsidRDefault="00A66055" w:rsidP="00D26429">
      <w:pPr>
        <w:ind w:left="6372" w:firstLine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Вносится </w:t>
      </w:r>
    </w:p>
    <w:p w:rsidR="00A66055" w:rsidRPr="00DE5688" w:rsidRDefault="00AD59E5" w:rsidP="00D26429">
      <w:pPr>
        <w:ind w:left="6372" w:firstLine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Кабинетом Министров</w:t>
      </w:r>
    </w:p>
    <w:p w:rsidR="00A66055" w:rsidRDefault="00A66055" w:rsidP="00D26429">
      <w:pPr>
        <w:ind w:left="6372" w:firstLine="7"/>
        <w:rPr>
          <w:sz w:val="28"/>
          <w:szCs w:val="28"/>
          <w:lang w:val="ru-RU"/>
        </w:rPr>
      </w:pPr>
      <w:r w:rsidRPr="00DE5688">
        <w:rPr>
          <w:sz w:val="28"/>
          <w:szCs w:val="28"/>
          <w:lang w:val="ru-RU"/>
        </w:rPr>
        <w:t>Республики Татарстан</w:t>
      </w:r>
    </w:p>
    <w:p w:rsidR="00A66055" w:rsidRDefault="00A66055" w:rsidP="00D26429">
      <w:pPr>
        <w:ind w:left="6372" w:firstLine="7"/>
        <w:rPr>
          <w:sz w:val="28"/>
          <w:szCs w:val="28"/>
          <w:lang w:val="ru-RU"/>
        </w:rPr>
      </w:pPr>
    </w:p>
    <w:p w:rsidR="00174B86" w:rsidRDefault="00174B86" w:rsidP="00D26429">
      <w:pPr>
        <w:ind w:left="6372" w:firstLine="7"/>
        <w:rPr>
          <w:sz w:val="28"/>
          <w:szCs w:val="28"/>
          <w:lang w:val="ru-RU"/>
        </w:rPr>
      </w:pPr>
    </w:p>
    <w:p w:rsidR="00A66055" w:rsidRDefault="00A66055" w:rsidP="00A66055">
      <w:pPr>
        <w:rPr>
          <w:sz w:val="28"/>
          <w:szCs w:val="28"/>
          <w:lang w:val="ru-RU"/>
        </w:rPr>
      </w:pPr>
    </w:p>
    <w:p w:rsidR="00A66055" w:rsidRDefault="00A66055" w:rsidP="00A6605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ЗАКОН</w:t>
      </w:r>
    </w:p>
    <w:p w:rsidR="00A66055" w:rsidRDefault="00A66055" w:rsidP="00A6605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РЕСПУБЛИКИ ТАТАРСТАН</w:t>
      </w:r>
    </w:p>
    <w:p w:rsidR="00A66055" w:rsidRDefault="00A66055" w:rsidP="00A66055">
      <w:pPr>
        <w:jc w:val="center"/>
        <w:rPr>
          <w:b/>
          <w:sz w:val="28"/>
          <w:szCs w:val="28"/>
          <w:lang w:val="ru-RU"/>
        </w:rPr>
      </w:pPr>
    </w:p>
    <w:p w:rsidR="00A66055" w:rsidRDefault="00A66055" w:rsidP="00A6605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Закон Республики Татарстан</w:t>
      </w:r>
    </w:p>
    <w:p w:rsidR="00A66055" w:rsidRDefault="00E115CC" w:rsidP="00A6605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A66055">
        <w:rPr>
          <w:b/>
          <w:sz w:val="28"/>
          <w:szCs w:val="28"/>
          <w:lang w:val="ru-RU"/>
        </w:rPr>
        <w:t>О бюджете Республики Татарстан на 201</w:t>
      </w:r>
      <w:r w:rsidR="00F21EC2">
        <w:rPr>
          <w:b/>
          <w:sz w:val="28"/>
          <w:szCs w:val="28"/>
          <w:lang w:val="ru-RU"/>
        </w:rPr>
        <w:t>3</w:t>
      </w:r>
      <w:r w:rsidR="00A66055">
        <w:rPr>
          <w:b/>
          <w:sz w:val="28"/>
          <w:szCs w:val="28"/>
          <w:lang w:val="ru-RU"/>
        </w:rPr>
        <w:t xml:space="preserve"> год </w:t>
      </w:r>
    </w:p>
    <w:p w:rsidR="00A66055" w:rsidRDefault="00A66055" w:rsidP="00A6605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на плановый период 201</w:t>
      </w:r>
      <w:r w:rsidR="00F21EC2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и 201</w:t>
      </w:r>
      <w:r w:rsidR="00F21EC2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годов</w:t>
      </w:r>
      <w:r w:rsidR="00E115CC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 xml:space="preserve"> </w:t>
      </w:r>
    </w:p>
    <w:p w:rsidR="00A66055" w:rsidRDefault="00A66055" w:rsidP="00A66055">
      <w:pPr>
        <w:rPr>
          <w:b/>
          <w:sz w:val="28"/>
          <w:szCs w:val="28"/>
          <w:lang w:val="ru-RU"/>
        </w:rPr>
      </w:pPr>
    </w:p>
    <w:p w:rsidR="00A66055" w:rsidRDefault="00A66055" w:rsidP="00A6605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A66055" w:rsidRDefault="00A66055" w:rsidP="00A66055">
      <w:pPr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</w:t>
      </w:r>
    </w:p>
    <w:p w:rsidR="00A66055" w:rsidRPr="00306534" w:rsidRDefault="00A66055" w:rsidP="00A660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74EB9" w:rsidRDefault="00A66055" w:rsidP="00C74E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74EB9">
        <w:rPr>
          <w:sz w:val="28"/>
          <w:szCs w:val="28"/>
          <w:lang w:val="ru-RU"/>
        </w:rPr>
        <w:t>Внести в Закон Республики Татарстан от 30 ноября 2012 года № 80-ЗРТ        «О бюджете Республики Татарстан на 2013 год и на плановый период 2014 и 2015 годов» (Ведомости Государственного Совета Татарстана, 2012, № 11 (</w:t>
      </w:r>
      <w:r w:rsidR="00C74EB9">
        <w:rPr>
          <w:sz w:val="28"/>
          <w:szCs w:val="28"/>
          <w:lang w:val="en-US"/>
        </w:rPr>
        <w:t>I</w:t>
      </w:r>
      <w:r w:rsidR="00C74EB9">
        <w:rPr>
          <w:sz w:val="28"/>
          <w:szCs w:val="28"/>
          <w:lang w:val="ru-RU"/>
        </w:rPr>
        <w:t xml:space="preserve"> часть), </w:t>
      </w:r>
      <w:r w:rsidR="00C74EB9">
        <w:rPr>
          <w:sz w:val="28"/>
          <w:szCs w:val="28"/>
        </w:rPr>
        <w:t xml:space="preserve">№ </w:t>
      </w:r>
      <w:r w:rsidR="00C74EB9" w:rsidRPr="008A0480">
        <w:rPr>
          <w:sz w:val="28"/>
          <w:szCs w:val="28"/>
        </w:rPr>
        <w:t>11</w:t>
      </w:r>
      <w:r w:rsidR="00C74EB9">
        <w:rPr>
          <w:sz w:val="28"/>
          <w:szCs w:val="28"/>
          <w:lang w:val="ru-RU"/>
        </w:rPr>
        <w:t xml:space="preserve">         </w:t>
      </w:r>
      <w:r w:rsidR="00C74EB9" w:rsidRPr="008A0480">
        <w:rPr>
          <w:sz w:val="28"/>
          <w:szCs w:val="28"/>
        </w:rPr>
        <w:t>(II часть)</w:t>
      </w:r>
      <w:r w:rsidR="00C74EB9">
        <w:rPr>
          <w:sz w:val="28"/>
          <w:szCs w:val="28"/>
          <w:lang w:val="ru-RU"/>
        </w:rPr>
        <w:t>; Республика Татарстан, 2013, 5 февраля) следующие изменения:</w:t>
      </w:r>
    </w:p>
    <w:p w:rsidR="00174B86" w:rsidRDefault="00174B86" w:rsidP="00A66055">
      <w:pPr>
        <w:jc w:val="both"/>
        <w:rPr>
          <w:sz w:val="28"/>
          <w:szCs w:val="28"/>
          <w:lang w:val="ru-RU"/>
        </w:rPr>
      </w:pPr>
    </w:p>
    <w:p w:rsidR="005F16DB" w:rsidRDefault="00B5460D" w:rsidP="00F42888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части 1</w:t>
      </w:r>
      <w:r w:rsidR="005F16DB">
        <w:rPr>
          <w:sz w:val="28"/>
          <w:szCs w:val="28"/>
          <w:lang w:val="ru-RU"/>
        </w:rPr>
        <w:t xml:space="preserve"> стать</w:t>
      </w:r>
      <w:r>
        <w:rPr>
          <w:sz w:val="28"/>
          <w:szCs w:val="28"/>
          <w:lang w:val="ru-RU"/>
        </w:rPr>
        <w:t>и</w:t>
      </w:r>
      <w:r w:rsidR="005F16DB">
        <w:rPr>
          <w:sz w:val="28"/>
          <w:szCs w:val="28"/>
          <w:lang w:val="ru-RU"/>
        </w:rPr>
        <w:t xml:space="preserve"> 1:</w:t>
      </w:r>
    </w:p>
    <w:p w:rsidR="005F16DB" w:rsidRDefault="00B5460D" w:rsidP="005F16DB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5F16DB">
        <w:rPr>
          <w:sz w:val="28"/>
          <w:szCs w:val="28"/>
          <w:lang w:val="ru-RU"/>
        </w:rPr>
        <w:t xml:space="preserve">в пункте 1 цифры </w:t>
      </w:r>
      <w:r w:rsidR="00E115CC">
        <w:rPr>
          <w:sz w:val="28"/>
          <w:szCs w:val="28"/>
          <w:lang w:val="ru-RU"/>
        </w:rPr>
        <w:t>«</w:t>
      </w:r>
      <w:r w:rsidR="005108BB">
        <w:rPr>
          <w:sz w:val="28"/>
          <w:szCs w:val="28"/>
          <w:lang w:val="ru-RU"/>
        </w:rPr>
        <w:t>126 444 181,7</w:t>
      </w:r>
      <w:r w:rsidR="00E115CC">
        <w:rPr>
          <w:sz w:val="28"/>
          <w:szCs w:val="28"/>
          <w:lang w:val="ru-RU"/>
        </w:rPr>
        <w:t>»</w:t>
      </w:r>
      <w:r w:rsidR="005F16DB">
        <w:rPr>
          <w:sz w:val="28"/>
          <w:szCs w:val="28"/>
          <w:lang w:val="ru-RU"/>
        </w:rPr>
        <w:t xml:space="preserve"> заменить цифрами </w:t>
      </w:r>
      <w:r w:rsidR="00E115CC">
        <w:rPr>
          <w:sz w:val="28"/>
          <w:szCs w:val="28"/>
          <w:lang w:val="ru-RU"/>
        </w:rPr>
        <w:t>«</w:t>
      </w:r>
      <w:r w:rsidR="0060622C">
        <w:rPr>
          <w:sz w:val="28"/>
          <w:szCs w:val="28"/>
          <w:lang w:val="ru-RU"/>
        </w:rPr>
        <w:t>142 648 816,9</w:t>
      </w:r>
      <w:r w:rsidR="00E115CC">
        <w:rPr>
          <w:sz w:val="28"/>
          <w:szCs w:val="28"/>
          <w:lang w:val="ru-RU"/>
        </w:rPr>
        <w:t>»</w:t>
      </w:r>
      <w:r w:rsidR="005F16DB">
        <w:rPr>
          <w:sz w:val="28"/>
          <w:szCs w:val="28"/>
          <w:lang w:val="ru-RU"/>
        </w:rPr>
        <w:t>;</w:t>
      </w:r>
    </w:p>
    <w:p w:rsidR="005F16DB" w:rsidRDefault="00B5460D" w:rsidP="005F16DB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5F16DB">
        <w:rPr>
          <w:sz w:val="28"/>
          <w:szCs w:val="28"/>
          <w:lang w:val="ru-RU"/>
        </w:rPr>
        <w:t xml:space="preserve">в пункте 2 цифры </w:t>
      </w:r>
      <w:r w:rsidR="00E115CC">
        <w:rPr>
          <w:sz w:val="28"/>
          <w:szCs w:val="28"/>
          <w:lang w:val="ru-RU"/>
        </w:rPr>
        <w:t>«</w:t>
      </w:r>
      <w:r w:rsidR="005108BB">
        <w:rPr>
          <w:sz w:val="28"/>
          <w:szCs w:val="28"/>
          <w:lang w:val="ru-RU"/>
        </w:rPr>
        <w:t>129 620 004,9</w:t>
      </w:r>
      <w:r w:rsidR="00E115CC">
        <w:rPr>
          <w:sz w:val="28"/>
          <w:szCs w:val="28"/>
          <w:lang w:val="ru-RU"/>
        </w:rPr>
        <w:t>»</w:t>
      </w:r>
      <w:r w:rsidR="005F16DB">
        <w:rPr>
          <w:sz w:val="28"/>
          <w:szCs w:val="28"/>
          <w:lang w:val="ru-RU"/>
        </w:rPr>
        <w:t xml:space="preserve"> заменить цифрами </w:t>
      </w:r>
      <w:r w:rsidR="00E115CC">
        <w:rPr>
          <w:sz w:val="28"/>
          <w:szCs w:val="28"/>
          <w:lang w:val="ru-RU"/>
        </w:rPr>
        <w:t>«</w:t>
      </w:r>
      <w:r w:rsidR="0060622C">
        <w:rPr>
          <w:sz w:val="28"/>
          <w:szCs w:val="28"/>
          <w:lang w:val="ru-RU"/>
        </w:rPr>
        <w:t>154</w:t>
      </w:r>
      <w:r w:rsidR="00D84158">
        <w:rPr>
          <w:sz w:val="28"/>
          <w:szCs w:val="28"/>
          <w:lang w:val="ru-RU"/>
        </w:rPr>
        <w:t> 240 585,4</w:t>
      </w:r>
      <w:r w:rsidR="00E115CC">
        <w:rPr>
          <w:sz w:val="28"/>
          <w:szCs w:val="28"/>
          <w:lang w:val="ru-RU"/>
        </w:rPr>
        <w:t>»</w:t>
      </w:r>
      <w:r w:rsidR="005F16DB">
        <w:rPr>
          <w:sz w:val="28"/>
          <w:szCs w:val="28"/>
          <w:lang w:val="ru-RU"/>
        </w:rPr>
        <w:t>;</w:t>
      </w:r>
    </w:p>
    <w:p w:rsidR="001F7CFF" w:rsidRDefault="001F7CFF" w:rsidP="005F16DB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60622C">
        <w:rPr>
          <w:sz w:val="28"/>
          <w:szCs w:val="28"/>
          <w:lang w:val="ru-RU"/>
        </w:rPr>
        <w:t xml:space="preserve">в пункте 3 цифры </w:t>
      </w:r>
      <w:r w:rsidR="00E115CC">
        <w:rPr>
          <w:sz w:val="28"/>
          <w:szCs w:val="28"/>
          <w:lang w:val="ru-RU"/>
        </w:rPr>
        <w:t>«</w:t>
      </w:r>
      <w:r w:rsidR="0060622C">
        <w:rPr>
          <w:sz w:val="28"/>
          <w:szCs w:val="28"/>
          <w:lang w:val="ru-RU"/>
        </w:rPr>
        <w:t>3 175 823,2</w:t>
      </w:r>
      <w:r w:rsidR="00E115CC">
        <w:rPr>
          <w:sz w:val="28"/>
          <w:szCs w:val="28"/>
          <w:lang w:val="ru-RU"/>
        </w:rPr>
        <w:t>»</w:t>
      </w:r>
      <w:r w:rsidR="0060622C">
        <w:rPr>
          <w:sz w:val="28"/>
          <w:szCs w:val="28"/>
          <w:lang w:val="ru-RU"/>
        </w:rPr>
        <w:t xml:space="preserve"> заменить цифрами </w:t>
      </w:r>
      <w:r w:rsidR="00E115CC">
        <w:rPr>
          <w:sz w:val="28"/>
          <w:szCs w:val="28"/>
          <w:lang w:val="ru-RU"/>
        </w:rPr>
        <w:t>«</w:t>
      </w:r>
      <w:r w:rsidR="00D84158">
        <w:rPr>
          <w:sz w:val="28"/>
          <w:szCs w:val="28"/>
          <w:lang w:val="ru-RU"/>
        </w:rPr>
        <w:t>11 591 768,5</w:t>
      </w:r>
      <w:r w:rsidR="00E115CC">
        <w:rPr>
          <w:sz w:val="28"/>
          <w:szCs w:val="28"/>
          <w:lang w:val="ru-RU"/>
        </w:rPr>
        <w:t>»</w:t>
      </w:r>
      <w:r w:rsidR="0060622C">
        <w:rPr>
          <w:sz w:val="28"/>
          <w:szCs w:val="28"/>
          <w:lang w:val="ru-RU"/>
        </w:rPr>
        <w:t>;</w:t>
      </w:r>
    </w:p>
    <w:p w:rsidR="005F16DB" w:rsidRDefault="005F16DB" w:rsidP="005F16DB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5D2CAA" w:rsidRDefault="005D2CAA" w:rsidP="00F42888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части 3 статьи 7 цифры «19 663 912,</w:t>
      </w:r>
      <w:r w:rsidR="00F02430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» заменить цифрами «</w:t>
      </w:r>
      <w:r w:rsidR="00AA2953">
        <w:rPr>
          <w:sz w:val="28"/>
          <w:szCs w:val="28"/>
          <w:lang w:val="ru-RU"/>
        </w:rPr>
        <w:t>19 865 101,9</w:t>
      </w:r>
      <w:r>
        <w:rPr>
          <w:sz w:val="28"/>
          <w:szCs w:val="28"/>
          <w:lang w:val="ru-RU"/>
        </w:rPr>
        <w:t>»;</w:t>
      </w:r>
    </w:p>
    <w:p w:rsidR="005D2CAA" w:rsidRDefault="005D2CAA" w:rsidP="005D2CA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C4374C" w:rsidRDefault="00C4374C" w:rsidP="00F42888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дополнить статьей </w:t>
      </w:r>
      <w:r w:rsidR="004807DA">
        <w:rPr>
          <w:sz w:val="28"/>
          <w:szCs w:val="28"/>
          <w:lang w:val="ru-RU"/>
        </w:rPr>
        <w:t>8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 xml:space="preserve"> следующего содержания:</w:t>
      </w:r>
    </w:p>
    <w:p w:rsidR="00C4374C" w:rsidRDefault="00E115CC" w:rsidP="00C4374C">
      <w:pPr>
        <w:tabs>
          <w:tab w:val="left" w:pos="709"/>
        </w:tabs>
        <w:ind w:left="720"/>
        <w:jc w:val="both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t>«</w:t>
      </w:r>
      <w:r w:rsidR="00C4374C" w:rsidRPr="00C4374C">
        <w:rPr>
          <w:b/>
          <w:sz w:val="28"/>
          <w:szCs w:val="28"/>
          <w:lang w:val="ru-RU"/>
        </w:rPr>
        <w:t xml:space="preserve">Статья </w:t>
      </w:r>
      <w:r w:rsidR="004807DA">
        <w:rPr>
          <w:b/>
          <w:sz w:val="28"/>
          <w:szCs w:val="28"/>
          <w:lang w:val="ru-RU"/>
        </w:rPr>
        <w:t>8</w:t>
      </w:r>
      <w:r w:rsidR="00C4374C" w:rsidRPr="00C4374C">
        <w:rPr>
          <w:b/>
          <w:sz w:val="28"/>
          <w:szCs w:val="28"/>
          <w:vertAlign w:val="superscript"/>
          <w:lang w:val="ru-RU"/>
        </w:rPr>
        <w:t>1</w:t>
      </w:r>
    </w:p>
    <w:p w:rsidR="00C4374C" w:rsidRDefault="00C4374C" w:rsidP="00C4374C">
      <w:pPr>
        <w:tabs>
          <w:tab w:val="left" w:pos="709"/>
        </w:tabs>
        <w:ind w:left="720"/>
        <w:jc w:val="both"/>
        <w:rPr>
          <w:sz w:val="28"/>
          <w:szCs w:val="28"/>
          <w:lang w:val="ru-RU"/>
        </w:rPr>
      </w:pPr>
    </w:p>
    <w:p w:rsidR="007D1829" w:rsidRDefault="007D1829" w:rsidP="007D1829">
      <w:pPr>
        <w:pStyle w:val="11"/>
        <w:suppressAutoHyphens/>
        <w:spacing w:line="240" w:lineRule="auto"/>
        <w:ind w:firstLine="709"/>
        <w:jc w:val="both"/>
      </w:pPr>
      <w:r>
        <w:t xml:space="preserve">Органы исполнительной власти Республики Татарстан, осуществляющие функции в </w:t>
      </w:r>
      <w:r w:rsidR="00346088">
        <w:t>соответствующей</w:t>
      </w:r>
      <w:r>
        <w:t xml:space="preserve"> сфере деятельности, направляют в 2013 году в установленном порядке в пределах предусмотренных им бюджетных ассигнований средства бюджета Республики Татарстан в уставный капитал:</w:t>
      </w:r>
    </w:p>
    <w:p w:rsidR="007D1829" w:rsidRPr="00756857" w:rsidRDefault="007D1829" w:rsidP="007D1829">
      <w:pPr>
        <w:pStyle w:val="11"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u w:val="single"/>
        </w:rPr>
      </w:pPr>
      <w:r>
        <w:t xml:space="preserve"> открытого акционерного общества </w:t>
      </w:r>
      <w:r w:rsidR="00E115CC">
        <w:t>«</w:t>
      </w:r>
      <w:r>
        <w:t xml:space="preserve">Особая экономическая зона </w:t>
      </w:r>
      <w:r w:rsidR="00E115CC">
        <w:t>«</w:t>
      </w:r>
      <w:r>
        <w:t>Иннополис</w:t>
      </w:r>
      <w:r w:rsidR="00E115CC">
        <w:t>»</w:t>
      </w:r>
      <w:r>
        <w:t xml:space="preserve"> в сумме 349 751,0 тыс. рублей </w:t>
      </w:r>
      <w:r w:rsidR="00BC0F49">
        <w:t>в целях оплаты</w:t>
      </w:r>
      <w:r>
        <w:t xml:space="preserve"> доли Республики Татарстан в уставном капитале создаваемого общества;</w:t>
      </w:r>
    </w:p>
    <w:p w:rsidR="007D1829" w:rsidRDefault="007D1829" w:rsidP="007D1829">
      <w:pPr>
        <w:pStyle w:val="11"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>
        <w:t xml:space="preserve"> </w:t>
      </w:r>
      <w:r w:rsidRPr="00756857">
        <w:t>отк</w:t>
      </w:r>
      <w:r>
        <w:t xml:space="preserve">рытого акционерного общества </w:t>
      </w:r>
      <w:r w:rsidR="00E115CC">
        <w:t>«</w:t>
      </w:r>
      <w:r>
        <w:t xml:space="preserve">Агропромышленный парк </w:t>
      </w:r>
      <w:r w:rsidR="00E115CC">
        <w:t>«</w:t>
      </w:r>
      <w:r>
        <w:t>Казань</w:t>
      </w:r>
      <w:r w:rsidR="00E115CC">
        <w:t>»</w:t>
      </w:r>
      <w:r>
        <w:t xml:space="preserve"> в сумме 1</w:t>
      </w:r>
      <w:r w:rsidR="0006403A">
        <w:t>9</w:t>
      </w:r>
      <w:r>
        <w:t> 500,0 тыс. рублей</w:t>
      </w:r>
      <w:r w:rsidR="0006403A">
        <w:t>, в том числе</w:t>
      </w:r>
      <w:r>
        <w:t xml:space="preserve"> </w:t>
      </w:r>
      <w:r w:rsidR="0006403A">
        <w:t xml:space="preserve">в сумме 12 500,0 тыс. рублей </w:t>
      </w:r>
      <w:r w:rsidR="00BC0F49">
        <w:t xml:space="preserve">в целях оплаты </w:t>
      </w:r>
      <w:r>
        <w:t>уставного капитала создаваемого общества</w:t>
      </w:r>
      <w:r w:rsidR="0006403A">
        <w:t>, и в сумме 7 000,0 тыс. рублей на приобретение техники и оборудования</w:t>
      </w:r>
      <w:r>
        <w:t>;</w:t>
      </w:r>
    </w:p>
    <w:p w:rsidR="004A3108" w:rsidRDefault="007D1829" w:rsidP="007D1829">
      <w:pPr>
        <w:pStyle w:val="11"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>
        <w:lastRenderedPageBreak/>
        <w:t xml:space="preserve"> открытого акционерного общества </w:t>
      </w:r>
      <w:r w:rsidR="00E115CC">
        <w:t>«</w:t>
      </w:r>
      <w:r>
        <w:t>Таткоммунпромкомплект</w:t>
      </w:r>
      <w:r w:rsidR="00E115CC">
        <w:t>»</w:t>
      </w:r>
      <w:r>
        <w:t xml:space="preserve"> в сумме 150 100,0 тыс. рублей в целях реализации мероприятий программы перехода на поквартирные системы отопления</w:t>
      </w:r>
      <w:r w:rsidR="004A3108">
        <w:t>;</w:t>
      </w:r>
    </w:p>
    <w:p w:rsidR="007D1829" w:rsidRPr="00756857" w:rsidRDefault="004A3108" w:rsidP="007D1829">
      <w:pPr>
        <w:pStyle w:val="11"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>
        <w:t xml:space="preserve">открытого акционерного общества </w:t>
      </w:r>
      <w:r w:rsidR="00E115CC">
        <w:t>«</w:t>
      </w:r>
      <w:r>
        <w:t>Корпорация развития Республики Татарстан</w:t>
      </w:r>
      <w:r w:rsidR="00E115CC">
        <w:t>»</w:t>
      </w:r>
      <w:r>
        <w:t xml:space="preserve"> в сумме 9 000,0 тыс. рублей в целях приобретения акций закрытого акционерного общества </w:t>
      </w:r>
      <w:r w:rsidR="00E115CC">
        <w:t>«</w:t>
      </w:r>
      <w:r>
        <w:t>Татарстанская международная инвестиционная компания.</w:t>
      </w:r>
      <w:r w:rsidR="00E115CC">
        <w:t>»</w:t>
      </w:r>
      <w:r w:rsidR="007D1829">
        <w:t>;</w:t>
      </w:r>
    </w:p>
    <w:p w:rsidR="00C4374C" w:rsidRPr="00C4374C" w:rsidRDefault="00C4374C" w:rsidP="00C4374C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0E72C8" w:rsidRDefault="000E72C8" w:rsidP="00F42888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статье 12:</w:t>
      </w:r>
    </w:p>
    <w:p w:rsidR="000E72C8" w:rsidRPr="00840D98" w:rsidRDefault="00F46C9B" w:rsidP="000E72C8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6B47F0">
        <w:rPr>
          <w:sz w:val="28"/>
          <w:szCs w:val="28"/>
          <w:lang w:val="ru-RU"/>
        </w:rPr>
        <w:t xml:space="preserve">в абзаце первом цифры </w:t>
      </w:r>
      <w:r w:rsidR="00E115CC">
        <w:rPr>
          <w:sz w:val="28"/>
          <w:szCs w:val="28"/>
          <w:lang w:val="ru-RU"/>
        </w:rPr>
        <w:t>«</w:t>
      </w:r>
      <w:r w:rsidR="006B47F0">
        <w:rPr>
          <w:sz w:val="28"/>
          <w:szCs w:val="28"/>
          <w:lang w:val="ru-RU"/>
        </w:rPr>
        <w:t>5 314 465,4</w:t>
      </w:r>
      <w:r w:rsidR="00E115CC">
        <w:rPr>
          <w:sz w:val="28"/>
          <w:szCs w:val="28"/>
          <w:lang w:val="ru-RU"/>
        </w:rPr>
        <w:t>»</w:t>
      </w:r>
      <w:r w:rsidR="006B47F0">
        <w:rPr>
          <w:sz w:val="28"/>
          <w:szCs w:val="28"/>
          <w:lang w:val="ru-RU"/>
        </w:rPr>
        <w:t xml:space="preserve"> заменить цифрами </w:t>
      </w:r>
      <w:r w:rsidR="00E115CC">
        <w:rPr>
          <w:sz w:val="28"/>
          <w:szCs w:val="28"/>
          <w:lang w:val="ru-RU"/>
        </w:rPr>
        <w:t>«</w:t>
      </w:r>
      <w:r w:rsidR="004D6798" w:rsidRPr="00840D98">
        <w:rPr>
          <w:sz w:val="28"/>
          <w:szCs w:val="28"/>
          <w:lang w:val="ru-RU"/>
        </w:rPr>
        <w:t>7 117 404,3</w:t>
      </w:r>
      <w:r w:rsidR="00E115CC">
        <w:rPr>
          <w:sz w:val="28"/>
          <w:szCs w:val="28"/>
          <w:lang w:val="ru-RU"/>
        </w:rPr>
        <w:t>»</w:t>
      </w:r>
      <w:r w:rsidR="006B47F0" w:rsidRPr="00840D98">
        <w:rPr>
          <w:sz w:val="28"/>
          <w:szCs w:val="28"/>
          <w:lang w:val="ru-RU"/>
        </w:rPr>
        <w:t>;</w:t>
      </w:r>
    </w:p>
    <w:p w:rsidR="00F46C9B" w:rsidRDefault="006B47F0" w:rsidP="000E72C8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 w:rsidRPr="00840D98">
        <w:rPr>
          <w:sz w:val="28"/>
          <w:szCs w:val="28"/>
          <w:lang w:val="ru-RU"/>
        </w:rPr>
        <w:t xml:space="preserve">б) в пункте 3 цифры </w:t>
      </w:r>
      <w:r w:rsidR="00E115CC">
        <w:rPr>
          <w:sz w:val="28"/>
          <w:szCs w:val="28"/>
          <w:lang w:val="ru-RU"/>
        </w:rPr>
        <w:t>«</w:t>
      </w:r>
      <w:r w:rsidRPr="00840D98">
        <w:rPr>
          <w:sz w:val="28"/>
          <w:szCs w:val="28"/>
          <w:lang w:val="ru-RU"/>
        </w:rPr>
        <w:t>1 571 673,1</w:t>
      </w:r>
      <w:r w:rsidR="00E115CC">
        <w:rPr>
          <w:sz w:val="28"/>
          <w:szCs w:val="28"/>
          <w:lang w:val="ru-RU"/>
        </w:rPr>
        <w:t>»</w:t>
      </w:r>
      <w:r w:rsidRPr="00840D98">
        <w:rPr>
          <w:sz w:val="28"/>
          <w:szCs w:val="28"/>
          <w:lang w:val="ru-RU"/>
        </w:rPr>
        <w:t xml:space="preserve"> заменить цифрами </w:t>
      </w:r>
      <w:r w:rsidR="00E115CC">
        <w:rPr>
          <w:sz w:val="28"/>
          <w:szCs w:val="28"/>
          <w:lang w:val="ru-RU"/>
        </w:rPr>
        <w:t>«</w:t>
      </w:r>
      <w:r w:rsidR="00722434" w:rsidRPr="00840D98">
        <w:rPr>
          <w:sz w:val="28"/>
          <w:szCs w:val="28"/>
          <w:lang w:val="ru-RU"/>
        </w:rPr>
        <w:t>1 765 711,7</w:t>
      </w:r>
      <w:r w:rsidR="00E115C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F46C9B" w:rsidRDefault="00F46C9B" w:rsidP="000E72C8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F61883" w:rsidRPr="003E3C43" w:rsidRDefault="00F61883" w:rsidP="00F42888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  <w:lang w:val="ru-RU"/>
        </w:rPr>
      </w:pPr>
      <w:r w:rsidRPr="003E3C43">
        <w:rPr>
          <w:sz w:val="28"/>
          <w:szCs w:val="28"/>
          <w:lang w:val="ru-RU"/>
        </w:rPr>
        <w:t>в статье 13:</w:t>
      </w:r>
    </w:p>
    <w:p w:rsidR="00F61883" w:rsidRDefault="00F61883" w:rsidP="00F61883">
      <w:pPr>
        <w:pStyle w:val="a3"/>
        <w:tabs>
          <w:tab w:val="left" w:pos="993"/>
        </w:tabs>
        <w:ind w:left="0" w:firstLine="720"/>
        <w:jc w:val="both"/>
        <w:rPr>
          <w:sz w:val="28"/>
          <w:szCs w:val="28"/>
          <w:lang w:val="ru-RU"/>
        </w:rPr>
      </w:pPr>
      <w:r w:rsidRPr="003E3C43">
        <w:rPr>
          <w:sz w:val="28"/>
          <w:szCs w:val="28"/>
          <w:lang w:val="ru-RU"/>
        </w:rPr>
        <w:t xml:space="preserve">а) в абзаце первом цифры </w:t>
      </w:r>
      <w:r w:rsidR="00E115CC">
        <w:rPr>
          <w:sz w:val="28"/>
          <w:szCs w:val="28"/>
          <w:lang w:val="ru-RU"/>
        </w:rPr>
        <w:t>«</w:t>
      </w:r>
      <w:r w:rsidR="008C6124" w:rsidRPr="003E3C43">
        <w:rPr>
          <w:sz w:val="28"/>
          <w:szCs w:val="28"/>
          <w:lang w:val="ru-RU"/>
        </w:rPr>
        <w:t>11 506 8</w:t>
      </w:r>
      <w:r w:rsidR="008C6124">
        <w:rPr>
          <w:sz w:val="28"/>
          <w:szCs w:val="28"/>
          <w:lang w:val="ru-RU"/>
        </w:rPr>
        <w:t>52</w:t>
      </w:r>
      <w:r w:rsidR="008C6124" w:rsidRPr="003E3C43">
        <w:rPr>
          <w:sz w:val="28"/>
          <w:szCs w:val="28"/>
          <w:lang w:val="ru-RU"/>
        </w:rPr>
        <w:t>,3</w:t>
      </w:r>
      <w:r w:rsidR="00E115CC">
        <w:rPr>
          <w:sz w:val="28"/>
          <w:szCs w:val="28"/>
          <w:lang w:val="ru-RU"/>
        </w:rPr>
        <w:t>»</w:t>
      </w:r>
      <w:r w:rsidRPr="003E3C43">
        <w:rPr>
          <w:sz w:val="28"/>
          <w:szCs w:val="28"/>
          <w:lang w:val="ru-RU"/>
        </w:rPr>
        <w:t xml:space="preserve"> заменить цифрами </w:t>
      </w:r>
      <w:r w:rsidR="00E115CC">
        <w:rPr>
          <w:sz w:val="28"/>
          <w:szCs w:val="28"/>
          <w:lang w:val="ru-RU"/>
        </w:rPr>
        <w:t>«</w:t>
      </w:r>
      <w:r w:rsidR="008F05AC">
        <w:rPr>
          <w:sz w:val="28"/>
          <w:szCs w:val="28"/>
          <w:lang w:val="ru-RU"/>
        </w:rPr>
        <w:t>11 776 532,1</w:t>
      </w:r>
      <w:r w:rsidR="00E115CC">
        <w:rPr>
          <w:sz w:val="28"/>
          <w:szCs w:val="28"/>
          <w:lang w:val="ru-RU"/>
        </w:rPr>
        <w:t>»</w:t>
      </w:r>
      <w:r w:rsidR="00AF2F73" w:rsidRPr="003E3C43">
        <w:rPr>
          <w:sz w:val="28"/>
          <w:szCs w:val="28"/>
          <w:lang w:val="ru-RU"/>
        </w:rPr>
        <w:t>;</w:t>
      </w:r>
    </w:p>
    <w:p w:rsidR="009F4128" w:rsidRDefault="009F4128" w:rsidP="00F61883">
      <w:pPr>
        <w:pStyle w:val="a3"/>
        <w:tabs>
          <w:tab w:val="left" w:pos="993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дополнить пунктом 20 следующего содержания:</w:t>
      </w:r>
    </w:p>
    <w:p w:rsidR="009F4128" w:rsidRPr="009F4128" w:rsidRDefault="00E115CC" w:rsidP="009F4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«</w:t>
      </w:r>
      <w:r w:rsidR="009F4128">
        <w:rPr>
          <w:sz w:val="28"/>
          <w:szCs w:val="28"/>
          <w:lang w:val="ru-RU"/>
        </w:rPr>
        <w:t xml:space="preserve">20) </w:t>
      </w:r>
      <w:r w:rsidR="009F4128" w:rsidRPr="009F4128">
        <w:rPr>
          <w:sz w:val="28"/>
          <w:szCs w:val="28"/>
          <w:lang w:val="ru-RU"/>
        </w:rPr>
        <w:t>с</w:t>
      </w:r>
      <w:r w:rsidR="009F4128" w:rsidRPr="009F4128">
        <w:rPr>
          <w:rFonts w:eastAsiaTheme="minorHAnsi"/>
          <w:sz w:val="28"/>
          <w:szCs w:val="28"/>
          <w:lang w:val="ru-RU" w:eastAsia="en-US"/>
        </w:rPr>
        <w:t xml:space="preserve">убвенции бюджетам муниципальных районов и городских округов на реализацию </w:t>
      </w:r>
      <w:r w:rsidR="000A1147" w:rsidRPr="00285B54">
        <w:rPr>
          <w:rFonts w:eastAsiaTheme="minorHAnsi"/>
          <w:sz w:val="28"/>
          <w:szCs w:val="28"/>
          <w:lang w:val="ru-RU" w:eastAsia="en-US"/>
        </w:rPr>
        <w:t>государственных</w:t>
      </w:r>
      <w:r w:rsidR="000A1147">
        <w:rPr>
          <w:rFonts w:eastAsiaTheme="minorHAnsi"/>
          <w:sz w:val="28"/>
          <w:szCs w:val="28"/>
          <w:lang w:val="ru-RU" w:eastAsia="en-US"/>
        </w:rPr>
        <w:t xml:space="preserve"> </w:t>
      </w:r>
      <w:r w:rsidR="009F4128" w:rsidRPr="009F4128">
        <w:rPr>
          <w:rFonts w:eastAsiaTheme="minorHAnsi"/>
          <w:sz w:val="28"/>
          <w:szCs w:val="28"/>
          <w:lang w:val="ru-RU" w:eastAsia="en-US"/>
        </w:rPr>
        <w:t>полномочий по осуществлению выплаты вознагра</w:t>
      </w:r>
      <w:r w:rsidR="009F4128" w:rsidRPr="009F4128">
        <w:rPr>
          <w:rFonts w:eastAsiaTheme="minorHAnsi"/>
          <w:sz w:val="28"/>
          <w:szCs w:val="28"/>
          <w:lang w:val="ru-RU" w:eastAsia="en-US"/>
        </w:rPr>
        <w:t>ж</w:t>
      </w:r>
      <w:r w:rsidR="009F4128" w:rsidRPr="009F4128">
        <w:rPr>
          <w:rFonts w:eastAsiaTheme="minorHAnsi"/>
          <w:sz w:val="28"/>
          <w:szCs w:val="28"/>
          <w:lang w:val="ru-RU" w:eastAsia="en-US"/>
        </w:rPr>
        <w:t>дения за выполнение функций классного руководителя педагогическим работникам муниципальных образовательных учреждений, реализующих общеобразовательные программы начального общего, основного общего и среднего (полного) общего о</w:t>
      </w:r>
      <w:r w:rsidR="009F4128" w:rsidRPr="009F4128">
        <w:rPr>
          <w:rFonts w:eastAsiaTheme="minorHAnsi"/>
          <w:sz w:val="28"/>
          <w:szCs w:val="28"/>
          <w:lang w:val="ru-RU" w:eastAsia="en-US"/>
        </w:rPr>
        <w:t>б</w:t>
      </w:r>
      <w:r w:rsidR="009F4128" w:rsidRPr="009F4128">
        <w:rPr>
          <w:rFonts w:eastAsiaTheme="minorHAnsi"/>
          <w:sz w:val="28"/>
          <w:szCs w:val="28"/>
          <w:lang w:val="ru-RU" w:eastAsia="en-US"/>
        </w:rPr>
        <w:t xml:space="preserve">разования, с распределением согласно </w:t>
      </w:r>
      <w:hyperlink r:id="rId8" w:history="1">
        <w:r w:rsidR="009F4128" w:rsidRPr="009F4128">
          <w:rPr>
            <w:rFonts w:eastAsiaTheme="minorHAnsi"/>
            <w:sz w:val="28"/>
            <w:szCs w:val="28"/>
            <w:lang w:val="ru-RU" w:eastAsia="en-US"/>
          </w:rPr>
          <w:t>приложению 28</w:t>
        </w:r>
        <w:r w:rsidR="009F4128" w:rsidRPr="009F4128">
          <w:rPr>
            <w:rFonts w:eastAsiaTheme="minorHAnsi"/>
            <w:sz w:val="28"/>
            <w:szCs w:val="28"/>
            <w:vertAlign w:val="superscript"/>
            <w:lang w:val="ru-RU" w:eastAsia="en-US"/>
          </w:rPr>
          <w:t>1</w:t>
        </w:r>
      </w:hyperlink>
      <w:r w:rsidR="009F4128" w:rsidRPr="009F4128">
        <w:rPr>
          <w:rFonts w:eastAsiaTheme="minorHAnsi"/>
          <w:sz w:val="28"/>
          <w:szCs w:val="28"/>
          <w:lang w:val="ru-RU" w:eastAsia="en-US"/>
        </w:rPr>
        <w:t xml:space="preserve"> к настоящему Закону</w:t>
      </w:r>
      <w:r w:rsidR="009F4128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="009F4128">
        <w:rPr>
          <w:rFonts w:eastAsiaTheme="minorHAnsi"/>
          <w:sz w:val="28"/>
          <w:szCs w:val="28"/>
          <w:lang w:val="ru-RU" w:eastAsia="en-US"/>
        </w:rPr>
        <w:t>;</w:t>
      </w:r>
    </w:p>
    <w:p w:rsidR="009F4128" w:rsidRPr="003E3C43" w:rsidRDefault="009F4128" w:rsidP="00F61883">
      <w:pPr>
        <w:pStyle w:val="a3"/>
        <w:tabs>
          <w:tab w:val="left" w:pos="993"/>
        </w:tabs>
        <w:ind w:left="0" w:firstLine="720"/>
        <w:jc w:val="both"/>
        <w:rPr>
          <w:sz w:val="28"/>
          <w:szCs w:val="28"/>
          <w:lang w:val="ru-RU"/>
        </w:rPr>
      </w:pPr>
    </w:p>
    <w:p w:rsidR="00C73741" w:rsidRDefault="00C73741" w:rsidP="008C6124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статью 14 изложить в следующей редакции:</w:t>
      </w:r>
    </w:p>
    <w:p w:rsidR="00C73741" w:rsidRPr="00C73741" w:rsidRDefault="00E115CC" w:rsidP="00C7374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«</w:t>
      </w:r>
      <w:r w:rsidR="00C73741" w:rsidRPr="00C73741">
        <w:rPr>
          <w:rFonts w:eastAsiaTheme="minorHAnsi"/>
          <w:b/>
          <w:sz w:val="28"/>
          <w:szCs w:val="28"/>
          <w:lang w:val="ru-RU" w:eastAsia="en-US"/>
        </w:rPr>
        <w:t>Статья 14</w:t>
      </w:r>
    </w:p>
    <w:p w:rsidR="00C73741" w:rsidRDefault="00C73741" w:rsidP="00C737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C73741" w:rsidRPr="00C73741" w:rsidRDefault="00C73741" w:rsidP="009454D7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C73741">
        <w:rPr>
          <w:rFonts w:eastAsiaTheme="minorHAnsi"/>
          <w:sz w:val="28"/>
          <w:szCs w:val="28"/>
          <w:lang w:val="ru-RU" w:eastAsia="en-US"/>
        </w:rPr>
        <w:t xml:space="preserve">Утвердить объем межбюджетных трансфертов бюджетам муниципальных районов и городских округов на комплектование книжных фондов библиотек на 2013 год в сумме 9 275,0 тыс. рублей, на 2014 год в сумме 9 275,0 тыс. рублей и на 2015 год в сумме 9 275,0 тыс. рублей с распределением согласно </w:t>
      </w:r>
      <w:hyperlink r:id="rId9" w:history="1">
        <w:r w:rsidRPr="00C73741">
          <w:rPr>
            <w:rFonts w:eastAsiaTheme="minorHAnsi"/>
            <w:sz w:val="28"/>
            <w:szCs w:val="28"/>
            <w:lang w:val="ru-RU" w:eastAsia="en-US"/>
          </w:rPr>
          <w:t>приложению 29</w:t>
        </w:r>
      </w:hyperlink>
      <w:r w:rsidRPr="00C73741">
        <w:rPr>
          <w:rFonts w:eastAsiaTheme="minorHAnsi"/>
          <w:sz w:val="28"/>
          <w:szCs w:val="28"/>
          <w:lang w:val="ru-RU" w:eastAsia="en-US"/>
        </w:rPr>
        <w:t xml:space="preserve"> к настоящему Закону.</w:t>
      </w:r>
    </w:p>
    <w:p w:rsidR="00C73741" w:rsidRPr="00C73741" w:rsidRDefault="00C73741" w:rsidP="009454D7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3741">
        <w:rPr>
          <w:sz w:val="28"/>
          <w:szCs w:val="28"/>
        </w:rPr>
        <w:t xml:space="preserve">Утвердить на 2013 год объем межбюджетных трансфертов бюджетам муниципальных районов и городских округов на премирование победителей Всероссийского конкурса на звание </w:t>
      </w:r>
      <w:r w:rsidR="00E115CC">
        <w:rPr>
          <w:sz w:val="28"/>
          <w:szCs w:val="28"/>
          <w:lang w:val="ru-RU"/>
        </w:rPr>
        <w:t>«</w:t>
      </w:r>
      <w:r w:rsidRPr="00C73741">
        <w:rPr>
          <w:sz w:val="28"/>
          <w:szCs w:val="28"/>
        </w:rPr>
        <w:t>Самое благоустроенное городское (сельское) поселение России</w:t>
      </w:r>
      <w:r w:rsidR="00E115CC">
        <w:rPr>
          <w:sz w:val="28"/>
          <w:szCs w:val="28"/>
          <w:lang w:val="ru-RU"/>
        </w:rPr>
        <w:t>»</w:t>
      </w:r>
      <w:r w:rsidRPr="00C73741">
        <w:rPr>
          <w:sz w:val="28"/>
          <w:szCs w:val="28"/>
        </w:rPr>
        <w:t xml:space="preserve"> в сумме 7 400,0 тыс. рублей, в том числе:</w:t>
      </w:r>
    </w:p>
    <w:p w:rsidR="00C73741" w:rsidRPr="00C73741" w:rsidRDefault="00C73741" w:rsidP="009454D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3741">
        <w:rPr>
          <w:sz w:val="28"/>
          <w:szCs w:val="28"/>
        </w:rPr>
        <w:t xml:space="preserve">бюджету Альметьевского муниципального района </w:t>
      </w:r>
      <w:r>
        <w:rPr>
          <w:sz w:val="28"/>
          <w:szCs w:val="28"/>
          <w:lang w:val="ru-RU"/>
        </w:rPr>
        <w:t>–</w:t>
      </w:r>
      <w:r w:rsidRPr="00C73741">
        <w:rPr>
          <w:sz w:val="28"/>
          <w:szCs w:val="28"/>
        </w:rPr>
        <w:t xml:space="preserve"> в сумме 1 466,7 тыс. рублей;</w:t>
      </w:r>
    </w:p>
    <w:p w:rsidR="00C73741" w:rsidRPr="00C73741" w:rsidRDefault="00C73741" w:rsidP="009454D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3741">
        <w:rPr>
          <w:sz w:val="28"/>
          <w:szCs w:val="28"/>
        </w:rPr>
        <w:t xml:space="preserve">бюджету Елабужского муниципального района </w:t>
      </w:r>
      <w:r>
        <w:rPr>
          <w:sz w:val="28"/>
          <w:szCs w:val="28"/>
          <w:lang w:val="ru-RU"/>
        </w:rPr>
        <w:t>–</w:t>
      </w:r>
      <w:r w:rsidRPr="00C73741">
        <w:rPr>
          <w:sz w:val="28"/>
          <w:szCs w:val="28"/>
        </w:rPr>
        <w:t xml:space="preserve"> в сумме 1 133,3 тыс. рублей;</w:t>
      </w:r>
    </w:p>
    <w:p w:rsidR="00C73741" w:rsidRPr="00C73741" w:rsidRDefault="00C73741" w:rsidP="009454D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3741">
        <w:rPr>
          <w:sz w:val="28"/>
          <w:szCs w:val="28"/>
        </w:rPr>
        <w:t xml:space="preserve">бюджету Заинского муниципального района </w:t>
      </w:r>
      <w:r>
        <w:rPr>
          <w:sz w:val="28"/>
          <w:szCs w:val="28"/>
          <w:lang w:val="ru-RU"/>
        </w:rPr>
        <w:t>–</w:t>
      </w:r>
      <w:r w:rsidRPr="00C73741">
        <w:rPr>
          <w:sz w:val="28"/>
          <w:szCs w:val="28"/>
        </w:rPr>
        <w:t xml:space="preserve"> в сумме 1 080,0 тыс. рублей;</w:t>
      </w:r>
    </w:p>
    <w:p w:rsidR="00C73741" w:rsidRPr="00C73741" w:rsidRDefault="00C73741" w:rsidP="009454D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3741">
        <w:rPr>
          <w:sz w:val="28"/>
          <w:szCs w:val="28"/>
        </w:rPr>
        <w:t>бюджету</w:t>
      </w:r>
      <w:r w:rsidR="000E5F2F">
        <w:rPr>
          <w:sz w:val="28"/>
          <w:szCs w:val="28"/>
          <w:lang w:val="ru-RU"/>
        </w:rPr>
        <w:t xml:space="preserve"> </w:t>
      </w:r>
      <w:r w:rsidRPr="00C73741">
        <w:rPr>
          <w:sz w:val="28"/>
          <w:szCs w:val="28"/>
        </w:rPr>
        <w:t xml:space="preserve">Мамадышского муниципального района </w:t>
      </w:r>
      <w:r>
        <w:rPr>
          <w:sz w:val="28"/>
          <w:szCs w:val="28"/>
          <w:lang w:val="ru-RU"/>
        </w:rPr>
        <w:t>–</w:t>
      </w:r>
      <w:r w:rsidRPr="00C73741">
        <w:rPr>
          <w:sz w:val="28"/>
          <w:szCs w:val="28"/>
        </w:rPr>
        <w:t xml:space="preserve"> в сумме 1 020,0 тыс. рублей;</w:t>
      </w:r>
    </w:p>
    <w:p w:rsidR="00C73741" w:rsidRPr="00C73741" w:rsidRDefault="00C73741" w:rsidP="009454D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C73741">
        <w:rPr>
          <w:sz w:val="28"/>
          <w:szCs w:val="28"/>
        </w:rPr>
        <w:t xml:space="preserve">бюджету Сармановского муниципального района </w:t>
      </w:r>
      <w:r>
        <w:rPr>
          <w:sz w:val="28"/>
          <w:szCs w:val="28"/>
          <w:lang w:val="ru-RU"/>
        </w:rPr>
        <w:t>–</w:t>
      </w:r>
      <w:r w:rsidRPr="00C73741">
        <w:rPr>
          <w:sz w:val="28"/>
          <w:szCs w:val="28"/>
        </w:rPr>
        <w:t xml:space="preserve"> в сумме 2 700,0 тыс. рублей.</w:t>
      </w:r>
      <w:r w:rsidR="00E115C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C73741" w:rsidRDefault="00C73741" w:rsidP="00C73741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905076" w:rsidRDefault="00905076" w:rsidP="008C6124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501BFE">
        <w:rPr>
          <w:sz w:val="28"/>
          <w:szCs w:val="28"/>
          <w:lang w:val="ru-RU"/>
        </w:rPr>
        <w:t xml:space="preserve">части 2 </w:t>
      </w:r>
      <w:r>
        <w:rPr>
          <w:sz w:val="28"/>
          <w:szCs w:val="28"/>
          <w:lang w:val="ru-RU"/>
        </w:rPr>
        <w:t>стать</w:t>
      </w:r>
      <w:r w:rsidR="00501BF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15:</w:t>
      </w:r>
    </w:p>
    <w:p w:rsidR="00501BFE" w:rsidRDefault="00501BFE" w:rsidP="00501BFE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а) в абзаце первом цифры </w:t>
      </w:r>
      <w:r w:rsidR="00E115C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8 117 635,6</w:t>
      </w:r>
      <w:r w:rsidR="00E115C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заменить цифрами </w:t>
      </w:r>
      <w:r w:rsidR="00E115C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8 171 520,6</w:t>
      </w:r>
      <w:r w:rsidR="00E115C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501BFE" w:rsidRDefault="00501BFE" w:rsidP="00501BFE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в пункте 1 цифры </w:t>
      </w:r>
      <w:r w:rsidR="00E115C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3 260 258,6</w:t>
      </w:r>
      <w:r w:rsidR="00E115C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заменить цифрами </w:t>
      </w:r>
      <w:r w:rsidR="00E115C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3 270 507,2</w:t>
      </w:r>
      <w:r w:rsidR="00E115C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;</w:t>
      </w:r>
    </w:p>
    <w:p w:rsidR="00905076" w:rsidRDefault="00905076" w:rsidP="00905076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A249C4" w:rsidRDefault="00A249C4" w:rsidP="008C6124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статью 22 изложить в следующей редакции:</w:t>
      </w:r>
    </w:p>
    <w:p w:rsidR="00A249C4" w:rsidRDefault="00E115CC" w:rsidP="00A249C4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249C4" w:rsidRPr="00A249C4">
        <w:rPr>
          <w:b/>
          <w:sz w:val="28"/>
          <w:szCs w:val="28"/>
          <w:lang w:val="ru-RU"/>
        </w:rPr>
        <w:t>Статья 22</w:t>
      </w:r>
    </w:p>
    <w:p w:rsidR="00A249C4" w:rsidRDefault="00A249C4" w:rsidP="00A249C4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A249C4" w:rsidRDefault="00A249C4" w:rsidP="005B57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Учесть в бюджете Республики Татарстан согласно </w:t>
      </w:r>
      <w:hyperlink r:id="rId10" w:history="1">
        <w:r w:rsidRPr="00A249C4">
          <w:rPr>
            <w:rFonts w:eastAsiaTheme="minorHAnsi"/>
            <w:sz w:val="28"/>
            <w:szCs w:val="28"/>
            <w:lang w:val="ru-RU" w:eastAsia="en-US"/>
          </w:rPr>
          <w:t>приложению 30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к насто</w:t>
      </w:r>
      <w:r>
        <w:rPr>
          <w:rFonts w:eastAsiaTheme="minorHAnsi"/>
          <w:sz w:val="28"/>
          <w:szCs w:val="28"/>
          <w:lang w:val="ru-RU" w:eastAsia="en-US"/>
        </w:rPr>
        <w:t>я</w:t>
      </w:r>
      <w:r>
        <w:rPr>
          <w:rFonts w:eastAsiaTheme="minorHAnsi"/>
          <w:sz w:val="28"/>
          <w:szCs w:val="28"/>
          <w:lang w:val="ru-RU" w:eastAsia="en-US"/>
        </w:rPr>
        <w:t>щему Закону межбюджетные трансферты и безвозмездные поступления, получа</w:t>
      </w:r>
      <w:r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>мые:</w:t>
      </w:r>
    </w:p>
    <w:p w:rsidR="00A249C4" w:rsidRDefault="00A249C4" w:rsidP="005B57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от федерального бюджета в 201</w:t>
      </w:r>
      <w:r w:rsidR="003F3545">
        <w:rPr>
          <w:rFonts w:eastAsiaTheme="minorHAnsi"/>
          <w:sz w:val="28"/>
          <w:szCs w:val="28"/>
          <w:lang w:val="ru-RU" w:eastAsia="en-US"/>
        </w:rPr>
        <w:t>3</w:t>
      </w:r>
      <w:r>
        <w:rPr>
          <w:rFonts w:eastAsiaTheme="minorHAnsi"/>
          <w:sz w:val="28"/>
          <w:szCs w:val="28"/>
          <w:lang w:val="ru-RU" w:eastAsia="en-US"/>
        </w:rPr>
        <w:t xml:space="preserve"> году в сумме </w:t>
      </w:r>
      <w:r w:rsidR="003F3545">
        <w:rPr>
          <w:rFonts w:eastAsiaTheme="minorHAnsi"/>
          <w:sz w:val="28"/>
          <w:szCs w:val="28"/>
          <w:lang w:val="ru-RU" w:eastAsia="en-US"/>
        </w:rPr>
        <w:t>20 900 593,0</w:t>
      </w:r>
      <w:r>
        <w:rPr>
          <w:rFonts w:eastAsiaTheme="minorHAnsi"/>
          <w:sz w:val="28"/>
          <w:szCs w:val="28"/>
          <w:lang w:val="ru-RU" w:eastAsia="en-US"/>
        </w:rPr>
        <w:t xml:space="preserve"> тыс. рублей, в 201</w:t>
      </w:r>
      <w:r w:rsidR="003F3545">
        <w:rPr>
          <w:rFonts w:eastAsiaTheme="minorHAnsi"/>
          <w:sz w:val="28"/>
          <w:szCs w:val="28"/>
          <w:lang w:val="ru-RU" w:eastAsia="en-US"/>
        </w:rPr>
        <w:t>4</w:t>
      </w:r>
      <w:r>
        <w:rPr>
          <w:rFonts w:eastAsiaTheme="minorHAnsi"/>
          <w:sz w:val="28"/>
          <w:szCs w:val="28"/>
          <w:lang w:val="ru-RU" w:eastAsia="en-US"/>
        </w:rPr>
        <w:t xml:space="preserve"> году в сумме </w:t>
      </w:r>
      <w:r w:rsidR="003F3545">
        <w:rPr>
          <w:rFonts w:eastAsiaTheme="minorHAnsi"/>
          <w:sz w:val="28"/>
          <w:szCs w:val="28"/>
          <w:lang w:val="ru-RU" w:eastAsia="en-US"/>
        </w:rPr>
        <w:t>7 225 922,2</w:t>
      </w:r>
      <w:r>
        <w:rPr>
          <w:rFonts w:eastAsiaTheme="minorHAnsi"/>
          <w:sz w:val="28"/>
          <w:szCs w:val="28"/>
          <w:lang w:val="ru-RU" w:eastAsia="en-US"/>
        </w:rPr>
        <w:t xml:space="preserve"> тыс. рублей, в 201</w:t>
      </w:r>
      <w:r w:rsidR="003F3545">
        <w:rPr>
          <w:rFonts w:eastAsiaTheme="minorHAnsi"/>
          <w:sz w:val="28"/>
          <w:szCs w:val="28"/>
          <w:lang w:val="ru-RU" w:eastAsia="en-US"/>
        </w:rPr>
        <w:t>5</w:t>
      </w:r>
      <w:r>
        <w:rPr>
          <w:rFonts w:eastAsiaTheme="minorHAnsi"/>
          <w:sz w:val="28"/>
          <w:szCs w:val="28"/>
          <w:lang w:val="ru-RU" w:eastAsia="en-US"/>
        </w:rPr>
        <w:t xml:space="preserve"> году в сумме </w:t>
      </w:r>
      <w:r w:rsidR="003F3545">
        <w:rPr>
          <w:rFonts w:eastAsiaTheme="minorHAnsi"/>
          <w:sz w:val="28"/>
          <w:szCs w:val="28"/>
          <w:lang w:val="ru-RU" w:eastAsia="en-US"/>
        </w:rPr>
        <w:t>7 091 969,4</w:t>
      </w:r>
      <w:r>
        <w:rPr>
          <w:rFonts w:eastAsiaTheme="minorHAnsi"/>
          <w:sz w:val="28"/>
          <w:szCs w:val="28"/>
          <w:lang w:val="ru-RU" w:eastAsia="en-US"/>
        </w:rPr>
        <w:t xml:space="preserve"> тыс. рублей;</w:t>
      </w:r>
    </w:p>
    <w:p w:rsidR="00A249C4" w:rsidRDefault="00A249C4" w:rsidP="005B57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от бюджета Пенсионного фонда Российской Федерации в 201</w:t>
      </w:r>
      <w:r w:rsidR="00D80762">
        <w:rPr>
          <w:rFonts w:eastAsiaTheme="minorHAnsi"/>
          <w:sz w:val="28"/>
          <w:szCs w:val="28"/>
          <w:lang w:val="ru-RU" w:eastAsia="en-US"/>
        </w:rPr>
        <w:t>3</w:t>
      </w:r>
      <w:r>
        <w:rPr>
          <w:rFonts w:eastAsiaTheme="minorHAnsi"/>
          <w:sz w:val="28"/>
          <w:szCs w:val="28"/>
          <w:lang w:val="ru-RU" w:eastAsia="en-US"/>
        </w:rPr>
        <w:t xml:space="preserve"> году в сумме </w:t>
      </w:r>
      <w:r w:rsidR="00D80762">
        <w:rPr>
          <w:rFonts w:eastAsiaTheme="minorHAnsi"/>
          <w:sz w:val="28"/>
          <w:szCs w:val="28"/>
          <w:lang w:val="ru-RU" w:eastAsia="en-US"/>
        </w:rPr>
        <w:t xml:space="preserve">68,8 </w:t>
      </w:r>
      <w:r>
        <w:rPr>
          <w:rFonts w:eastAsiaTheme="minorHAnsi"/>
          <w:sz w:val="28"/>
          <w:szCs w:val="28"/>
          <w:lang w:val="ru-RU" w:eastAsia="en-US"/>
        </w:rPr>
        <w:t>тыс. рублей;</w:t>
      </w:r>
    </w:p>
    <w:p w:rsidR="008C6124" w:rsidRDefault="00A249C4" w:rsidP="005B57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от государственной корпорации </w:t>
      </w:r>
      <w:r w:rsidR="00D80762">
        <w:rPr>
          <w:rFonts w:eastAsiaTheme="minorHAnsi"/>
          <w:sz w:val="28"/>
          <w:szCs w:val="28"/>
          <w:lang w:val="ru-RU" w:eastAsia="en-US"/>
        </w:rPr>
        <w:t>–</w:t>
      </w:r>
      <w:r>
        <w:rPr>
          <w:rFonts w:eastAsiaTheme="minorHAnsi"/>
          <w:sz w:val="28"/>
          <w:szCs w:val="28"/>
          <w:lang w:val="ru-RU" w:eastAsia="en-US"/>
        </w:rPr>
        <w:t xml:space="preserve"> Фонда содействия реформированию ж</w:t>
      </w:r>
      <w:r>
        <w:rPr>
          <w:rFonts w:eastAsiaTheme="minorHAnsi"/>
          <w:sz w:val="28"/>
          <w:szCs w:val="28"/>
          <w:lang w:val="ru-RU" w:eastAsia="en-US"/>
        </w:rPr>
        <w:t>и</w:t>
      </w:r>
      <w:r>
        <w:rPr>
          <w:rFonts w:eastAsiaTheme="minorHAnsi"/>
          <w:sz w:val="28"/>
          <w:szCs w:val="28"/>
          <w:lang w:val="ru-RU" w:eastAsia="en-US"/>
        </w:rPr>
        <w:t>лищно-коммунального хозяйства в 201</w:t>
      </w:r>
      <w:r w:rsidR="00D80762">
        <w:rPr>
          <w:rFonts w:eastAsiaTheme="minorHAnsi"/>
          <w:sz w:val="28"/>
          <w:szCs w:val="28"/>
          <w:lang w:val="ru-RU" w:eastAsia="en-US"/>
        </w:rPr>
        <w:t>3</w:t>
      </w:r>
      <w:r>
        <w:rPr>
          <w:rFonts w:eastAsiaTheme="minorHAnsi"/>
          <w:sz w:val="28"/>
          <w:szCs w:val="28"/>
          <w:lang w:val="ru-RU" w:eastAsia="en-US"/>
        </w:rPr>
        <w:t xml:space="preserve"> году в сумме </w:t>
      </w:r>
      <w:r w:rsidR="00D80762">
        <w:rPr>
          <w:rFonts w:eastAsiaTheme="minorHAnsi"/>
          <w:sz w:val="28"/>
          <w:szCs w:val="28"/>
          <w:lang w:val="ru-RU" w:eastAsia="en-US"/>
        </w:rPr>
        <w:t>194 038,</w:t>
      </w:r>
      <w:r>
        <w:rPr>
          <w:rFonts w:eastAsiaTheme="minorHAnsi"/>
          <w:sz w:val="28"/>
          <w:szCs w:val="28"/>
          <w:lang w:val="ru-RU" w:eastAsia="en-US"/>
        </w:rPr>
        <w:t>6 тыс. рублей.</w:t>
      </w:r>
      <w:r w:rsidR="00E115CC">
        <w:rPr>
          <w:rFonts w:eastAsiaTheme="minorHAnsi"/>
          <w:sz w:val="28"/>
          <w:szCs w:val="28"/>
          <w:lang w:val="ru-RU" w:eastAsia="en-US"/>
        </w:rPr>
        <w:t>»</w:t>
      </w:r>
      <w:r w:rsidR="00D80762">
        <w:rPr>
          <w:rFonts w:eastAsiaTheme="minorHAnsi"/>
          <w:sz w:val="28"/>
          <w:szCs w:val="28"/>
          <w:lang w:val="ru-RU" w:eastAsia="en-US"/>
        </w:rPr>
        <w:t>;</w:t>
      </w:r>
    </w:p>
    <w:p w:rsidR="008C6124" w:rsidRPr="008C6124" w:rsidRDefault="008C6124" w:rsidP="008C6124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5066F4" w:rsidRDefault="005066F4" w:rsidP="00F42888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D543CC">
        <w:rPr>
          <w:sz w:val="28"/>
          <w:szCs w:val="28"/>
          <w:lang w:val="ru-RU"/>
        </w:rPr>
        <w:t xml:space="preserve">таблице 1 </w:t>
      </w:r>
      <w:r>
        <w:rPr>
          <w:sz w:val="28"/>
          <w:szCs w:val="28"/>
          <w:lang w:val="ru-RU"/>
        </w:rPr>
        <w:t>приложени</w:t>
      </w:r>
      <w:r w:rsidR="00D543CC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1:</w:t>
      </w:r>
    </w:p>
    <w:p w:rsidR="00A05D72" w:rsidRDefault="00D61E43" w:rsidP="00D61E43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а) строку:</w:t>
      </w:r>
    </w:p>
    <w:tbl>
      <w:tblPr>
        <w:tblW w:w="10206" w:type="dxa"/>
        <w:tblInd w:w="108" w:type="dxa"/>
        <w:tblLook w:val="04A0"/>
      </w:tblPr>
      <w:tblGrid>
        <w:gridCol w:w="2977"/>
        <w:gridCol w:w="4820"/>
        <w:gridCol w:w="2409"/>
      </w:tblGrid>
      <w:tr w:rsidR="00327C3C" w:rsidRPr="00717D29" w:rsidTr="00327C3C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E115CC" w:rsidP="00D90C31">
            <w:pPr>
              <w:spacing w:after="120"/>
              <w:jc w:val="center"/>
            </w:pPr>
            <w:r>
              <w:rPr>
                <w:lang w:val="ru-RU"/>
              </w:rPr>
              <w:t>«</w:t>
            </w:r>
            <w:r w:rsidR="00327C3C" w:rsidRPr="00717D29">
              <w:t>01 00 00 00 00 0000 000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327C3C" w:rsidP="00D90C31">
            <w:pPr>
              <w:spacing w:after="120"/>
              <w:jc w:val="right"/>
              <w:rPr>
                <w:lang w:val="ru-RU"/>
              </w:rPr>
            </w:pPr>
            <w:r w:rsidRPr="00717D29">
              <w:rPr>
                <w:lang w:val="ru-RU"/>
              </w:rPr>
              <w:t>3 175 823,2</w:t>
            </w:r>
            <w:r w:rsidR="00E115CC">
              <w:rPr>
                <w:lang w:val="ru-RU"/>
              </w:rPr>
              <w:t>»</w:t>
            </w:r>
          </w:p>
        </w:tc>
      </w:tr>
    </w:tbl>
    <w:p w:rsidR="00D61E43" w:rsidRDefault="00D61E43" w:rsidP="00D61E43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D61E43" w:rsidRDefault="00327C3C" w:rsidP="00A05D72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06" w:type="dxa"/>
        <w:tblInd w:w="108" w:type="dxa"/>
        <w:tblLook w:val="04A0"/>
      </w:tblPr>
      <w:tblGrid>
        <w:gridCol w:w="2977"/>
        <w:gridCol w:w="4820"/>
        <w:gridCol w:w="2409"/>
      </w:tblGrid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E115CC" w:rsidP="00D90C31">
            <w:pPr>
              <w:spacing w:after="120"/>
              <w:jc w:val="center"/>
            </w:pPr>
            <w:r>
              <w:rPr>
                <w:lang w:val="ru-RU"/>
              </w:rPr>
              <w:t>«</w:t>
            </w:r>
            <w:r w:rsidR="00327C3C" w:rsidRPr="00717D29">
              <w:t>01 00 00 00 00 0000 000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296079" w:rsidP="00DC4FA0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4FA0">
              <w:rPr>
                <w:lang w:val="ru-RU"/>
              </w:rPr>
              <w:t> 591 768,5</w:t>
            </w:r>
            <w:r w:rsidR="00E115CC">
              <w:rPr>
                <w:lang w:val="ru-RU"/>
              </w:rPr>
              <w:t>»</w:t>
            </w:r>
            <w:r w:rsidR="00327C3C">
              <w:rPr>
                <w:lang w:val="ru-RU"/>
              </w:rPr>
              <w:t>;</w:t>
            </w:r>
          </w:p>
        </w:tc>
      </w:tr>
    </w:tbl>
    <w:p w:rsidR="00327C3C" w:rsidRDefault="00327C3C" w:rsidP="00A05D72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D61E43" w:rsidRDefault="00327C3C" w:rsidP="00327C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б) строки:</w:t>
      </w:r>
    </w:p>
    <w:tbl>
      <w:tblPr>
        <w:tblW w:w="10206" w:type="dxa"/>
        <w:tblInd w:w="108" w:type="dxa"/>
        <w:tblLook w:val="04A0"/>
      </w:tblPr>
      <w:tblGrid>
        <w:gridCol w:w="2977"/>
        <w:gridCol w:w="4820"/>
        <w:gridCol w:w="2409"/>
      </w:tblGrid>
      <w:tr w:rsidR="001C5007" w:rsidRPr="008309DA" w:rsidTr="0059383C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1C5007" w:rsidRPr="00717D29" w:rsidRDefault="00E115CC" w:rsidP="00D90C31">
            <w:pPr>
              <w:spacing w:after="120"/>
              <w:jc w:val="center"/>
            </w:pPr>
            <w:r>
              <w:rPr>
                <w:lang w:val="ru-RU"/>
              </w:rPr>
              <w:t>«</w:t>
            </w:r>
            <w:r w:rsidR="001C5007" w:rsidRPr="00717D29">
              <w:t>01 05 00 00 00 0000 000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Изменение остатков средств на счетах по учету средств бюджет</w:t>
            </w:r>
            <w:r w:rsidRPr="00717D29">
              <w:rPr>
                <w:lang w:val="ru-RU"/>
              </w:rPr>
              <w:t>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5007" w:rsidRPr="00301288" w:rsidRDefault="001C5007" w:rsidP="00D90C31">
            <w:pPr>
              <w:spacing w:after="120"/>
              <w:jc w:val="right"/>
              <w:rPr>
                <w:lang w:val="ru-RU"/>
              </w:rPr>
            </w:pPr>
            <w:r w:rsidRPr="00301288">
              <w:rPr>
                <w:lang w:val="ru-RU"/>
              </w:rPr>
              <w:t>3 143 419,2</w:t>
            </w:r>
          </w:p>
        </w:tc>
      </w:tr>
      <w:tr w:rsidR="001C5007" w:rsidRPr="008309DA" w:rsidTr="0059383C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center"/>
            </w:pPr>
            <w:r w:rsidRPr="00717D29">
              <w:t>01 05 00 00 00 0000 500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Увеличение остатков средств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5007" w:rsidRPr="00301288" w:rsidRDefault="001C5007" w:rsidP="00D90C31">
            <w:pPr>
              <w:spacing w:after="120"/>
              <w:jc w:val="right"/>
              <w:rPr>
                <w:lang w:val="ru-RU"/>
              </w:rPr>
            </w:pPr>
            <w:r w:rsidRPr="00301288">
              <w:rPr>
                <w:lang w:val="ru-RU"/>
              </w:rPr>
              <w:t>-</w:t>
            </w:r>
            <w:r>
              <w:rPr>
                <w:lang w:val="ru-RU"/>
              </w:rPr>
              <w:t>147 351 169,7</w:t>
            </w:r>
          </w:p>
        </w:tc>
      </w:tr>
      <w:tr w:rsidR="001C5007" w:rsidRPr="008309DA" w:rsidTr="0059383C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center"/>
            </w:pPr>
            <w:r w:rsidRPr="00717D29">
              <w:t>01 05 02 00 00 0000 500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Увеличение прочих остатков средств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5007" w:rsidRPr="00301288" w:rsidRDefault="001C5007" w:rsidP="00D90C31">
            <w:pPr>
              <w:spacing w:after="120"/>
              <w:jc w:val="right"/>
              <w:rPr>
                <w:lang w:val="ru-RU"/>
              </w:rPr>
            </w:pPr>
            <w:r w:rsidRPr="00301288">
              <w:rPr>
                <w:lang w:val="ru-RU"/>
              </w:rPr>
              <w:t>-</w:t>
            </w:r>
            <w:r>
              <w:rPr>
                <w:lang w:val="ru-RU"/>
              </w:rPr>
              <w:t>147 351 169,7</w:t>
            </w:r>
          </w:p>
        </w:tc>
      </w:tr>
      <w:tr w:rsidR="001C5007" w:rsidRPr="008309DA" w:rsidTr="0059383C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center"/>
            </w:pPr>
            <w:r w:rsidRPr="00717D29">
              <w:t>01 05 02 01 00 0000 510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Увеличение прочих остатков денежных средств 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5007" w:rsidRPr="00301288" w:rsidRDefault="001C5007" w:rsidP="00D90C31">
            <w:pPr>
              <w:spacing w:after="120"/>
              <w:jc w:val="right"/>
              <w:rPr>
                <w:lang w:val="ru-RU"/>
              </w:rPr>
            </w:pPr>
            <w:r w:rsidRPr="00301288">
              <w:rPr>
                <w:lang w:val="ru-RU"/>
              </w:rPr>
              <w:t>-</w:t>
            </w:r>
            <w:r>
              <w:rPr>
                <w:lang w:val="ru-RU"/>
              </w:rPr>
              <w:t>147 351 169,7</w:t>
            </w:r>
          </w:p>
        </w:tc>
      </w:tr>
      <w:tr w:rsidR="001C5007" w:rsidRPr="008309DA" w:rsidTr="0059383C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center"/>
            </w:pPr>
            <w:r w:rsidRPr="00717D29">
              <w:t>01 05 02 01 02 0000 510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Увеличение прочих остатков денежных средств бюджета Республики Татарстан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5007" w:rsidRPr="00301288" w:rsidRDefault="001C5007" w:rsidP="00D90C31">
            <w:pPr>
              <w:spacing w:after="120"/>
              <w:jc w:val="right"/>
            </w:pPr>
            <w:r w:rsidRPr="00301288">
              <w:rPr>
                <w:lang w:val="ru-RU"/>
              </w:rPr>
              <w:t>-</w:t>
            </w:r>
            <w:r>
              <w:rPr>
                <w:lang w:val="ru-RU"/>
              </w:rPr>
              <w:t>147 351 169,7</w:t>
            </w:r>
          </w:p>
        </w:tc>
      </w:tr>
      <w:tr w:rsidR="001C5007" w:rsidRPr="008309DA" w:rsidTr="0059383C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center"/>
            </w:pPr>
            <w:r w:rsidRPr="00717D29">
              <w:t>01 05 00 00 00 0000 600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Уменьшение остатков средств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5007" w:rsidRPr="00301288" w:rsidRDefault="001C5007" w:rsidP="00D90C31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150 494 588,9</w:t>
            </w:r>
          </w:p>
        </w:tc>
      </w:tr>
      <w:tr w:rsidR="001C5007" w:rsidRPr="008309DA" w:rsidTr="0059383C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center"/>
            </w:pPr>
            <w:r w:rsidRPr="00717D29">
              <w:t>01 05 02 00 00 0000 600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Уменьшение прочих остатков средств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5007" w:rsidRPr="00301288" w:rsidRDefault="001C5007" w:rsidP="00D90C31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150 494 588,9</w:t>
            </w:r>
          </w:p>
        </w:tc>
      </w:tr>
      <w:tr w:rsidR="001C5007" w:rsidRPr="008309DA" w:rsidTr="0059383C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center"/>
            </w:pPr>
            <w:r w:rsidRPr="00717D29">
              <w:t>01 05 02 01 00 0000 610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Уменьшение прочих остатков денежных средств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5007" w:rsidRPr="00301288" w:rsidRDefault="001C5007" w:rsidP="00D90C31">
            <w:pPr>
              <w:spacing w:after="120"/>
              <w:jc w:val="right"/>
            </w:pPr>
            <w:r>
              <w:rPr>
                <w:lang w:val="ru-RU"/>
              </w:rPr>
              <w:t>150 494 588,9</w:t>
            </w:r>
          </w:p>
        </w:tc>
      </w:tr>
      <w:tr w:rsidR="001C5007" w:rsidRPr="008309DA" w:rsidTr="0059383C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center"/>
            </w:pPr>
            <w:r w:rsidRPr="00717D29">
              <w:t>01 05 02 01 02 0000 610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C5007" w:rsidRPr="00717D29" w:rsidRDefault="001C5007" w:rsidP="00D90C31">
            <w:pPr>
              <w:spacing w:after="120"/>
              <w:jc w:val="both"/>
            </w:pPr>
            <w:r w:rsidRPr="00717D29">
              <w:t>Уменьшение прочих остатков денежных средств  бюджета Республики Татарстан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C5007" w:rsidRPr="00301288" w:rsidRDefault="001C5007" w:rsidP="001C5007">
            <w:pPr>
              <w:spacing w:after="120"/>
              <w:jc w:val="right"/>
            </w:pPr>
            <w:r>
              <w:rPr>
                <w:lang w:val="ru-RU"/>
              </w:rPr>
              <w:t>150 494 588,9</w:t>
            </w:r>
            <w:r w:rsidR="00E115CC">
              <w:rPr>
                <w:lang w:val="ru-RU"/>
              </w:rPr>
              <w:t>»</w:t>
            </w:r>
          </w:p>
        </w:tc>
      </w:tr>
    </w:tbl>
    <w:p w:rsidR="00327C3C" w:rsidRDefault="00327C3C" w:rsidP="00A05D72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327C3C" w:rsidRDefault="00327C3C" w:rsidP="00A05D72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изложить в следующей редакции:</w:t>
      </w:r>
    </w:p>
    <w:tbl>
      <w:tblPr>
        <w:tblW w:w="10206" w:type="dxa"/>
        <w:tblInd w:w="108" w:type="dxa"/>
        <w:tblLook w:val="04A0"/>
      </w:tblPr>
      <w:tblGrid>
        <w:gridCol w:w="2977"/>
        <w:gridCol w:w="4820"/>
        <w:gridCol w:w="2409"/>
      </w:tblGrid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E115CC" w:rsidP="00D90C31">
            <w:pPr>
              <w:spacing w:after="120"/>
              <w:jc w:val="center"/>
            </w:pPr>
            <w:r>
              <w:rPr>
                <w:lang w:val="ru-RU"/>
              </w:rPr>
              <w:t>«</w:t>
            </w:r>
            <w:r w:rsidR="00327C3C" w:rsidRPr="00717D29">
              <w:t>01 05 00 00 00 0000 000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Изменение остатков средств на счетах по учету средств бюджет</w:t>
            </w:r>
            <w:r w:rsidRPr="00717D29">
              <w:rPr>
                <w:lang w:val="ru-RU"/>
              </w:rPr>
              <w:t>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296079" w:rsidP="00566F79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66F79">
              <w:rPr>
                <w:lang w:val="ru-RU"/>
              </w:rPr>
              <w:t> 559 364,5</w:t>
            </w:r>
          </w:p>
        </w:tc>
      </w:tr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center"/>
            </w:pPr>
            <w:r w:rsidRPr="00717D29">
              <w:t>01 05 00 00 00 0000 500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Увеличение остатков средств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296079" w:rsidP="00D90C31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-163 555 804,9</w:t>
            </w:r>
          </w:p>
        </w:tc>
      </w:tr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center"/>
            </w:pPr>
            <w:r w:rsidRPr="00717D29">
              <w:t>01 05 02 00 00 0000 500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Увеличение прочих остатков средств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296079" w:rsidP="00D90C31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-163 555 804,9</w:t>
            </w:r>
          </w:p>
        </w:tc>
      </w:tr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center"/>
            </w:pPr>
            <w:r w:rsidRPr="00717D29">
              <w:t>01 05 02 01 00 0000 510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Увеличение прочих остатков денежных средств 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296079" w:rsidP="00D90C31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-163 555 804,9</w:t>
            </w:r>
          </w:p>
        </w:tc>
      </w:tr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center"/>
            </w:pPr>
            <w:r w:rsidRPr="00717D29">
              <w:t>01 05 02 01 02 0000 510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Увеличение прочих остатков денежных средств бюджета Республики Татарстан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296079" w:rsidP="00D90C31">
            <w:pPr>
              <w:spacing w:after="120"/>
              <w:jc w:val="right"/>
            </w:pPr>
            <w:r>
              <w:rPr>
                <w:lang w:val="ru-RU"/>
              </w:rPr>
              <w:t>-163 555 804,9</w:t>
            </w:r>
          </w:p>
        </w:tc>
      </w:tr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center"/>
            </w:pPr>
            <w:r w:rsidRPr="00717D29">
              <w:t>01 05 00 00 00 0000 600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Уменьшение остатков средств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296079" w:rsidP="00566F79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175</w:t>
            </w:r>
            <w:r w:rsidR="00566F79">
              <w:rPr>
                <w:lang w:val="ru-RU"/>
              </w:rPr>
              <w:t> 115 169,4</w:t>
            </w:r>
          </w:p>
        </w:tc>
      </w:tr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center"/>
            </w:pPr>
            <w:r w:rsidRPr="00717D29">
              <w:t>01 05 02 00 00 0000 600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Уменьшение прочих остатков средств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566F79" w:rsidP="00D90C31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175 115 169,4</w:t>
            </w:r>
          </w:p>
        </w:tc>
      </w:tr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center"/>
            </w:pPr>
            <w:r w:rsidRPr="00717D29">
              <w:t>01 05 02 01 00 0000 610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  <w:rPr>
                <w:lang w:val="ru-RU"/>
              </w:rPr>
            </w:pPr>
            <w:r w:rsidRPr="00717D29">
              <w:t>Уменьшение прочих остатков денежных средств бюджетов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566F79" w:rsidP="00D90C31">
            <w:pPr>
              <w:spacing w:after="120"/>
              <w:jc w:val="right"/>
            </w:pPr>
            <w:r>
              <w:rPr>
                <w:lang w:val="ru-RU"/>
              </w:rPr>
              <w:t>175 115 169,4</w:t>
            </w:r>
          </w:p>
        </w:tc>
      </w:tr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center"/>
            </w:pPr>
            <w:r w:rsidRPr="00717D29">
              <w:t>01 05 02 01 02 0000 610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</w:pPr>
            <w:r w:rsidRPr="00717D29">
              <w:t>Уменьшение прочих остатков денежных средств  бюджета Республики Татарстан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566F79" w:rsidP="00D90C31">
            <w:pPr>
              <w:spacing w:after="120"/>
              <w:jc w:val="right"/>
            </w:pPr>
            <w:r>
              <w:rPr>
                <w:lang w:val="ru-RU"/>
              </w:rPr>
              <w:t>175 115 169,4</w:t>
            </w:r>
            <w:r w:rsidR="00E115CC">
              <w:rPr>
                <w:lang w:val="ru-RU"/>
              </w:rPr>
              <w:t>»</w:t>
            </w:r>
            <w:r w:rsidR="00327C3C">
              <w:rPr>
                <w:lang w:val="ru-RU"/>
              </w:rPr>
              <w:t>;</w:t>
            </w:r>
          </w:p>
        </w:tc>
      </w:tr>
    </w:tbl>
    <w:p w:rsidR="00327C3C" w:rsidRDefault="00327C3C" w:rsidP="00A05D72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D61E43" w:rsidRDefault="00327C3C" w:rsidP="00327C3C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в) строку:</w:t>
      </w:r>
    </w:p>
    <w:tbl>
      <w:tblPr>
        <w:tblW w:w="10206" w:type="dxa"/>
        <w:tblInd w:w="108" w:type="dxa"/>
        <w:tblLook w:val="04A0"/>
      </w:tblPr>
      <w:tblGrid>
        <w:gridCol w:w="2977"/>
        <w:gridCol w:w="4820"/>
        <w:gridCol w:w="2409"/>
      </w:tblGrid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E115CC" w:rsidP="00D90C31">
            <w:pPr>
              <w:spacing w:after="120"/>
            </w:pPr>
            <w:r>
              <w:rPr>
                <w:lang w:val="ru-RU"/>
              </w:rPr>
              <w:t>«</w:t>
            </w:r>
            <w:r w:rsidR="00327C3C" w:rsidRPr="00717D29">
              <w:t>Всего источников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327C3C" w:rsidP="00D90C31">
            <w:pPr>
              <w:spacing w:after="120"/>
              <w:jc w:val="right"/>
              <w:rPr>
                <w:lang w:val="ru-RU"/>
              </w:rPr>
            </w:pPr>
            <w:r w:rsidRPr="00717D29">
              <w:rPr>
                <w:lang w:val="ru-RU"/>
              </w:rPr>
              <w:t>3 175 823,2</w:t>
            </w:r>
            <w:r w:rsidR="00E115CC">
              <w:rPr>
                <w:lang w:val="ru-RU"/>
              </w:rPr>
              <w:t>»</w:t>
            </w:r>
          </w:p>
        </w:tc>
      </w:tr>
    </w:tbl>
    <w:p w:rsidR="00327C3C" w:rsidRDefault="00327C3C" w:rsidP="00327C3C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327C3C" w:rsidRDefault="00327C3C" w:rsidP="00A05D72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06" w:type="dxa"/>
        <w:tblInd w:w="108" w:type="dxa"/>
        <w:tblLook w:val="04A0"/>
      </w:tblPr>
      <w:tblGrid>
        <w:gridCol w:w="2977"/>
        <w:gridCol w:w="4820"/>
        <w:gridCol w:w="2409"/>
      </w:tblGrid>
      <w:tr w:rsidR="00327C3C" w:rsidRPr="00717D29" w:rsidTr="00D90C31">
        <w:trPr>
          <w:cantSplit/>
          <w:trHeight w:val="423"/>
        </w:trPr>
        <w:tc>
          <w:tcPr>
            <w:tcW w:w="2977" w:type="dxa"/>
            <w:shd w:val="clear" w:color="auto" w:fill="auto"/>
            <w:vAlign w:val="bottom"/>
          </w:tcPr>
          <w:p w:rsidR="00327C3C" w:rsidRPr="00717D29" w:rsidRDefault="00E115CC" w:rsidP="00D90C31">
            <w:pPr>
              <w:spacing w:after="120"/>
            </w:pPr>
            <w:r>
              <w:rPr>
                <w:lang w:val="ru-RU"/>
              </w:rPr>
              <w:t>«</w:t>
            </w:r>
            <w:r w:rsidR="00327C3C" w:rsidRPr="00717D29">
              <w:t>Всего источников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7C3C" w:rsidRPr="00717D29" w:rsidRDefault="00327C3C" w:rsidP="00D90C31">
            <w:pPr>
              <w:spacing w:after="120"/>
              <w:jc w:val="both"/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327C3C" w:rsidRPr="00717D29" w:rsidRDefault="00566F79" w:rsidP="00D90C31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11 591 768,5</w:t>
            </w:r>
            <w:r w:rsidR="00E115CC">
              <w:rPr>
                <w:lang w:val="ru-RU"/>
              </w:rPr>
              <w:t>»</w:t>
            </w:r>
            <w:r w:rsidR="00327C3C">
              <w:rPr>
                <w:lang w:val="ru-RU"/>
              </w:rPr>
              <w:t>;</w:t>
            </w:r>
          </w:p>
        </w:tc>
      </w:tr>
    </w:tbl>
    <w:p w:rsidR="00327C3C" w:rsidRDefault="00327C3C" w:rsidP="00A05D72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A05D72" w:rsidRDefault="00BA7A59" w:rsidP="005D26D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приложении 3:</w:t>
      </w:r>
    </w:p>
    <w:p w:rsidR="00BA7A59" w:rsidRDefault="00BA7A59" w:rsidP="00BA7A59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7256DE">
        <w:rPr>
          <w:sz w:val="28"/>
          <w:szCs w:val="28"/>
          <w:lang w:val="ru-RU"/>
        </w:rPr>
        <w:t>таблицу</w:t>
      </w:r>
      <w:r>
        <w:rPr>
          <w:sz w:val="28"/>
          <w:szCs w:val="28"/>
          <w:lang w:val="ru-RU"/>
        </w:rPr>
        <w:t xml:space="preserve"> 1</w:t>
      </w:r>
      <w:r w:rsidR="0087524A">
        <w:rPr>
          <w:sz w:val="28"/>
          <w:szCs w:val="28"/>
          <w:lang w:val="ru-RU"/>
        </w:rPr>
        <w:t xml:space="preserve"> </w:t>
      </w:r>
      <w:r w:rsidR="007256DE">
        <w:rPr>
          <w:sz w:val="28"/>
          <w:szCs w:val="28"/>
          <w:lang w:val="ru-RU"/>
        </w:rPr>
        <w:t>изложить в следующей редакции:</w:t>
      </w:r>
    </w:p>
    <w:p w:rsidR="00BA4938" w:rsidRPr="005742F5" w:rsidRDefault="00E115CC" w:rsidP="00BA4938">
      <w:pPr>
        <w:jc w:val="right"/>
      </w:pPr>
      <w:r>
        <w:rPr>
          <w:lang w:val="ru-RU"/>
        </w:rPr>
        <w:t>«</w:t>
      </w:r>
      <w:r w:rsidR="00BA4938" w:rsidRPr="005742F5">
        <w:t>Таблица 1</w:t>
      </w:r>
    </w:p>
    <w:p w:rsidR="00BA4938" w:rsidRPr="005742F5" w:rsidRDefault="00BA4938" w:rsidP="00BA4938">
      <w:pPr>
        <w:jc w:val="right"/>
        <w:rPr>
          <w:sz w:val="28"/>
          <w:szCs w:val="28"/>
        </w:rPr>
      </w:pPr>
    </w:p>
    <w:p w:rsidR="00BA4938" w:rsidRPr="005742F5" w:rsidRDefault="00BA4938" w:rsidP="00BA4938">
      <w:pPr>
        <w:jc w:val="center"/>
        <w:rPr>
          <w:sz w:val="28"/>
          <w:szCs w:val="28"/>
        </w:rPr>
      </w:pPr>
      <w:r w:rsidRPr="005742F5">
        <w:rPr>
          <w:sz w:val="28"/>
          <w:szCs w:val="28"/>
        </w:rPr>
        <w:t xml:space="preserve">Прогнозируемые объемы доходов бюджета Республики Татарстан </w:t>
      </w:r>
    </w:p>
    <w:p w:rsidR="00BA4938" w:rsidRPr="005742F5" w:rsidRDefault="00BA4938" w:rsidP="00BA4938">
      <w:pPr>
        <w:jc w:val="center"/>
        <w:rPr>
          <w:sz w:val="28"/>
          <w:szCs w:val="28"/>
        </w:rPr>
      </w:pPr>
      <w:r w:rsidRPr="005742F5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5742F5">
        <w:rPr>
          <w:sz w:val="28"/>
          <w:szCs w:val="28"/>
        </w:rPr>
        <w:t xml:space="preserve"> год</w:t>
      </w:r>
    </w:p>
    <w:p w:rsidR="00BA4938" w:rsidRPr="005742F5" w:rsidRDefault="00BA4938" w:rsidP="00BA4938">
      <w:pPr>
        <w:jc w:val="right"/>
        <w:rPr>
          <w:sz w:val="28"/>
          <w:szCs w:val="28"/>
        </w:rPr>
      </w:pPr>
    </w:p>
    <w:p w:rsidR="00BA4938" w:rsidRPr="005742F5" w:rsidRDefault="00BA4938" w:rsidP="00BA4938">
      <w:pPr>
        <w:jc w:val="right"/>
      </w:pPr>
      <w:r w:rsidRPr="005742F5">
        <w:t xml:space="preserve"> (тыс. рублей)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0"/>
        <w:gridCol w:w="2835"/>
        <w:gridCol w:w="1984"/>
      </w:tblGrid>
      <w:tr w:rsidR="00BA4938" w:rsidRPr="00413709" w:rsidTr="0059383C">
        <w:trPr>
          <w:trHeight w:val="467"/>
          <w:tblHeader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38" w:rsidRPr="00413709" w:rsidRDefault="00BA4938" w:rsidP="00F25684">
            <w:pPr>
              <w:jc w:val="center"/>
              <w:rPr>
                <w:bCs/>
              </w:rPr>
            </w:pPr>
            <w:r w:rsidRPr="000B30FB">
              <w:rPr>
                <w:bCs/>
              </w:rPr>
              <w:t>Наименование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938" w:rsidRPr="00413709" w:rsidRDefault="00BA4938" w:rsidP="00F25684">
            <w:pPr>
              <w:jc w:val="center"/>
              <w:rPr>
                <w:bCs/>
              </w:rPr>
            </w:pPr>
            <w:r w:rsidRPr="00413709">
              <w:rPr>
                <w:bCs/>
              </w:rPr>
              <w:t>Код дохода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4938" w:rsidRPr="00413709" w:rsidRDefault="00BA4938" w:rsidP="00F25684">
            <w:pPr>
              <w:jc w:val="center"/>
              <w:rPr>
                <w:bCs/>
              </w:rPr>
            </w:pPr>
            <w:r w:rsidRPr="00413709">
              <w:rPr>
                <w:bCs/>
              </w:rPr>
              <w:t>Сумма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Налоговые и неналоговые доходы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1 00 00000 00 0000 000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116 740 624,3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Налоги на прибыль, доходы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1 01 00000 00 0000 000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74 796 711,0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Налог на прибыль организаций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1 01 01000 00 0000 110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45 000 000,0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1 01 02000 01 0000 110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29 796 711,0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1 03 00000 00 0000 000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15 146 000,0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Акцизы по подакцизным товарам (продукции), производимым на территории Российской Фед</w:t>
            </w:r>
            <w:r w:rsidRPr="00D90C31">
              <w:rPr>
                <w:color w:val="000000"/>
                <w:lang w:val="ru-RU"/>
              </w:rPr>
              <w:t>е</w:t>
            </w:r>
            <w:r w:rsidRPr="00D90C31">
              <w:rPr>
                <w:color w:val="000000"/>
                <w:lang w:val="ru-RU"/>
              </w:rPr>
              <w:lastRenderedPageBreak/>
              <w:t>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lastRenderedPageBreak/>
              <w:t>1 03 02000 01 0000 110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15 146 000,0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lastRenderedPageBreak/>
              <w:t>Налоги на совокупный доход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1 05 00000 00 0000 000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2 846 757,0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Налог, взимаемый в связи с применением упр</w:t>
            </w:r>
            <w:r w:rsidRPr="00D90C31">
              <w:rPr>
                <w:color w:val="000000"/>
                <w:lang w:val="ru-RU"/>
              </w:rPr>
              <w:t>о</w:t>
            </w:r>
            <w:r w:rsidRPr="00D90C31">
              <w:rPr>
                <w:color w:val="000000"/>
                <w:lang w:val="ru-RU"/>
              </w:rPr>
              <w:t>щенной системы налогообложения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1 05 01000 00 0000 110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2 846 757,0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Налоги на имущество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1 06 00000 00 0000 000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18 752 016,0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Налог на имущество организаций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1 06 02000 02 0000 110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16 600 000,0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Транспортный налог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1 06 04000 02 0000 110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2 150 000,0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Налог на игорный бизнес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1 06 05000 02 0000 110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2 016,0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Налоги, сборы и регулярные платежи за польз</w:t>
            </w:r>
            <w:r w:rsidRPr="00D90C31">
              <w:rPr>
                <w:bCs/>
                <w:color w:val="000000"/>
                <w:lang w:val="ru-RU"/>
              </w:rPr>
              <w:t>о</w:t>
            </w:r>
            <w:r w:rsidRPr="00D90C31">
              <w:rPr>
                <w:bCs/>
                <w:color w:val="000000"/>
                <w:lang w:val="ru-RU"/>
              </w:rPr>
              <w:t>вание природными ресурсами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1 07 00000 00 0000 000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43 000,0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Налог на добычу полезных ископаемых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1 07 01000 01 0000 110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43 000,0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Государственная пошлина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1 08 00000 00 0000 000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152 360,0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Государственная пошлина за государственную регистрацию, а также за совершение прочих юр</w:t>
            </w:r>
            <w:r w:rsidRPr="00D90C31">
              <w:rPr>
                <w:color w:val="000000"/>
                <w:lang w:val="ru-RU"/>
              </w:rPr>
              <w:t>и</w:t>
            </w:r>
            <w:r w:rsidRPr="00D90C31">
              <w:rPr>
                <w:color w:val="000000"/>
                <w:lang w:val="ru-RU"/>
              </w:rPr>
              <w:t>дически значимых действий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1 08 07000 01 0000 110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152 360,0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Доходы от использования имущества, находящ</w:t>
            </w:r>
            <w:r w:rsidRPr="00D90C31">
              <w:rPr>
                <w:bCs/>
                <w:color w:val="000000"/>
                <w:lang w:val="ru-RU"/>
              </w:rPr>
              <w:t>е</w:t>
            </w:r>
            <w:r w:rsidRPr="00D90C31">
              <w:rPr>
                <w:bCs/>
                <w:color w:val="000000"/>
                <w:lang w:val="ru-RU"/>
              </w:rPr>
              <w:t>гося в государственной и муниципальной собс</w:t>
            </w:r>
            <w:r w:rsidRPr="00D90C31">
              <w:rPr>
                <w:bCs/>
                <w:color w:val="000000"/>
                <w:lang w:val="ru-RU"/>
              </w:rPr>
              <w:t>т</w:t>
            </w:r>
            <w:r w:rsidRPr="00D90C31">
              <w:rPr>
                <w:bCs/>
                <w:color w:val="000000"/>
                <w:lang w:val="ru-RU"/>
              </w:rPr>
              <w:t>венности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1 11 00000 00 0000 000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1 885 970,0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lang w:val="ru-RU"/>
              </w:rPr>
            </w:pPr>
            <w:r w:rsidRPr="00D90C31">
              <w:rPr>
                <w:lang w:val="ru-RU"/>
              </w:rPr>
              <w:t>Доходы в виде прибыли, приходящейся на доли в уставных  (складочных) капиталах хозяйственных товариществ и обществ, или дивидендов по акц</w:t>
            </w:r>
            <w:r w:rsidRPr="00D90C31">
              <w:rPr>
                <w:lang w:val="ru-RU"/>
              </w:rPr>
              <w:t>и</w:t>
            </w:r>
            <w:r w:rsidRPr="00D90C31">
              <w:rPr>
                <w:lang w:val="ru-RU"/>
              </w:rPr>
              <w:t>ям, принадлежащим Российской Федерации, субъектам Российской Федерации или муниц</w:t>
            </w:r>
            <w:r w:rsidRPr="00D90C31">
              <w:rPr>
                <w:lang w:val="ru-RU"/>
              </w:rPr>
              <w:t>и</w:t>
            </w:r>
            <w:r w:rsidRPr="00D90C31">
              <w:rPr>
                <w:lang w:val="ru-RU"/>
              </w:rPr>
              <w:t>пальным образованиям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lang w:val="ru-RU"/>
              </w:rPr>
            </w:pPr>
            <w:r w:rsidRPr="00D90C31">
              <w:rPr>
                <w:lang w:val="ru-RU"/>
              </w:rPr>
              <w:t>1 11 01000 00 0000 120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lang w:val="ru-RU"/>
              </w:rPr>
            </w:pPr>
            <w:r w:rsidRPr="00D90C31">
              <w:rPr>
                <w:lang w:val="ru-RU"/>
              </w:rPr>
              <w:t>186 281,0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Доходы от размещения средств бюджетов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1 11 02000 00 0000 120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lang w:val="ru-RU"/>
              </w:rPr>
            </w:pPr>
            <w:r w:rsidRPr="00D90C31">
              <w:rPr>
                <w:lang w:val="ru-RU"/>
              </w:rPr>
              <w:t>1 000 000,0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Проценты, полученные от предоставления бю</w:t>
            </w:r>
            <w:r w:rsidRPr="00D90C31">
              <w:rPr>
                <w:color w:val="000000"/>
                <w:lang w:val="ru-RU"/>
              </w:rPr>
              <w:t>д</w:t>
            </w:r>
            <w:r w:rsidRPr="00D90C31">
              <w:rPr>
                <w:color w:val="000000"/>
                <w:lang w:val="ru-RU"/>
              </w:rPr>
              <w:t>жетных кредитов внутри страны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1 11 03000 00 0000 120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lang w:val="ru-RU"/>
              </w:rPr>
            </w:pPr>
            <w:r w:rsidRPr="00D90C31">
              <w:rPr>
                <w:lang w:val="ru-RU"/>
              </w:rPr>
              <w:t>188 530,0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Доходы, получаемые в виде арендной либо иной платы за передачу в возмездное пользование г</w:t>
            </w:r>
            <w:r w:rsidRPr="00D90C31">
              <w:rPr>
                <w:color w:val="000000"/>
                <w:lang w:val="ru-RU"/>
              </w:rPr>
              <w:t>о</w:t>
            </w:r>
            <w:r w:rsidRPr="00D90C31">
              <w:rPr>
                <w:color w:val="000000"/>
                <w:lang w:val="ru-RU"/>
              </w:rPr>
              <w:t>сударственного и муниципального имущества (за исключением имущества бюджетных и автоно</w:t>
            </w:r>
            <w:r w:rsidRPr="00D90C31">
              <w:rPr>
                <w:color w:val="000000"/>
                <w:lang w:val="ru-RU"/>
              </w:rPr>
              <w:t>м</w:t>
            </w:r>
            <w:r w:rsidRPr="00D90C31">
              <w:rPr>
                <w:color w:val="000000"/>
                <w:lang w:val="ru-RU"/>
              </w:rPr>
              <w:t>ных учреждений, а также имущества государс</w:t>
            </w:r>
            <w:r w:rsidRPr="00D90C31">
              <w:rPr>
                <w:color w:val="000000"/>
                <w:lang w:val="ru-RU"/>
              </w:rPr>
              <w:t>т</w:t>
            </w:r>
            <w:r w:rsidRPr="00D90C31">
              <w:rPr>
                <w:color w:val="000000"/>
                <w:lang w:val="ru-RU"/>
              </w:rPr>
              <w:t>венных и муниципальных унитарных предпр</w:t>
            </w:r>
            <w:r w:rsidRPr="00D90C31">
              <w:rPr>
                <w:color w:val="000000"/>
                <w:lang w:val="ru-RU"/>
              </w:rPr>
              <w:t>и</w:t>
            </w:r>
            <w:r w:rsidRPr="00D90C31">
              <w:rPr>
                <w:color w:val="000000"/>
                <w:lang w:val="ru-RU"/>
              </w:rPr>
              <w:t>ятий, в том числе казенных)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1 11 05000 00 0000 120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lang w:val="ru-RU"/>
              </w:rPr>
            </w:pPr>
            <w:r w:rsidRPr="00D90C31">
              <w:rPr>
                <w:lang w:val="ru-RU"/>
              </w:rPr>
              <w:t>391 647,0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Платежи от государственных  и муниципальных унитарных предприятий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1 11 07000 00 0000 120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lang w:val="ru-RU"/>
              </w:rPr>
            </w:pPr>
            <w:r w:rsidRPr="00D90C31">
              <w:rPr>
                <w:lang w:val="ru-RU"/>
              </w:rPr>
              <w:t>78 000,0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Средства, получаемые от передачи имущества, находящегося в государственной и муниципал</w:t>
            </w:r>
            <w:r w:rsidRPr="00D90C31">
              <w:rPr>
                <w:color w:val="000000"/>
                <w:lang w:val="ru-RU"/>
              </w:rPr>
              <w:t>ь</w:t>
            </w:r>
            <w:r w:rsidRPr="00D90C31">
              <w:rPr>
                <w:color w:val="000000"/>
                <w:lang w:val="ru-RU"/>
              </w:rPr>
              <w:t xml:space="preserve">ной собственности (за исключением имущества бюджетных и автономных учреждений, а также имущества государственных и муниципальных унитарных  предприятий, в том числе   казенных), </w:t>
            </w:r>
            <w:r w:rsidRPr="00D90C31">
              <w:rPr>
                <w:color w:val="000000"/>
                <w:lang w:val="ru-RU"/>
              </w:rPr>
              <w:lastRenderedPageBreak/>
              <w:t>в залог, в доверительное управление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lastRenderedPageBreak/>
              <w:t>1 11 08000 00 0000 120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lang w:val="ru-RU"/>
              </w:rPr>
            </w:pPr>
            <w:r w:rsidRPr="00D90C31">
              <w:rPr>
                <w:lang w:val="ru-RU"/>
              </w:rPr>
              <w:t>41 487,0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center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lang w:val="ru-RU"/>
              </w:rPr>
            </w:pPr>
            <w:r w:rsidRPr="00D90C31">
              <w:rPr>
                <w:lang w:val="ru-RU"/>
              </w:rPr>
              <w:lastRenderedPageBreak/>
              <w:t>Прочие доходы от использования имущества и прав, находящихся в государственной и муниц</w:t>
            </w:r>
            <w:r w:rsidRPr="00D90C31">
              <w:rPr>
                <w:lang w:val="ru-RU"/>
              </w:rPr>
              <w:t>и</w:t>
            </w:r>
            <w:r w:rsidRPr="00D90C31">
              <w:rPr>
                <w:lang w:val="ru-RU"/>
              </w:rPr>
              <w:t>пальной собственности (за исключением имущ</w:t>
            </w:r>
            <w:r w:rsidRPr="00D90C31">
              <w:rPr>
                <w:lang w:val="ru-RU"/>
              </w:rPr>
              <w:t>е</w:t>
            </w:r>
            <w:r w:rsidRPr="00D90C31">
              <w:rPr>
                <w:lang w:val="ru-RU"/>
              </w:rPr>
              <w:t>ства бюджетных и автономных учреждений, а также имущества государственных и муниц</w:t>
            </w:r>
            <w:r w:rsidRPr="00D90C31">
              <w:rPr>
                <w:lang w:val="ru-RU"/>
              </w:rPr>
              <w:t>и</w:t>
            </w:r>
            <w:r w:rsidRPr="00D90C31">
              <w:rPr>
                <w:lang w:val="ru-RU"/>
              </w:rPr>
              <w:t>пальных унитарных предприятий, в том числе к</w:t>
            </w:r>
            <w:r w:rsidRPr="00D90C31">
              <w:rPr>
                <w:lang w:val="ru-RU"/>
              </w:rPr>
              <w:t>а</w:t>
            </w:r>
            <w:r w:rsidRPr="00D90C31">
              <w:rPr>
                <w:lang w:val="ru-RU"/>
              </w:rPr>
              <w:t>зенных)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1 11 09000 00 0000 120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lang w:val="ru-RU"/>
              </w:rPr>
            </w:pPr>
            <w:r w:rsidRPr="00D90C31">
              <w:rPr>
                <w:lang w:val="ru-RU"/>
              </w:rPr>
              <w:t>25,0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Платежи при пользовании природными ресурс</w:t>
            </w:r>
            <w:r w:rsidRPr="00D90C31">
              <w:rPr>
                <w:bCs/>
                <w:color w:val="000000"/>
                <w:lang w:val="ru-RU"/>
              </w:rPr>
              <w:t>а</w:t>
            </w:r>
            <w:r w:rsidRPr="00D90C31">
              <w:rPr>
                <w:bCs/>
                <w:color w:val="000000"/>
                <w:lang w:val="ru-RU"/>
              </w:rPr>
              <w:t>ми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1 12 00000 00 0000 000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368 818,0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1 12 01000 01 0000 120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307 600,0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Платежи при пользовании недрами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1 12 02000 00 0000 120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57 024,0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Плата за использование лесов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1 12 04000 00 0000 120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4 194,0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Доходы от оказания платных услуг (работ) и ко</w:t>
            </w:r>
            <w:r w:rsidRPr="00D90C31">
              <w:rPr>
                <w:bCs/>
                <w:color w:val="000000"/>
                <w:lang w:val="ru-RU"/>
              </w:rPr>
              <w:t>м</w:t>
            </w:r>
            <w:r w:rsidRPr="00D90C31">
              <w:rPr>
                <w:bCs/>
                <w:color w:val="000000"/>
                <w:lang w:val="ru-RU"/>
              </w:rPr>
              <w:t>пенсации затрат государства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1 13 00000 00 0000 000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663 274,1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 xml:space="preserve">Доходы от оказания платных услуг (работ)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1 13 01000 00 0000 130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107 078,1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Доходы компенсации затрат государства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1 13 02000 00 0000 130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556 196,0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Доходы от продажи материальных и нематер</w:t>
            </w:r>
            <w:r w:rsidRPr="00D90C31">
              <w:rPr>
                <w:bCs/>
                <w:color w:val="000000"/>
                <w:lang w:val="ru-RU"/>
              </w:rPr>
              <w:t>и</w:t>
            </w:r>
            <w:r w:rsidRPr="00D90C31">
              <w:rPr>
                <w:bCs/>
                <w:color w:val="000000"/>
                <w:lang w:val="ru-RU"/>
              </w:rPr>
              <w:t>альных активов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1 14 00000 00 0000 000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112 000,0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Доходы от реализации имущества, находящегося в государственной и муниципальной собственн</w:t>
            </w:r>
            <w:r w:rsidRPr="00D90C31">
              <w:rPr>
                <w:color w:val="000000"/>
                <w:lang w:val="ru-RU"/>
              </w:rPr>
              <w:t>о</w:t>
            </w:r>
            <w:r w:rsidRPr="00D90C31">
              <w:rPr>
                <w:color w:val="000000"/>
                <w:lang w:val="ru-RU"/>
              </w:rPr>
              <w:t>сти (за исключением имущества бюджетных и автономных учреждений, а также имущества г</w:t>
            </w:r>
            <w:r w:rsidRPr="00D90C31">
              <w:rPr>
                <w:color w:val="000000"/>
                <w:lang w:val="ru-RU"/>
              </w:rPr>
              <w:t>о</w:t>
            </w:r>
            <w:r w:rsidRPr="00D90C31">
              <w:rPr>
                <w:color w:val="000000"/>
                <w:lang w:val="ru-RU"/>
              </w:rPr>
              <w:t>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1 14 02000 00 0000 000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50 000,0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Доходы от продажи земельных участков, наход</w:t>
            </w:r>
            <w:r w:rsidRPr="00D90C31">
              <w:rPr>
                <w:color w:val="000000"/>
                <w:lang w:val="ru-RU"/>
              </w:rPr>
              <w:t>я</w:t>
            </w:r>
            <w:r w:rsidRPr="00D90C31">
              <w:rPr>
                <w:color w:val="000000"/>
                <w:lang w:val="ru-RU"/>
              </w:rPr>
              <w:t>щихся в государственной и муниципальной со</w:t>
            </w:r>
            <w:r w:rsidRPr="00D90C31">
              <w:rPr>
                <w:color w:val="000000"/>
                <w:lang w:val="ru-RU"/>
              </w:rPr>
              <w:t>б</w:t>
            </w:r>
            <w:r w:rsidRPr="00D90C31">
              <w:rPr>
                <w:color w:val="000000"/>
                <w:lang w:val="ru-RU"/>
              </w:rPr>
              <w:t>ственности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1 14 06000 00 0000 430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62 000,0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Административные платежи и сборы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lang w:val="ru-RU"/>
              </w:rPr>
            </w:pPr>
            <w:r w:rsidRPr="00D90C31">
              <w:rPr>
                <w:bCs/>
                <w:lang w:val="ru-RU"/>
              </w:rPr>
              <w:t>1 15 00000 00 0000 000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1 534,0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1 16 00000 00 0000 000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1 496 505,0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Денежные взыскания (штрафы) за нарушение а</w:t>
            </w:r>
            <w:r w:rsidRPr="00D90C31">
              <w:rPr>
                <w:color w:val="000000"/>
                <w:lang w:val="ru-RU"/>
              </w:rPr>
              <w:t>н</w:t>
            </w:r>
            <w:r w:rsidRPr="00D90C31">
              <w:rPr>
                <w:color w:val="000000"/>
                <w:lang w:val="ru-RU"/>
              </w:rPr>
              <w:t>тимонопольного законодательства в сфере конк</w:t>
            </w:r>
            <w:r w:rsidRPr="00D90C31">
              <w:rPr>
                <w:color w:val="000000"/>
                <w:lang w:val="ru-RU"/>
              </w:rPr>
              <w:t>у</w:t>
            </w:r>
            <w:r w:rsidRPr="00D90C31">
              <w:rPr>
                <w:color w:val="000000"/>
                <w:lang w:val="ru-RU"/>
              </w:rPr>
              <w:t>ренции на товарных рынках, защиты конкуре</w:t>
            </w:r>
            <w:r w:rsidRPr="00D90C31">
              <w:rPr>
                <w:color w:val="000000"/>
                <w:lang w:val="ru-RU"/>
              </w:rPr>
              <w:t>н</w:t>
            </w:r>
            <w:r w:rsidRPr="00D90C31">
              <w:rPr>
                <w:color w:val="000000"/>
                <w:lang w:val="ru-RU"/>
              </w:rPr>
              <w:t>ции на рынке финансовых услуг, законодательс</w:t>
            </w:r>
            <w:r w:rsidRPr="00D90C31">
              <w:rPr>
                <w:color w:val="000000"/>
                <w:lang w:val="ru-RU"/>
              </w:rPr>
              <w:t>т</w:t>
            </w:r>
            <w:r w:rsidRPr="00D90C31">
              <w:rPr>
                <w:color w:val="000000"/>
                <w:lang w:val="ru-RU"/>
              </w:rPr>
              <w:t>ва о естественных монополиях и законодательс</w:t>
            </w:r>
            <w:r w:rsidRPr="00D90C31">
              <w:rPr>
                <w:color w:val="000000"/>
                <w:lang w:val="ru-RU"/>
              </w:rPr>
              <w:t>т</w:t>
            </w:r>
            <w:r w:rsidRPr="00D90C31">
              <w:rPr>
                <w:color w:val="000000"/>
                <w:lang w:val="ru-RU"/>
              </w:rPr>
              <w:t>ва о государственном регулировании цен (тар</w:t>
            </w:r>
            <w:r w:rsidRPr="00D90C31">
              <w:rPr>
                <w:color w:val="000000"/>
                <w:lang w:val="ru-RU"/>
              </w:rPr>
              <w:t>и</w:t>
            </w:r>
            <w:r w:rsidRPr="00D90C31">
              <w:rPr>
                <w:color w:val="000000"/>
                <w:lang w:val="ru-RU"/>
              </w:rPr>
              <w:t>фов)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1 16 02000 00 0000 140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2 200,0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center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Денежные взыскания (штрафы) за нарушение з</w:t>
            </w:r>
            <w:r w:rsidRPr="00D90C31">
              <w:rPr>
                <w:color w:val="000000"/>
                <w:lang w:val="ru-RU"/>
              </w:rPr>
              <w:t>а</w:t>
            </w:r>
            <w:r w:rsidRPr="00D90C31">
              <w:rPr>
                <w:color w:val="000000"/>
                <w:lang w:val="ru-RU"/>
              </w:rPr>
              <w:t>конодательства о налогах и сборах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1 16 03000 00 0000 140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45,0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center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Доходы от возмещения ущерба при возникнов</w:t>
            </w:r>
            <w:r w:rsidRPr="00D90C31">
              <w:rPr>
                <w:color w:val="000000"/>
                <w:lang w:val="ru-RU"/>
              </w:rPr>
              <w:t>е</w:t>
            </w:r>
            <w:r w:rsidRPr="00D90C31">
              <w:rPr>
                <w:color w:val="000000"/>
                <w:lang w:val="ru-RU"/>
              </w:rPr>
              <w:t>нии страховых случаев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1 16 23000 00 0000 140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204,0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lastRenderedPageBreak/>
              <w:t>Денежные взыскания (штрафы) за нарушение з</w:t>
            </w:r>
            <w:r w:rsidRPr="00D90C31">
              <w:rPr>
                <w:color w:val="000000"/>
                <w:lang w:val="ru-RU"/>
              </w:rPr>
              <w:t>а</w:t>
            </w:r>
            <w:r w:rsidRPr="00D90C31">
              <w:rPr>
                <w:color w:val="000000"/>
                <w:lang w:val="ru-RU"/>
              </w:rPr>
              <w:t>конодательства о рекламе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1 16 26000 01 0000 140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3 867,0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Денежные взыскания (штрафы) за нарушение з</w:t>
            </w:r>
            <w:r w:rsidRPr="00D90C31">
              <w:rPr>
                <w:color w:val="000000"/>
                <w:lang w:val="ru-RU"/>
              </w:rPr>
              <w:t>а</w:t>
            </w:r>
            <w:r w:rsidRPr="00D90C31">
              <w:rPr>
                <w:color w:val="000000"/>
                <w:lang w:val="ru-RU"/>
              </w:rPr>
              <w:t>конодательства Российской Федерации о пожа</w:t>
            </w:r>
            <w:r w:rsidRPr="00D90C31">
              <w:rPr>
                <w:color w:val="000000"/>
                <w:lang w:val="ru-RU"/>
              </w:rPr>
              <w:t>р</w:t>
            </w:r>
            <w:r w:rsidRPr="00D90C31">
              <w:rPr>
                <w:color w:val="000000"/>
                <w:lang w:val="ru-RU"/>
              </w:rPr>
              <w:t>ной безопасности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1 16 27000 01 0000 140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33 222,0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Денежные взыскания (штрафы) за правонаруш</w:t>
            </w:r>
            <w:r w:rsidRPr="00D90C31">
              <w:rPr>
                <w:color w:val="000000"/>
                <w:lang w:val="ru-RU"/>
              </w:rPr>
              <w:t>е</w:t>
            </w:r>
            <w:r w:rsidRPr="00D90C31">
              <w:rPr>
                <w:color w:val="000000"/>
                <w:lang w:val="ru-RU"/>
              </w:rPr>
              <w:t>ния в области дорожного движения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1 16 30000 01 0000 140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1 449 932,0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center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lang w:val="ru-RU"/>
              </w:rPr>
            </w:pPr>
            <w:r w:rsidRPr="00D90C31">
              <w:rPr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1 16 32000 00 0000 140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6,0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Денежные взыскания (штрафы) за нарушение   законодательства Российской Федерации  о   ра</w:t>
            </w:r>
            <w:r w:rsidRPr="00D90C31">
              <w:rPr>
                <w:color w:val="000000"/>
                <w:lang w:val="ru-RU"/>
              </w:rPr>
              <w:t>з</w:t>
            </w:r>
            <w:r w:rsidRPr="00D90C31">
              <w:rPr>
                <w:color w:val="000000"/>
                <w:lang w:val="ru-RU"/>
              </w:rPr>
              <w:t>мещении заказов на поставки  товаров, выполн</w:t>
            </w:r>
            <w:r w:rsidRPr="00D90C31">
              <w:rPr>
                <w:color w:val="000000"/>
                <w:lang w:val="ru-RU"/>
              </w:rPr>
              <w:t>е</w:t>
            </w:r>
            <w:r w:rsidRPr="00D90C31">
              <w:rPr>
                <w:color w:val="000000"/>
                <w:lang w:val="ru-RU"/>
              </w:rPr>
              <w:t>ние работ, оказание услуг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1 16 33000 00 0000  140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2 223,0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center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lang w:val="ru-RU"/>
              </w:rPr>
            </w:pPr>
            <w:r w:rsidRPr="00D90C31">
              <w:rPr>
                <w:lang w:val="ru-RU"/>
              </w:rPr>
              <w:t>Суммы по искам о возмещении вреда, причине</w:t>
            </w:r>
            <w:r w:rsidRPr="00D90C31">
              <w:rPr>
                <w:lang w:val="ru-RU"/>
              </w:rPr>
              <w:t>н</w:t>
            </w:r>
            <w:r w:rsidRPr="00D90C31">
              <w:rPr>
                <w:lang w:val="ru-RU"/>
              </w:rPr>
              <w:t>ного окружающей среде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1 16 35000 00 0000  140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50,0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center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lang w:val="ru-RU"/>
              </w:rPr>
            </w:pPr>
            <w:r w:rsidRPr="00D90C31">
              <w:rPr>
                <w:lang w:val="ru-RU"/>
              </w:rPr>
              <w:t>Денежные взыскания (штрафы) за нарушение у</w:t>
            </w:r>
            <w:r w:rsidRPr="00D90C31">
              <w:rPr>
                <w:lang w:val="ru-RU"/>
              </w:rPr>
              <w:t>с</w:t>
            </w:r>
            <w:r w:rsidRPr="00D90C31">
              <w:rPr>
                <w:lang w:val="ru-RU"/>
              </w:rPr>
              <w:t>ловий договоров (соглашений) о предоставлении бюджетных кредитов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1 16 42000 00 0000  140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680,0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1 16 90000 00 0000 140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4 076,0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Прочие неналоговые доходы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1 17 00000 00 0000 000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475 679,2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Прочие неналоговые доходы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1 17 05000 00 0000 180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475 679,2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2 00 00000 00 0000 000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25 908 192,6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2 02 00000 00 0000 000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22 214 154,0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Дотации бюджетам субъектов Российской Фед</w:t>
            </w:r>
            <w:r w:rsidRPr="00D90C31">
              <w:rPr>
                <w:color w:val="000000"/>
                <w:lang w:val="ru-RU"/>
              </w:rPr>
              <w:t>е</w:t>
            </w:r>
            <w:r w:rsidRPr="00D90C31">
              <w:rPr>
                <w:color w:val="000000"/>
                <w:lang w:val="ru-RU"/>
              </w:rPr>
              <w:t>рации и муниципальных образований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2 02 01000 00 0000 151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1 498 742,3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Субсидии бюджетам бюджетной системы Ро</w:t>
            </w:r>
            <w:r w:rsidRPr="00D90C31">
              <w:rPr>
                <w:color w:val="000000"/>
                <w:lang w:val="ru-RU"/>
              </w:rPr>
              <w:t>с</w:t>
            </w:r>
            <w:r w:rsidRPr="00D90C31">
              <w:rPr>
                <w:color w:val="000000"/>
                <w:lang w:val="ru-RU"/>
              </w:rPr>
              <w:t>сийской Федерации (межбюджетные субсидии)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2 02 02000 00 0000 151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11 804 064,0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Субвенции бюджетам субъектов Российской Ф</w:t>
            </w:r>
            <w:r w:rsidRPr="00D90C31">
              <w:rPr>
                <w:color w:val="000000"/>
                <w:lang w:val="ru-RU"/>
              </w:rPr>
              <w:t>е</w:t>
            </w:r>
            <w:r w:rsidRPr="00D90C31">
              <w:rPr>
                <w:color w:val="000000"/>
                <w:lang w:val="ru-RU"/>
              </w:rPr>
              <w:t>дерации и муниципальных образований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2 02 03000 00 0000 151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8 127 777,4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2 02 04000 00 0000 151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783 501,5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2 02 09000 00 0000 151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68,8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2 03 00000 00 0000 180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194 038,6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 xml:space="preserve">Прочие безвозмездные поступления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2 07 00000 00 0000 180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3 500 000,0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Прочие безвозме</w:t>
            </w:r>
            <w:r w:rsidR="003E34A2">
              <w:rPr>
                <w:color w:val="000000"/>
                <w:lang w:val="ru-RU"/>
              </w:rPr>
              <w:t>з</w:t>
            </w:r>
            <w:r w:rsidRPr="00D90C31">
              <w:rPr>
                <w:color w:val="000000"/>
                <w:lang w:val="ru-RU"/>
              </w:rPr>
              <w:t>дные поступления в бюджеты субъектов Российской Федерации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2 07 02000 02 0000 180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color w:val="000000"/>
                <w:lang w:val="ru-RU"/>
              </w:rPr>
            </w:pPr>
            <w:r w:rsidRPr="00D90C31">
              <w:rPr>
                <w:color w:val="000000"/>
                <w:lang w:val="ru-RU"/>
              </w:rPr>
              <w:t>3 500 000,0</w:t>
            </w:r>
          </w:p>
        </w:tc>
      </w:tr>
      <w:tr w:rsidR="00D90C31" w:rsidRPr="00D90C31" w:rsidTr="00593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400" w:type="dxa"/>
            <w:shd w:val="clear" w:color="auto" w:fill="auto"/>
            <w:hideMark/>
          </w:tcPr>
          <w:p w:rsidR="00D90C31" w:rsidRPr="00D90C31" w:rsidRDefault="00D90C31" w:rsidP="006C79CD">
            <w:pPr>
              <w:spacing w:after="120"/>
              <w:jc w:val="both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lastRenderedPageBreak/>
              <w:t>Всего доходов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center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90C31" w:rsidRPr="00D90C31" w:rsidRDefault="00D90C31" w:rsidP="006C79CD">
            <w:pPr>
              <w:spacing w:after="120"/>
              <w:jc w:val="right"/>
              <w:rPr>
                <w:bCs/>
                <w:color w:val="000000"/>
                <w:lang w:val="ru-RU"/>
              </w:rPr>
            </w:pPr>
            <w:r w:rsidRPr="00D90C31">
              <w:rPr>
                <w:bCs/>
                <w:color w:val="000000"/>
                <w:lang w:val="ru-RU"/>
              </w:rPr>
              <w:t>142 648 816,9</w:t>
            </w:r>
            <w:r w:rsidR="00E115CC">
              <w:rPr>
                <w:bCs/>
                <w:color w:val="000000"/>
                <w:lang w:val="ru-RU"/>
              </w:rPr>
              <w:t>»</w:t>
            </w:r>
            <w:r w:rsidR="003E34A2">
              <w:rPr>
                <w:bCs/>
                <w:color w:val="000000"/>
                <w:lang w:val="ru-RU"/>
              </w:rPr>
              <w:t>;</w:t>
            </w:r>
          </w:p>
        </w:tc>
      </w:tr>
    </w:tbl>
    <w:p w:rsidR="00BA4938" w:rsidRDefault="00BA4938" w:rsidP="00BA7A59">
      <w:pPr>
        <w:pStyle w:val="a3"/>
        <w:rPr>
          <w:sz w:val="28"/>
          <w:szCs w:val="28"/>
          <w:lang w:val="ru-RU"/>
        </w:rPr>
      </w:pPr>
    </w:p>
    <w:p w:rsidR="006C3359" w:rsidRDefault="006C3359" w:rsidP="008317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б) в таблице 2:</w:t>
      </w:r>
    </w:p>
    <w:p w:rsidR="004E4E93" w:rsidRDefault="004E4E93" w:rsidP="008317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216" w:type="dxa"/>
        <w:tblInd w:w="98" w:type="dxa"/>
        <w:tblLook w:val="04A0"/>
      </w:tblPr>
      <w:tblGrid>
        <w:gridCol w:w="3554"/>
        <w:gridCol w:w="2835"/>
        <w:gridCol w:w="1985"/>
        <w:gridCol w:w="1842"/>
      </w:tblGrid>
      <w:tr w:rsidR="007D6245" w:rsidRPr="00F32C02" w:rsidTr="0059383C">
        <w:trPr>
          <w:trHeight w:val="20"/>
        </w:trPr>
        <w:tc>
          <w:tcPr>
            <w:tcW w:w="3554" w:type="dxa"/>
            <w:shd w:val="clear" w:color="auto" w:fill="auto"/>
            <w:vAlign w:val="bottom"/>
            <w:hideMark/>
          </w:tcPr>
          <w:p w:rsidR="007D6245" w:rsidRPr="00F32C02" w:rsidRDefault="00E115CC" w:rsidP="00F46C9B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7D6245" w:rsidRPr="00F32C02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D6245" w:rsidRPr="00F32C02" w:rsidRDefault="007D6245" w:rsidP="00F46C9B">
            <w:pPr>
              <w:spacing w:after="120"/>
              <w:jc w:val="center"/>
            </w:pPr>
            <w:r w:rsidRPr="00F32C02">
              <w:t>2 02 02000 00 0000 151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D6245" w:rsidRPr="00F32C02" w:rsidRDefault="007D6245" w:rsidP="00F46C9B">
            <w:pPr>
              <w:spacing w:after="120"/>
              <w:jc w:val="right"/>
            </w:pPr>
            <w:r w:rsidRPr="00F32C02">
              <w:t>1 538 055,7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D6245" w:rsidRPr="007D6245" w:rsidRDefault="007D6245" w:rsidP="00F46C9B">
            <w:pPr>
              <w:spacing w:after="120"/>
              <w:jc w:val="right"/>
              <w:rPr>
                <w:lang w:val="ru-RU"/>
              </w:rPr>
            </w:pPr>
            <w:r w:rsidRPr="00F32C02">
              <w:t>1 284 439,8</w:t>
            </w:r>
            <w:r w:rsidR="00E115CC">
              <w:rPr>
                <w:lang w:val="ru-RU"/>
              </w:rPr>
              <w:t>»</w:t>
            </w:r>
          </w:p>
        </w:tc>
      </w:tr>
    </w:tbl>
    <w:p w:rsidR="004E4E93" w:rsidRDefault="004E4E93" w:rsidP="00831795">
      <w:pPr>
        <w:rPr>
          <w:sz w:val="28"/>
          <w:szCs w:val="28"/>
          <w:lang w:val="ru-RU"/>
        </w:rPr>
      </w:pPr>
    </w:p>
    <w:p w:rsidR="008C6124" w:rsidRDefault="007D6245" w:rsidP="008C612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16" w:type="dxa"/>
        <w:tblInd w:w="98" w:type="dxa"/>
        <w:tblLook w:val="04A0"/>
      </w:tblPr>
      <w:tblGrid>
        <w:gridCol w:w="3554"/>
        <w:gridCol w:w="2835"/>
        <w:gridCol w:w="1985"/>
        <w:gridCol w:w="1842"/>
      </w:tblGrid>
      <w:tr w:rsidR="007D6245" w:rsidRPr="00F32C02" w:rsidTr="0059383C">
        <w:trPr>
          <w:trHeight w:val="20"/>
        </w:trPr>
        <w:tc>
          <w:tcPr>
            <w:tcW w:w="3554" w:type="dxa"/>
            <w:shd w:val="clear" w:color="auto" w:fill="auto"/>
            <w:vAlign w:val="bottom"/>
            <w:hideMark/>
          </w:tcPr>
          <w:p w:rsidR="007D6245" w:rsidRPr="00F32C02" w:rsidRDefault="00E115CC" w:rsidP="007D6245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7D6245" w:rsidRPr="00F32C02">
              <w:t xml:space="preserve">Субсидии бюджетам </w:t>
            </w:r>
            <w:r w:rsidR="007D6245">
              <w:rPr>
                <w:lang w:val="ru-RU"/>
              </w:rPr>
              <w:t>бюдже</w:t>
            </w:r>
            <w:r w:rsidR="007D6245">
              <w:rPr>
                <w:lang w:val="ru-RU"/>
              </w:rPr>
              <w:t>т</w:t>
            </w:r>
            <w:r w:rsidR="007D6245">
              <w:rPr>
                <w:lang w:val="ru-RU"/>
              </w:rPr>
              <w:t>ной системы</w:t>
            </w:r>
            <w:r w:rsidR="007D6245" w:rsidRPr="00F32C02">
              <w:t xml:space="preserve"> Российской Федерации (межбюджетные субсидии)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D6245" w:rsidRPr="00F32C02" w:rsidRDefault="007D6245" w:rsidP="00F46C9B">
            <w:pPr>
              <w:spacing w:after="120"/>
              <w:jc w:val="center"/>
            </w:pPr>
            <w:r w:rsidRPr="00F32C02">
              <w:t>2 02 02000 00 0000 151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D6245" w:rsidRPr="00F32C02" w:rsidRDefault="007D6245" w:rsidP="00F46C9B">
            <w:pPr>
              <w:spacing w:after="120"/>
              <w:jc w:val="right"/>
            </w:pPr>
            <w:r w:rsidRPr="00F32C02">
              <w:t>1 538 055,7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D6245" w:rsidRPr="007D6245" w:rsidRDefault="007D6245" w:rsidP="00F46C9B">
            <w:pPr>
              <w:spacing w:after="120"/>
              <w:jc w:val="right"/>
              <w:rPr>
                <w:lang w:val="ru-RU"/>
              </w:rPr>
            </w:pPr>
            <w:r w:rsidRPr="00F32C02">
              <w:t>1 284 439,8</w:t>
            </w:r>
            <w:r w:rsidR="00E115CC">
              <w:rPr>
                <w:lang w:val="ru-RU"/>
              </w:rPr>
              <w:t>»</w:t>
            </w:r>
            <w:r w:rsidR="00231F7C">
              <w:rPr>
                <w:lang w:val="ru-RU"/>
              </w:rPr>
              <w:t>;</w:t>
            </w:r>
          </w:p>
        </w:tc>
      </w:tr>
    </w:tbl>
    <w:p w:rsidR="007D6245" w:rsidRDefault="007D6245" w:rsidP="008C6124">
      <w:pPr>
        <w:rPr>
          <w:sz w:val="28"/>
          <w:szCs w:val="28"/>
          <w:lang w:val="ru-RU"/>
        </w:rPr>
      </w:pPr>
    </w:p>
    <w:p w:rsidR="00132CB4" w:rsidRDefault="00132CB4" w:rsidP="00A33D82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приложении 5:</w:t>
      </w:r>
    </w:p>
    <w:p w:rsidR="00132CB4" w:rsidRDefault="00132CB4" w:rsidP="00132CB4">
      <w:pPr>
        <w:pStyle w:val="a3"/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 таблице 1:</w:t>
      </w:r>
    </w:p>
    <w:p w:rsidR="00132CB4" w:rsidRDefault="00132CB4" w:rsidP="00132CB4">
      <w:pPr>
        <w:pStyle w:val="a3"/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132CB4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2CB4" w:rsidRPr="009011C2" w:rsidRDefault="00E115CC" w:rsidP="008764D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132CB4" w:rsidRPr="009011C2">
              <w:rPr>
                <w:color w:val="000000"/>
              </w:rPr>
              <w:t>701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2CB4" w:rsidRPr="009011C2" w:rsidRDefault="00132CB4" w:rsidP="008764D6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1 12 02012 01 0000 120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32CB4" w:rsidRPr="00132CB4" w:rsidRDefault="00132CB4" w:rsidP="008764D6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>Разовые платежи за пользование недрами при наступлении определенных событий, оговоренных в лицензии (бонусы), при пользовании недрами на территории Российской Федерации по участкам недр, содержащих месторождения общераспространенных полезных ископаемых, или участкам недр местного значения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132CB4" w:rsidRPr="00132CB4" w:rsidRDefault="00132CB4" w:rsidP="00132CB4">
      <w:pPr>
        <w:pStyle w:val="a3"/>
        <w:tabs>
          <w:tab w:val="left" w:pos="993"/>
        </w:tabs>
        <w:rPr>
          <w:sz w:val="28"/>
          <w:szCs w:val="28"/>
        </w:rPr>
      </w:pPr>
    </w:p>
    <w:p w:rsidR="00132CB4" w:rsidRPr="00132CB4" w:rsidRDefault="00132CB4" w:rsidP="00132CB4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314" w:type="dxa"/>
        <w:tblLook w:val="0000"/>
      </w:tblPr>
      <w:tblGrid>
        <w:gridCol w:w="1951"/>
        <w:gridCol w:w="2693"/>
        <w:gridCol w:w="5670"/>
      </w:tblGrid>
      <w:tr w:rsidR="00132CB4" w:rsidRPr="00132CB4" w:rsidTr="0059383C">
        <w:trPr>
          <w:trHeight w:val="857"/>
        </w:trPr>
        <w:tc>
          <w:tcPr>
            <w:tcW w:w="1951" w:type="dxa"/>
          </w:tcPr>
          <w:p w:rsidR="00132CB4" w:rsidRPr="00132CB4" w:rsidRDefault="00E115CC" w:rsidP="00132CB4">
            <w:pPr>
              <w:spacing w:line="360" w:lineRule="auto"/>
              <w:jc w:val="center"/>
            </w:pPr>
            <w:r>
              <w:t>«</w:t>
            </w:r>
            <w:r w:rsidR="00132CB4" w:rsidRPr="00132CB4">
              <w:t>701</w:t>
            </w:r>
          </w:p>
        </w:tc>
        <w:tc>
          <w:tcPr>
            <w:tcW w:w="2693" w:type="dxa"/>
          </w:tcPr>
          <w:p w:rsidR="00132CB4" w:rsidRPr="00132CB4" w:rsidRDefault="00132CB4" w:rsidP="008764D6">
            <w:pPr>
              <w:spacing w:line="360" w:lineRule="auto"/>
              <w:jc w:val="center"/>
            </w:pPr>
            <w:r w:rsidRPr="00132CB4">
              <w:t xml:space="preserve">1 12 02012 01 0000 120 </w:t>
            </w:r>
          </w:p>
        </w:tc>
        <w:tc>
          <w:tcPr>
            <w:tcW w:w="5670" w:type="dxa"/>
          </w:tcPr>
          <w:p w:rsidR="00132CB4" w:rsidRPr="00132CB4" w:rsidRDefault="00132CB4" w:rsidP="008764D6">
            <w:pPr>
              <w:jc w:val="both"/>
            </w:pPr>
            <w:r w:rsidRPr="00132CB4">
              <w:t>Разовые платежи за пользование недрами при наступлении определенных событий, оговоренных в лицензии (бонусы), при пользовании недрами на территории Российской Федерации по участкам недр местного значения</w:t>
            </w:r>
            <w:r w:rsidR="00E115CC">
              <w:t>»</w:t>
            </w:r>
            <w:r>
              <w:rPr>
                <w:lang w:val="ru-RU"/>
              </w:rPr>
              <w:t>;</w:t>
            </w:r>
            <w:r w:rsidRPr="00132CB4">
              <w:t xml:space="preserve">                   </w:t>
            </w:r>
          </w:p>
        </w:tc>
      </w:tr>
    </w:tbl>
    <w:p w:rsidR="00132CB4" w:rsidRPr="00132CB4" w:rsidRDefault="00132CB4" w:rsidP="00132CB4">
      <w:pPr>
        <w:pStyle w:val="a3"/>
        <w:tabs>
          <w:tab w:val="left" w:pos="993"/>
        </w:tabs>
        <w:rPr>
          <w:sz w:val="28"/>
          <w:szCs w:val="28"/>
        </w:rPr>
      </w:pPr>
    </w:p>
    <w:p w:rsidR="00132CB4" w:rsidRDefault="00132CB4" w:rsidP="00132CB4">
      <w:pPr>
        <w:pStyle w:val="a3"/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строки:</w:t>
      </w:r>
    </w:p>
    <w:tbl>
      <w:tblPr>
        <w:tblW w:w="10314" w:type="dxa"/>
        <w:tblLook w:val="04A0"/>
      </w:tblPr>
      <w:tblGrid>
        <w:gridCol w:w="1908"/>
        <w:gridCol w:w="8406"/>
      </w:tblGrid>
      <w:tr w:rsidR="00132CB4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CB4" w:rsidRPr="009011C2" w:rsidRDefault="00E115CC" w:rsidP="008764D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132CB4" w:rsidRPr="009011C2">
              <w:rPr>
                <w:color w:val="000000"/>
              </w:rPr>
              <w:t>713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2CB4" w:rsidRPr="00132CB4" w:rsidRDefault="00132CB4" w:rsidP="008764D6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>Министерство строительства, архитектуры и жилищно-коммунального хозяйства Республики Татарстан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132CB4" w:rsidRPr="00132CB4" w:rsidRDefault="00132CB4" w:rsidP="00132CB4">
      <w:pPr>
        <w:pStyle w:val="a3"/>
        <w:tabs>
          <w:tab w:val="left" w:pos="993"/>
        </w:tabs>
        <w:rPr>
          <w:sz w:val="28"/>
          <w:szCs w:val="28"/>
        </w:rPr>
      </w:pPr>
    </w:p>
    <w:p w:rsidR="00132CB4" w:rsidRDefault="00132CB4" w:rsidP="00132CB4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строкой следующего содержания:</w:t>
      </w:r>
    </w:p>
    <w:tbl>
      <w:tblPr>
        <w:tblW w:w="10314" w:type="dxa"/>
        <w:tblLook w:val="04A0"/>
      </w:tblPr>
      <w:tblGrid>
        <w:gridCol w:w="1951"/>
        <w:gridCol w:w="2693"/>
        <w:gridCol w:w="5670"/>
      </w:tblGrid>
      <w:tr w:rsidR="00132CB4" w:rsidRPr="00AC3FB8" w:rsidTr="0059383C">
        <w:trPr>
          <w:trHeight w:val="299"/>
        </w:trPr>
        <w:tc>
          <w:tcPr>
            <w:tcW w:w="1951" w:type="dxa"/>
          </w:tcPr>
          <w:p w:rsidR="00132CB4" w:rsidRPr="00132CB4" w:rsidRDefault="00E115CC" w:rsidP="00132CB4">
            <w:pPr>
              <w:jc w:val="center"/>
            </w:pPr>
            <w:r>
              <w:t>«</w:t>
            </w:r>
            <w:r w:rsidR="00132CB4" w:rsidRPr="00132CB4">
              <w:t>713</w:t>
            </w:r>
          </w:p>
        </w:tc>
        <w:tc>
          <w:tcPr>
            <w:tcW w:w="2693" w:type="dxa"/>
          </w:tcPr>
          <w:p w:rsidR="00132CB4" w:rsidRPr="00132CB4" w:rsidRDefault="00132CB4" w:rsidP="00132CB4">
            <w:pPr>
              <w:ind w:right="-392"/>
            </w:pPr>
            <w:r w:rsidRPr="00132CB4">
              <w:t>1 11 05026 04 0000 120</w:t>
            </w:r>
          </w:p>
        </w:tc>
        <w:tc>
          <w:tcPr>
            <w:tcW w:w="5670" w:type="dxa"/>
          </w:tcPr>
          <w:p w:rsidR="00132CB4" w:rsidRPr="00132CB4" w:rsidRDefault="00132CB4" w:rsidP="008764D6">
            <w:pPr>
              <w:jc w:val="both"/>
              <w:rPr>
                <w:lang w:val="ru-RU"/>
              </w:rPr>
            </w:pPr>
            <w:r w:rsidRPr="00132CB4">
              <w:t xml:space="preserve"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132CB4">
              <w:lastRenderedPageBreak/>
              <w:t>субъектов Российской Федерации, а также средства от продажи права на заключение договоров аренды указанных земельных участков</w:t>
            </w:r>
            <w:r w:rsidR="00E115CC">
              <w:t>»</w:t>
            </w:r>
            <w:r w:rsidRPr="00132CB4">
              <w:rPr>
                <w:lang w:val="ru-RU"/>
              </w:rPr>
              <w:t>;</w:t>
            </w:r>
          </w:p>
        </w:tc>
      </w:tr>
    </w:tbl>
    <w:p w:rsidR="00132CB4" w:rsidRDefault="00132CB4" w:rsidP="00132CB4">
      <w:pPr>
        <w:tabs>
          <w:tab w:val="left" w:pos="993"/>
        </w:tabs>
        <w:rPr>
          <w:sz w:val="28"/>
          <w:szCs w:val="28"/>
          <w:lang w:val="ru-RU"/>
        </w:rPr>
      </w:pPr>
    </w:p>
    <w:p w:rsidR="00132CB4" w:rsidRPr="00167406" w:rsidRDefault="00132CB4" w:rsidP="00132CB4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67406">
        <w:rPr>
          <w:sz w:val="28"/>
          <w:szCs w:val="28"/>
          <w:lang w:val="ru-RU"/>
        </w:rPr>
        <w:t>строки: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132CB4" w:rsidRPr="00167406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CB4" w:rsidRPr="00167406" w:rsidRDefault="00E115CC" w:rsidP="00AE3540">
            <w:pPr>
              <w:spacing w:after="10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132CB4" w:rsidRPr="00167406">
              <w:rPr>
                <w:color w:val="000000"/>
              </w:rPr>
              <w:t>731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CB4" w:rsidRPr="00167406" w:rsidRDefault="00132CB4" w:rsidP="00AE3540">
            <w:pPr>
              <w:spacing w:after="10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1 16 90020 02 0005 140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CB4" w:rsidRPr="00167406" w:rsidRDefault="00132CB4" w:rsidP="00AE3540">
            <w:pPr>
              <w:spacing w:after="100"/>
              <w:jc w:val="both"/>
              <w:rPr>
                <w:color w:val="000000"/>
              </w:rPr>
            </w:pPr>
            <w:r w:rsidRPr="00167406">
              <w:rPr>
                <w:color w:val="000000"/>
              </w:rPr>
              <w:t>Денежные взыскания (штрафы) за нарушение порядка организации уличной торговли, зачисляемые в бюджет Республики Татарстан</w:t>
            </w:r>
          </w:p>
        </w:tc>
      </w:tr>
      <w:tr w:rsidR="00132CB4" w:rsidRPr="00167406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CB4" w:rsidRPr="00167406" w:rsidRDefault="00132CB4" w:rsidP="00AE3540">
            <w:pPr>
              <w:spacing w:after="10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731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CB4" w:rsidRPr="00167406" w:rsidRDefault="00132CB4" w:rsidP="00AE3540">
            <w:pPr>
              <w:spacing w:after="10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1 16 90020 02 0006 140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CB4" w:rsidRPr="00167406" w:rsidRDefault="00132CB4" w:rsidP="00AE3540">
            <w:pPr>
              <w:spacing w:after="100"/>
              <w:jc w:val="both"/>
              <w:rPr>
                <w:color w:val="000000"/>
              </w:rPr>
            </w:pPr>
            <w:r w:rsidRPr="00167406">
              <w:rPr>
                <w:color w:val="000000"/>
              </w:rPr>
              <w:t>Денежные взыскания (штрафы) за нарушение правил содержания подземных коммуникаций, зачисляемые в бюджет Республики Татарстан</w:t>
            </w:r>
          </w:p>
        </w:tc>
      </w:tr>
      <w:tr w:rsidR="00132CB4" w:rsidRPr="00167406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CB4" w:rsidRPr="00167406" w:rsidRDefault="00132CB4" w:rsidP="00AE3540">
            <w:pPr>
              <w:spacing w:after="10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731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CB4" w:rsidRPr="00167406" w:rsidRDefault="00132CB4" w:rsidP="00AE3540">
            <w:pPr>
              <w:spacing w:after="10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1 16 90020 02 0007 140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CB4" w:rsidRPr="00167406" w:rsidRDefault="00132CB4" w:rsidP="00AE3540">
            <w:pPr>
              <w:spacing w:after="100"/>
              <w:jc w:val="both"/>
              <w:rPr>
                <w:color w:val="000000"/>
              </w:rPr>
            </w:pPr>
            <w:r w:rsidRPr="00167406">
              <w:rPr>
                <w:color w:val="000000"/>
              </w:rPr>
              <w:t>Денежные взыскания (штрафы) за нарушение правил уличного, внутриквартального освещения, зачисляемые в бюджет Республики Татарстан</w:t>
            </w:r>
          </w:p>
        </w:tc>
      </w:tr>
      <w:tr w:rsidR="00132CB4" w:rsidRPr="00167406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CB4" w:rsidRPr="00167406" w:rsidRDefault="00132CB4" w:rsidP="00AE3540">
            <w:pPr>
              <w:spacing w:after="10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731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CB4" w:rsidRPr="00167406" w:rsidRDefault="00132CB4" w:rsidP="00AE3540">
            <w:pPr>
              <w:spacing w:after="10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1 16 90020 02 0008 140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CB4" w:rsidRPr="00167406" w:rsidRDefault="00132CB4" w:rsidP="00AE3540">
            <w:pPr>
              <w:spacing w:after="100"/>
              <w:jc w:val="both"/>
              <w:rPr>
                <w:color w:val="000000"/>
              </w:rPr>
            </w:pPr>
            <w:r w:rsidRPr="00167406">
              <w:rPr>
                <w:color w:val="000000"/>
              </w:rPr>
              <w:t>Денежные взыскания (штрафы) за нарушение порядка размещения наружной информации, зачисляемые в бюджет Республики Татарстан</w:t>
            </w:r>
          </w:p>
        </w:tc>
      </w:tr>
      <w:tr w:rsidR="00132CB4" w:rsidRPr="00167406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CB4" w:rsidRPr="00167406" w:rsidRDefault="00132CB4" w:rsidP="00AE3540">
            <w:pPr>
              <w:spacing w:after="10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731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CB4" w:rsidRPr="00167406" w:rsidRDefault="00132CB4" w:rsidP="00AE3540">
            <w:pPr>
              <w:spacing w:after="10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1 16 90020 02 0009 140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CB4" w:rsidRPr="00167406" w:rsidRDefault="00132CB4" w:rsidP="00AE3540">
            <w:pPr>
              <w:spacing w:after="100"/>
              <w:jc w:val="both"/>
              <w:rPr>
                <w:color w:val="000000"/>
                <w:lang w:val="ru-RU"/>
              </w:rPr>
            </w:pPr>
            <w:r w:rsidRPr="00167406">
              <w:rPr>
                <w:color w:val="000000"/>
              </w:rPr>
              <w:t>Денежные взыскания (штрафы) за нарушение муниципальных правил благоустройства территорий поселений и городских округов, муниципальных правил обращения с отходами, зачисляемые в бюджет Республики Татарстан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132CB4" w:rsidRDefault="000A1147" w:rsidP="00132CB4">
      <w:pPr>
        <w:tabs>
          <w:tab w:val="left" w:pos="993"/>
        </w:tabs>
        <w:rPr>
          <w:sz w:val="28"/>
          <w:szCs w:val="28"/>
          <w:lang w:val="ru-RU"/>
        </w:rPr>
      </w:pPr>
      <w:r w:rsidRPr="00285B54">
        <w:rPr>
          <w:sz w:val="28"/>
          <w:szCs w:val="28"/>
          <w:lang w:val="ru-RU"/>
        </w:rPr>
        <w:t>исключить;</w:t>
      </w:r>
    </w:p>
    <w:p w:rsidR="00285B54" w:rsidRDefault="00285B54" w:rsidP="00500784">
      <w:pPr>
        <w:tabs>
          <w:tab w:val="left" w:pos="993"/>
        </w:tabs>
        <w:rPr>
          <w:sz w:val="28"/>
          <w:szCs w:val="28"/>
          <w:highlight w:val="yellow"/>
          <w:lang w:val="ru-RU"/>
        </w:rPr>
      </w:pPr>
    </w:p>
    <w:p w:rsidR="00285B54" w:rsidRPr="00285B54" w:rsidRDefault="000A1147" w:rsidP="00285B54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 w:rsidRPr="00285B54">
        <w:rPr>
          <w:sz w:val="28"/>
          <w:szCs w:val="28"/>
          <w:lang w:val="ru-RU"/>
        </w:rPr>
        <w:t>после строки</w:t>
      </w:r>
      <w:r w:rsidR="00285B54" w:rsidRPr="00285B54">
        <w:rPr>
          <w:sz w:val="28"/>
          <w:szCs w:val="28"/>
          <w:lang w:val="ru-RU"/>
        </w:rPr>
        <w:t>:</w:t>
      </w:r>
    </w:p>
    <w:tbl>
      <w:tblPr>
        <w:tblW w:w="10456" w:type="dxa"/>
        <w:tblLook w:val="04A0"/>
      </w:tblPr>
      <w:tblGrid>
        <w:gridCol w:w="1908"/>
        <w:gridCol w:w="8548"/>
      </w:tblGrid>
      <w:tr w:rsidR="00285B54" w:rsidRPr="009011C2" w:rsidTr="00AE57C9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B54" w:rsidRPr="009011C2" w:rsidRDefault="00285B54" w:rsidP="0050078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Pr="009011C2">
              <w:rPr>
                <w:color w:val="000000"/>
              </w:rPr>
              <w:t>731</w:t>
            </w:r>
          </w:p>
        </w:tc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B54" w:rsidRPr="00285B54" w:rsidRDefault="00285B54" w:rsidP="00500784">
            <w:pPr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>Министерство юстиции Республики Татарстан</w:t>
            </w:r>
            <w:r>
              <w:rPr>
                <w:color w:val="000000"/>
                <w:lang w:val="ru-RU"/>
              </w:rPr>
              <w:t>»</w:t>
            </w:r>
          </w:p>
        </w:tc>
      </w:tr>
    </w:tbl>
    <w:p w:rsidR="00285B54" w:rsidRPr="00167406" w:rsidRDefault="00285B54" w:rsidP="00132CB4">
      <w:pPr>
        <w:tabs>
          <w:tab w:val="left" w:pos="993"/>
        </w:tabs>
        <w:rPr>
          <w:sz w:val="28"/>
          <w:szCs w:val="28"/>
          <w:lang w:val="ru-RU"/>
        </w:rPr>
      </w:pPr>
    </w:p>
    <w:p w:rsidR="00132CB4" w:rsidRPr="00167406" w:rsidRDefault="000A1147" w:rsidP="00132CB4">
      <w:pPr>
        <w:tabs>
          <w:tab w:val="left" w:pos="709"/>
        </w:tabs>
        <w:rPr>
          <w:sz w:val="28"/>
          <w:szCs w:val="28"/>
          <w:lang w:val="ru-RU"/>
        </w:rPr>
      </w:pPr>
      <w:r w:rsidRPr="00285B54">
        <w:rPr>
          <w:sz w:val="28"/>
          <w:szCs w:val="28"/>
          <w:lang w:val="ru-RU"/>
        </w:rPr>
        <w:t>дополнить</w:t>
      </w:r>
      <w:r w:rsidR="00132CB4" w:rsidRPr="00285B54">
        <w:rPr>
          <w:sz w:val="28"/>
          <w:szCs w:val="28"/>
          <w:lang w:val="ru-RU"/>
        </w:rPr>
        <w:t xml:space="preserve"> строкой следующего со</w:t>
      </w:r>
      <w:r w:rsidR="00132CB4" w:rsidRPr="00167406">
        <w:rPr>
          <w:sz w:val="28"/>
          <w:szCs w:val="28"/>
          <w:lang w:val="ru-RU"/>
        </w:rPr>
        <w:t>держания:</w:t>
      </w:r>
    </w:p>
    <w:tbl>
      <w:tblPr>
        <w:tblW w:w="10314" w:type="dxa"/>
        <w:tblLook w:val="04A0"/>
      </w:tblPr>
      <w:tblGrid>
        <w:gridCol w:w="1951"/>
        <w:gridCol w:w="8363"/>
      </w:tblGrid>
      <w:tr w:rsidR="00132CB4" w:rsidRPr="00132CB4" w:rsidTr="00500784">
        <w:trPr>
          <w:trHeight w:val="183"/>
        </w:trPr>
        <w:tc>
          <w:tcPr>
            <w:tcW w:w="1951" w:type="dxa"/>
          </w:tcPr>
          <w:p w:rsidR="00132CB4" w:rsidRPr="00167406" w:rsidRDefault="00E115CC" w:rsidP="00500784">
            <w:pPr>
              <w:jc w:val="center"/>
            </w:pPr>
            <w:r>
              <w:t>«</w:t>
            </w:r>
            <w:r w:rsidR="00132CB4" w:rsidRPr="00167406">
              <w:t>732</w:t>
            </w:r>
          </w:p>
        </w:tc>
        <w:tc>
          <w:tcPr>
            <w:tcW w:w="8363" w:type="dxa"/>
          </w:tcPr>
          <w:p w:rsidR="00132CB4" w:rsidRPr="00132CB4" w:rsidRDefault="00132CB4" w:rsidP="00500784">
            <w:pPr>
              <w:jc w:val="both"/>
              <w:rPr>
                <w:lang w:val="ru-RU"/>
              </w:rPr>
            </w:pPr>
            <w:r w:rsidRPr="00167406">
              <w:t>Аппарат Государственного Совета Республики Татарстан</w:t>
            </w:r>
            <w:r w:rsidR="00E115CC">
              <w:t>»</w:t>
            </w:r>
            <w:r w:rsidRPr="00167406">
              <w:rPr>
                <w:lang w:val="ru-RU"/>
              </w:rPr>
              <w:t>;</w:t>
            </w:r>
          </w:p>
        </w:tc>
      </w:tr>
    </w:tbl>
    <w:p w:rsidR="00132CB4" w:rsidRPr="00132CB4" w:rsidRDefault="00132CB4" w:rsidP="00132CB4">
      <w:pPr>
        <w:tabs>
          <w:tab w:val="left" w:pos="993"/>
        </w:tabs>
        <w:rPr>
          <w:sz w:val="28"/>
          <w:szCs w:val="28"/>
        </w:rPr>
      </w:pPr>
    </w:p>
    <w:p w:rsidR="00132CB4" w:rsidRDefault="00132CB4" w:rsidP="00132CB4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466A1">
        <w:rPr>
          <w:sz w:val="28"/>
          <w:szCs w:val="28"/>
          <w:lang w:val="ru-RU"/>
        </w:rPr>
        <w:t>строки: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9466A1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9011C2" w:rsidRDefault="00E115CC" w:rsidP="00AE354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9466A1" w:rsidRPr="009011C2">
              <w:rPr>
                <w:color w:val="000000"/>
              </w:rPr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9011C2" w:rsidRDefault="009466A1" w:rsidP="00AE3540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1 12 04021 02 0000 120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A1" w:rsidRPr="009011C2" w:rsidRDefault="009466A1" w:rsidP="00AE3540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Плата за использование лесов в части, превышающей минимальный размер платы по договору купли-продажи лесных насаждений</w:t>
            </w:r>
          </w:p>
        </w:tc>
      </w:tr>
      <w:tr w:rsidR="009466A1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9011C2" w:rsidRDefault="009466A1" w:rsidP="00AE3540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9011C2" w:rsidRDefault="009466A1" w:rsidP="00AE3540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1 12 04022 02 0000 120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A1" w:rsidRPr="009011C2" w:rsidRDefault="009466A1" w:rsidP="00AE3540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Плата за использование лесов в части, превышающей минимальный размер арендной платы</w:t>
            </w:r>
          </w:p>
        </w:tc>
      </w:tr>
      <w:tr w:rsidR="009466A1" w:rsidRPr="00167406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9466A1" w:rsidP="00AE3540">
            <w:pPr>
              <w:spacing w:after="12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9466A1" w:rsidP="00AE3540">
            <w:pPr>
              <w:spacing w:after="12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1 12 04040 02 0000 120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A1" w:rsidRPr="00167406" w:rsidRDefault="009466A1" w:rsidP="00AE3540">
            <w:pPr>
              <w:spacing w:after="120"/>
              <w:jc w:val="both"/>
              <w:rPr>
                <w:color w:val="000000"/>
              </w:rPr>
            </w:pPr>
            <w:r w:rsidRPr="00167406">
              <w:rPr>
                <w:color w:val="000000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</w:tr>
      <w:tr w:rsidR="009466A1" w:rsidRPr="00167406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9466A1" w:rsidP="00AE3540">
            <w:pPr>
              <w:spacing w:after="12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9466A1" w:rsidP="00AE3540">
            <w:pPr>
              <w:spacing w:after="120"/>
              <w:jc w:val="center"/>
              <w:rPr>
                <w:color w:val="000000"/>
              </w:rPr>
            </w:pPr>
            <w:r w:rsidRPr="00167406">
              <w:rPr>
                <w:color w:val="000000"/>
              </w:rPr>
              <w:t>1 12 04060 02 0000 120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A1" w:rsidRPr="00167406" w:rsidRDefault="009466A1" w:rsidP="00AE3540">
            <w:pPr>
              <w:spacing w:after="120"/>
              <w:jc w:val="both"/>
              <w:rPr>
                <w:color w:val="000000"/>
                <w:lang w:val="ru-RU"/>
              </w:rPr>
            </w:pPr>
            <w:r w:rsidRPr="00167406">
              <w:rPr>
                <w:color w:val="000000"/>
              </w:rPr>
              <w:t>Плата по договору купли-продажи лесных насаждений для собственных нужд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9466A1" w:rsidRPr="00167406" w:rsidRDefault="009466A1" w:rsidP="00132CB4">
      <w:pPr>
        <w:tabs>
          <w:tab w:val="left" w:pos="709"/>
        </w:tabs>
        <w:rPr>
          <w:sz w:val="28"/>
          <w:szCs w:val="28"/>
        </w:rPr>
      </w:pPr>
    </w:p>
    <w:p w:rsidR="00132CB4" w:rsidRPr="00167406" w:rsidRDefault="009466A1" w:rsidP="00132CB4">
      <w:pPr>
        <w:tabs>
          <w:tab w:val="left" w:pos="993"/>
        </w:tabs>
        <w:rPr>
          <w:sz w:val="28"/>
          <w:szCs w:val="28"/>
          <w:lang w:val="ru-RU"/>
        </w:rPr>
      </w:pPr>
      <w:r w:rsidRPr="00167406">
        <w:rPr>
          <w:sz w:val="28"/>
          <w:szCs w:val="28"/>
          <w:lang w:val="ru-RU"/>
        </w:rPr>
        <w:t>заменить строками следующего содержания: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9466A1" w:rsidRPr="00167406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E115CC" w:rsidP="009466A1">
            <w:pPr>
              <w:spacing w:after="120"/>
              <w:jc w:val="center"/>
            </w:pPr>
            <w:r>
              <w:t>«</w:t>
            </w:r>
            <w:r w:rsidR="009466A1" w:rsidRPr="00167406"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9466A1" w:rsidP="009466A1">
            <w:pPr>
              <w:spacing w:after="120"/>
              <w:jc w:val="center"/>
            </w:pPr>
            <w:r w:rsidRPr="00167406">
              <w:t xml:space="preserve">1 12 04013 02 0000 120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A1" w:rsidRPr="00167406" w:rsidRDefault="009466A1" w:rsidP="009466A1">
            <w:pPr>
              <w:spacing w:after="120"/>
              <w:jc w:val="both"/>
            </w:pPr>
            <w:r w:rsidRPr="00167406">
              <w:t xml:space="preserve">Плата за использование лесов, расположенных на землях лесного фонда, в части, превышающей </w:t>
            </w:r>
            <w:r w:rsidRPr="00167406">
              <w:lastRenderedPageBreak/>
              <w:t xml:space="preserve">минимальный размер платы по договору купли-продажи лесных насаждений                   </w:t>
            </w:r>
          </w:p>
        </w:tc>
      </w:tr>
      <w:tr w:rsidR="009466A1" w:rsidRPr="00167406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9466A1" w:rsidP="009466A1">
            <w:pPr>
              <w:spacing w:after="120"/>
              <w:jc w:val="center"/>
            </w:pPr>
            <w:r w:rsidRPr="00167406">
              <w:lastRenderedPageBreak/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9466A1" w:rsidP="009466A1">
            <w:pPr>
              <w:spacing w:after="120"/>
              <w:jc w:val="center"/>
            </w:pPr>
            <w:r w:rsidRPr="00167406">
              <w:t xml:space="preserve">1 12 04014 02 0000 120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A1" w:rsidRPr="00167406" w:rsidRDefault="009466A1" w:rsidP="009466A1">
            <w:pPr>
              <w:spacing w:after="120"/>
              <w:jc w:val="both"/>
            </w:pPr>
            <w:r w:rsidRPr="00167406">
              <w:t xml:space="preserve">Плата за использование лесов, расположенных на землях лесного фонда, в части, превышающей минимальный размер арендной платы                   </w:t>
            </w:r>
          </w:p>
        </w:tc>
      </w:tr>
      <w:tr w:rsidR="009466A1" w:rsidRPr="00167406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9466A1" w:rsidP="009466A1">
            <w:pPr>
              <w:spacing w:after="120"/>
              <w:jc w:val="center"/>
            </w:pPr>
            <w:r w:rsidRPr="00167406"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9466A1" w:rsidP="009466A1">
            <w:pPr>
              <w:spacing w:after="120"/>
              <w:jc w:val="center"/>
            </w:pPr>
            <w:r w:rsidRPr="00167406">
              <w:t xml:space="preserve">1 12 04015 02 0000 120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A1" w:rsidRPr="00167406" w:rsidRDefault="009466A1" w:rsidP="009466A1">
            <w:pPr>
              <w:spacing w:after="120"/>
              <w:jc w:val="both"/>
            </w:pPr>
            <w:r w:rsidRPr="00167406">
              <w:t xml:space="preserve">Плата за использование лесов, расположенных на землях лесного фонда, в части платы по договору купли-продажи лесных насаждений для собственных нужд                   </w:t>
            </w:r>
          </w:p>
        </w:tc>
      </w:tr>
      <w:tr w:rsidR="009466A1" w:rsidRPr="009466A1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9466A1" w:rsidP="009466A1">
            <w:pPr>
              <w:spacing w:after="120"/>
              <w:jc w:val="center"/>
            </w:pPr>
            <w:r w:rsidRPr="00167406"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6A1" w:rsidRPr="00167406" w:rsidRDefault="009466A1" w:rsidP="009466A1">
            <w:pPr>
              <w:spacing w:after="120"/>
              <w:jc w:val="center"/>
            </w:pPr>
            <w:r w:rsidRPr="00167406">
              <w:t xml:space="preserve">1 12 04080 02 0000 120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A1" w:rsidRPr="00167406" w:rsidRDefault="009466A1" w:rsidP="009466A1">
            <w:pPr>
              <w:spacing w:after="120"/>
              <w:jc w:val="both"/>
            </w:pPr>
            <w:r w:rsidRPr="00167406"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  <w:r w:rsidR="00E115CC">
              <w:t>»</w:t>
            </w:r>
            <w:r w:rsidRPr="00167406">
              <w:rPr>
                <w:lang w:val="ru-RU"/>
              </w:rPr>
              <w:t>;</w:t>
            </w:r>
            <w:r w:rsidRPr="00167406">
              <w:t xml:space="preserve">                   </w:t>
            </w:r>
          </w:p>
        </w:tc>
      </w:tr>
    </w:tbl>
    <w:p w:rsidR="009466A1" w:rsidRPr="009466A1" w:rsidRDefault="009466A1" w:rsidP="00132CB4">
      <w:pPr>
        <w:tabs>
          <w:tab w:val="left" w:pos="993"/>
        </w:tabs>
        <w:rPr>
          <w:sz w:val="28"/>
          <w:szCs w:val="28"/>
        </w:rPr>
      </w:pPr>
    </w:p>
    <w:p w:rsidR="009466A1" w:rsidRDefault="009466A1" w:rsidP="009466A1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F7CDB">
        <w:rPr>
          <w:sz w:val="28"/>
          <w:szCs w:val="28"/>
          <w:lang w:val="ru-RU"/>
        </w:rPr>
        <w:t>строку: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9F7CDB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CDB" w:rsidRPr="009011C2" w:rsidRDefault="00E115CC" w:rsidP="008764D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9F7CDB" w:rsidRPr="009011C2">
              <w:rPr>
                <w:color w:val="000000"/>
              </w:rPr>
              <w:t>781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CDB" w:rsidRPr="009011C2" w:rsidRDefault="009F7CDB" w:rsidP="008764D6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1 08 07142 01 0000 110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CDB" w:rsidRPr="009F7CDB" w:rsidRDefault="009F7CDB" w:rsidP="008764D6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>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осмотра, регистрации тракторов, самоходных и иных машин, за выдачу удостоверений тракториста-машиниста (тракториста)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9F7CDB" w:rsidRPr="009F7CDB" w:rsidRDefault="009F7CDB" w:rsidP="009466A1">
      <w:pPr>
        <w:tabs>
          <w:tab w:val="left" w:pos="709"/>
        </w:tabs>
        <w:rPr>
          <w:sz w:val="28"/>
          <w:szCs w:val="28"/>
        </w:rPr>
      </w:pPr>
    </w:p>
    <w:p w:rsidR="009466A1" w:rsidRDefault="009F7CDB" w:rsidP="00132CB4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314" w:type="dxa"/>
        <w:tblLook w:val="04A0"/>
      </w:tblPr>
      <w:tblGrid>
        <w:gridCol w:w="1951"/>
        <w:gridCol w:w="2693"/>
        <w:gridCol w:w="5670"/>
      </w:tblGrid>
      <w:tr w:rsidR="009F7CDB" w:rsidRPr="009F7CDB" w:rsidTr="0059383C">
        <w:trPr>
          <w:trHeight w:val="857"/>
        </w:trPr>
        <w:tc>
          <w:tcPr>
            <w:tcW w:w="1951" w:type="dxa"/>
          </w:tcPr>
          <w:p w:rsidR="009F7CDB" w:rsidRPr="009F7CDB" w:rsidRDefault="00E115CC" w:rsidP="009F7CDB">
            <w:pPr>
              <w:spacing w:line="360" w:lineRule="auto"/>
              <w:jc w:val="center"/>
            </w:pPr>
            <w:r>
              <w:t>«</w:t>
            </w:r>
            <w:r w:rsidR="009F7CDB" w:rsidRPr="009F7CDB">
              <w:t>781</w:t>
            </w:r>
          </w:p>
        </w:tc>
        <w:tc>
          <w:tcPr>
            <w:tcW w:w="2693" w:type="dxa"/>
          </w:tcPr>
          <w:p w:rsidR="009F7CDB" w:rsidRPr="009F7CDB" w:rsidRDefault="009F7CDB" w:rsidP="008764D6">
            <w:pPr>
              <w:spacing w:line="360" w:lineRule="auto"/>
              <w:jc w:val="center"/>
            </w:pPr>
            <w:r w:rsidRPr="009F7CDB">
              <w:t>1 08 07142 01 0000 110</w:t>
            </w:r>
          </w:p>
        </w:tc>
        <w:tc>
          <w:tcPr>
            <w:tcW w:w="5670" w:type="dxa"/>
          </w:tcPr>
          <w:p w:rsidR="009F7CDB" w:rsidRPr="009F7CDB" w:rsidRDefault="009F7CDB" w:rsidP="008764D6">
            <w:pPr>
              <w:jc w:val="both"/>
              <w:rPr>
                <w:lang w:val="ru-RU"/>
              </w:rPr>
            </w:pPr>
            <w:r w:rsidRPr="009F7CDB">
              <w:t>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осмотра, регистрации тракторов, самоходных и иных машин, за выдачу удостоверений тракториста-машиниста (тракториста), временного удостоверения на право управления самоходными машинами</w:t>
            </w:r>
            <w:r w:rsidR="00E115CC">
              <w:t>»</w:t>
            </w:r>
            <w:r>
              <w:rPr>
                <w:lang w:val="ru-RU"/>
              </w:rPr>
              <w:t>;</w:t>
            </w:r>
          </w:p>
        </w:tc>
      </w:tr>
    </w:tbl>
    <w:p w:rsidR="009F7CDB" w:rsidRPr="009F7CDB" w:rsidRDefault="009F7CDB" w:rsidP="00132CB4">
      <w:pPr>
        <w:tabs>
          <w:tab w:val="left" w:pos="993"/>
        </w:tabs>
        <w:rPr>
          <w:sz w:val="28"/>
          <w:szCs w:val="28"/>
        </w:rPr>
      </w:pPr>
    </w:p>
    <w:p w:rsidR="008E08A4" w:rsidRDefault="00E54C29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E08A4">
        <w:rPr>
          <w:sz w:val="28"/>
          <w:szCs w:val="28"/>
          <w:lang w:val="ru-RU"/>
        </w:rPr>
        <w:t>строки: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8E08A4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8A4" w:rsidRPr="009011C2" w:rsidRDefault="00E115CC" w:rsidP="003E5A9F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8E08A4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2 02 02011 02 0000 151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поддержку овцеводства</w:t>
            </w:r>
          </w:p>
        </w:tc>
      </w:tr>
      <w:tr w:rsidR="008E08A4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2 02 02012 02 0000 151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поддержку элитного семеноводства</w:t>
            </w:r>
          </w:p>
        </w:tc>
      </w:tr>
      <w:tr w:rsidR="008E08A4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2 02 02014 02 0000 151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поддержку производства льна и конопли</w:t>
            </w:r>
          </w:p>
        </w:tc>
      </w:tr>
      <w:tr w:rsidR="008E08A4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2 02 02015 02 0000 151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закладку и уход за многолетними насаждениями</w:t>
            </w:r>
          </w:p>
        </w:tc>
      </w:tr>
      <w:tr w:rsidR="008E08A4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2 02 02017 02 0000 151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8E08A4" w:rsidRDefault="008E08A4" w:rsidP="003E5A9F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 xml:space="preserve">Субсидии бюджетам субъектов Российской Федерации на компенсацию части затрат по страхованию урожая сельскохозяйственных культур, урожая многолетних насаждений и посадок </w:t>
            </w:r>
            <w:r w:rsidRPr="009011C2">
              <w:rPr>
                <w:color w:val="000000"/>
              </w:rPr>
              <w:lastRenderedPageBreak/>
              <w:t>многолетних насаждений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8E08A4" w:rsidRPr="008E08A4" w:rsidRDefault="008E08A4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исключить;</w:t>
      </w:r>
    </w:p>
    <w:p w:rsidR="008E08A4" w:rsidRDefault="008E08A4" w:rsidP="00E54C29">
      <w:pPr>
        <w:tabs>
          <w:tab w:val="left" w:pos="709"/>
        </w:tabs>
        <w:rPr>
          <w:sz w:val="28"/>
          <w:szCs w:val="28"/>
          <w:lang w:val="ru-RU"/>
        </w:rPr>
      </w:pPr>
    </w:p>
    <w:p w:rsidR="008E08A4" w:rsidRDefault="008E08A4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строки: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8E08A4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8A4" w:rsidRPr="009011C2" w:rsidRDefault="00E115CC" w:rsidP="003E5A9F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8E08A4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2 02 02024 02 0000 151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</w:tr>
      <w:tr w:rsidR="008E08A4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2 02 02027 02 0000 151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8E08A4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 xml:space="preserve">Субсидии бюджетам субъектов Российской Федерации на 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 – 2012 годах на срок до </w:t>
            </w:r>
            <w:r>
              <w:rPr>
                <w:color w:val="000000"/>
                <w:lang w:val="ru-RU"/>
              </w:rPr>
              <w:t>одного</w:t>
            </w:r>
            <w:r w:rsidRPr="009011C2">
              <w:rPr>
                <w:color w:val="000000"/>
              </w:rPr>
              <w:t xml:space="preserve"> года</w:t>
            </w:r>
          </w:p>
        </w:tc>
      </w:tr>
      <w:tr w:rsidR="008E08A4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2 02 02028 02 0000 151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компенсацию части затрат на приобретение средств химической защиты растений</w:t>
            </w:r>
          </w:p>
        </w:tc>
      </w:tr>
      <w:tr w:rsidR="008E08A4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9011C2" w:rsidRDefault="008E08A4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2 02 02030 02 0000 151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8A4" w:rsidRPr="008E08A4" w:rsidRDefault="008E08A4" w:rsidP="003E5A9F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возмещение части затрат на   закупку кормов для маточного поголовья крупного рогатого скота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8E08A4" w:rsidRPr="008E08A4" w:rsidRDefault="008E08A4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исключить;</w:t>
      </w:r>
    </w:p>
    <w:p w:rsidR="008E08A4" w:rsidRDefault="008E08A4" w:rsidP="00E54C29">
      <w:pPr>
        <w:tabs>
          <w:tab w:val="left" w:pos="709"/>
        </w:tabs>
        <w:rPr>
          <w:sz w:val="28"/>
          <w:szCs w:val="28"/>
          <w:lang w:val="ru-RU"/>
        </w:rPr>
      </w:pPr>
    </w:p>
    <w:p w:rsidR="008E08A4" w:rsidRDefault="003E5A9F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строки: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3E5A9F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A9F" w:rsidRPr="009011C2" w:rsidRDefault="00E115CC" w:rsidP="003E5A9F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3E5A9F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A9F" w:rsidRPr="009011C2" w:rsidRDefault="003E5A9F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2 02 02039 02 0000 151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A9F" w:rsidRPr="009011C2" w:rsidRDefault="003E5A9F" w:rsidP="003E5A9F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поддержку племенного животноводства</w:t>
            </w:r>
          </w:p>
        </w:tc>
      </w:tr>
      <w:tr w:rsidR="003E5A9F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E5A9F" w:rsidRPr="009011C2" w:rsidRDefault="003E5A9F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5A9F" w:rsidRPr="009011C2" w:rsidRDefault="003E5A9F" w:rsidP="003E5A9F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2 02 02040 02 0000 151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5A9F" w:rsidRPr="003E5A9F" w:rsidRDefault="003E5A9F" w:rsidP="003E5A9F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 xml:space="preserve">Субсидии бюджетам субъектов Российской Федерации на возмещение части затрат на уплату процентов организациям, независимо от их организационно-правовых форм, по инвестиционным кредитам, полученным в российских кредитных организациях на приобретение племенного материала рыб, техники и оборудования на срок до пяти лет, на строительство, реконструкцию и модернизацию комплексов (ферм) на срок до восьми лет, в 2007 – 2011 годах для осуществления промышленного рыбоводства, в 2012 году для разведения одомашненных видов и пород </w:t>
            </w:r>
            <w:r w:rsidRPr="009011C2">
              <w:rPr>
                <w:color w:val="000000"/>
              </w:rPr>
              <w:lastRenderedPageBreak/>
              <w:t>рыб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3E5A9F" w:rsidRPr="003E5A9F" w:rsidRDefault="003E5A9F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исключить;</w:t>
      </w:r>
    </w:p>
    <w:p w:rsidR="008E08A4" w:rsidRDefault="008E08A4" w:rsidP="00E54C29">
      <w:pPr>
        <w:tabs>
          <w:tab w:val="left" w:pos="709"/>
        </w:tabs>
        <w:rPr>
          <w:sz w:val="28"/>
          <w:szCs w:val="28"/>
          <w:lang w:val="ru-RU"/>
        </w:rPr>
      </w:pPr>
    </w:p>
    <w:p w:rsidR="008E08A4" w:rsidRDefault="003E5A9F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строки: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C83A6F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3A6F" w:rsidRPr="009011C2" w:rsidRDefault="00E115CC" w:rsidP="00D90C31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C83A6F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A6F" w:rsidRPr="009011C2" w:rsidRDefault="00C83A6F" w:rsidP="00D90C31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2 02 02064 02 0000 151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A6F" w:rsidRPr="009011C2" w:rsidRDefault="00C83A6F" w:rsidP="00D90C31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возмещение сельскохозяйственным товаропроизводителям, организациям агропромышленного комплекса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 – 2012 годах на срок от 2 до 10 лет</w:t>
            </w:r>
          </w:p>
        </w:tc>
      </w:tr>
      <w:tr w:rsidR="00C83A6F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3A6F" w:rsidRPr="009011C2" w:rsidRDefault="00C83A6F" w:rsidP="00D90C31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A6F" w:rsidRPr="009011C2" w:rsidRDefault="00C83A6F" w:rsidP="00D90C31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2 02 02065 02 0000 151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A6F" w:rsidRPr="00C83A6F" w:rsidRDefault="00C83A6F" w:rsidP="00C83A6F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 xml:space="preserve">Субсидии бюджетам субъектов Российской Федерации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– 2012 годах на срок до </w:t>
            </w:r>
            <w:r>
              <w:rPr>
                <w:color w:val="000000"/>
                <w:lang w:val="ru-RU"/>
              </w:rPr>
              <w:t>восьми</w:t>
            </w:r>
            <w:r w:rsidRPr="009011C2">
              <w:rPr>
                <w:color w:val="000000"/>
              </w:rPr>
              <w:t xml:space="preserve"> лет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3E5A9F" w:rsidRPr="00C83A6F" w:rsidRDefault="00C83A6F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исключить;</w:t>
      </w:r>
    </w:p>
    <w:p w:rsidR="003E5A9F" w:rsidRDefault="003E5A9F" w:rsidP="00E54C29">
      <w:pPr>
        <w:tabs>
          <w:tab w:val="left" w:pos="709"/>
        </w:tabs>
        <w:rPr>
          <w:sz w:val="28"/>
          <w:szCs w:val="28"/>
          <w:lang w:val="ru-RU"/>
        </w:rPr>
      </w:pPr>
    </w:p>
    <w:p w:rsidR="003E5A9F" w:rsidRDefault="00C83A6F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C83A6F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A6F" w:rsidRPr="009011C2" w:rsidRDefault="00E115CC" w:rsidP="00D90C31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C83A6F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A6F" w:rsidRPr="009011C2" w:rsidRDefault="00C83A6F" w:rsidP="00D90C31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2 02 02080 02 0000 151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A6F" w:rsidRPr="00C83A6F" w:rsidRDefault="00C83A6F" w:rsidP="00D90C31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для обеспечения земельных участков коммунальной инфраструктурой в целях жилищного строительства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C83A6F" w:rsidRDefault="00C83A6F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исключить;</w:t>
      </w:r>
    </w:p>
    <w:p w:rsidR="008F7CAC" w:rsidRDefault="008F7CAC" w:rsidP="00E54C29">
      <w:pPr>
        <w:tabs>
          <w:tab w:val="left" w:pos="709"/>
        </w:tabs>
        <w:rPr>
          <w:sz w:val="28"/>
          <w:szCs w:val="28"/>
          <w:lang w:val="ru-RU"/>
        </w:rPr>
      </w:pPr>
    </w:p>
    <w:p w:rsidR="008F7CAC" w:rsidRDefault="008F7CAC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строки: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8F7CAC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CAC" w:rsidRPr="009011C2" w:rsidRDefault="00E115CC" w:rsidP="00D90C31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8F7CAC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CAC" w:rsidRPr="009011C2" w:rsidRDefault="008F7CAC" w:rsidP="00D90C31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2 02 02097 02 0000 151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CAC" w:rsidRPr="009011C2" w:rsidRDefault="008F7CAC" w:rsidP="00D90C31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реализацию мероприятий по финансовому обеспечению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</w:t>
            </w:r>
          </w:p>
        </w:tc>
      </w:tr>
      <w:tr w:rsidR="008F7CAC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7CAC" w:rsidRPr="009011C2" w:rsidRDefault="008F7CAC" w:rsidP="00D90C31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CAC" w:rsidRPr="009011C2" w:rsidRDefault="008F7CAC" w:rsidP="00D90C31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2 02 02098 02 0000 151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CAC" w:rsidRPr="008F7CAC" w:rsidRDefault="008F7CAC" w:rsidP="00D90C31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 xml:space="preserve">Субсидии бюджетам субъектов Российской Федерации на поддержку экономически значимых </w:t>
            </w:r>
            <w:r w:rsidRPr="009011C2">
              <w:rPr>
                <w:color w:val="000000"/>
              </w:rPr>
              <w:lastRenderedPageBreak/>
              <w:t>региональных программ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8F7CAC" w:rsidRPr="008F7CAC" w:rsidRDefault="008F7CAC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исключить;</w:t>
      </w:r>
    </w:p>
    <w:p w:rsidR="00C83A6F" w:rsidRDefault="00C83A6F" w:rsidP="00E54C29">
      <w:pPr>
        <w:tabs>
          <w:tab w:val="left" w:pos="709"/>
        </w:tabs>
        <w:rPr>
          <w:sz w:val="28"/>
          <w:szCs w:val="28"/>
          <w:lang w:val="ru-RU"/>
        </w:rPr>
      </w:pPr>
    </w:p>
    <w:p w:rsidR="00A867C0" w:rsidRDefault="00A867C0" w:rsidP="00E54C2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строки: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A867C0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67C0" w:rsidRPr="009011C2" w:rsidRDefault="00E115CC" w:rsidP="00D90C31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A867C0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7C0" w:rsidRPr="009011C2" w:rsidRDefault="00A867C0" w:rsidP="00D90C31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2 02 02153 02 0000 151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7C0" w:rsidRPr="009011C2" w:rsidRDefault="00A867C0" w:rsidP="00D90C31">
            <w:pPr>
              <w:spacing w:after="120"/>
              <w:jc w:val="both"/>
              <w:rPr>
                <w:color w:val="000000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поддержку начинающих фермеров</w:t>
            </w:r>
          </w:p>
        </w:tc>
      </w:tr>
      <w:tr w:rsidR="00A867C0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67C0" w:rsidRPr="009011C2" w:rsidRDefault="00A867C0" w:rsidP="00D90C31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7C0" w:rsidRPr="009011C2" w:rsidRDefault="00A867C0" w:rsidP="00D90C31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2 02 02154 02 0000 151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7C0" w:rsidRPr="00A867C0" w:rsidRDefault="00A867C0" w:rsidP="00D90C31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развитие семейных животноводческих ферм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E27975" w:rsidRPr="00E27975" w:rsidRDefault="00E27975" w:rsidP="00E54C29">
      <w:pPr>
        <w:tabs>
          <w:tab w:val="left" w:pos="709"/>
        </w:tabs>
        <w:rPr>
          <w:sz w:val="28"/>
          <w:szCs w:val="28"/>
        </w:rPr>
      </w:pPr>
    </w:p>
    <w:p w:rsidR="00E54C29" w:rsidRDefault="006B1641" w:rsidP="00132CB4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</w:t>
      </w:r>
      <w:r w:rsidR="00E27975">
        <w:rPr>
          <w:sz w:val="28"/>
          <w:szCs w:val="28"/>
          <w:lang w:val="ru-RU"/>
        </w:rPr>
        <w:t>ь строкой следующего содержания:</w:t>
      </w:r>
    </w:p>
    <w:tbl>
      <w:tblPr>
        <w:tblW w:w="10314" w:type="dxa"/>
        <w:tblLook w:val="04A0"/>
      </w:tblPr>
      <w:tblGrid>
        <w:gridCol w:w="1951"/>
        <w:gridCol w:w="2693"/>
        <w:gridCol w:w="5670"/>
      </w:tblGrid>
      <w:tr w:rsidR="00E27975" w:rsidRPr="00E27975" w:rsidTr="0059383C">
        <w:trPr>
          <w:trHeight w:val="857"/>
        </w:trPr>
        <w:tc>
          <w:tcPr>
            <w:tcW w:w="1951" w:type="dxa"/>
          </w:tcPr>
          <w:p w:rsidR="00E27975" w:rsidRPr="00E27975" w:rsidRDefault="00E115CC" w:rsidP="00E27975">
            <w:pPr>
              <w:spacing w:line="360" w:lineRule="auto"/>
              <w:jc w:val="center"/>
            </w:pPr>
            <w:r>
              <w:t>«</w:t>
            </w:r>
            <w:r w:rsidR="00E27975" w:rsidRPr="00E27975">
              <w:t>000</w:t>
            </w:r>
          </w:p>
        </w:tc>
        <w:tc>
          <w:tcPr>
            <w:tcW w:w="2693" w:type="dxa"/>
          </w:tcPr>
          <w:p w:rsidR="00E27975" w:rsidRPr="00E27975" w:rsidRDefault="00E27975" w:rsidP="008764D6">
            <w:pPr>
              <w:spacing w:line="360" w:lineRule="auto"/>
              <w:jc w:val="center"/>
            </w:pPr>
            <w:r w:rsidRPr="00E27975">
              <w:t>2 02 02156 02 0000 151</w:t>
            </w:r>
          </w:p>
        </w:tc>
        <w:tc>
          <w:tcPr>
            <w:tcW w:w="5670" w:type="dxa"/>
          </w:tcPr>
          <w:p w:rsidR="00E27975" w:rsidRPr="00E27975" w:rsidRDefault="00E27975" w:rsidP="008764D6">
            <w:pPr>
              <w:jc w:val="both"/>
              <w:rPr>
                <w:lang w:val="ru-RU"/>
              </w:rPr>
            </w:pPr>
            <w:r w:rsidRPr="00E27975">
              <w:t>Субсидии бюджетам субъектов Российской Федерации на закупку произведенных на территории государств-участников Единого экономического пространства автобусов, работающих на газомоторном топливе, трамваев и троллейбусов</w:t>
            </w:r>
            <w:r w:rsidR="00E115CC">
              <w:t>»</w:t>
            </w:r>
            <w:r>
              <w:rPr>
                <w:lang w:val="ru-RU"/>
              </w:rPr>
              <w:t>;</w:t>
            </w:r>
          </w:p>
        </w:tc>
      </w:tr>
    </w:tbl>
    <w:p w:rsidR="00E27975" w:rsidRPr="00E27975" w:rsidRDefault="00E27975" w:rsidP="00132CB4">
      <w:pPr>
        <w:tabs>
          <w:tab w:val="left" w:pos="993"/>
        </w:tabs>
        <w:rPr>
          <w:sz w:val="28"/>
          <w:szCs w:val="28"/>
        </w:rPr>
      </w:pPr>
    </w:p>
    <w:p w:rsidR="00E27975" w:rsidRDefault="00784D9A" w:rsidP="00784D9A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784D9A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4D9A" w:rsidRPr="009011C2" w:rsidRDefault="00E115CC" w:rsidP="008764D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784D9A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D9A" w:rsidRPr="009011C2" w:rsidRDefault="00784D9A" w:rsidP="008764D6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2 02 02157 02 0000 151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D9A" w:rsidRPr="00EF0151" w:rsidRDefault="00784D9A" w:rsidP="00784D9A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 xml:space="preserve">Субсидии бюджетам субъектов Российской Федерации на подготовку и проведение XXVII Всемирной летней </w:t>
            </w:r>
            <w:r>
              <w:rPr>
                <w:color w:val="000000"/>
                <w:lang w:val="ru-RU"/>
              </w:rPr>
              <w:t>у</w:t>
            </w:r>
            <w:r w:rsidRPr="009011C2">
              <w:rPr>
                <w:color w:val="000000"/>
              </w:rPr>
              <w:t>ниверсиады 2013 г</w:t>
            </w:r>
            <w:r>
              <w:rPr>
                <w:color w:val="000000"/>
                <w:lang w:val="ru-RU"/>
              </w:rPr>
              <w:t>ода</w:t>
            </w:r>
            <w:r w:rsidRPr="009011C2">
              <w:rPr>
                <w:color w:val="000000"/>
              </w:rPr>
              <w:t xml:space="preserve"> в г. Казани</w:t>
            </w:r>
            <w:r w:rsidR="00EF0151">
              <w:rPr>
                <w:color w:val="000000"/>
                <w:lang w:val="ru-RU"/>
              </w:rPr>
              <w:t>»</w:t>
            </w:r>
          </w:p>
        </w:tc>
      </w:tr>
    </w:tbl>
    <w:p w:rsidR="00784D9A" w:rsidRPr="00784D9A" w:rsidRDefault="00784D9A" w:rsidP="00784D9A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исключить;</w:t>
      </w:r>
    </w:p>
    <w:p w:rsidR="00671D5B" w:rsidRDefault="00671D5B" w:rsidP="00D80265">
      <w:pPr>
        <w:tabs>
          <w:tab w:val="left" w:pos="709"/>
        </w:tabs>
        <w:rPr>
          <w:sz w:val="28"/>
          <w:szCs w:val="28"/>
          <w:lang w:val="ru-RU"/>
        </w:rPr>
      </w:pPr>
    </w:p>
    <w:p w:rsidR="00D80265" w:rsidRDefault="00D80265" w:rsidP="00D80265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765F3">
        <w:rPr>
          <w:sz w:val="28"/>
          <w:szCs w:val="28"/>
          <w:lang w:val="ru-RU"/>
        </w:rPr>
        <w:t>строку: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A765F3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5F3" w:rsidRPr="009011C2" w:rsidRDefault="00E115CC" w:rsidP="008764D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A765F3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5F3" w:rsidRPr="009011C2" w:rsidRDefault="00A765F3" w:rsidP="008764D6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2 02 02160 02 0000 151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5F3" w:rsidRPr="00A765F3" w:rsidRDefault="00A765F3" w:rsidP="008764D6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>Субсидии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D80265" w:rsidRDefault="00D80265" w:rsidP="00132CB4">
      <w:pPr>
        <w:tabs>
          <w:tab w:val="left" w:pos="993"/>
        </w:tabs>
        <w:rPr>
          <w:sz w:val="28"/>
          <w:szCs w:val="28"/>
          <w:lang w:val="ru-RU"/>
        </w:rPr>
      </w:pPr>
    </w:p>
    <w:p w:rsidR="00A765F3" w:rsidRDefault="00A765F3" w:rsidP="00132CB4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строками следующего содержания:</w:t>
      </w:r>
    </w:p>
    <w:tbl>
      <w:tblPr>
        <w:tblW w:w="10314" w:type="dxa"/>
        <w:tblLook w:val="04A0"/>
      </w:tblPr>
      <w:tblGrid>
        <w:gridCol w:w="1951"/>
        <w:gridCol w:w="2693"/>
        <w:gridCol w:w="5670"/>
      </w:tblGrid>
      <w:tr w:rsidR="00A765F3" w:rsidRPr="00A765F3" w:rsidTr="0059383C">
        <w:trPr>
          <w:trHeight w:val="20"/>
        </w:trPr>
        <w:tc>
          <w:tcPr>
            <w:tcW w:w="1951" w:type="dxa"/>
          </w:tcPr>
          <w:p w:rsidR="00A765F3" w:rsidRPr="00A765F3" w:rsidRDefault="00E115CC" w:rsidP="00A765F3">
            <w:pPr>
              <w:spacing w:after="120"/>
              <w:jc w:val="center"/>
            </w:pPr>
            <w:r>
              <w:t>«</w:t>
            </w:r>
            <w:r w:rsidR="00A765F3" w:rsidRPr="00A765F3">
              <w:t>000</w:t>
            </w:r>
          </w:p>
        </w:tc>
        <w:tc>
          <w:tcPr>
            <w:tcW w:w="2693" w:type="dxa"/>
          </w:tcPr>
          <w:p w:rsidR="00A765F3" w:rsidRPr="00A765F3" w:rsidRDefault="00A765F3" w:rsidP="00A765F3">
            <w:pPr>
              <w:spacing w:after="120"/>
              <w:jc w:val="center"/>
            </w:pPr>
            <w:r w:rsidRPr="00A765F3">
              <w:t>2 02 02161 02 0000 151</w:t>
            </w:r>
          </w:p>
        </w:tc>
        <w:tc>
          <w:tcPr>
            <w:tcW w:w="5670" w:type="dxa"/>
          </w:tcPr>
          <w:p w:rsidR="00A765F3" w:rsidRPr="00A765F3" w:rsidRDefault="00A765F3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мероприятия по развитию службы крови</w:t>
            </w:r>
          </w:p>
        </w:tc>
      </w:tr>
      <w:tr w:rsidR="00A765F3" w:rsidRPr="00A765F3" w:rsidTr="0059383C">
        <w:trPr>
          <w:trHeight w:val="20"/>
        </w:trPr>
        <w:tc>
          <w:tcPr>
            <w:tcW w:w="1951" w:type="dxa"/>
          </w:tcPr>
          <w:p w:rsidR="00A765F3" w:rsidRPr="00A765F3" w:rsidRDefault="00A765F3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A765F3" w:rsidRPr="00A765F3" w:rsidRDefault="00A765F3" w:rsidP="00A765F3">
            <w:pPr>
              <w:spacing w:after="120"/>
              <w:jc w:val="center"/>
            </w:pPr>
            <w:r w:rsidRPr="00A765F3">
              <w:t>2 02 02168 02 0000 151</w:t>
            </w:r>
          </w:p>
        </w:tc>
        <w:tc>
          <w:tcPr>
            <w:tcW w:w="5670" w:type="dxa"/>
          </w:tcPr>
          <w:p w:rsidR="00A765F3" w:rsidRPr="00A765F3" w:rsidRDefault="00A765F3" w:rsidP="00A765F3">
            <w:pPr>
              <w:spacing w:after="120"/>
              <w:jc w:val="both"/>
            </w:pPr>
            <w:r w:rsidRPr="00A765F3">
              <w:t>Субсидии бюджету Республики Татарстан на приобретение пассажирского автотранспорта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1B4F76" w:rsidRDefault="001B4F76" w:rsidP="001B4F76">
            <w:pPr>
              <w:spacing w:after="120" w:line="360" w:lineRule="auto"/>
              <w:jc w:val="center"/>
            </w:pPr>
            <w:r w:rsidRPr="001B4F76">
              <w:t>000</w:t>
            </w:r>
          </w:p>
        </w:tc>
        <w:tc>
          <w:tcPr>
            <w:tcW w:w="2693" w:type="dxa"/>
          </w:tcPr>
          <w:p w:rsidR="001B4F76" w:rsidRPr="001B4F76" w:rsidRDefault="001B4F76" w:rsidP="001B4F76">
            <w:pPr>
              <w:spacing w:after="120" w:line="360" w:lineRule="auto"/>
              <w:jc w:val="center"/>
            </w:pPr>
            <w:r w:rsidRPr="001B4F76">
              <w:t xml:space="preserve">2 02 02171 02 0000 151 </w:t>
            </w:r>
          </w:p>
        </w:tc>
        <w:tc>
          <w:tcPr>
            <w:tcW w:w="5670" w:type="dxa"/>
          </w:tcPr>
          <w:p w:rsidR="001B4F76" w:rsidRPr="001B4F76" w:rsidRDefault="001B4F76" w:rsidP="001B4F76">
            <w:pPr>
              <w:spacing w:after="120"/>
              <w:jc w:val="both"/>
            </w:pPr>
            <w:r w:rsidRPr="001B4F76">
              <w:t xml:space="preserve">Субсидии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                   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2 02 02173 02 0000 151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 xml:space="preserve">Субсидии бюджетам субъектов Российской Федерации на обеспечение предоставления жилых </w:t>
            </w:r>
            <w:r w:rsidRPr="00A765F3"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lastRenderedPageBreak/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2 02 02174 02 0000 151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2 02 02176 02 0000 151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2 02 02177 02 0000 151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2 02 02178 02 0000 151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поддержку экономически значимых региональных программ в области растениеводства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2 02 02181 02 0000 151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2 02 02182 02 0000 151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2 02 02183 02 0000 151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2 02 02184 02 0000 151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2 02 02185 02 0000 151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поддержку племенного животноводства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2 02 02186 02 0000 151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1 литр реализованного товарного молока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2 02 02189 02 0000 151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 xml:space="preserve">Субсидии бюджетам субъектов Российской Федерации на поддержку экономически значимых </w:t>
            </w:r>
            <w:r w:rsidRPr="00A765F3">
              <w:lastRenderedPageBreak/>
              <w:t>региональных программ в области животноводства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lastRenderedPageBreak/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2 02 02190 02 0000 151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2 02 02191 02 0000 151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2 02 02192 02 0000 151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2 02 02193 02 0000 151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2 02 02194 02 0000 151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поддержку экономически значимых региональных программ по развитию мясного скотоводства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2 02 02195 02 0000 151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2 02 02196 02 0000 151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поддержку начинающих фермеров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2 02 02197 02 0000 151</w:t>
            </w:r>
          </w:p>
        </w:tc>
        <w:tc>
          <w:tcPr>
            <w:tcW w:w="5670" w:type="dxa"/>
          </w:tcPr>
          <w:p w:rsidR="001B4F76" w:rsidRPr="00A765F3" w:rsidRDefault="001B4F76" w:rsidP="00A765F3">
            <w:pPr>
              <w:spacing w:after="120"/>
              <w:jc w:val="both"/>
            </w:pPr>
            <w:r w:rsidRPr="00A765F3">
              <w:t>Субсидии бюджетам субъектов Российской Федерации на развитие семейных животноводческих ферм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000</w:t>
            </w:r>
          </w:p>
        </w:tc>
        <w:tc>
          <w:tcPr>
            <w:tcW w:w="2693" w:type="dxa"/>
          </w:tcPr>
          <w:p w:rsidR="001B4F76" w:rsidRPr="00A765F3" w:rsidRDefault="001B4F76" w:rsidP="00A765F3">
            <w:pPr>
              <w:spacing w:after="120"/>
              <w:jc w:val="center"/>
            </w:pPr>
            <w:r w:rsidRPr="00A765F3">
              <w:t>2 02 02198 02 0000 151</w:t>
            </w:r>
          </w:p>
        </w:tc>
        <w:tc>
          <w:tcPr>
            <w:tcW w:w="5670" w:type="dxa"/>
          </w:tcPr>
          <w:p w:rsidR="001B4F76" w:rsidRPr="00A765F3" w:rsidRDefault="001B4F76" w:rsidP="001B4F76">
            <w:pPr>
              <w:spacing w:after="120"/>
              <w:jc w:val="both"/>
              <w:rPr>
                <w:lang w:val="ru-RU"/>
              </w:rPr>
            </w:pPr>
            <w:r w:rsidRPr="00A765F3"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1B4F76" w:rsidRPr="00A765F3" w:rsidTr="0059383C">
        <w:trPr>
          <w:trHeight w:val="20"/>
        </w:trPr>
        <w:tc>
          <w:tcPr>
            <w:tcW w:w="1951" w:type="dxa"/>
          </w:tcPr>
          <w:p w:rsidR="001B4F76" w:rsidRPr="001B4F76" w:rsidRDefault="001B4F76" w:rsidP="001B4F76">
            <w:pPr>
              <w:spacing w:line="360" w:lineRule="auto"/>
              <w:jc w:val="center"/>
            </w:pPr>
            <w:r w:rsidRPr="001B4F76">
              <w:t>000</w:t>
            </w:r>
          </w:p>
        </w:tc>
        <w:tc>
          <w:tcPr>
            <w:tcW w:w="2693" w:type="dxa"/>
          </w:tcPr>
          <w:p w:rsidR="001B4F76" w:rsidRPr="001B4F76" w:rsidRDefault="001B4F76" w:rsidP="007D1829">
            <w:pPr>
              <w:spacing w:line="360" w:lineRule="auto"/>
              <w:jc w:val="center"/>
            </w:pPr>
            <w:r w:rsidRPr="001B4F76">
              <w:t xml:space="preserve">2 02 02202 02 0000 151 </w:t>
            </w:r>
          </w:p>
        </w:tc>
        <w:tc>
          <w:tcPr>
            <w:tcW w:w="5670" w:type="dxa"/>
          </w:tcPr>
          <w:p w:rsidR="001B4F76" w:rsidRPr="001B4F76" w:rsidRDefault="001B4F76" w:rsidP="001B4F76">
            <w:pPr>
              <w:jc w:val="both"/>
            </w:pPr>
            <w:r w:rsidRPr="001B4F76">
              <w:t xml:space="preserve">Субсидии бюджетам субъектов Российской Федерации на информационно-навигационное обеспечение автомобильных маршрутов по транспортным коридорам </w:t>
            </w:r>
            <w:r w:rsidR="00E115CC">
              <w:t>«</w:t>
            </w:r>
            <w:r w:rsidRPr="001B4F76">
              <w:t>Север-Юг</w:t>
            </w:r>
            <w:r w:rsidR="00E115CC">
              <w:t>»</w:t>
            </w:r>
            <w:r w:rsidRPr="001B4F76">
              <w:t xml:space="preserve"> и </w:t>
            </w:r>
            <w:r w:rsidR="00E115CC">
              <w:t>«</w:t>
            </w:r>
            <w:r w:rsidRPr="001B4F76">
              <w:t>Восток-Запад</w:t>
            </w:r>
            <w:r w:rsidR="00E115CC">
              <w:t>»</w:t>
            </w:r>
            <w:r w:rsidRPr="001B4F76">
              <w:rPr>
                <w:lang w:val="ru-RU"/>
              </w:rPr>
              <w:t>;</w:t>
            </w:r>
            <w:r w:rsidRPr="001B4F76">
              <w:t xml:space="preserve">                   </w:t>
            </w:r>
          </w:p>
        </w:tc>
      </w:tr>
    </w:tbl>
    <w:p w:rsidR="00A765F3" w:rsidRDefault="00A765F3" w:rsidP="00132CB4">
      <w:pPr>
        <w:tabs>
          <w:tab w:val="left" w:pos="993"/>
        </w:tabs>
        <w:rPr>
          <w:sz w:val="28"/>
          <w:szCs w:val="28"/>
          <w:lang w:val="ru-RU"/>
        </w:rPr>
      </w:pPr>
    </w:p>
    <w:p w:rsidR="00E50BD1" w:rsidRPr="00E50BD1" w:rsidRDefault="00E50BD1" w:rsidP="00132CB4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E50BD1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BD1" w:rsidRPr="009011C2" w:rsidRDefault="00E115CC" w:rsidP="00357FBA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E50BD1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BD1" w:rsidRPr="009011C2" w:rsidRDefault="00E50BD1" w:rsidP="00357FBA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2 02 03068 02 0000 151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BD1" w:rsidRPr="00E50BD1" w:rsidRDefault="00E50BD1" w:rsidP="00357FBA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 xml:space="preserve">Субвенции бюджетам субъектов Российской Федерации на оказание отдельным категориям </w:t>
            </w:r>
            <w:r w:rsidRPr="009011C2">
              <w:rPr>
                <w:color w:val="000000"/>
              </w:rPr>
              <w:lastRenderedPageBreak/>
              <w:t>граждан государственной социальной помощи по обеспечению лекарственными препаратами, изделиями медицинского назначения, а также специализированными продуктами лечебного питания для детей-инвалидов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E50BD1" w:rsidRPr="00E50BD1" w:rsidRDefault="00E50BD1" w:rsidP="008764D6">
      <w:pPr>
        <w:tabs>
          <w:tab w:val="left" w:pos="993"/>
        </w:tabs>
        <w:ind w:firstLine="709"/>
        <w:rPr>
          <w:sz w:val="28"/>
          <w:szCs w:val="28"/>
        </w:rPr>
      </w:pPr>
    </w:p>
    <w:p w:rsidR="00E50BD1" w:rsidRDefault="00E50BD1" w:rsidP="00DA1C6C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E50BD1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BD1" w:rsidRPr="009011C2" w:rsidRDefault="00E115CC" w:rsidP="00357FBA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E50BD1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BD1" w:rsidRPr="009011C2" w:rsidRDefault="00E50BD1" w:rsidP="00357FBA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2 02 03068 02 0000 151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BD1" w:rsidRPr="00E50BD1" w:rsidRDefault="00E50BD1" w:rsidP="00E50BD1">
            <w:pPr>
              <w:jc w:val="both"/>
              <w:rPr>
                <w:color w:val="000000"/>
                <w:lang w:val="ru-RU"/>
              </w:rPr>
            </w:pPr>
            <w:r w:rsidRPr="00E50BD1">
              <w:t>Субвенции бюджетам субъектов Российской Федерации на оказание отдельным категориям граждан</w:t>
            </w:r>
            <w:r w:rsidRPr="00E50BD1">
              <w:rPr>
                <w:lang w:val="ru-RU"/>
              </w:rPr>
              <w:t xml:space="preserve"> г</w:t>
            </w:r>
            <w:r w:rsidRPr="00E50BD1">
              <w:t>осударственной социальной помощи по обеспечению лекарственными препаратами, медицинскими изделиями, а также специализированными продуктами  лечебного питания для детей-инвалидов</w:t>
            </w:r>
            <w:r w:rsidR="00E115CC">
              <w:t>»</w:t>
            </w:r>
            <w:r w:rsidRPr="00E50BD1">
              <w:rPr>
                <w:lang w:val="ru-RU"/>
              </w:rPr>
              <w:t>;</w:t>
            </w:r>
          </w:p>
        </w:tc>
      </w:tr>
    </w:tbl>
    <w:p w:rsidR="00E50BD1" w:rsidRPr="00E50BD1" w:rsidRDefault="00E50BD1" w:rsidP="008764D6">
      <w:pPr>
        <w:tabs>
          <w:tab w:val="left" w:pos="993"/>
        </w:tabs>
        <w:ind w:firstLine="709"/>
        <w:rPr>
          <w:sz w:val="28"/>
          <w:szCs w:val="28"/>
        </w:rPr>
      </w:pPr>
    </w:p>
    <w:p w:rsidR="00A765F3" w:rsidRDefault="008764D6" w:rsidP="008764D6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строки: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8764D6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64D6" w:rsidRPr="009011C2" w:rsidRDefault="00E115CC" w:rsidP="008764D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8764D6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4D6" w:rsidRPr="009011C2" w:rsidRDefault="008764D6" w:rsidP="008764D6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2 02 04032 02 0000 151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4D6" w:rsidRPr="008764D6" w:rsidRDefault="008764D6" w:rsidP="00A7103A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>Межбюджетные трансферты, передаваемые бюджетам субъектов Российской Федерации на единовременные денежные компенсации реабилитированным лицам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8764D6" w:rsidRPr="008764D6" w:rsidRDefault="008764D6" w:rsidP="008764D6">
      <w:pPr>
        <w:tabs>
          <w:tab w:val="left" w:pos="993"/>
        </w:tabs>
        <w:ind w:firstLine="709"/>
        <w:rPr>
          <w:sz w:val="28"/>
          <w:szCs w:val="28"/>
        </w:rPr>
      </w:pPr>
    </w:p>
    <w:p w:rsidR="00A765F3" w:rsidRDefault="00A7103A" w:rsidP="00132CB4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строкой следующего содержания:</w:t>
      </w:r>
    </w:p>
    <w:tbl>
      <w:tblPr>
        <w:tblW w:w="10314" w:type="dxa"/>
        <w:tblLook w:val="04A0"/>
      </w:tblPr>
      <w:tblGrid>
        <w:gridCol w:w="1951"/>
        <w:gridCol w:w="2693"/>
        <w:gridCol w:w="5670"/>
      </w:tblGrid>
      <w:tr w:rsidR="00556D64" w:rsidRPr="00556D64" w:rsidTr="0059383C">
        <w:trPr>
          <w:trHeight w:val="857"/>
        </w:trPr>
        <w:tc>
          <w:tcPr>
            <w:tcW w:w="1951" w:type="dxa"/>
          </w:tcPr>
          <w:p w:rsidR="00556D64" w:rsidRPr="00556D64" w:rsidRDefault="00E115CC" w:rsidP="00556D64">
            <w:pPr>
              <w:spacing w:line="360" w:lineRule="auto"/>
              <w:jc w:val="center"/>
            </w:pPr>
            <w:r>
              <w:t>«</w:t>
            </w:r>
            <w:r w:rsidR="00556D64" w:rsidRPr="00556D64">
              <w:t>000</w:t>
            </w:r>
          </w:p>
        </w:tc>
        <w:tc>
          <w:tcPr>
            <w:tcW w:w="2693" w:type="dxa"/>
          </w:tcPr>
          <w:p w:rsidR="00556D64" w:rsidRPr="00556D64" w:rsidRDefault="00556D64" w:rsidP="008650E2">
            <w:pPr>
              <w:spacing w:line="360" w:lineRule="auto"/>
              <w:jc w:val="center"/>
            </w:pPr>
            <w:r w:rsidRPr="00556D64">
              <w:t>2 02 04033 02 0000 151</w:t>
            </w:r>
          </w:p>
        </w:tc>
        <w:tc>
          <w:tcPr>
            <w:tcW w:w="5670" w:type="dxa"/>
          </w:tcPr>
          <w:p w:rsidR="00556D64" w:rsidRPr="00556D64" w:rsidRDefault="00556D64" w:rsidP="008650E2">
            <w:pPr>
              <w:jc w:val="both"/>
              <w:rPr>
                <w:lang w:val="ru-RU"/>
              </w:rPr>
            </w:pPr>
            <w:r w:rsidRPr="00556D64">
              <w:t xml:space="preserve">Межбюджетные трансферты, передаваемые бюджетам субъектов Российской Федерации, на премирование победителей Всероссийского конкурса на звание </w:t>
            </w:r>
            <w:r w:rsidR="00E115CC">
              <w:t>«</w:t>
            </w:r>
            <w:r w:rsidRPr="00556D64">
              <w:t>Самое благоустроенное городское (сельское) поселение России</w:t>
            </w:r>
            <w:r w:rsidR="00E115CC">
              <w:t>»</w:t>
            </w:r>
            <w:r>
              <w:rPr>
                <w:lang w:val="ru-RU"/>
              </w:rPr>
              <w:t>;</w:t>
            </w:r>
          </w:p>
        </w:tc>
      </w:tr>
    </w:tbl>
    <w:p w:rsidR="00A7103A" w:rsidRPr="00556D64" w:rsidRDefault="00A7103A" w:rsidP="00132CB4">
      <w:pPr>
        <w:tabs>
          <w:tab w:val="left" w:pos="993"/>
        </w:tabs>
        <w:rPr>
          <w:sz w:val="28"/>
          <w:szCs w:val="28"/>
        </w:rPr>
      </w:pPr>
    </w:p>
    <w:p w:rsidR="00A7103A" w:rsidRDefault="004510DB" w:rsidP="00583E76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строки: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EF56DB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56DB" w:rsidRPr="009011C2" w:rsidRDefault="00E115CC" w:rsidP="008650E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EF56DB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6DB" w:rsidRPr="009011C2" w:rsidRDefault="00EF56DB" w:rsidP="00B007A3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2 02 04034 02 0002 151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6DB" w:rsidRPr="00EF56DB" w:rsidRDefault="00EF56DB" w:rsidP="00B007A3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>Межбюджетные трансферты, передаваемые бюджетам субъектов Российской Федерации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4510DB" w:rsidRPr="004510DB" w:rsidRDefault="004510DB" w:rsidP="00583E76">
      <w:pPr>
        <w:tabs>
          <w:tab w:val="left" w:pos="993"/>
        </w:tabs>
        <w:ind w:firstLine="709"/>
        <w:rPr>
          <w:sz w:val="28"/>
          <w:szCs w:val="28"/>
        </w:rPr>
      </w:pPr>
    </w:p>
    <w:p w:rsidR="00A7103A" w:rsidRDefault="004510DB" w:rsidP="00132CB4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строкой следующего содержания:</w:t>
      </w:r>
    </w:p>
    <w:tbl>
      <w:tblPr>
        <w:tblW w:w="10314" w:type="dxa"/>
        <w:tblLook w:val="04A0"/>
      </w:tblPr>
      <w:tblGrid>
        <w:gridCol w:w="1951"/>
        <w:gridCol w:w="2693"/>
        <w:gridCol w:w="5670"/>
      </w:tblGrid>
      <w:tr w:rsidR="004510DB" w:rsidRPr="004510DB" w:rsidTr="0059383C">
        <w:trPr>
          <w:trHeight w:val="20"/>
        </w:trPr>
        <w:tc>
          <w:tcPr>
            <w:tcW w:w="1951" w:type="dxa"/>
          </w:tcPr>
          <w:p w:rsidR="004510DB" w:rsidRPr="004510DB" w:rsidRDefault="00E115CC" w:rsidP="004510DB">
            <w:pPr>
              <w:jc w:val="center"/>
            </w:pPr>
            <w:r>
              <w:t>«</w:t>
            </w:r>
            <w:r w:rsidR="004510DB" w:rsidRPr="004510DB">
              <w:t>000</w:t>
            </w:r>
          </w:p>
        </w:tc>
        <w:tc>
          <w:tcPr>
            <w:tcW w:w="2693" w:type="dxa"/>
          </w:tcPr>
          <w:p w:rsidR="004510DB" w:rsidRPr="004510DB" w:rsidRDefault="004510DB" w:rsidP="004510DB">
            <w:pPr>
              <w:jc w:val="center"/>
            </w:pPr>
            <w:r w:rsidRPr="004510DB">
              <w:t>2 02 04041 02 0000 151</w:t>
            </w:r>
          </w:p>
        </w:tc>
        <w:tc>
          <w:tcPr>
            <w:tcW w:w="5670" w:type="dxa"/>
          </w:tcPr>
          <w:p w:rsidR="004510DB" w:rsidRPr="004510DB" w:rsidRDefault="004510DB" w:rsidP="004510DB">
            <w:pPr>
              <w:jc w:val="both"/>
              <w:rPr>
                <w:lang w:val="ru-RU"/>
              </w:rPr>
            </w:pPr>
            <w:r w:rsidRPr="004510DB">
              <w:t>Межбюджетные трансферты, передаваемые бюджетам субъектов Российской Федерации,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  <w:r w:rsidR="00E115CC">
              <w:t>»</w:t>
            </w:r>
            <w:r>
              <w:rPr>
                <w:lang w:val="ru-RU"/>
              </w:rPr>
              <w:t>;</w:t>
            </w:r>
          </w:p>
        </w:tc>
      </w:tr>
    </w:tbl>
    <w:p w:rsidR="004510DB" w:rsidRPr="004510DB" w:rsidRDefault="004510DB" w:rsidP="00132CB4">
      <w:pPr>
        <w:tabs>
          <w:tab w:val="left" w:pos="993"/>
        </w:tabs>
        <w:rPr>
          <w:sz w:val="28"/>
          <w:szCs w:val="28"/>
        </w:rPr>
      </w:pPr>
    </w:p>
    <w:p w:rsidR="00A7103A" w:rsidRDefault="004510DB" w:rsidP="004510DB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314" w:type="dxa"/>
        <w:tblLook w:val="04A0"/>
      </w:tblPr>
      <w:tblGrid>
        <w:gridCol w:w="1908"/>
        <w:gridCol w:w="2736"/>
        <w:gridCol w:w="5670"/>
      </w:tblGrid>
      <w:tr w:rsidR="004510DB" w:rsidRPr="009011C2" w:rsidTr="0059383C">
        <w:trPr>
          <w:trHeight w:val="2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DB" w:rsidRPr="009011C2" w:rsidRDefault="00E115CC" w:rsidP="008650E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4510DB" w:rsidRPr="009011C2">
              <w:rPr>
                <w:color w:val="000000"/>
              </w:rPr>
              <w:t>000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DB" w:rsidRPr="009011C2" w:rsidRDefault="004510DB" w:rsidP="008650E2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2 02 04044 02 0000 151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DB" w:rsidRPr="004510DB" w:rsidRDefault="004510DB" w:rsidP="008650E2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 xml:space="preserve">Межбюджетные трансферты, передаваемые бюджетам субъектов Российской Федерации на </w:t>
            </w:r>
            <w:r w:rsidRPr="009011C2">
              <w:rPr>
                <w:color w:val="000000"/>
              </w:rPr>
              <w:lastRenderedPageBreak/>
              <w:t>реализацию мероприятий по подготовке к проведению чемпионата мира по футболу в 2018 году в Российской Федерации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4510DB" w:rsidRPr="004510DB" w:rsidRDefault="004510DB" w:rsidP="004510DB">
      <w:pPr>
        <w:tabs>
          <w:tab w:val="left" w:pos="709"/>
        </w:tabs>
        <w:rPr>
          <w:sz w:val="28"/>
          <w:szCs w:val="28"/>
        </w:rPr>
      </w:pPr>
    </w:p>
    <w:p w:rsidR="00A7103A" w:rsidRDefault="00761637" w:rsidP="00132CB4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строками следующего содержания:</w:t>
      </w:r>
    </w:p>
    <w:tbl>
      <w:tblPr>
        <w:tblW w:w="10314" w:type="dxa"/>
        <w:tblLook w:val="04A0"/>
      </w:tblPr>
      <w:tblGrid>
        <w:gridCol w:w="1809"/>
        <w:gridCol w:w="2835"/>
        <w:gridCol w:w="5670"/>
      </w:tblGrid>
      <w:tr w:rsidR="004510DB" w:rsidRPr="00562696" w:rsidTr="0059383C">
        <w:trPr>
          <w:trHeight w:val="857"/>
        </w:trPr>
        <w:tc>
          <w:tcPr>
            <w:tcW w:w="1809" w:type="dxa"/>
          </w:tcPr>
          <w:p w:rsidR="004510DB" w:rsidRPr="00562696" w:rsidRDefault="00E115CC" w:rsidP="00761637">
            <w:pPr>
              <w:spacing w:after="120" w:line="360" w:lineRule="auto"/>
              <w:jc w:val="center"/>
            </w:pPr>
            <w:r>
              <w:t>«</w:t>
            </w:r>
            <w:r w:rsidR="004510DB" w:rsidRPr="00562696">
              <w:t>000</w:t>
            </w:r>
          </w:p>
        </w:tc>
        <w:tc>
          <w:tcPr>
            <w:tcW w:w="2835" w:type="dxa"/>
          </w:tcPr>
          <w:p w:rsidR="004510DB" w:rsidRPr="00562696" w:rsidRDefault="004510DB" w:rsidP="00761637">
            <w:pPr>
              <w:spacing w:after="120" w:line="360" w:lineRule="auto"/>
              <w:jc w:val="center"/>
            </w:pPr>
            <w:r w:rsidRPr="00562696">
              <w:t>2 02 04044 02 0000 151</w:t>
            </w:r>
          </w:p>
        </w:tc>
        <w:tc>
          <w:tcPr>
            <w:tcW w:w="5670" w:type="dxa"/>
          </w:tcPr>
          <w:p w:rsidR="004510DB" w:rsidRPr="00403E5C" w:rsidRDefault="004510DB" w:rsidP="00761637">
            <w:pPr>
              <w:spacing w:after="120"/>
              <w:jc w:val="both"/>
              <w:rPr>
                <w:lang w:val="ru-RU"/>
              </w:rPr>
            </w:pPr>
            <w:r w:rsidRPr="00562696">
              <w:t>Межбюджетные трансферты, передаваемые бюджетам субъектов Российской Федерации на реализацию мероприятий по подготовке и проведению чемпионата мира по футболу 2018 года в Российской Федерации, связанных с проектно-изыскательскими работами в целях строительства или реконструкции стадионов</w:t>
            </w:r>
          </w:p>
        </w:tc>
      </w:tr>
      <w:tr w:rsidR="00761637" w:rsidRPr="00562696" w:rsidTr="0059383C">
        <w:trPr>
          <w:trHeight w:val="857"/>
        </w:trPr>
        <w:tc>
          <w:tcPr>
            <w:tcW w:w="1809" w:type="dxa"/>
          </w:tcPr>
          <w:p w:rsidR="00761637" w:rsidRPr="00761637" w:rsidRDefault="00761637" w:rsidP="00761637">
            <w:pPr>
              <w:spacing w:line="360" w:lineRule="auto"/>
              <w:jc w:val="center"/>
            </w:pPr>
            <w:r w:rsidRPr="00761637">
              <w:t>000</w:t>
            </w:r>
          </w:p>
        </w:tc>
        <w:tc>
          <w:tcPr>
            <w:tcW w:w="2835" w:type="dxa"/>
          </w:tcPr>
          <w:p w:rsidR="00761637" w:rsidRPr="00761637" w:rsidRDefault="00761637" w:rsidP="008650E2">
            <w:pPr>
              <w:spacing w:line="360" w:lineRule="auto"/>
              <w:jc w:val="center"/>
            </w:pPr>
            <w:r w:rsidRPr="00761637">
              <w:t>2 02 04055 02 0000 151</w:t>
            </w:r>
          </w:p>
        </w:tc>
        <w:tc>
          <w:tcPr>
            <w:tcW w:w="5670" w:type="dxa"/>
          </w:tcPr>
          <w:p w:rsidR="00761637" w:rsidRPr="00761637" w:rsidRDefault="00761637" w:rsidP="008650E2">
            <w:pPr>
              <w:jc w:val="both"/>
              <w:rPr>
                <w:lang w:val="ru-RU"/>
              </w:rPr>
            </w:pPr>
            <w:r w:rsidRPr="00761637"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В и С</w:t>
            </w:r>
            <w:r w:rsidR="00E115CC">
              <w:t>»</w:t>
            </w:r>
            <w:r>
              <w:rPr>
                <w:lang w:val="ru-RU"/>
              </w:rPr>
              <w:t>;</w:t>
            </w:r>
          </w:p>
        </w:tc>
      </w:tr>
    </w:tbl>
    <w:p w:rsidR="004510DB" w:rsidRPr="004510DB" w:rsidRDefault="004510DB" w:rsidP="00132CB4">
      <w:pPr>
        <w:tabs>
          <w:tab w:val="left" w:pos="993"/>
        </w:tabs>
        <w:rPr>
          <w:sz w:val="28"/>
          <w:szCs w:val="28"/>
        </w:rPr>
      </w:pPr>
    </w:p>
    <w:p w:rsidR="004510DB" w:rsidRDefault="008650E2" w:rsidP="008650E2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tbl>
      <w:tblPr>
        <w:tblW w:w="10314" w:type="dxa"/>
        <w:tblLook w:val="04A0"/>
      </w:tblPr>
      <w:tblGrid>
        <w:gridCol w:w="1809"/>
        <w:gridCol w:w="2835"/>
        <w:gridCol w:w="5670"/>
      </w:tblGrid>
      <w:tr w:rsidR="008650E2" w:rsidRPr="009011C2" w:rsidTr="0059383C">
        <w:trPr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0E2" w:rsidRPr="009011C2" w:rsidRDefault="00E115CC" w:rsidP="008650E2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8650E2" w:rsidRPr="009011C2">
              <w:rPr>
                <w:color w:val="000000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0E2" w:rsidRPr="009011C2" w:rsidRDefault="008650E2" w:rsidP="008650E2">
            <w:pPr>
              <w:spacing w:after="120"/>
              <w:jc w:val="center"/>
              <w:rPr>
                <w:color w:val="000000"/>
              </w:rPr>
            </w:pPr>
            <w:r w:rsidRPr="009011C2">
              <w:rPr>
                <w:color w:val="000000"/>
              </w:rPr>
              <w:t>2 07 02020 02 0000 180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0E2" w:rsidRPr="008650E2" w:rsidRDefault="008650E2" w:rsidP="008650E2">
            <w:pPr>
              <w:spacing w:after="120"/>
              <w:jc w:val="both"/>
              <w:rPr>
                <w:color w:val="000000"/>
                <w:lang w:val="ru-RU"/>
              </w:rPr>
            </w:pPr>
            <w:r w:rsidRPr="009011C2">
              <w:rPr>
                <w:color w:val="000000"/>
              </w:rPr>
              <w:t>Прочие безвозмездные поступления в бюджеты субъектов Российской Федерации</w:t>
            </w:r>
            <w:r w:rsidR="00E115CC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>;</w:t>
            </w:r>
          </w:p>
        </w:tc>
      </w:tr>
    </w:tbl>
    <w:p w:rsidR="008650E2" w:rsidRPr="008650E2" w:rsidRDefault="008650E2" w:rsidP="00132CB4">
      <w:pPr>
        <w:tabs>
          <w:tab w:val="left" w:pos="993"/>
        </w:tabs>
        <w:rPr>
          <w:sz w:val="28"/>
          <w:szCs w:val="28"/>
        </w:rPr>
      </w:pPr>
    </w:p>
    <w:p w:rsidR="004510DB" w:rsidRDefault="008650E2" w:rsidP="00132CB4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строками следующего содержания:</w:t>
      </w:r>
    </w:p>
    <w:tbl>
      <w:tblPr>
        <w:tblW w:w="10314" w:type="dxa"/>
        <w:tblLook w:val="04A0"/>
      </w:tblPr>
      <w:tblGrid>
        <w:gridCol w:w="1809"/>
        <w:gridCol w:w="2835"/>
        <w:gridCol w:w="5670"/>
      </w:tblGrid>
      <w:tr w:rsidR="008650E2" w:rsidRPr="008650E2" w:rsidTr="0059383C">
        <w:trPr>
          <w:trHeight w:val="20"/>
        </w:trPr>
        <w:tc>
          <w:tcPr>
            <w:tcW w:w="1809" w:type="dxa"/>
          </w:tcPr>
          <w:p w:rsidR="008650E2" w:rsidRPr="008650E2" w:rsidRDefault="00E115CC" w:rsidP="008650E2">
            <w:pPr>
              <w:spacing w:after="120"/>
              <w:jc w:val="center"/>
            </w:pPr>
            <w:r>
              <w:t>«</w:t>
            </w:r>
            <w:r w:rsidR="008650E2" w:rsidRPr="008650E2">
              <w:t>000</w:t>
            </w:r>
          </w:p>
        </w:tc>
        <w:tc>
          <w:tcPr>
            <w:tcW w:w="2835" w:type="dxa"/>
          </w:tcPr>
          <w:p w:rsidR="008650E2" w:rsidRPr="008650E2" w:rsidRDefault="008650E2" w:rsidP="008650E2">
            <w:pPr>
              <w:spacing w:after="120"/>
              <w:jc w:val="center"/>
            </w:pPr>
            <w:r w:rsidRPr="008650E2">
              <w:t>2 07 02020 02 0000 180</w:t>
            </w:r>
          </w:p>
        </w:tc>
        <w:tc>
          <w:tcPr>
            <w:tcW w:w="5670" w:type="dxa"/>
          </w:tcPr>
          <w:p w:rsidR="008650E2" w:rsidRPr="008650E2" w:rsidRDefault="008650E2" w:rsidP="008650E2">
            <w:pPr>
              <w:spacing w:after="120"/>
              <w:jc w:val="both"/>
            </w:pPr>
            <w:r w:rsidRPr="008650E2">
              <w:t>Поступления от денежных пожертвований, предоставляемых физическими лицами получателям средств бюджетов субъектов Российской Федерации</w:t>
            </w:r>
          </w:p>
        </w:tc>
      </w:tr>
      <w:tr w:rsidR="008650E2" w:rsidRPr="008650E2" w:rsidTr="0059383C">
        <w:trPr>
          <w:trHeight w:val="20"/>
        </w:trPr>
        <w:tc>
          <w:tcPr>
            <w:tcW w:w="1809" w:type="dxa"/>
          </w:tcPr>
          <w:p w:rsidR="008650E2" w:rsidRPr="008650E2" w:rsidRDefault="008650E2" w:rsidP="008650E2">
            <w:pPr>
              <w:spacing w:after="120"/>
              <w:jc w:val="center"/>
            </w:pPr>
            <w:r w:rsidRPr="008650E2">
              <w:t>000</w:t>
            </w:r>
          </w:p>
        </w:tc>
        <w:tc>
          <w:tcPr>
            <w:tcW w:w="2835" w:type="dxa"/>
          </w:tcPr>
          <w:p w:rsidR="008650E2" w:rsidRPr="008650E2" w:rsidRDefault="008650E2" w:rsidP="008650E2">
            <w:pPr>
              <w:spacing w:after="120"/>
              <w:jc w:val="center"/>
            </w:pPr>
            <w:r w:rsidRPr="008650E2">
              <w:t>2 07 02030 02 0000 180</w:t>
            </w:r>
          </w:p>
        </w:tc>
        <w:tc>
          <w:tcPr>
            <w:tcW w:w="5670" w:type="dxa"/>
          </w:tcPr>
          <w:p w:rsidR="008650E2" w:rsidRPr="008650E2" w:rsidRDefault="008650E2" w:rsidP="008650E2">
            <w:pPr>
              <w:spacing w:after="120"/>
              <w:jc w:val="both"/>
              <w:rPr>
                <w:lang w:val="ru-RU"/>
              </w:rPr>
            </w:pPr>
            <w:r w:rsidRPr="008650E2">
              <w:t>Прочие безвозмездные поступления в бюджеты субъектов Российской Федерации</w:t>
            </w:r>
            <w:r w:rsidR="00E115CC">
              <w:t>»</w:t>
            </w:r>
            <w:r>
              <w:rPr>
                <w:lang w:val="ru-RU"/>
              </w:rPr>
              <w:t>;</w:t>
            </w:r>
          </w:p>
        </w:tc>
      </w:tr>
    </w:tbl>
    <w:p w:rsidR="008650E2" w:rsidRPr="008650E2" w:rsidRDefault="008650E2" w:rsidP="00132CB4">
      <w:pPr>
        <w:tabs>
          <w:tab w:val="left" w:pos="993"/>
        </w:tabs>
        <w:rPr>
          <w:sz w:val="28"/>
          <w:szCs w:val="28"/>
        </w:rPr>
      </w:pPr>
    </w:p>
    <w:p w:rsidR="008650E2" w:rsidRDefault="00C41BC8" w:rsidP="00C41BC8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 таблице 2:</w:t>
      </w:r>
    </w:p>
    <w:p w:rsidR="00C41BC8" w:rsidRDefault="0083574F" w:rsidP="00C41BC8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строки:</w:t>
      </w:r>
    </w:p>
    <w:tbl>
      <w:tblPr>
        <w:tblW w:w="10314" w:type="dxa"/>
        <w:tblLook w:val="04A0"/>
      </w:tblPr>
      <w:tblGrid>
        <w:gridCol w:w="1951"/>
        <w:gridCol w:w="2693"/>
        <w:gridCol w:w="5670"/>
      </w:tblGrid>
      <w:tr w:rsidR="0083574F" w:rsidTr="0059383C">
        <w:trPr>
          <w:trHeight w:val="2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574F" w:rsidRDefault="00E115CC" w:rsidP="007D1829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 w:rsidR="0083574F">
              <w:rPr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74F" w:rsidRDefault="0083574F" w:rsidP="007D1829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1 03 02190 01 0000 110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74F" w:rsidRDefault="0083574F" w:rsidP="007D1829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алкогольную продукцию с объемной долей спирта этилового свыше 9 до 25 процентов включительно (за исключением вин), подлежащие распределению в консолидированные бюджеты субъектов Российской Федерации</w:t>
            </w:r>
          </w:p>
        </w:tc>
      </w:tr>
      <w:tr w:rsidR="0083574F" w:rsidTr="0059383C">
        <w:trPr>
          <w:trHeight w:val="2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574F" w:rsidRDefault="0083574F" w:rsidP="007D1829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74F" w:rsidRDefault="0083574F" w:rsidP="007D1829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1 03 02200 01 0000 110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74F" w:rsidRPr="0083574F" w:rsidRDefault="0083574F" w:rsidP="007D1829">
            <w:pPr>
              <w:spacing w:after="1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Доходы от уплаты акцизов на алкогольную продукцию с объемной долей спирта этилового свыше 25 процентов (за исключением вин), подлежащие распределению в консолидированные бюджеты субъектов Российской Федерации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83574F" w:rsidRDefault="0083574F" w:rsidP="0083574F">
      <w:pPr>
        <w:tabs>
          <w:tab w:val="left" w:pos="99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исключить;</w:t>
      </w:r>
    </w:p>
    <w:p w:rsidR="0083574F" w:rsidRDefault="0083574F" w:rsidP="0083574F">
      <w:pPr>
        <w:tabs>
          <w:tab w:val="left" w:pos="993"/>
        </w:tabs>
        <w:rPr>
          <w:sz w:val="28"/>
          <w:szCs w:val="28"/>
          <w:lang w:val="ru-RU"/>
        </w:rPr>
      </w:pPr>
    </w:p>
    <w:p w:rsidR="00D47124" w:rsidRDefault="00D47124" w:rsidP="00D47124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314" w:type="dxa"/>
        <w:tblLook w:val="04A0"/>
      </w:tblPr>
      <w:tblGrid>
        <w:gridCol w:w="1951"/>
        <w:gridCol w:w="2693"/>
        <w:gridCol w:w="5670"/>
      </w:tblGrid>
      <w:tr w:rsidR="00D47124" w:rsidTr="0059383C">
        <w:trPr>
          <w:trHeight w:val="2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124" w:rsidRDefault="00E115CC" w:rsidP="007D1829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lastRenderedPageBreak/>
              <w:t>«</w:t>
            </w:r>
            <w:r w:rsidR="00D47124">
              <w:rPr>
                <w:color w:val="00000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124" w:rsidRDefault="00D47124" w:rsidP="007D1829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1 01 01014 02 0000 110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124" w:rsidRPr="00D47124" w:rsidRDefault="00D47124" w:rsidP="007D1829">
            <w:pPr>
              <w:spacing w:after="1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Налог на прибыль организаций для сельскохозяйственных товаропроизводителей, не перешедших на систему налогообложения для сельскохозяйственных товаропроизводителей (единый сельскохозяйственный налог), по деятельности, связанной с реализацией произведенной ими сельскохозяйственной продукции, а также с реализацией произведенной и переработанной данными организациями собственной сельскохозяйственной продукции, зачисляемый в бюджеты субъектов Российской Федерации</w:t>
            </w:r>
            <w:r w:rsidR="00E115CC">
              <w:rPr>
                <w:color w:val="000000"/>
                <w:lang w:val="ru-RU"/>
              </w:rPr>
              <w:t>»</w:t>
            </w:r>
          </w:p>
        </w:tc>
      </w:tr>
    </w:tbl>
    <w:p w:rsidR="00D47124" w:rsidRPr="00D47124" w:rsidRDefault="00D47124" w:rsidP="00D47124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исключить;</w:t>
      </w:r>
    </w:p>
    <w:p w:rsidR="00B65C60" w:rsidRPr="00587482" w:rsidRDefault="008C6124" w:rsidP="008C6124">
      <w:pPr>
        <w:tabs>
          <w:tab w:val="left" w:pos="505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</w:p>
    <w:p w:rsidR="00B65C60" w:rsidRDefault="00B65C60" w:rsidP="00B93BE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приложени</w:t>
      </w:r>
      <w:r w:rsidR="00357FBA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7:</w:t>
      </w:r>
    </w:p>
    <w:p w:rsidR="00357FBA" w:rsidRDefault="00357FBA" w:rsidP="00357FB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таблицу 1 изложить в следующей редакции:</w:t>
      </w:r>
    </w:p>
    <w:p w:rsidR="008B57F9" w:rsidRPr="00743BA1" w:rsidRDefault="00E115CC" w:rsidP="008B57F9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B57F9" w:rsidRPr="00743BA1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8B57F9" w:rsidRPr="00743BA1" w:rsidRDefault="008B57F9" w:rsidP="008B57F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57F9" w:rsidRPr="00743BA1" w:rsidRDefault="008B57F9" w:rsidP="008B57F9">
      <w:pPr>
        <w:pStyle w:val="ConsPlusNormal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43BA1">
        <w:rPr>
          <w:rFonts w:ascii="Times New Roman" w:eastAsia="Calibri" w:hAnsi="Times New Roman" w:cs="Times New Roman"/>
          <w:sz w:val="28"/>
          <w:szCs w:val="28"/>
        </w:rPr>
        <w:t>Распределение</w:t>
      </w:r>
    </w:p>
    <w:p w:rsidR="008B57F9" w:rsidRPr="00743BA1" w:rsidRDefault="008B57F9" w:rsidP="008B57F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BA1">
        <w:rPr>
          <w:rFonts w:ascii="Times New Roman" w:eastAsia="Calibri" w:hAnsi="Times New Roman" w:cs="Times New Roman"/>
          <w:sz w:val="28"/>
          <w:szCs w:val="28"/>
        </w:rPr>
        <w:t>бюджетных ассигнований бюджета Республики Татарстан</w:t>
      </w:r>
    </w:p>
    <w:p w:rsidR="008B57F9" w:rsidRPr="00743BA1" w:rsidRDefault="008B57F9" w:rsidP="008B57F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BA1">
        <w:rPr>
          <w:rFonts w:ascii="Times New Roman" w:eastAsia="Calibri" w:hAnsi="Times New Roman" w:cs="Times New Roman"/>
          <w:sz w:val="28"/>
          <w:szCs w:val="28"/>
        </w:rPr>
        <w:t>по разделам и подразделам, целевым статьям и видам</w:t>
      </w:r>
    </w:p>
    <w:p w:rsidR="008B57F9" w:rsidRPr="00743BA1" w:rsidRDefault="008B57F9" w:rsidP="008B57F9">
      <w:pPr>
        <w:jc w:val="center"/>
        <w:rPr>
          <w:sz w:val="28"/>
          <w:szCs w:val="28"/>
        </w:rPr>
      </w:pPr>
      <w:r w:rsidRPr="00743BA1">
        <w:rPr>
          <w:sz w:val="28"/>
          <w:szCs w:val="28"/>
        </w:rPr>
        <w:t>расходов классификации расходов бюджетов</w:t>
      </w:r>
    </w:p>
    <w:p w:rsidR="008B57F9" w:rsidRPr="00743BA1" w:rsidRDefault="008B57F9" w:rsidP="008B57F9">
      <w:pPr>
        <w:jc w:val="center"/>
        <w:rPr>
          <w:sz w:val="28"/>
          <w:szCs w:val="28"/>
        </w:rPr>
      </w:pPr>
      <w:r w:rsidRPr="00743BA1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743BA1">
        <w:rPr>
          <w:sz w:val="28"/>
          <w:szCs w:val="28"/>
        </w:rPr>
        <w:t xml:space="preserve"> год</w:t>
      </w:r>
    </w:p>
    <w:p w:rsidR="008B57F9" w:rsidRPr="00743BA1" w:rsidRDefault="008B57F9" w:rsidP="008B57F9">
      <w:pPr>
        <w:jc w:val="right"/>
        <w:rPr>
          <w:sz w:val="28"/>
          <w:szCs w:val="28"/>
        </w:rPr>
      </w:pPr>
    </w:p>
    <w:p w:rsidR="008B57F9" w:rsidRDefault="008B57F9" w:rsidP="008B57F9">
      <w:pPr>
        <w:jc w:val="right"/>
      </w:pPr>
      <w:r w:rsidRPr="00743BA1">
        <w:t>(тыс. рублей)</w:t>
      </w:r>
    </w:p>
    <w:tbl>
      <w:tblPr>
        <w:tblW w:w="10223" w:type="dxa"/>
        <w:tblInd w:w="91" w:type="dxa"/>
        <w:tblLook w:val="04A0"/>
      </w:tblPr>
      <w:tblGrid>
        <w:gridCol w:w="5404"/>
        <w:gridCol w:w="567"/>
        <w:gridCol w:w="567"/>
        <w:gridCol w:w="1134"/>
        <w:gridCol w:w="709"/>
        <w:gridCol w:w="1842"/>
      </w:tblGrid>
      <w:tr w:rsidR="008B57F9" w:rsidRPr="00BC5385" w:rsidTr="00C84106">
        <w:trPr>
          <w:trHeight w:val="343"/>
          <w:tblHeader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F9" w:rsidRPr="00BC5385" w:rsidRDefault="008B57F9" w:rsidP="007256DE">
            <w:pPr>
              <w:jc w:val="center"/>
            </w:pPr>
            <w:bookmarkStart w:id="0" w:name="RANGE!A11:G1911"/>
            <w:r w:rsidRPr="00BC5385">
              <w:t>Наименование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F9" w:rsidRPr="00BC5385" w:rsidRDefault="008B57F9" w:rsidP="007256DE">
            <w:pPr>
              <w:jc w:val="center"/>
            </w:pPr>
            <w:r w:rsidRPr="00BC5385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F9" w:rsidRPr="00BC5385" w:rsidRDefault="008B57F9" w:rsidP="007256DE">
            <w:pPr>
              <w:jc w:val="center"/>
            </w:pPr>
            <w:r w:rsidRPr="00BC5385"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F9" w:rsidRPr="00BC5385" w:rsidRDefault="008B57F9" w:rsidP="007256DE">
            <w:pPr>
              <w:jc w:val="center"/>
            </w:pPr>
            <w:r w:rsidRPr="00BC538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F9" w:rsidRPr="00BC5385" w:rsidRDefault="008B57F9" w:rsidP="007256DE">
            <w:pPr>
              <w:jc w:val="center"/>
            </w:pPr>
            <w:r w:rsidRPr="00BC5385"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F9" w:rsidRPr="00BC5385" w:rsidRDefault="008B57F9" w:rsidP="007256DE">
            <w:pPr>
              <w:jc w:val="center"/>
            </w:pPr>
            <w:r w:rsidRPr="00BC5385">
              <w:t>Сумма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4516E8" w:rsidRDefault="004516E8" w:rsidP="004516E8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4516E8" w:rsidRDefault="004516E8" w:rsidP="004516E8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4516E8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17 465 321,8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182 833,4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182 833,4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181 782,1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181 782,1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1 051,3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1 051,3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234 527,6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234 527,6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210 316,2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210 316,2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24 211,4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24 211,4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136 885,1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120 827,7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119 920,3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119 920,3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907,4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907,4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16 057,4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16 057,4</w:t>
            </w:r>
          </w:p>
        </w:tc>
      </w:tr>
      <w:tr w:rsidR="004516E8" w:rsidRPr="00DD521E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both"/>
            </w:pPr>
            <w:r w:rsidRPr="00DD521E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16E8" w:rsidRPr="00DD521E" w:rsidRDefault="004516E8" w:rsidP="004516E8">
            <w:pPr>
              <w:spacing w:after="120"/>
              <w:jc w:val="right"/>
            </w:pPr>
            <w:r w:rsidRPr="00DD521E">
              <w:t>16 057,4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335 798,1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268 019,1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аппаратов судов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0022300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268 000,8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института мировых судей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0022301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228 461,3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0022301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228 461,3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судов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0022302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39 539,5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0022302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39 539,5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18,3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Выполнение функций государственными </w:t>
            </w:r>
            <w:r w:rsidRPr="009A7A7D">
              <w:lastRenderedPageBreak/>
              <w:t>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18,3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67 779,0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5948C0">
            <w:pPr>
              <w:spacing w:after="120"/>
              <w:jc w:val="both"/>
            </w:pPr>
            <w:r w:rsidRPr="009A7A7D">
              <w:t xml:space="preserve">Долгосрочная целевая программа </w:t>
            </w:r>
            <w:r w:rsidR="00E115CC">
              <w:t>«</w:t>
            </w:r>
            <w:r w:rsidRPr="009A7A7D">
              <w:t>Развитие института мировой юстиции в Республике Татарстан на 2013</w:t>
            </w:r>
            <w:r w:rsidR="005948C0">
              <w:rPr>
                <w:lang w:val="ru-RU"/>
              </w:rPr>
              <w:t xml:space="preserve"> </w:t>
            </w:r>
            <w:r w:rsidR="005948C0" w:rsidRPr="009A7A7D">
              <w:t>–</w:t>
            </w:r>
            <w:r w:rsidR="005948C0">
              <w:rPr>
                <w:lang w:val="ru-RU"/>
              </w:rPr>
              <w:t xml:space="preserve"> </w:t>
            </w:r>
            <w:r w:rsidRPr="009A7A7D">
              <w:t>2015 годы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66 879,0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34 925,5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31 953,5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526 663,7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526 663,7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510 369,6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510 369,6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16 294,1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16 294,1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31 383,2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29 833,2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29 820,0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29 820,0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1 550,0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Проведение выборов в законодательный (представительный) орган государственной власти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0200001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Выполнение функций государственными </w:t>
            </w:r>
            <w:r w:rsidRPr="009A7A7D">
              <w:lastRenderedPageBreak/>
              <w:t>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0200001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 xml:space="preserve">Государственная автоматизированная информационная система </w:t>
            </w:r>
            <w:r w:rsidR="00E115CC">
              <w:t>«</w:t>
            </w:r>
            <w:r w:rsidRPr="009A7A7D">
              <w:t>Выборы</w:t>
            </w:r>
            <w:r w:rsidR="00E115CC">
              <w:t>»</w:t>
            </w:r>
            <w:r w:rsidRPr="009A7A7D">
              <w:t>, повышение правовой культуры избирателей и обучение организаторов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Фундаментальные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291 474,1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Поддержка государственных академий наук и их региональных отделений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115 636,6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115 636,6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115 636,6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Поддержка организаций, осуществляющих фундаментальные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175 837,5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Гранты в области науки, культуры, искусства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0619000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0619900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170 837,5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Татарский народ и народы Татарстана: история, возрождение и развитие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0619901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36 197,6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0619901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36 197,6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Актуальные фундаментальные и прикладные исследования татарского языкознания, литературоведения и искусствознания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0619903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38 885,4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0619903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38 885,4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0619905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95 754,5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0619905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95 754,5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1 788 447,8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1 788 447,8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Резервный фонд Кабинета Министров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1 788 447,8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1 788 447,8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43 814,2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Прикладные научные исследования и разработки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43 014,2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0819300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3 710,0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0819300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3 710,0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Общепрограммная деятельность Центра экономических и социальных исследований Республики Татарстан при Кабинете Министров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0819901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39 304,2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0819901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39 304,2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13 893 494,6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133 263,0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Депутаты Государственной Думы и их помощники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17 074,8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17 074,8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Члены Совета Федерации и их помощники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889,5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889,5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115 298,7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110 480,1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0013800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4 818,6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197 872,7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189 687,2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189 687,2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Общественной палаты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0023300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5 719,2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0023300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5 719,2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2 466,3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2 466,3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Международное сотрудничество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2 806,2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0300600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2 806,2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0300600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2 806,2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CF0FC8" w:rsidRDefault="00CF0FC8" w:rsidP="009A7A7D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9 979 218,5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CF0FC8" w:rsidRDefault="00CF0FC8" w:rsidP="009A7A7D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9 928 312,3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1 454 331,7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8 200,0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1 394 366,5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29 765,2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22 000,0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Софинансирование федеральных программ на территории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CF0FC8" w:rsidRDefault="00CF0FC8" w:rsidP="009A7A7D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3 386 761,5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CF0FC8" w:rsidP="009A7A7D">
            <w:pPr>
              <w:spacing w:after="120"/>
              <w:jc w:val="right"/>
            </w:pPr>
            <w:r>
              <w:rPr>
                <w:lang w:val="ru-RU"/>
              </w:rPr>
              <w:t>3 386 761,5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Развитие производственной кооперации (субконтрактации)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3 928,0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3 928,0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Мероприятия, связанные с повышением заработной платы работников государственных (муниципальных)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5 071 686,1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5 071 686,1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0B2E2B" w:rsidP="009A7A7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11 605,0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11 605,0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50 906,2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50 906,2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50 906,2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509 264,0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0939900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509 264,0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0939900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509 264,0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68 605,9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хранения, учета, комплектования и использования документов архивного фонда Республики Татарстан и других архивных документов в интересах граждан, общества и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4400002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68 605,9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4400002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68 605,9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41 540,8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41 540,8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41 540,8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122 221,1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37 027,3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субсидии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37 027,3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37 027,3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85 193,8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25 515,8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25 515,8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14 635,8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14 635,8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42 329,3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42 329,3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2 696,9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2 696,9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18 822,7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6 348,7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6 348,7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Долгосрочная целевая программа </w:t>
            </w:r>
            <w:r w:rsidR="00E115CC">
              <w:t>«</w:t>
            </w:r>
            <w:r w:rsidRPr="009A7A7D">
              <w:t>Повышение производительности труда на предприятиях машиностроительного и нефтехимического комплексов Республики Татарстан на 2013-2016 годы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5225400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5225400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Комплексная республиканская антикоррупционная программа на 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924,0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924,0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2 100,0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2 100,0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065E76" w:rsidRDefault="00065E76" w:rsidP="009A7A7D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2 468 941,7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065E76" w:rsidP="009A7A7D">
            <w:pPr>
              <w:spacing w:after="120"/>
              <w:jc w:val="right"/>
            </w:pPr>
            <w:r>
              <w:rPr>
                <w:lang w:val="ru-RU"/>
              </w:rPr>
              <w:t>2 468 941,7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065E76" w:rsidP="009A7A7D">
            <w:pPr>
              <w:spacing w:after="120"/>
              <w:jc w:val="right"/>
            </w:pPr>
            <w:r>
              <w:rPr>
                <w:lang w:val="ru-RU"/>
              </w:rPr>
              <w:t>2 468 941,7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350 938,0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350 938,0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90 199,7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68 643,5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68 643,5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0013600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68 643,5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0013600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68 643,5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21 556,2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2090000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21 556,2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2090100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21 556,2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2090100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21 556,2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793 777,7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Защита населения и территории от 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296 287,4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40 336,7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40 336,7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40 336,7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Воинские формирования (органы, подразделения)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99 070,5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Функционирование органов в сфере национальной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2026700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99 070,5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Снижение рисков и смягчение последствий чрезвычайных ситуаций природного и техногенного характера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2026703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99 070,5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Функционирование органов в сфере национальной безопасности, правоохранительной деятельности и 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2026703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99 070,5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2180000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4 569,6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2180100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4 569,6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2180100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4 569,6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2190000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4 154,1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2190100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4 154,1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Снижение рисков и смягчение последствий чрезвычайных ситуаций природного и техногенного характера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2190103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4 154,1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2190103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4 154,1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Реализация других функций, связанных с обеспечением национальной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2470000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16 008,7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2479900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16 008,7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Снижение рисков и смягчение последствий чрезвычайных ситуаций природного и техногенного характера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2479903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16 008,7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2479903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16 008,7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Поисковые и аварийно-спасательные учреждения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121 578,3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3029900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121 578,3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Снижение рисков и смягчение последствий чрезвычайных ситуаций природного и техногенного характера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3029903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121 578,3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3029903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121 578,3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209,5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209,5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209,5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10 360,0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 xml:space="preserve">Долгосрочная целевая программа </w:t>
            </w:r>
            <w:r w:rsidR="00E115CC">
              <w:rPr>
                <w:bCs/>
              </w:rPr>
              <w:t>«</w:t>
            </w:r>
            <w:r w:rsidRPr="009A7A7D">
              <w:rPr>
                <w:bCs/>
              </w:rPr>
              <w:t>Патриотическое воспитание молодежи Республики Татарстан на 2011 – 2013 годы</w:t>
            </w:r>
            <w:r w:rsidR="00E115CC"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Функционирование органов в сфере национальной безопасности, правоохранительной деятельности и 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Республиканская целевая программа </w:t>
            </w:r>
            <w:r w:rsidR="00E115CC">
              <w:t>«</w:t>
            </w:r>
            <w:r w:rsidRPr="009A7A7D">
              <w:t>Повышение безопасности дорожного движения в Республике Татарстан</w:t>
            </w:r>
            <w:r w:rsidR="00E115CC">
              <w:t>»</w:t>
            </w:r>
            <w:r w:rsidRPr="009A7A7D">
              <w:t xml:space="preserve">  на 2013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Обеспечение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450 243,5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Воинские формирования (органы, подразделения)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425 743,5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Функционирование органов в сфере национальной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2026700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417 869,6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Пожарная безопасность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2026704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417 869,6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2026704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417 869,6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Вещевое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2027200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7 873,9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Пожарная безопасность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2027204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7 873,9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Функционирование органов в сфере национальной безопасности, правоохранительной деятельности и 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2027204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7 873,9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24 500,0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24 500,0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24 500,0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47 246,8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Целевые программы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47 246,8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Долгосрочная целевая программа </w:t>
            </w:r>
            <w:r w:rsidR="00E115CC">
              <w:t>«</w:t>
            </w:r>
            <w:r w:rsidRPr="009A7A7D">
              <w:t xml:space="preserve">Развитие и использование информационных и </w:t>
            </w:r>
            <w:r w:rsidRPr="009A7A7D">
              <w:lastRenderedPageBreak/>
              <w:t xml:space="preserve">коммуникационных технологий в Республике Татарстан </w:t>
            </w:r>
            <w:r w:rsidR="00E115CC">
              <w:t>«</w:t>
            </w:r>
            <w:r w:rsidRPr="009A7A7D">
              <w:t>Электронный Татарстан</w:t>
            </w:r>
            <w:r w:rsidR="00E115CC">
              <w:t>»</w:t>
            </w:r>
            <w:r w:rsidRPr="009A7A7D">
              <w:t xml:space="preserve"> (2011 – 2013 годы)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47 246,8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47 246,8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36 542 542,3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670 656,0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государственной политики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623 888,0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144 719,4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по опережающему профессиональному обучению и стажировке работников, находящихся под угрозой увольнения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32 480,0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32 480,0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по содействию развитию малого предпринимательства и самозанятости безработных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75 734,4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75 734,4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Стажировка выпускников образовательных учреждений в целях приобретения ими опыта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1 450,0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5100306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1 450,0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по содействию трудоустройству незанятых инвалидов, родителей, воспитывающих детей-инвалидов, многодетных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5100307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30 055,0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5100307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30 055,0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по профессиональной подготовке, переподготовке и повышению квалификации женщин, находящихся в отпуске по уходу за ребенком до трех лет, планирующих возвращение к трудовой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полномочий Республики Татарстан в области содействия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479 168,6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479 168,6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46 768,0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Республиканская программа содействия занятости населения на 2011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5223300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42 138,0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5223300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42 138,0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5948C0">
            <w:pPr>
              <w:spacing w:after="120"/>
              <w:jc w:val="both"/>
            </w:pPr>
            <w:r w:rsidRPr="009A7A7D">
              <w:t>Долгосрочная целевая программа улучшения условий и охраны труда в Республике Татарстан на 2013</w:t>
            </w:r>
            <w:r w:rsidR="005948C0">
              <w:rPr>
                <w:lang w:val="ru-RU"/>
              </w:rPr>
              <w:t xml:space="preserve"> </w:t>
            </w:r>
            <w:r w:rsidR="005948C0" w:rsidRPr="009A7A7D">
              <w:t>–</w:t>
            </w:r>
            <w:r w:rsidR="005948C0">
              <w:rPr>
                <w:lang w:val="ru-RU"/>
              </w:rPr>
              <w:t xml:space="preserve"> </w:t>
            </w:r>
            <w:r w:rsidRPr="009A7A7D">
              <w:t>2015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4 630,0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4 630,0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Воспроизводство минерально-сырьевой базы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Геологическое изучение недр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2500000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Геолого-разведочные и другие работы в области геологического изучения недр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2500100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Программа геологического изучения недр и воспроизводства минерально-сырьевой базы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2500101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2500101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13 367 744,0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303 463,4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68 114,7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68 114,7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Территориальные органы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205 835,6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205 835,6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29 513,1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29 513,1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Федеральные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400 680,0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Федеральная целевая программа </w:t>
            </w:r>
            <w:r w:rsidR="00E115CC">
              <w:t>«</w:t>
            </w:r>
            <w:r w:rsidRPr="009A7A7D">
              <w:t>Социальное развитие села до 2013 года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400 680,0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Реализация мероприятий федеральной целевой программы </w:t>
            </w:r>
            <w:r w:rsidR="00E115CC">
              <w:t>«</w:t>
            </w:r>
            <w:r w:rsidRPr="009A7A7D">
              <w:t>Социальное развитие села до 2013 года</w:t>
            </w:r>
            <w:r w:rsidR="00E115CC">
              <w:t>»</w:t>
            </w:r>
            <w:r w:rsidRPr="009A7A7D">
              <w:t xml:space="preserve">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400 680,0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жильем молодых семей и молодых специалистов,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335 210,0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жильем граждан Российской Федерации,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65 470,0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Государственная поддержка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6 334 866,6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Возмещение части затрат на приобретение элитных семян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9 942,7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9 942,7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5 496,7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5 496,7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684 577,0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684 577,0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1 462 093,5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1 462 093,5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700 293,9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700 293,9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Поддержка племенного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140 112,8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140 112,8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на 1 литр реализованного товарного молока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638 082,3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638 082,3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755 195,6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755 195,6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2602100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1 569 957,5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2602100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1 569 957,5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Поддержка племенного крупного рогатого скота мясного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1 285,2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1 285,2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Развитие семейных животноводческих ферм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2602900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42 450,0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2602900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42 450,0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2603000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325 379,4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2603000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325 379,4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Учреждения, обеспечивающие предоставление услуг в области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309 836,3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2639900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309 836,3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Развитие отраслей животноводства: пчеловодства, коневодства и племенного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2639901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47 349,1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2639901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47 349,1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ветеринарной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2639902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262 487,2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2639902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262 487,2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Учреждения, обеспечивающие предоставление услуг в области охраны сельских лесов, лесные опытные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124 578,0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2659900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124 578,0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Обеспечение осуществления функций в области лесных отношений в лесном фонде, находящемся в собственности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2659901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124 578,0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2659901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124 578,0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Государственная поддержка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5 666 316,0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на возмещение части  процентной ставки по инвестиционным кредитам (займам) на развитие животноводства 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450 000,0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450 000,0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450 000,0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на возмещение части  процентной ставки по  кредитам, взятым малыми формами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143 900,0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143 900,0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143 900,0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в области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2 333 916,0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2660401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2 287 257,6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2660401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1 937 257,6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2660401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по ветеринарно-санитарному оздоровлению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2660402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46 398,0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2660402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46 398,0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по оказанию государственной поддержки сельскохозяйственным товаропроизводителям в целях ликвидации последствий засухи в 2012 году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2660403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2660403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260,4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на поддержку элитного семеноводства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2660700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2660701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2660701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на закладку и уход за многолетними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2661001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2661001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 xml:space="preserve">Субсидии на возмещение части затрат  сельскохозяйственных товаропроизводителей на уплату страховых  премий по договорам сельскохозяйственного страхования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108 000,0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2661101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108 000,0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2661101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108 000,0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на поддержку племенного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2661301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2661301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на возмещение части  процентной ставки по краткосрочным кредитам (займам) на развитие животноводства 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231 800,0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2661401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231 800,0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2661401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231 800,0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на поддержку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2663000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32 000,0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2663001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32 000,0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2663001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32 000,0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Компенсация части затрат на приобретение средств химизации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2663101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2663101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на оказание несвязанной поддержки в области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2665000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1 000 000,0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2665001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1 000 000,0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2665001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1 000 000,0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на возмещение части затрат на 1 литр реализованного товарного молока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2665200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2665201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2665201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2665400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сельского хозяйства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2665401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2665401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2008 – 2012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2670000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40 015,4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Государственная поддержка отраслей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2670500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40 015,4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Компенсация части затрат по страхованию урожая сельскохозяйственных культур, урожая многолетних насаждений и посадок многолетних насаждений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2670507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40 015,4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2670507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40 015,4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Рыболовное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2700000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285,5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Организация, регулирование и охрана водных биологических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2700400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285,5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2700400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285,5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64 172,3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64 172,3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64 172,3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64 172,3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89 600,0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5948C0">
            <w:pPr>
              <w:spacing w:after="120"/>
              <w:jc w:val="both"/>
            </w:pPr>
            <w:r w:rsidRPr="009A7A7D">
              <w:t xml:space="preserve">Долгосрочная целевая программа </w:t>
            </w:r>
            <w:r w:rsidR="00E115CC">
              <w:t>«</w:t>
            </w:r>
            <w:r w:rsidRPr="009A7A7D">
              <w:t>Мелиоративные работы по восстановлению гидротехнических сооружений в Республике Татарстан на 2012</w:t>
            </w:r>
            <w:r w:rsidR="005948C0">
              <w:rPr>
                <w:lang w:val="ru-RU"/>
              </w:rPr>
              <w:t xml:space="preserve"> </w:t>
            </w:r>
            <w:r w:rsidR="005948C0" w:rsidRPr="009A7A7D">
              <w:t>–</w:t>
            </w:r>
            <w:r w:rsidR="005948C0">
              <w:rPr>
                <w:lang w:val="ru-RU"/>
              </w:rPr>
              <w:t xml:space="preserve"> </w:t>
            </w:r>
            <w:r w:rsidRPr="009A7A7D">
              <w:t>2014 годы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5225200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89 600,0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Капитальный ремонт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5225200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89 600,0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33 930,5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33 930,5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1 178 545,3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Федеральные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603 990,6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Федеральная целевая программа </w:t>
            </w:r>
            <w:r w:rsidR="00E115CC">
              <w:t>«</w:t>
            </w:r>
            <w:r w:rsidRPr="009A7A7D">
              <w:t xml:space="preserve">Развитие водохозяйственного комплекса Российской Федерации в 2012 </w:t>
            </w:r>
            <w:r w:rsidR="005948C0" w:rsidRPr="009A7A7D">
              <w:t>–</w:t>
            </w:r>
            <w:r w:rsidRPr="009A7A7D">
              <w:t xml:space="preserve"> 2020 годах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603 990,6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5948C0">
            <w:pPr>
              <w:spacing w:after="120"/>
              <w:jc w:val="both"/>
            </w:pPr>
            <w:r w:rsidRPr="009A7A7D">
              <w:t xml:space="preserve">Реализация мероприятий федеральной целевой программы </w:t>
            </w:r>
            <w:r w:rsidR="00E115CC">
              <w:t>«</w:t>
            </w:r>
            <w:r w:rsidRPr="009A7A7D">
              <w:t>Развитие водохозяйственного комплекса Российской Федерации в 2012</w:t>
            </w:r>
            <w:r w:rsidR="005948C0">
              <w:rPr>
                <w:lang w:val="ru-RU"/>
              </w:rPr>
              <w:t xml:space="preserve"> </w:t>
            </w:r>
            <w:r w:rsidR="005948C0" w:rsidRPr="009A7A7D">
              <w:t>–</w:t>
            </w:r>
            <w:r w:rsidR="005948C0">
              <w:rPr>
                <w:lang w:val="ru-RU"/>
              </w:rPr>
              <w:t xml:space="preserve"> </w:t>
            </w:r>
            <w:r w:rsidRPr="009A7A7D">
              <w:t>2020 годах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1001299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603 990,6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1001299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430 790,6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1001299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Софинансирование объектов капитального строительства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1001299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93 200,0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Водохозяйственные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25 826,7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25 826,7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25 826,7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532 728,0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5948C0">
            <w:pPr>
              <w:spacing w:after="120"/>
              <w:jc w:val="both"/>
            </w:pPr>
            <w:r w:rsidRPr="009A7A7D">
              <w:t xml:space="preserve">Республиканская целевая программа </w:t>
            </w:r>
            <w:r w:rsidR="00E115CC">
              <w:t>«</w:t>
            </w:r>
            <w:r w:rsidRPr="009A7A7D">
              <w:t>Развитие водохозяйственного комплекса Республики Татарстан на 2013</w:t>
            </w:r>
            <w:r w:rsidR="005948C0">
              <w:rPr>
                <w:lang w:val="ru-RU"/>
              </w:rPr>
              <w:t xml:space="preserve"> </w:t>
            </w:r>
            <w:r w:rsidR="005948C0" w:rsidRPr="009A7A7D">
              <w:t>–</w:t>
            </w:r>
            <w:r w:rsidR="005948C0">
              <w:rPr>
                <w:lang w:val="ru-RU"/>
              </w:rPr>
              <w:t xml:space="preserve"> </w:t>
            </w:r>
            <w:r w:rsidRPr="009A7A7D">
              <w:t>2020 годы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532 728,0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370 092,0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Софинансирование объектов капитального строительства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162 636,0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475 573,7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1 815,7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1 815,7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1 815,7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Учреждения, обеспечивающие предоставление услуг в сфере лесных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37 171,0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2919900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37 171,0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Обеспечение осуществления функций в области лесных отношений в лесном фонде, находящемся в собственности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2919901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37 171,0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2919901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13 946,0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2919901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23 225,0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Вопросы в области лесных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436 587,0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отдельных полномочий в области лесных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336 587,0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278 019,3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58 567,7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Приобретение специализированной лесопожарной техники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2920200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Интенсификация, лесовосстановление и использование лесных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2920201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2920201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2 038 708,8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57 448,1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53 171,1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Выполнение функций государственными органами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53 171,1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4 277,0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4 277,0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Воздушный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28 622,5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организациям воздушного транспорта в целях обеспечения доступности внутренних региональных перевозок пассажиров воздушным транспортом в Приволжском федеральном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EC5BAD">
            <w:pPr>
              <w:spacing w:after="120"/>
              <w:jc w:val="right"/>
            </w:pPr>
            <w:r w:rsidRPr="009A7A7D">
              <w:t>300</w:t>
            </w:r>
            <w:r w:rsidR="00EC5BAD">
              <w:rPr>
                <w:lang w:val="ru-RU"/>
              </w:rPr>
              <w:t>06</w:t>
            </w:r>
            <w:r w:rsidRPr="009A7A7D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28 622,5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организациям воздушного транспорта в целях обеспечения доступности внутренних региональных перевозок пассажиров воздушным транспортом в Приволжском федеральном округе за счет средств бюджета 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EC5BAD">
            <w:pPr>
              <w:spacing w:after="120"/>
              <w:jc w:val="right"/>
            </w:pPr>
            <w:r w:rsidRPr="009A7A7D">
              <w:t>300</w:t>
            </w:r>
            <w:r w:rsidR="00EC5BAD">
              <w:rPr>
                <w:lang w:val="ru-RU"/>
              </w:rPr>
              <w:t>06</w:t>
            </w:r>
            <w:r w:rsidRPr="009A7A7D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28 622,5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EC5BAD">
            <w:pPr>
              <w:spacing w:after="120"/>
              <w:jc w:val="right"/>
            </w:pPr>
            <w:r w:rsidRPr="009A7A7D">
              <w:t>300</w:t>
            </w:r>
            <w:r w:rsidR="00EC5BAD">
              <w:rPr>
                <w:lang w:val="ru-RU"/>
              </w:rPr>
              <w:t>06</w:t>
            </w:r>
            <w:r w:rsidRPr="009A7A7D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28 622,5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Водный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62 877,0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Отдельные мероприятия в области морского и речного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3010300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62 877,0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Отдельные мероприятия в области речного транспорта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3010301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62 877,0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3010301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55 485,0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3010301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7 392,0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Железнодорожный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406 249,2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Отдельные мероприятия в области железнодорожного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3050200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406 249,2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Отдельные мероприятия в области железнодорожного транспорта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3050201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385 249,2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3050201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385 249,2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Субсидии организациям железнодорожного </w:t>
            </w:r>
            <w:r w:rsidRPr="009A7A7D">
              <w:lastRenderedPageBreak/>
              <w:t>транспорта на компенсацию льгот по тарифам на проезд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3050202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3050202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Другие виды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3170000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Отдельные мероприятия в области других видов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3170100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927 424,0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равной доступности услуг общественного транспорта на территории Республики Татарстан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5053700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927 424,0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5053700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273 047,8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5053700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654 376,2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550 088,0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549 601,7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субсидии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549 601,7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549 601,7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486,3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полномочий в области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486,3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486,3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11 492 856,5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11 180 309,5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3150100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666 309,5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3150100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666 309,5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Программа дорожных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10 514 000,0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2 396 000,0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Отдельные мероприятия в области дорожного </w:t>
            </w:r>
            <w:r w:rsidRPr="009A7A7D">
              <w:lastRenderedPageBreak/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365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8 118 000,0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245 217,0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Республиканская целевая программа </w:t>
            </w:r>
            <w:r w:rsidR="00E115CC">
              <w:t>«</w:t>
            </w:r>
            <w:r w:rsidRPr="009A7A7D">
              <w:t>Повышение безопасности дорожного движения в Республике Татарстан</w:t>
            </w:r>
            <w:r w:rsidR="00E115CC">
              <w:t>»</w:t>
            </w:r>
            <w:r w:rsidRPr="009A7A7D">
              <w:t xml:space="preserve">  на 2013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245 217,0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Софинансирование объектов капитального строительства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245 217,0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Мероприятия, направленные на подготовку и проведение XXVII Всемирной летней универсиады 2013 года в г. Казани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67 330,0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67 330,0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2 626 125,3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56 709,6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27 721,1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27 721,1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28 988,5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649,9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28 338,6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Информационные технологии и связь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2 204 054,3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1 487 422,2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в области информационно-коммуникационных и телекоммуникационных технологий для подготовки и проведения XXVII Всемирной летней универсиады 2013 года в г. Казани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1 487 422,2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1 487 422,2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Технопарки в сфере высоких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2 623,8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Создание технопарков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2 623,8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2 623,8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в области информационно-коммуникационных технологий и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714 008,3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Эксплуатация информационных и коммуникационных технологий в органах </w:t>
            </w:r>
            <w:r w:rsidRPr="009A7A7D">
              <w:lastRenderedPageBreak/>
              <w:t xml:space="preserve">государственной власти Республики Татарстан и органах местного самоуправления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690 321,4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690 321,4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информационного общества и формирование Электронного Правительства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23 686,9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3300902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23 686,9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333 361,4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1 100,0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1 100,0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Долгосрочная целевая программа </w:t>
            </w:r>
            <w:r w:rsidR="00E115CC">
              <w:t>«</w:t>
            </w:r>
            <w:r w:rsidRPr="009A7A7D">
              <w:t xml:space="preserve">Развитие и использование информационных и коммуникационных технологий в Республике Татарстан </w:t>
            </w:r>
            <w:r w:rsidR="00E115CC">
              <w:t>«</w:t>
            </w:r>
            <w:r w:rsidRPr="009A7A7D">
              <w:t>Электронный Татарстан</w:t>
            </w:r>
            <w:r w:rsidR="00E115CC">
              <w:t>»</w:t>
            </w:r>
            <w:r w:rsidRPr="009A7A7D">
              <w:t xml:space="preserve"> (2011 – 2013 годы)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332 261,4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Мероприятия в области информатики и использования информационных систем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332 261,4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Мероприятия, направленные на подготовку и проведение XXVII Всемирной летней универсиады 2013 года в г. Казани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32 000,0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32 000,0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4 592 332,7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748 722,1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594 844,7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594 844,7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представительств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143 537,8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143 537,8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10 339,6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453,3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9 886,3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5 226,4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Оценка недвижимости, признание прав и регулирование отношений по собственности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0900300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5 226,4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0900300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5 226,4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241 273,2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0920305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213 273,2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213 273,2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0929902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213 273,2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721 351,0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721 351,0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 в объекты 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1020101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721 351,0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1020101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721 351,0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3380000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11 500,0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3380000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11 500,0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3400000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14 845,0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3400300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14 845,0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Выполнение функций государственными </w:t>
            </w:r>
            <w:r w:rsidRPr="009A7A7D">
              <w:lastRenderedPageBreak/>
              <w:t>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3400300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14 845,0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3450100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453 028,6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3450100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417 653,6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3450100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35 375,0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Поддержка туристической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16 084,4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в области туристической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5139700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16 084,4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Развитие туризма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5139703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16 084,4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5139703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16 084,4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100 047,7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1 768,0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1 768,0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Организация обеспечения детей первых трех лет жизни специальными продуктами детского питания по рецептам врачей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98 279,7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98 279,7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Целевые программы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1 538 785,3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 xml:space="preserve">Долгосрочная целевая программа </w:t>
            </w:r>
            <w:r w:rsidR="00E115CC">
              <w:rPr>
                <w:bCs/>
              </w:rPr>
              <w:t>«</w:t>
            </w:r>
            <w:r w:rsidRPr="009A7A7D">
              <w:rPr>
                <w:bCs/>
              </w:rPr>
              <w:t>Дети Татарстана</w:t>
            </w:r>
            <w:r w:rsidR="00E115CC">
              <w:rPr>
                <w:bCs/>
              </w:rPr>
              <w:t>»</w:t>
            </w:r>
            <w:r w:rsidRPr="009A7A7D">
              <w:rPr>
                <w:bCs/>
              </w:rPr>
              <w:t xml:space="preserve"> на 2011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365,0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365,0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5948C0">
            <w:pPr>
              <w:spacing w:after="120"/>
              <w:jc w:val="both"/>
            </w:pPr>
            <w:r w:rsidRPr="009A7A7D">
              <w:t xml:space="preserve">Долгосрочная целевая программа </w:t>
            </w:r>
            <w:r w:rsidR="00E115CC">
              <w:t>«</w:t>
            </w:r>
            <w:r w:rsidRPr="009A7A7D">
              <w:t>Развитие комплексной системы защиты прав потребителей в Республике Татарстан на 2013</w:t>
            </w:r>
            <w:r w:rsidR="005948C0">
              <w:rPr>
                <w:lang w:val="ru-RU"/>
              </w:rPr>
              <w:t xml:space="preserve"> </w:t>
            </w:r>
            <w:r w:rsidR="005948C0" w:rsidRPr="009A7A7D">
              <w:t>–</w:t>
            </w:r>
            <w:r w:rsidR="005948C0">
              <w:rPr>
                <w:lang w:val="ru-RU"/>
              </w:rPr>
              <w:t xml:space="preserve"> </w:t>
            </w:r>
            <w:r w:rsidRPr="009A7A7D">
              <w:t>2015 годы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5225300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3 300,0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в области защиты прав потребителей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5225300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3 300,0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Комплексная республиканская антикоррупционная программа на 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Комплексная программа по профилактике правонарушений в Республике Татарстан на 2011 </w:t>
            </w:r>
            <w:r w:rsidRPr="009A7A7D">
              <w:lastRenderedPageBreak/>
              <w:t>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118 300,0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118 300,0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Республиканская целевая программа </w:t>
            </w:r>
            <w:r w:rsidR="00E115CC">
              <w:t>«</w:t>
            </w:r>
            <w:r w:rsidRPr="009A7A7D">
              <w:t>Повышение безопасности дорожного движения в Республике Татарстан</w:t>
            </w:r>
            <w:r w:rsidR="00E115CC">
              <w:t>»</w:t>
            </w:r>
            <w:r w:rsidRPr="009A7A7D">
              <w:t xml:space="preserve">  на 2013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984 715,0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196 728,0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787 987,0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Республиканская программа развития малого и среднего предпринимательства в Республике Татарстан на 2011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431 945,3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26 619,0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395 326,3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5229400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149 839,0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149 839,0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149 839,0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Мероприятия, направленные на подготовку и проведение XXVII Всемирной летней универсиады 2013 года в г. Казани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591 630,0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68 130,0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48 000,0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475 500,0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5 438 423,6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3 889 789,1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0980000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1 765 711,7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0980100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194 038,6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0980101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194 038,6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софинансирования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0980101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194 038,6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0980200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1 571 673,1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0980201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1 373 131,0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софинансирования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0980201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1 373 131,0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0980202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198 542,1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софинансирования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0980202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198 542,1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625 562,7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11 870,0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11 870,0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Мероприятия в области жилищного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3500300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613 692,7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3500300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613 692,7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 по капитальному ремонту (в части ремонта крыш и фасадов) многоквартирных домов для подготовки и проведения XXVII Всемирной летней универсиады 2013 года в г.Казани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1 463 514,7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>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1 463 514,7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1 188 037,8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Федеральные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19 725,2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Федеральная целевая программа </w:t>
            </w:r>
            <w:r w:rsidR="00E115CC">
              <w:t>«</w:t>
            </w:r>
            <w:r w:rsidRPr="009A7A7D">
              <w:t>Социальное развитие села до 2013 года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19 725,2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Реализация мероприятий федеральной целевой программы </w:t>
            </w:r>
            <w:r w:rsidR="00E115CC">
              <w:t>«</w:t>
            </w:r>
            <w:r w:rsidRPr="009A7A7D">
              <w:t>Социальное развитие села до 2013 года</w:t>
            </w:r>
            <w:r w:rsidR="00E115CC">
              <w:t>»</w:t>
            </w:r>
            <w:r w:rsidRPr="009A7A7D">
              <w:t xml:space="preserve">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1 320,0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Софинансирование объектов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1 320,0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Реализация мероприятий федеральной целевой программы </w:t>
            </w:r>
            <w:r w:rsidR="00E115CC">
              <w:t>«</w:t>
            </w:r>
            <w:r w:rsidRPr="009A7A7D">
              <w:t>Социальное развитие села до 2013 года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18 405,2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1001199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18 405,2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253 122,0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Мероприятия в области 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3510500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253 122,0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3510500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162 750,0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3510500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90 372,0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915 190,6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915 190,6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904 615,0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Софинансирование объектов капитального строительства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10 575,6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280 062,0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Бюджетные инвестиции в объекты капитального строительства, не включенные в целевые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8 132,4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8 132,4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 в объекты 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1020101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8 132,4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1020101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8 132,4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2 548,9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2 548,9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2 548,9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59 950,0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59 950,0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59 950,0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108 330,7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108 330,7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Мероприятия, направленные на подготовку и проведение XXVII Всемирной летней универсиады 2013 года в г. Казани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101 100,0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101 100,0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80 534,7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41 936,0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41 466,6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41 466,6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469,4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469,4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7 400,0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Премирование победителей Всероссийского конкурса на звание </w:t>
            </w:r>
            <w:r w:rsidR="00E115CC">
              <w:t>«</w:t>
            </w:r>
            <w:r w:rsidRPr="009A7A7D">
              <w:t>Самое благоустроенное городское (сельское) поселение России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7 400,0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5202500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7 400,0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31 198,7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31 198,7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полномочий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16 462,0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16 462,0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14 736,7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5210212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14 736,7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363 870,4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273 470,0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Руководство и управление в сфере установленных </w:t>
            </w:r>
            <w:r w:rsidRPr="009A7A7D">
              <w:lastRenderedPageBreak/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7 960,8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7 960,8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7 960,8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Охрана и использование объектов животного мира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2640000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431,5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Охрана и использование охотничьих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2640100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323,0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2640100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323,0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Охрана и использование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2640200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108,5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2640200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108,5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Состояние окружающей среды и природопользования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1 111,1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Природоохранные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1 111,1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Министерства экологии и природных ресурсов Республики Татарстан и природоохранных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4100101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1 111,1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4100101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1 111,1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Природоохранные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93 076,5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4119900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93 076,5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Обеспечение деятельности Министерства экологии и природных ресурсов Республики Татарстан и природоохранных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4119901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73 303,2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4119901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73 303,2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Охрана объектов животного мира и растительности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4119902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15 847,9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4119902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15 847,9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Сохранение животного мира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4119903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3 925,4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4119903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3 925,4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lastRenderedPageBreak/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170 890,1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DC399A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 xml:space="preserve">Республиканская целевая программа </w:t>
            </w:r>
            <w:r w:rsidR="00E115CC">
              <w:rPr>
                <w:bCs/>
              </w:rPr>
              <w:t>«</w:t>
            </w:r>
            <w:r w:rsidRPr="009A7A7D">
              <w:rPr>
                <w:bCs/>
              </w:rPr>
              <w:t>Экологическая безопасность Республики Татарстан на 2013</w:t>
            </w:r>
            <w:r w:rsidR="00DC399A">
              <w:rPr>
                <w:bCs/>
                <w:lang w:val="ru-RU"/>
              </w:rPr>
              <w:t xml:space="preserve"> </w:t>
            </w:r>
            <w:r w:rsidR="00DC399A" w:rsidRPr="009A7A7D">
              <w:t>–</w:t>
            </w:r>
            <w:r w:rsidR="00DC399A">
              <w:rPr>
                <w:lang w:val="ru-RU"/>
              </w:rPr>
              <w:t xml:space="preserve"> </w:t>
            </w:r>
            <w:r w:rsidRPr="009A7A7D">
              <w:rPr>
                <w:bCs/>
              </w:rPr>
              <w:t>2015 годы</w:t>
            </w:r>
            <w:r w:rsidR="00E115CC"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97 490,1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Расходы на природоохранные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97 490,1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Долгосрочная целевая программа </w:t>
            </w:r>
            <w:r w:rsidR="00E115CC">
              <w:t>«</w:t>
            </w:r>
            <w:r w:rsidRPr="009A7A7D">
              <w:t>Охрана окружающей среды г. Нижнекамска и Нижнекамского муниципального района на 2012-2015 годы</w:t>
            </w:r>
            <w:r w:rsidR="00E115CC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73 400,0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Софинансирование объектов капитального строительства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31 000,0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Расходы на природоохранные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5225100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37 400,0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90 400,4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90 400,4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88 612,6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88 612,6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1 787,8</w:t>
            </w:r>
          </w:p>
        </w:tc>
      </w:tr>
      <w:tr w:rsidR="004E136B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6B" w:rsidRPr="009A7A7D" w:rsidRDefault="004E136B" w:rsidP="009A7A7D">
            <w:pPr>
              <w:spacing w:after="120"/>
              <w:jc w:val="right"/>
            </w:pPr>
            <w:r w:rsidRPr="009A7A7D">
              <w:t>1 787,8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24 170 980,7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552 928,8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86 790,1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86 790,1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86 790,1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445 277,0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445 277,0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445 277,0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20 861,7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lastRenderedPageBreak/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20 861,7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3 569 339,4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Федеральные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24 306,7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Государственная программа Российской Федерации </w:t>
            </w:r>
            <w:r>
              <w:t>«</w:t>
            </w:r>
            <w:r w:rsidRPr="00A06352">
              <w:t>Доступная среда</w:t>
            </w:r>
            <w:r>
              <w:t>»</w:t>
            </w:r>
            <w:r w:rsidRPr="00A06352">
              <w:t xml:space="preserve"> на 2011 – 2015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1009000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24 306,7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Реализация государственной программы Российской Федерации </w:t>
            </w:r>
            <w:r>
              <w:t>«</w:t>
            </w:r>
            <w:r w:rsidRPr="00A06352">
              <w:t>Доступная среда</w:t>
            </w:r>
            <w:r>
              <w:t>»</w:t>
            </w:r>
            <w:r w:rsidRPr="00A06352">
              <w:t xml:space="preserve"> на 2011 – 2015 годы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1009002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10 869,6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1009002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10 869,6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Реализация мероприятий государственной программы Российской Федерации </w:t>
            </w:r>
            <w:r>
              <w:t>«</w:t>
            </w:r>
            <w:r w:rsidRPr="00A06352">
              <w:t>Доступная среда</w:t>
            </w:r>
            <w:r>
              <w:t>»</w:t>
            </w:r>
            <w:r w:rsidRPr="00A06352">
              <w:t xml:space="preserve"> на 2011 – 2015 годы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1009099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13 437,1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1009099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13 437,1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11 462,0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11 462,0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4219900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11 462,0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Школы-интернаты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28 271,0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4229900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28 271,0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4229900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28 271,0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Учреждения по внешкольной работе с детьми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298 102,2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4239900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298 102,2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Обеспечение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4239901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12 484,2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4239901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12 484,2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Развитие физической культуры и спорта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4239902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217 087,9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4239902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210 071,9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4239902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7 016,0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Мероприятия, направленные на поддержку тренеров-преподавателей и спортсменов-инструкторов за высокие результаты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4239903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68 530,1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Выполнение функций государственными </w:t>
            </w:r>
            <w:r w:rsidRPr="00A06352"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4239903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10 744,6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lastRenderedPageBreak/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4239903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57 785,5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Детские дома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4240000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210 943,1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4249900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210 943,1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Развитие системы государственных учреждений для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4249901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210 943,1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4249901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210 943,1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Специальные (коррекционные)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1 056 565,0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4339900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1 056 565,0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Развитие системы специального (коррекционного)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4339902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1 056 565,0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4339902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1 056 565,0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4360000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720 565,9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Дистанционное образование детей-инвалидов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4361400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3 329,7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4361400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3 329,7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4362000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7 339,2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4362000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245,3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4362000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7 093,9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Модернизация региональных систем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4362100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709 897,0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4362100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709 897,0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313 974,2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Ежемесячное денежное вознаграждение за классное руководство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264 649,0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8 414,4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Фонд компенсаций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5200900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256 234,6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Средства, передаваемые для компенсации дополнительных расходов, возникших в результате решений, принятых органами власти </w:t>
            </w:r>
            <w:r w:rsidRPr="00A06352">
              <w:lastRenderedPageBreak/>
              <w:t>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49 325,2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49 325,2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685 809,0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685 809,0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685 809,0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219 340,3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219 340,3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Начальное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487 803,4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Профессионально-технические училища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487 803,4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4259900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487 803,4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Сохранение и развитие системы высшего, среднего и начального профессионального образования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4259901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16 782,1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4259901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16 782,1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Обеспечение потребностей отраслей экономики в высокопрофессиональных и конкурентоспособных рабочих кадрах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4259903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471 021,3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4259903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471 021,3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3 489 875,2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Средние специальные учебные заведения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3 187 690,4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3 187 690,4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Подготовка специалистов среднего медицинского звена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242 067,6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242 067,6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Сохранение и развитие системы высшего, среднего и начального профессионального образования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245 843,7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245 843,7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Программа развития среднего профессионального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535 742,0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535 742,0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lastRenderedPageBreak/>
              <w:t xml:space="preserve">Обеспечение потребностей отраслей экономики в высокопрофессиональных и конкурентоспособных рабочих кадрах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1 906 317,5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1 906 317,5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Развитие физической культуры и спорта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59 578,0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59 578,0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Среднее профессиональное образование для агропромышленного комплекса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91 944,7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91 944,7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Подготовка специалистов среднего звена для лесного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67 305,7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67 305,7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Среднее профессиональное образование в сфере информационных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36 141,2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36 141,2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Мероприятия, направленные на поддержку тренеров-преподавателей за высокие результаты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2 750,0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4279909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2 750,0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302 184,8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302 184,8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175 895,2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Институты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4280000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85 412,7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4289900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85 412,7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Сохранение и развитие системы высшего, среднего и начального профессионального образования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4289901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9 076,6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4289901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9 076,6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>Профессиональная переподготовка кадров в системе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4289902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76 336,1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A4416C">
            <w:pPr>
              <w:spacing w:after="120"/>
              <w:jc w:val="both"/>
            </w:pPr>
            <w:r w:rsidRPr="00A06352">
              <w:t xml:space="preserve">Выполнение функций государственными </w:t>
            </w:r>
            <w:r w:rsidRPr="00A06352"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4289902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A4416C">
            <w:pPr>
              <w:spacing w:after="120"/>
              <w:jc w:val="right"/>
            </w:pPr>
            <w:r w:rsidRPr="00A06352">
              <w:t>76 336,1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both"/>
            </w:pPr>
            <w:r w:rsidRPr="00A06352">
              <w:lastRenderedPageBreak/>
              <w:t>Учебные заведения и курсы по переподготовке кадров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4290000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52 806,9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both"/>
            </w:pPr>
            <w:r w:rsidRPr="00A06352"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4297800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52 806,9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both"/>
            </w:pPr>
            <w:r w:rsidRPr="00A06352">
              <w:t>Подготовка специалистов среднего медицинского звена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4297801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4 661,5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4297801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4 661,5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both"/>
            </w:pPr>
            <w:r w:rsidRPr="00A06352">
              <w:t>Обеспечение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4297802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48 145,4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06" w:rsidRPr="00A06352" w:rsidRDefault="00C84106" w:rsidP="003106A5">
            <w:pPr>
              <w:spacing w:after="8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4297802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36 204,4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4297802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11 941,0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both"/>
            </w:pPr>
            <w:r w:rsidRPr="00A06352">
              <w:t>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4360000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4 428,6</w:t>
            </w:r>
          </w:p>
        </w:tc>
      </w:tr>
      <w:tr w:rsidR="00C84106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both"/>
            </w:pPr>
            <w:r w:rsidRPr="00A06352"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106" w:rsidRPr="003106A5" w:rsidRDefault="00C84106" w:rsidP="003106A5">
            <w:pPr>
              <w:spacing w:after="80"/>
              <w:jc w:val="right"/>
              <w:rPr>
                <w:lang w:val="ru-RU"/>
              </w:rPr>
            </w:pPr>
            <w:r w:rsidRPr="00A06352">
              <w:t>436180</w:t>
            </w:r>
            <w:r w:rsidR="003106A5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106" w:rsidRPr="00A06352" w:rsidRDefault="00C84106" w:rsidP="003106A5">
            <w:pPr>
              <w:spacing w:after="80"/>
              <w:jc w:val="right"/>
            </w:pPr>
            <w:r w:rsidRPr="00A06352">
              <w:t>4 428,6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1D641F">
              <w:t>Подготовка управленческих кадров для организаций народного хозяйства Российской Федерации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3106A5" w:rsidRDefault="003106A5" w:rsidP="003106A5">
            <w:pPr>
              <w:spacing w:after="80"/>
              <w:jc w:val="right"/>
              <w:rPr>
                <w:lang w:val="ru-RU"/>
              </w:rPr>
            </w:pPr>
            <w:r w:rsidRPr="00A06352">
              <w:t>436180</w:t>
            </w: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4 428,6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3106A5" w:rsidRDefault="003106A5" w:rsidP="003106A5">
            <w:pPr>
              <w:spacing w:after="80"/>
              <w:jc w:val="right"/>
              <w:rPr>
                <w:lang w:val="ru-RU"/>
              </w:rPr>
            </w:pPr>
            <w:r w:rsidRPr="00A06352">
              <w:t>436180</w:t>
            </w: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4 428,6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33 247,0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5229910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33 247,0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5229910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21 151,0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5229910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12 096,0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t>Высшее и послевузовское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179 514,6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t>Высшие учебные заведения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4300000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179 454,6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4309900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179 454,6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t xml:space="preserve">Сохранение и развитие системы высшего, среднего и начального профессионального образования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4309901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8 855,1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4309901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8 855,1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t>Развитие системы высшего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4309902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122 476,9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3106A5">
            <w:pPr>
              <w:spacing w:after="80"/>
              <w:jc w:val="both"/>
            </w:pPr>
            <w:r w:rsidRPr="00A06352">
              <w:lastRenderedPageBreak/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4309902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3106A5">
            <w:pPr>
              <w:spacing w:after="80"/>
              <w:jc w:val="right"/>
            </w:pPr>
            <w:r w:rsidRPr="00A06352">
              <w:t>122 476,9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  <w:rPr>
                <w:bCs/>
              </w:rPr>
            </w:pPr>
            <w:r w:rsidRPr="00A06352">
              <w:rPr>
                <w:bCs/>
              </w:rPr>
              <w:t xml:space="preserve">Обеспечение потребностей отраслей экономики в высокопрофессиональных и конкурентоспособных рабочих кадрах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4309903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48 122,6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4309903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48 122,6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Мероприятия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1 373 936,9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116 631,3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4310100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116 631,3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Молодежь Татарстана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4310101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116 631,3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4310101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116 631,3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Мероприятия по проведению оздоровительной кампании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117 895,9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59 662,2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4320200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59 662,2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4329900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58 233,7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Молодежь Татарстана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4329901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58 233,7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4329901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58 233,7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2 500,0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2 500,0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2 500,0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1 112 842,2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lastRenderedPageBreak/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4 220,0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4 220,0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A06352" w:rsidRDefault="003106A5" w:rsidP="00A4416C">
            <w:pPr>
              <w:spacing w:after="120"/>
              <w:jc w:val="both"/>
              <w:rPr>
                <w:bCs/>
              </w:rPr>
            </w:pPr>
            <w:r w:rsidRPr="00A06352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A06352">
              <w:rPr>
                <w:bCs/>
              </w:rPr>
              <w:t>Дети Татарстана</w:t>
            </w:r>
            <w:r>
              <w:rPr>
                <w:bCs/>
              </w:rPr>
              <w:t>»</w:t>
            </w:r>
            <w:r w:rsidRPr="00A06352">
              <w:rPr>
                <w:bCs/>
              </w:rPr>
              <w:t xml:space="preserve"> на 2011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16 030,0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16 030,0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  <w:rPr>
                <w:bCs/>
              </w:rPr>
            </w:pPr>
            <w:r w:rsidRPr="00A06352">
              <w:rPr>
                <w:bCs/>
              </w:rPr>
              <w:t>Республиканская целевая программа организации  отдыха, оздоровления, занятости детей и молодежи Республики Татарстан на 2013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1 070 924,7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534 108,7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Проведение оздоровительных и других мероприятий для детей и молодежи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533 466,0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3 350,0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  <w:rPr>
                <w:bCs/>
              </w:rPr>
            </w:pPr>
            <w:r w:rsidRPr="00A06352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A06352">
              <w:rPr>
                <w:bCs/>
              </w:rPr>
              <w:t>Патриотическое воспитание молодежи Республики Татарстан на 2011 – 2013 годы</w:t>
            </w:r>
            <w:r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7 350,0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7 350,0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Долгосрочная целевая программа </w:t>
            </w:r>
            <w:r>
              <w:t>«</w:t>
            </w:r>
            <w:r w:rsidRPr="00A06352">
              <w:t>Сельская молодежь Республики Татарстан на 2011 – 2015 годы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5224500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4 438,2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5224500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4 438,2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Долгосрочная целевая программа </w:t>
            </w:r>
            <w:r>
              <w:t>«</w:t>
            </w:r>
            <w:r w:rsidRPr="00A06352">
              <w:t>Охрана окружающей среды г. Нижнекамска и Нижнекамского муниципального района на 2012-2015 годы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Комплексная республиканская антикоррупционная программа на 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79,3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79,3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lastRenderedPageBreak/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9 000,0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9 000,0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6 100,0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6 100,0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6 100,0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17 967,5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17 967,5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14 341 687,2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37 703,3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0015200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37 703,3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0015200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37 703,3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60 067,7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59 909,3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59 909,3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158,4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158,4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Учреждения, обеспечивающие предоставление услуг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80 714,3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4359900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80 714,3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4359900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80 714,3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Мероприятия в области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1 609 228,1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Государственная поддержка талантливой </w:t>
            </w:r>
            <w:r w:rsidRPr="00A06352">
              <w:lastRenderedPageBreak/>
              <w:t>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100 000,0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100 000,0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Мероприятия в области образования, связанные с повышением заработной платы работников учреждений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951 456,4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951 456,4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517 756,4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Развитие физической культуры и спорта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127 096,2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63 596,2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63 500,0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Проведение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214 792,8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25 000,0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177 452,4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12 340,4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Обеспечение учебной и другой литературой учащихся учреждений общего образования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164 867,4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164 867,4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Противопожарные мероприятия в учреждениях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11 000,0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4360908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11 000,0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2 637,2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2 637,2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37 068,1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764,4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36 303,7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Премии в области литературы, искусства, образования, печатных средств массовой информации, науки и техники и иные поощрения </w:t>
            </w:r>
            <w:r w:rsidRPr="00A06352">
              <w:lastRenderedPageBreak/>
              <w:t>за особые заслуги перед государством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4369300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310,0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4369300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310,0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4520000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25 140,5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25 140,5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4529900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25 140,5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72 892,9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72 892,9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72 892,9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10 459 970,8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10 459 970,8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12 159,1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5210204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12 159,1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5210205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13 589,0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5210205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13 589,0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Реализация государственного стандарта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10 211 542,5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10 211 542,5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Реализация государственных полномочий по организации предоставления общедоступного и бесплатного дошкольного, начального общего, основного общего, среднего (полного) общего образования по основным образовательным программам в специальных (коррекционных) образовательных учреждениях для обучающихся, воспитанников с ограниченными возможностями здоровья, оздоровительных образовательных учреждениях санаторного типа для детей, </w:t>
            </w:r>
            <w:r w:rsidRPr="00A06352">
              <w:lastRenderedPageBreak/>
              <w:t>нуждающихся в длительном лечении, образовательных учреждениях для детей, нуждающихся в психолого-педагогической и медико-социальной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5210209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36 376,2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lastRenderedPageBreak/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5210209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36 376,2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186 304,0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5210210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186 304,0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1 925 519,6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D4677" w:rsidRDefault="009C186A" w:rsidP="00A4416C">
            <w:pPr>
              <w:spacing w:after="120"/>
              <w:jc w:val="right"/>
              <w:rPr>
                <w:lang w:val="ru-RU"/>
              </w:rPr>
            </w:pPr>
            <w:r w:rsidRPr="00AD4677">
              <w:rPr>
                <w:lang w:val="ru-RU"/>
              </w:rPr>
              <w:t>3 500,0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D4677" w:rsidRDefault="003106A5" w:rsidP="00A4416C">
            <w:pPr>
              <w:spacing w:after="120"/>
              <w:jc w:val="right"/>
            </w:pPr>
            <w:r w:rsidRPr="00AD4677">
              <w:t>1 700,0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D4677" w:rsidRDefault="009C186A" w:rsidP="00A4416C">
            <w:pPr>
              <w:spacing w:after="120"/>
              <w:jc w:val="right"/>
              <w:rPr>
                <w:lang w:val="ru-RU"/>
              </w:rPr>
            </w:pPr>
            <w:r w:rsidRPr="00AD4677">
              <w:rPr>
                <w:lang w:val="ru-RU"/>
              </w:rPr>
              <w:t>1 800,0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Стратегия развития образования в Республике Татарстан на 2010 – 2015 годы </w:t>
            </w:r>
            <w:r>
              <w:t>«</w:t>
            </w:r>
            <w:r w:rsidRPr="00A06352">
              <w:t>Килэчэк</w:t>
            </w:r>
            <w:r>
              <w:t>»</w:t>
            </w:r>
            <w:r w:rsidRPr="00A06352">
              <w:t xml:space="preserve"> – </w:t>
            </w:r>
            <w:r>
              <w:t>«</w:t>
            </w:r>
            <w:r w:rsidRPr="00A06352">
              <w:t>Будущее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D4677" w:rsidRDefault="009C186A" w:rsidP="00A4416C">
            <w:pPr>
              <w:spacing w:after="120"/>
              <w:jc w:val="right"/>
              <w:rPr>
                <w:lang w:val="ru-RU"/>
              </w:rPr>
            </w:pPr>
            <w:r w:rsidRPr="00AD4677">
              <w:rPr>
                <w:lang w:val="ru-RU"/>
              </w:rPr>
              <w:t>1 894 162,9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D4677" w:rsidRDefault="003106A5" w:rsidP="00A4416C">
            <w:pPr>
              <w:spacing w:after="120"/>
              <w:jc w:val="right"/>
            </w:pPr>
            <w:r w:rsidRPr="00AD4677">
              <w:t>140 941,1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D4677" w:rsidRDefault="009C186A" w:rsidP="00A4416C">
            <w:pPr>
              <w:spacing w:after="120"/>
              <w:jc w:val="right"/>
              <w:rPr>
                <w:lang w:val="ru-RU"/>
              </w:rPr>
            </w:pPr>
            <w:r w:rsidRPr="00AD4677">
              <w:rPr>
                <w:lang w:val="ru-RU"/>
              </w:rPr>
              <w:t>1 304 886,5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D4677" w:rsidRDefault="003106A5" w:rsidP="00A4416C">
            <w:pPr>
              <w:spacing w:after="120"/>
              <w:jc w:val="right"/>
            </w:pPr>
            <w:r w:rsidRPr="00AD4677">
              <w:t>348 335,3</w:t>
            </w:r>
          </w:p>
        </w:tc>
      </w:tr>
      <w:tr w:rsidR="009C186A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86A" w:rsidRPr="00AD4677" w:rsidRDefault="009C186A" w:rsidP="00A4416C">
            <w:pPr>
              <w:spacing w:after="120"/>
              <w:jc w:val="both"/>
              <w:rPr>
                <w:lang w:val="ru-RU"/>
              </w:rPr>
            </w:pPr>
            <w:r w:rsidRPr="00AD4677">
              <w:rPr>
                <w:lang w:val="ru-RU"/>
              </w:rPr>
              <w:t>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86A" w:rsidRPr="00AD4677" w:rsidRDefault="009C186A" w:rsidP="00A4416C">
            <w:pPr>
              <w:spacing w:after="120"/>
              <w:jc w:val="right"/>
              <w:rPr>
                <w:lang w:val="ru-RU"/>
              </w:rPr>
            </w:pPr>
            <w:r w:rsidRPr="00AD4677">
              <w:rPr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6A" w:rsidRPr="00AD4677" w:rsidRDefault="009C186A" w:rsidP="00A4416C">
            <w:pPr>
              <w:spacing w:after="120"/>
              <w:jc w:val="right"/>
              <w:rPr>
                <w:lang w:val="ru-RU"/>
              </w:rPr>
            </w:pPr>
            <w:r w:rsidRPr="00AD4677">
              <w:rPr>
                <w:lang w:val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6A" w:rsidRPr="00AD4677" w:rsidRDefault="009C186A" w:rsidP="00A4416C">
            <w:pPr>
              <w:spacing w:after="120"/>
              <w:jc w:val="right"/>
              <w:rPr>
                <w:lang w:val="ru-RU"/>
              </w:rPr>
            </w:pPr>
            <w:r w:rsidRPr="00AD4677">
              <w:rPr>
                <w:lang w:val="ru-RU"/>
              </w:rPr>
              <w:t>5221100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6A" w:rsidRPr="00AD4677" w:rsidRDefault="009C186A" w:rsidP="00A4416C">
            <w:pPr>
              <w:spacing w:after="120"/>
              <w:jc w:val="right"/>
              <w:rPr>
                <w:lang w:val="ru-RU"/>
              </w:rPr>
            </w:pPr>
            <w:r w:rsidRPr="00AD4677">
              <w:rPr>
                <w:lang w:val="ru-RU"/>
              </w:rPr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6A" w:rsidRPr="00AD4677" w:rsidRDefault="009C186A" w:rsidP="00A4416C">
            <w:pPr>
              <w:spacing w:after="120"/>
              <w:jc w:val="right"/>
              <w:rPr>
                <w:lang w:val="ru-RU"/>
              </w:rPr>
            </w:pPr>
            <w:r w:rsidRPr="00AD4677">
              <w:rPr>
                <w:lang w:val="ru-RU"/>
              </w:rPr>
              <w:t>100 000,0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800,0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Мероприятия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800,0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4 501,7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Мероприятия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4 501,7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A06352" w:rsidRDefault="003106A5" w:rsidP="00A4416C">
            <w:pPr>
              <w:spacing w:after="120"/>
              <w:jc w:val="both"/>
              <w:rPr>
                <w:bCs/>
              </w:rPr>
            </w:pPr>
            <w:r w:rsidRPr="00A06352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A06352">
              <w:rPr>
                <w:bCs/>
              </w:rPr>
              <w:t>Дети Татарстана</w:t>
            </w:r>
            <w:r>
              <w:rPr>
                <w:bCs/>
              </w:rPr>
              <w:t>»</w:t>
            </w:r>
            <w:r w:rsidRPr="00A06352">
              <w:rPr>
                <w:bCs/>
              </w:rPr>
              <w:t xml:space="preserve"> на 2011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9 355,0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Мероприятия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9 355,0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  <w:rPr>
                <w:bCs/>
              </w:rPr>
            </w:pPr>
            <w:r w:rsidRPr="00A06352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A06352">
              <w:rPr>
                <w:bCs/>
              </w:rPr>
              <w:t>Патриотическое воспитание молодежи Республики Татарстан на 2011 – 2013 годы</w:t>
            </w:r>
            <w:r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1 470,0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lastRenderedPageBreak/>
              <w:t>Мероприятия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1 470,0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Долгосрочная целевая программа </w:t>
            </w:r>
            <w:r>
              <w:t>«</w:t>
            </w:r>
            <w:r w:rsidRPr="00A06352">
              <w:t>Охрана окружающей среды г. Нижнекамска и Нижнекамского муниципального района на 2012-2015 годы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200,0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Комплексная республиканская антикоррупционная программа на 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330,0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Мероприятия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330,0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1 200,0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Мероприятия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1 200,0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  <w:rPr>
                <w:bCs/>
              </w:rPr>
            </w:pPr>
            <w:r w:rsidRPr="00A06352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A06352">
              <w:rPr>
                <w:bCs/>
              </w:rPr>
              <w:t>Популяризация рабочих и инженерных профессий с целью привлечения и закрепления специалистов на предприятиях Республики Татарстан на 2011 – 2013 годы</w:t>
            </w:r>
            <w:r>
              <w:rPr>
                <w:bCs/>
              </w:rPr>
              <w:t>»</w:t>
            </w:r>
            <w:r w:rsidRPr="00A06352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5229800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10 000,0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5229800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10 000,0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70 450,0</w:t>
            </w:r>
          </w:p>
        </w:tc>
      </w:tr>
      <w:tr w:rsidR="003106A5" w:rsidRPr="00A06352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both"/>
            </w:pPr>
            <w:r w:rsidRPr="00A06352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A06352" w:rsidRDefault="003106A5" w:rsidP="00A4416C">
            <w:pPr>
              <w:spacing w:after="120"/>
              <w:jc w:val="right"/>
            </w:pPr>
            <w:r w:rsidRPr="00A06352">
              <w:t>70 450,0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4 014 523,5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3 903 964,0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1 411 445,9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207 003,0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2 907,5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160 832,3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43 263,2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19 275,0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9 275,0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творческим союзам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10 788,4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10 788,4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 xml:space="preserve">Мероприятия по реализации комплексного проекта </w:t>
            </w:r>
            <w:r>
              <w:t>«</w:t>
            </w:r>
            <w:r w:rsidRPr="009A7A7D">
              <w:t>Культурное наследие – остров-град Свияжск и древний Болгар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800 000,0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800 000,0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Гранты в области науки, культуры, искусства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262 880,3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Развитие профессионального искусства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239 378,0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239 378,0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Гранты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23 502,3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18 502,3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111 499,2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111 499,2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323 230,9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323 230,9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Сохранение и развитие государственных музеев и музеев-заповедников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4419901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190 037,3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4419901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190 037,3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4419902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133 193,6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4419902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133 193,6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99 897,1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99 897,1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99 897,1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Театры, цирки, концертные и другие организации исполнительских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854 513,7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государственным цирковым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4430100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27 005,5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Развитие профессионального искусства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4430101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27 005,5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4430101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27 005,5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4439900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827 508,2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 xml:space="preserve">Развитие профессионального искусства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4439901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827 508,2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4439901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827 508,2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77 494,6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77 494,6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77 494,6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179 852,0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1 872,0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1 872,0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2 180,0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2 180,0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9A7A7D">
              <w:rPr>
                <w:bCs/>
              </w:rPr>
              <w:t>Патриотическое воспитание молодежи Республики Татарстан на 2011 – 2013 годы</w:t>
            </w:r>
            <w:r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Долгосрочная целевая программа </w:t>
            </w:r>
            <w:r>
              <w:t>«</w:t>
            </w:r>
            <w:r w:rsidRPr="009A7A7D">
              <w:t>Мирас – Наследие</w:t>
            </w:r>
            <w:r>
              <w:t>»</w:t>
            </w:r>
            <w:r w:rsidRPr="009A7A7D">
              <w:t xml:space="preserve"> на 2013 –</w:t>
            </w:r>
            <w:r>
              <w:rPr>
                <w:lang w:val="ru-RU"/>
              </w:rPr>
              <w:t xml:space="preserve"> </w:t>
            </w:r>
            <w:r w:rsidRPr="009A7A7D">
              <w:t xml:space="preserve"> 2016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155 000,0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23 134,4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5226000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131 865,6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Долгосрочная целевая программа </w:t>
            </w:r>
            <w:r>
              <w:t>«</w:t>
            </w:r>
            <w:r w:rsidRPr="009A7A7D">
              <w:t xml:space="preserve">Развитие </w:t>
            </w:r>
            <w:r w:rsidRPr="009A7A7D">
              <w:lastRenderedPageBreak/>
              <w:t>библиотечного дела в Республике Татарстан на 2009 – 2014 годы и на перспективу до 2020 года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791 451,5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791 451,5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791 451,5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166 078,3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166 078,3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38 930,2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38 930,2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Гранты в области науки, культуры, искусства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1 929,2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Гранты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1 929,2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1 929,2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37 001,0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37 001,0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71 629,3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2 818,9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Осуществление полномочий Российской Федерации по государственной охране объектов культурного наследия федерального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0015300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2 818,9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0015300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2 818,9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44 047,0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40 895,4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40 895,4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3 151,6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Выполнение функций государственными </w:t>
            </w:r>
            <w:r w:rsidRPr="009A7A7D">
              <w:lastRenderedPageBreak/>
              <w:t>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3 151,6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18 479,0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17 629,0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17 629,0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850,0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850,0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6 284,4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6 284,4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6 284,4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26 390 256,9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1 052 881,6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Больницы, клиники, госпитали, медико-санитарные части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517 887,3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Высокотехнологичные виды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4700200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461 126,8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Оказание высокотехнологичной медицинской помощи за счет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4700201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461 126,8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4700201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461 126,8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4709900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56 760,5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Снижение рисков и смягчение последствий чрезвычайных ситуаций природного и техногенного характера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4709903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36 619,7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4709903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36 619,7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4709904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4 143,6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4709904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4 143,6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Управление специализированной медицинской помощью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4709905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15 997,2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4709905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15 997,2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государственных функций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391 099,5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Финансовое обеспечение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 B и 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364 358,9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Финансовое обеспечение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 B и C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364 358,9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364 358,9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22 399,9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Закупки оборудования и расходных материалов для неонатального и аудиологического скрининга за счет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17 364,4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17 364,4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Закупки оборудования и расходных материалов для неонатального и аудиологического скрининга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5 035,5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5 035,5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1 125,0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табака,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1 125,0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1 125,0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пренатальной (дородовой) диагностике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3 215,7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Мероприятия по пренатальной (дородовой) диагностике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4852002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3 215,7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4852002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3 215,7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48 706,8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Единовременные компенсационные выплаты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8 706,8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8 706,8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1 380,0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1 380,0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1 380,0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93 808,0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93 808,0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1 508 532,1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Поликлиники, амбулатории, диагностические центры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2 576,2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4719900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2 576,2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4719900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2 576,2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государственных функций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12 846,4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12 846,4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Осуществление организационных мероприятий по обеспечению граждан лекарственными </w:t>
            </w:r>
            <w:r w:rsidRPr="009A7A7D">
              <w:lastRenderedPageBreak/>
              <w:t>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 за счет средств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12 846,4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12 846,4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776 073,4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776 073,4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776 073,4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391 853,4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Отдельные полномочия в области обеспечения лекарственными препаратами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391 853,4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391 853,4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173 685,0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173 685,0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173 685,0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151 497,7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151 497,7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756 253,2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Центры, станции и отделения переливания крови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298 228,6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Заготовка и переработка донорской крови и ее компонентов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298 228,6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298 228,6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государственных функций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458 024,6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мероприятий по развитию службы крови за счет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4851301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458 024,6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Выполнение функций государственными </w:t>
            </w:r>
            <w:r w:rsidRPr="009A7A7D"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4851301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458 024,6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101 768,1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области санитарно-эпидемиологического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48 288,9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Борьба с эпидемиями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4810100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48 288,9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 xml:space="preserve">Централизованные закупки вакцин для проведения профилактических прививок по эпидемическим показаниям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4810101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48 288,9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4810101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48 288,9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5210200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43 479,2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 (профилактических) мероприятий, проводимых с применением лабораторных методов исследования, в очагах 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5210211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43 479,2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5210211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43 479,2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Прикладные научные исследования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20 939,9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Прикладные научные исследования и разработки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20 939,9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0819905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20 939,9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0819905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20 939,9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22 949 882,0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4 485,2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Осуществление переданных полномочий Российской Федерации в области охраны здоровья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0014900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4 485,2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0014900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4 485,2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78 071,3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76 247,4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76 247,4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1 823,9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1 823,9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региональных программ модернизации здравоохранения субъектов Российской Федерации и мероприятий по модернизации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0960000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1 063 610,9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0960100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971 144,8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 за счет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0960101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971 144,8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0960101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971 144,8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программ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0960200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92 466,1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программ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 за счет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0960201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92 466,1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0960201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92 466,1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 xml:space="preserve">Бюджетные инвестиции в объекты капитального строительства, не включенные в целевые </w:t>
            </w:r>
            <w:r w:rsidRPr="009A7A7D">
              <w:rPr>
                <w:bCs/>
              </w:rPr>
              <w:lastRenderedPageBreak/>
              <w:t>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293 556,4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lastRenderedPageBreak/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293 556,4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>Бюджетные инвестиции в объекты 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1020101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293 556,4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>Строительство больницы скорой медицинской помощи для обеспечения подготовки проведения XXVII Всемирной летней универсиады 2013 года в г. Казани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1020101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701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  <w:rPr>
                <w:bCs/>
              </w:rPr>
            </w:pPr>
            <w:r w:rsidRPr="009A7A7D">
              <w:rPr>
                <w:bCs/>
              </w:rPr>
              <w:t>293 556,4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17 200,0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Управление лечебной и профилактической деятельностью системы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4529601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17 200,0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4529601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17 200,0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Учреждения, обеспечивающие предоставление услуг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4690000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420 910,4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Управление лечебной и профилактической деятельностью системы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4699601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420 910,4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4699601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420 910,4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государственных функций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4 340 246,4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29 122,5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</w:t>
            </w:r>
            <w:r w:rsidRPr="009A7A7D">
              <w:lastRenderedPageBreak/>
              <w:t>тканей, гемофилией, муковисцидозом, гипофизарным нанизмом, болезнью Гоше, рассеянным склерозом, а также после трансплантации органов и (или) тканей за счет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4851401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29 122,5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4851401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29 122,5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Закупки лекарственных препаратов и медицинского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4857700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435 588,6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Регулирование в установленном порядке отношений, возникающих в сфере обращения лекарственных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4857701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435 588,6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4857701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435 588,6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3 875 535,3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Управление специализированной медицинской помощью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478 845,8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478 845,8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мероприятия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261 262,4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2 200,0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249 062,4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Материально-техническое обеспечение учреждений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168 867,7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168 867,7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Организация долечивания (реабилитации) работающих граждан непосредственно после стационарного лечения в условиях санаторно-курортного учреждения (государственного автономного учреждения здравоохранения)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110 661,4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110 661,4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Организация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20 831,4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20 831,4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совершенствованию оказания медицинской помощи, включая повышение заработной платы работников учреждений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2 835 066,6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4859708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2 835 066,6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15 997 585,6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Федеральный закон от 29 ноября 2010 года № 326-ФЗ </w:t>
            </w:r>
            <w:r>
              <w:t>«</w:t>
            </w:r>
            <w:r w:rsidRPr="009A7A7D">
              <w:t>Об обязательном медицинском страховании в Российской Федерации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15 997 585,6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A45006"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7 913 419,0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7 913 419,0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5051799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8 084 166,6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Трансферты бюджету Территориального фонда обязательного медицинского страхования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5051799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8 084 166,6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339 346,3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324,3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324,3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Организация обеспечения детей первых трех лет жизни специальными продуктами детского питания по рецептам врачей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339 022,0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5204000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339 022,0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224 869,5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17 280,0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17 280,0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9A7A7D">
              <w:rPr>
                <w:bCs/>
              </w:rPr>
              <w:t>Дети Татарстана</w:t>
            </w:r>
            <w:r>
              <w:rPr>
                <w:bCs/>
              </w:rPr>
              <w:t>»</w:t>
            </w:r>
            <w:r w:rsidRPr="009A7A7D">
              <w:rPr>
                <w:bCs/>
              </w:rPr>
              <w:t xml:space="preserve"> на 2011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13 430,0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13 430,0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9A7A7D">
              <w:rPr>
                <w:bCs/>
              </w:rPr>
              <w:t>Патриотическое воспитание молодежи Республики Татарстан на 2011 – 2013 годы</w:t>
            </w:r>
            <w:r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Выполнение функций государственными </w:t>
            </w:r>
            <w:r w:rsidRPr="009A7A7D"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DC399A">
            <w:pPr>
              <w:spacing w:after="120"/>
              <w:jc w:val="both"/>
            </w:pPr>
            <w:r w:rsidRPr="009A7A7D">
              <w:lastRenderedPageBreak/>
              <w:t xml:space="preserve">Республиканская целевая программа </w:t>
            </w:r>
            <w:r>
              <w:t>«</w:t>
            </w:r>
            <w:r w:rsidRPr="009A7A7D">
              <w:t>Профилактика внутрибольничных инфекций</w:t>
            </w:r>
            <w:r>
              <w:t>»</w:t>
            </w:r>
            <w:r w:rsidRPr="009A7A7D">
              <w:t xml:space="preserve"> на 2010</w:t>
            </w:r>
            <w:r>
              <w:rPr>
                <w:lang w:val="ru-RU"/>
              </w:rPr>
              <w:t xml:space="preserve"> </w:t>
            </w:r>
            <w:r w:rsidRPr="009A7A7D">
              <w:t>–</w:t>
            </w:r>
            <w:r>
              <w:rPr>
                <w:lang w:val="ru-RU"/>
              </w:rPr>
              <w:t xml:space="preserve"> </w:t>
            </w:r>
            <w:r w:rsidRPr="009A7A7D">
              <w:t>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5227600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5227600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6 700,0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6 700,0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Республиканская целевая программа </w:t>
            </w:r>
            <w:r>
              <w:t>«</w:t>
            </w:r>
            <w:r w:rsidRPr="009A7A7D">
              <w:t>Повышение безопасности дорожного движения в Республике Татарстан</w:t>
            </w:r>
            <w:r>
              <w:t>»</w:t>
            </w:r>
            <w:r w:rsidRPr="009A7A7D">
              <w:t xml:space="preserve">  на 2013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5229100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5229100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Долгосрочная целевая программа </w:t>
            </w:r>
            <w:r>
              <w:t>«</w:t>
            </w:r>
            <w:r w:rsidRPr="009A7A7D">
              <w:t xml:space="preserve">Модернизация государственного автономного учреждения здравоохранения Республики Татарстан </w:t>
            </w:r>
            <w:r>
              <w:t>«</w:t>
            </w:r>
            <w:r w:rsidRPr="009A7A7D">
              <w:t>Больница скорой медицинской помощи</w:t>
            </w:r>
            <w:r>
              <w:t>»</w:t>
            </w:r>
            <w:r w:rsidRPr="009A7A7D">
              <w:t xml:space="preserve"> на 2010 – 2018 годы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127 259,5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127 259,5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>Строительство больницы скорой медицинской помощи для обеспечения подготовки проведения XXVII Всемирной летней универсиады 2013 года в г. Казани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23 476 502,3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540 275,2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4910000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540 275,2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Доплаты к пенсиям государственных служащих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540 275,2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540 275,2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Социальное обслуживание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2 787 266,2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Дома-интернаты для престарелых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737 570,3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5019900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737 570,3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 xml:space="preserve">Модернизация учреждений Министерства труда, занятости и социальной защиты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5019905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737 570,3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5019905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737 570,3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Учреждения социального обслуживания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5080000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2 049 695,9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5089900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2 049 695,9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Модернизация учреждений Министерства труда, занятости и социальной защиты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5089905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2 049 695,9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5089905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2 049 695,9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18 154 632,9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>Федеральные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B21CA4" w:rsidRDefault="003106A5" w:rsidP="009A7A7D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210 745,0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Федеральная целевая программа </w:t>
            </w:r>
            <w:r>
              <w:t>«</w:t>
            </w:r>
            <w:r w:rsidRPr="009A7A7D">
              <w:t>Социальное развитие села до 2013 года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206 408,0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Реализация мероприятий федеральной целевой программы </w:t>
            </w:r>
            <w:r>
              <w:t>«</w:t>
            </w:r>
            <w:r w:rsidRPr="009A7A7D">
              <w:t>Социальное развитие села до 2013 года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1001199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206 408,0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жильем молодых семей и молодых специалистов,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1001199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172 683,0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жильем граждан Российской Федерации,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1001199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33 725,0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Государственная программа Российской Федерации </w:t>
            </w:r>
            <w:r>
              <w:t>«</w:t>
            </w:r>
            <w:r w:rsidRPr="009A7A7D">
              <w:t>Доступная среда</w:t>
            </w:r>
            <w:r>
              <w:t>»</w:t>
            </w:r>
            <w:r w:rsidRPr="009A7A7D">
              <w:t xml:space="preserve"> на 2011 – 2015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1009000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4 337,0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Реализация государственной программы Российской Федерации </w:t>
            </w:r>
            <w:r>
              <w:t>«</w:t>
            </w:r>
            <w:r w:rsidRPr="009A7A7D">
              <w:t>Доступная среда</w:t>
            </w:r>
            <w:r>
              <w:t>»</w:t>
            </w:r>
            <w:r w:rsidRPr="009A7A7D">
              <w:t xml:space="preserve"> на 2011 – 2015 годы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1009002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4 337,0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1009002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4 337,0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16 800 549,1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Федеральный закон от 24 ноября 1995 года № 181-ФЗ </w:t>
            </w:r>
            <w:r>
              <w:t>«</w:t>
            </w:r>
            <w:r w:rsidRPr="009A7A7D">
              <w:t>О социальной защите инвалидов в Российской Федерации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741 791,0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инвалидов техническими средствами реабилитации, включая изготовление и ремонт протезно-ортопедических изделий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741 791,0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Выполнение функций государственными </w:t>
            </w:r>
            <w:r w:rsidRPr="009A7A7D"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26 000,0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706 444,5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9 346,5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F301A" w:rsidP="009A7A7D">
            <w:pPr>
              <w:spacing w:after="120"/>
              <w:jc w:val="both"/>
            </w:pPr>
            <w:hyperlink r:id="rId11" w:history="1">
              <w:r w:rsidR="003106A5" w:rsidRPr="009A7A7D">
                <w:t xml:space="preserve">Федеральный закон от 17 июля 1999 года  № 178-ФЗ </w:t>
              </w:r>
              <w:r w:rsidR="003106A5">
                <w:t>«</w:t>
              </w:r>
              <w:r w:rsidR="003106A5" w:rsidRPr="009A7A7D">
                <w:t>О государственной социальной помощи</w:t>
              </w:r>
              <w:r w:rsidR="003106A5">
                <w:t>»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140 461,4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140 461,4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140 461,4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Закон Российской Федерации от 15 января 1993 года № 4301-1 </w:t>
            </w:r>
            <w:r>
              <w:t>«</w:t>
            </w:r>
            <w:r w:rsidRPr="009A7A7D">
              <w:t>О статусе Героев Советского Союза, Героев Российской Федерации и полных кавалеров ордена Славы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33,3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33,3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33,3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F301A" w:rsidP="009A7A7D">
            <w:pPr>
              <w:spacing w:after="120"/>
              <w:jc w:val="both"/>
            </w:pPr>
            <w:hyperlink r:id="rId12" w:history="1">
              <w:r w:rsidR="003106A5" w:rsidRPr="009A7A7D">
                <w:t xml:space="preserve">Федеральный закон от 9 января 1997 года № 5-ФЗ </w:t>
              </w:r>
              <w:r w:rsidR="003106A5">
                <w:t>«</w:t>
              </w:r>
              <w:r w:rsidR="003106A5" w:rsidRPr="009A7A7D">
                <w:t>О предоставлении социальных гарантий Героям Социалистического Труда и полным кавалерам ордена Трудовой Славы</w:t>
              </w:r>
              <w:r w:rsidR="003106A5">
                <w:t>»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35,4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Социальная поддержка Героев Социалистического Труда и полных кавалеров ордена Трудовой Славы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35,4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35,4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40 906,4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5051901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3 050,3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5051901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3 050,3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5051902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37 856,1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5051902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37 856,1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Федеральный закон от 12 января 1996 года № 8-ФЗ </w:t>
            </w:r>
            <w:r>
              <w:t>«</w:t>
            </w:r>
            <w:r w:rsidRPr="009A7A7D">
              <w:t>О погребении и похоронном деле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26 352,0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 xml:space="preserve">Выплата социального пособия на погребение и возмещение расходов по гарантированному перечню услуг по погребению за счет средств бюджета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26 352,0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26 352,0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Закон Российской Федерации от 9 июня 1993 года № 5142-1 </w:t>
            </w:r>
            <w:r>
              <w:t>«</w:t>
            </w:r>
            <w:r w:rsidRPr="009A7A7D">
              <w:t>О донорстве крови и ее компонентов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117 877,2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мер  социальной поддержки для лиц, награжденных знаком </w:t>
            </w:r>
            <w:r>
              <w:t>«</w:t>
            </w:r>
            <w:r w:rsidRPr="009A7A7D">
              <w:t>Почетный донор СССР</w:t>
            </w:r>
            <w:r>
              <w:t>»</w:t>
            </w:r>
            <w:r w:rsidRPr="009A7A7D">
              <w:t xml:space="preserve">, </w:t>
            </w:r>
            <w:r>
              <w:t>«</w:t>
            </w:r>
            <w:r w:rsidRPr="009A7A7D">
              <w:t>Почетный донор России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117 877,2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117 877,2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</w:t>
            </w:r>
            <w:r>
              <w:t>«</w:t>
            </w:r>
            <w:r w:rsidRPr="009A7A7D">
              <w:t>Жителю блокадного Ленинграда</w:t>
            </w:r>
            <w:r>
              <w:t>»</w:t>
            </w:r>
            <w:r w:rsidRPr="009A7A7D">
              <w:t>, лиц, работавших на военных объектах в период Великой Отечественной войны, членов семей погибших  (умерших) инвалидов войны, участников Великой Отечественной войны, ветеранов боевых действий, инвалидов и семей, имеющих детей-инвалидов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1 148 719,0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жильем отдельных категорий граждан, установленных Федеральным законом от 12 января 1995 года № 5-ФЗ </w:t>
            </w:r>
            <w:r>
              <w:t>«</w:t>
            </w:r>
            <w:r w:rsidRPr="009A7A7D">
              <w:t>О ветеранах</w:t>
            </w:r>
            <w:r>
              <w:t>»</w:t>
            </w:r>
            <w:r w:rsidRPr="009A7A7D">
              <w:t xml:space="preserve">, в соответствии с Указом Президента Российской Федерации от 7 мая 2008 года № 714 </w:t>
            </w:r>
            <w:r>
              <w:t>«</w:t>
            </w:r>
            <w:r w:rsidRPr="009A7A7D">
              <w:t>Об обеспечении жильем ветеранов Великой Отечественной войны 1941 – 1945 годов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5053401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1 026 516,8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5053401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1 026 516,8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жильем отдельных категорий граждан, установленных федеральными законами от 12 января 1995 года № 5-ФЗ </w:t>
            </w:r>
            <w:r>
              <w:t>«</w:t>
            </w:r>
            <w:r w:rsidRPr="009A7A7D">
              <w:t>О ветеранах</w:t>
            </w:r>
            <w:r>
              <w:t>»</w:t>
            </w:r>
            <w:r w:rsidRPr="009A7A7D">
              <w:t xml:space="preserve"> и от 24 ноября 1995 года № 181-ФЗ </w:t>
            </w:r>
            <w:r>
              <w:t>«</w:t>
            </w:r>
            <w:r w:rsidRPr="009A7A7D">
              <w:t>О социальной защите инвалидов в Российской Федерации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5053402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122 202,2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5053402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122 202,2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Федеральный закон от 17 сентября 1998 года № 157-ФЗ </w:t>
            </w:r>
            <w:r>
              <w:t>«</w:t>
            </w:r>
            <w:r w:rsidRPr="009A7A7D">
              <w:t>Об иммунопрофилактике инфекционных болезней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154,0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154,0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5054401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154,0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1 599,7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1 599,7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3 741 330,0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3 741 330,0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4 222 183,4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мер социальной поддержки населения при оплате жилого помещения и коммунальных услуг, реализуемых Министерством труда, занятости и социальной защиты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4 222 183,4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5054801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4 222 183,4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F301A" w:rsidP="009A7A7D">
            <w:pPr>
              <w:spacing w:after="120"/>
              <w:jc w:val="both"/>
            </w:pPr>
            <w:hyperlink r:id="rId13" w:history="1">
              <w:r w:rsidR="003106A5" w:rsidRPr="009A7A7D">
                <w:t xml:space="preserve">Закон Российской Федерации от 18 октября 1991 года № 1761-1 </w:t>
              </w:r>
              <w:r w:rsidR="003106A5">
                <w:t>«</w:t>
              </w:r>
              <w:r w:rsidR="003106A5" w:rsidRPr="009A7A7D">
                <w:t>О реабилитации жертв политических репрессий</w:t>
              </w:r>
              <w:r w:rsidR="003106A5">
                <w:t>»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Единовременные денежные компенсации реабилитированным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5054901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3 745 367,0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Ежемесячное пособие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388 640,0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мер социальной поддержки населения, реализуемых Министерством труда, занятости и социальной защиты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388 640,0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388 640,0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3 316 752,0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мер социальной поддержки ветеранов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3 280 287,0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3 194 776,0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Трансферты бюджету Территориального фонда обязательного медицинского страхования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85 511,0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мер социальной поддержки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36 465,0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36 072,0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Трансферты бюджету Территориального фонда обязательного медицинского страхования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393,0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39 975,0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мер социальной поддержки населения, реализуемых Министерством труда, занятости и социальной защиты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39 128,0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39 128,0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мер социальной поддержки реабилитированных лиц и лиц, признанных пострадавшими от политических репрессий, в части расходов на зубопротезирование и слухопротезирование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847,0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Трансферты бюджету Территориального фонда обязательного медицинского страхования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5055532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847,0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2 873 729,3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22 576,6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21 973,6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Трансферты бюджету Территориального фонда обязательного медицинского страхования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603,0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мер социальной поддержки населения, реализуемых Министерством труда, занятости и социальной защиты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2 556 532,5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2 556 532,5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Оказание государственной социальной помощи отдельным категориям населения, осуществляемой Министерством труда, занятости и социальной защиты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160 605,0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160 605,0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потребностей отраслей экономики в высокопрофессиональных и конкурентоспособных рабочих кадрах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17 823,8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17 823,8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жильем многодетных семей, нуждающихся в улучшении жилищных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116 191,4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5058505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116 191,4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государственной политики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1 062 968,6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 безработным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5100201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1 061 785,9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Трансферты бюджету Пенсионного фонда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5100201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52 176,0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5100201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1 009 609,9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5100300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1 182,7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оказанию адресной поддержки гражданам, включая организацию их переезда в другую местность для замещения рабочих мест, в том числе создаваемых в рамках реализации федеральных целевых программ и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5100304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1 182,7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5100304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1 182,7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5140000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11 217,4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11 217,4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мер социальной поддержки населения, реализуемых Министерством труда, занятости и социальной защиты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5140101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8 480,0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5140101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8 480,0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5140102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2 737,4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5140102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2 737,4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1 117,6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1 117,6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1 117,6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65 970,0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lastRenderedPageBreak/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9A7A7D">
              <w:rPr>
                <w:bCs/>
              </w:rPr>
              <w:t>Дети Татарстана</w:t>
            </w:r>
            <w:r>
              <w:rPr>
                <w:bCs/>
              </w:rPr>
              <w:t>»</w:t>
            </w:r>
            <w:r w:rsidRPr="009A7A7D">
              <w:rPr>
                <w:bCs/>
              </w:rPr>
              <w:t xml:space="preserve"> на 2011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6 840,0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6 840,0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9A7A7D">
              <w:rPr>
                <w:bCs/>
              </w:rPr>
              <w:t>Патриотическое воспитание молодежи Республики Татарстан на 2011 – 2013 годы</w:t>
            </w:r>
            <w:r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330,0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330,0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DC399A">
            <w:pPr>
              <w:spacing w:after="120"/>
              <w:jc w:val="both"/>
            </w:pPr>
            <w:r w:rsidRPr="009A7A7D">
              <w:t xml:space="preserve">Долгосрочная целевая программа </w:t>
            </w:r>
            <w:r>
              <w:t>«</w:t>
            </w:r>
            <w:r w:rsidRPr="009A7A7D">
              <w:t>Обеспечение жильем молодых семей в Республике Татарстан</w:t>
            </w:r>
            <w:r>
              <w:t>»</w:t>
            </w:r>
            <w:r w:rsidRPr="009A7A7D">
              <w:t xml:space="preserve"> на 2012</w:t>
            </w:r>
            <w:r>
              <w:rPr>
                <w:lang w:val="ru-RU"/>
              </w:rPr>
              <w:t xml:space="preserve"> </w:t>
            </w:r>
            <w:r w:rsidRPr="009A7A7D">
              <w:t>–</w:t>
            </w:r>
            <w:r>
              <w:rPr>
                <w:lang w:val="ru-RU"/>
              </w:rPr>
              <w:t xml:space="preserve"> </w:t>
            </w:r>
            <w:r w:rsidRPr="009A7A7D">
              <w:t>2015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5227800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>Фонд софинансирования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5227800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8 300,0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8 300,0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9980000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2 065,2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9980003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2 065,2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9980003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2 065,2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1 787 421,5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267 123,1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Федеральный закон от 19 мая 1995 года № 81-ФЗ </w:t>
            </w:r>
            <w:r>
              <w:t>«</w:t>
            </w:r>
            <w:r w:rsidRPr="009A7A7D">
              <w:t>О государственных пособиях гражданам, имеющим детей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19 861,1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19 861,1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5050502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19 861,1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Федеральный закон от 21 декабря 1996 года № 159-ФЗ </w:t>
            </w:r>
            <w:r>
              <w:t>«</w:t>
            </w:r>
            <w:r w:rsidRPr="009A7A7D">
              <w:t>О дополнительных гарантиях по социальной поддержке детей-сирот и детей, оставшихся без попечения родителей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247 262,0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871,2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871,2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Обеспечение предоставления жилых помещений </w:t>
            </w:r>
            <w:r w:rsidRPr="009A7A7D"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72 448,6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72 448,6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 жилыми помещениями детей-сирот и детей, оставшихся без попечения родителей, за 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173 942,2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5052114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173 942,2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борьбе с беспризорностью,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5110200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5110200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5140000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5 600,0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5140100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5 600,0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5140102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5 600,0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5140102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5 600,0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1 514 258,4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Компенсация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630 056,4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630 056,4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884 202,0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5201311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217 380,0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5201311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217 380,0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Вознаграждение приемного родителя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5201312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143 922,0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5201312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143 922,0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522 900,0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5201313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522 900,0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206 906,5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206 906,5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203 964,9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203 964,9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2 941,6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2 941,6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5 671 845,0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1 228 969,7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38 000,0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38 000,0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 в объекты 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1020101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38 000,0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1020101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38 000,0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324 234,4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Развитие физической культуры и спорта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4829902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324 234,4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4829902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324 234,4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860 394,0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860 394,0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860 394,0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6 341,3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5245100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6 341,3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578 792,0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Федеральные целевые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546 700,0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Федеральная целевая программа </w:t>
            </w:r>
            <w:r>
              <w:t>«</w:t>
            </w:r>
            <w:r w:rsidRPr="009A7A7D">
              <w:t xml:space="preserve">Развитие физической культуры и спорта в Российской </w:t>
            </w:r>
            <w:r w:rsidRPr="009A7A7D">
              <w:lastRenderedPageBreak/>
              <w:t>Федерации на 2006 – 2015 годы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1005800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546 700,0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 xml:space="preserve">Расходы общепрограммного характера по федеральной целевой программе </w:t>
            </w:r>
            <w:r>
              <w:t>«</w:t>
            </w:r>
            <w:r w:rsidRPr="009A7A7D">
              <w:t>Развитие физической культуры и спорта в Российской Федерации на 2006 – 2015 годы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1005802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546 700,0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1005802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546 700,0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32 092,0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Развитие физической культуры и спорта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5129702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32 092,0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5129702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32 092,0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3 822 371,9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5129700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349 403,6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Развитие физической культуры и спорта в Республике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5129702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349 403,6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5129702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349 403,6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Развитие социальной и инженерной инфраструктуры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31 100,0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Программа капитальных вложений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31 100,0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5235100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31 100,0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Мероприятия, направленные на подготовку и проведение XXVII Всемирной летней универсиады 2013 года в г. Казани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184 128,2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12 460,0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Капитальный ремонт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13 000,0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Строительство Дворца водных видов спорта, г. Казань, ул. Чистопольская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150 000,0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Строительство футбольного стадиона на 45 000 зрителей, г. Казань, ул. Чистопольская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8 668,2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9980000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3 257 740,1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Строительство и реконструкция объектов для проведения XXVII Всемирной летней универсиады 2013 года в г. Казани за счет межбюджетных трансфертов прошлых лет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9980001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1 382 973,3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Строительство Дворца водных видов спорта, г. Казань, ул.Чистопольская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9980001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415 701,0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Строительство футбольного стадиона на 45 000 зрителей, г. Казань, ул. Чистопольская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9980001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967 272,3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Подготовка и проведение XXVII Всемирной летней универсиады 2013 года в г. Казани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9980002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1 874 766,8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9980002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904 213,7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Строительство Деревни универсиады, г. Казань, проспект Победы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9980002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970 553,1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41 711,4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41 711,4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41 456,5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41 456,5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254,9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254,9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1 244 281,1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608 334,5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4440000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453 704,8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сфере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4440100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453 704,8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Развитие и совершенствование инфраструктуры информационного пространства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4440101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453 704,8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4440101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453 704,8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Телерадиокомпании и телеорганизации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4530000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144 228,9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телерадиокомпаниям и телерадиоорганизациям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4530100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144 228,9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Развитие и совершенствование инфраструктуры информационного пространства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4530111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144 228,9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4530111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144 228,9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10 400,8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2 500,0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2 500,0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5 838,3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5 838,3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9A7A7D">
              <w:rPr>
                <w:bCs/>
              </w:rPr>
              <w:t>Патриотическое воспитание молодежи Республики Татарстан на 2011 – 2013 годы</w:t>
            </w:r>
            <w:r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264,5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264,5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Комплексная республиканская антикоррупционная программа на 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1 498,0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1 498,0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545 511,7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4440000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446 051,2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в сфере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4440100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319 826,1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Развитие и совершенствование инфраструктуры информационного пространства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4440101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319 826,1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4440101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319 826,1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Государственная поддержка в сфере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4440200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126 225,1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Развитие и совершенствование инфраструктуры информационного пространства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4440201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126 225,1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4440201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126 225,1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50 027,6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lastRenderedPageBreak/>
              <w:t>Субсидии издательствам и издающим организациям на реализацию социально значимых проектов, выпуск книг, изданий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4550100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50 027,6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издательствам и издающим организациям на реализацию социально значимых проектов, государственную поддержку непериодических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4550102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50 027,6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Развитие и совершенствование инфраструктуры информационного пространства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4550112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50 027,6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4550112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50 027,6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4570000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42 722,4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Субсидии автономной некоммерческой организации </w:t>
            </w:r>
            <w:r>
              <w:t>«</w:t>
            </w:r>
            <w:r w:rsidRPr="009A7A7D">
              <w:t xml:space="preserve">Редакция журнала </w:t>
            </w:r>
            <w:r>
              <w:t>«</w:t>
            </w:r>
            <w:r w:rsidRPr="009A7A7D">
              <w:t>Сборник постановлений и распоряжений Кабинета Министров Республики Татарстан и нормативных актов республиканских органов государственной власти</w:t>
            </w:r>
            <w: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4570100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8 655,0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4570100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8 655,0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4579900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34 067,4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Выполнение функций государственными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4579900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34 067,4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Целевые программы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6 710,5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1 500,0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1 500,0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185,0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185,0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>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3 900,0</w:t>
            </w:r>
          </w:p>
        </w:tc>
      </w:tr>
      <w:tr w:rsidR="003106A5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6A5" w:rsidRPr="009A7A7D" w:rsidRDefault="003106A5" w:rsidP="009A7A7D">
            <w:pPr>
              <w:spacing w:after="120"/>
              <w:jc w:val="both"/>
            </w:pPr>
            <w:r w:rsidRPr="009A7A7D">
              <w:t xml:space="preserve">Мероприятия по поддержке и развитию культуры, </w:t>
            </w:r>
            <w:r w:rsidRPr="009A7A7D">
              <w:lastRenderedPageBreak/>
              <w:t>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5222000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6A5" w:rsidRPr="009A7A7D" w:rsidRDefault="003106A5" w:rsidP="009A7A7D">
            <w:pPr>
              <w:spacing w:after="120"/>
              <w:jc w:val="right"/>
            </w:pPr>
            <w:r w:rsidRPr="009A7A7D">
              <w:t>3 900,0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6145BC">
            <w:pPr>
              <w:spacing w:after="120"/>
              <w:jc w:val="both"/>
              <w:rPr>
                <w:bCs/>
              </w:rPr>
            </w:pPr>
            <w:r w:rsidRPr="009A7A7D">
              <w:rPr>
                <w:bCs/>
              </w:rPr>
              <w:lastRenderedPageBreak/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9A7A7D">
              <w:rPr>
                <w:bCs/>
              </w:rPr>
              <w:t>Патриотическое воспитание молодежи Республики Татарстан на 2011 – 2013 годы</w:t>
            </w:r>
            <w:r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6145BC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6145BC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6145BC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6145BC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6145BC">
            <w:pPr>
              <w:spacing w:after="120"/>
              <w:jc w:val="right"/>
            </w:pPr>
            <w:r w:rsidRPr="009A7A7D">
              <w:t>25,5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6145BC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6145BC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6145BC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6145BC">
            <w:pPr>
              <w:spacing w:after="120"/>
              <w:jc w:val="right"/>
            </w:pPr>
            <w:r w:rsidRPr="009A7A7D">
              <w:t>5223400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6145BC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6145BC">
            <w:pPr>
              <w:spacing w:after="120"/>
              <w:jc w:val="right"/>
            </w:pPr>
            <w:r w:rsidRPr="009A7A7D">
              <w:t>25,5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Комплексная республиканская антикоррупционная программа на  2012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100,0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5227300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100,0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1 000,0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5228000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1 000,0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90 434,9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0020000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15 434,9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15 432,5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15 432,5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2,4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Выполнение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0029500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2,4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Мероприятия, направленные на подготовку и проведение XXVII Всемирной летней универсиады 2013 года в г.Казани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75 000,0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9800000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75 000,0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344 809,7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344 809,7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0650000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344 809,7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Процентные платежи по государственному долгу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0650200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344 809,7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CE1D4B" w:rsidRDefault="00547C96" w:rsidP="009A7A7D">
            <w:pPr>
              <w:spacing w:after="120"/>
              <w:jc w:val="both"/>
              <w:rPr>
                <w:lang w:val="ru-RU"/>
              </w:rPr>
            </w:pPr>
            <w:r w:rsidRPr="009A7A7D">
              <w:lastRenderedPageBreak/>
              <w:t>Прочие расходы</w:t>
            </w:r>
            <w:r>
              <w:rPr>
                <w:lang w:val="ru-RU"/>
              </w:rPr>
              <w:t>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0650200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344 809,7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CE1D4B" w:rsidRDefault="00547C96" w:rsidP="009A7A7D">
            <w:pPr>
              <w:spacing w:after="120"/>
              <w:jc w:val="both"/>
            </w:pPr>
            <w:r w:rsidRPr="00CE1D4B">
              <w:t>в том числе средства, направляемые на уплату процентов за рассрочку по бюджетным кредитам, выдленным из федерального бюджета и прошедшим реструктуризацию в соответствии с постановлением Правительства Российской Федерации от 18 декабря 2012 года № 1325 «О дополнительных уловиях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A4416C">
            <w:pPr>
              <w:spacing w:after="120"/>
              <w:jc w:val="right"/>
            </w:pPr>
            <w:r w:rsidRPr="009A7A7D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A4416C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A4416C">
            <w:pPr>
              <w:spacing w:after="120"/>
              <w:jc w:val="right"/>
            </w:pPr>
            <w:r w:rsidRPr="009A7A7D">
              <w:t>0650200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A4416C">
            <w:pPr>
              <w:spacing w:after="120"/>
              <w:jc w:val="right"/>
            </w:pPr>
            <w:r w:rsidRPr="009A7A7D"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A4416C">
            <w:pPr>
              <w:spacing w:after="120"/>
              <w:jc w:val="right"/>
            </w:pPr>
            <w:r w:rsidRPr="009A7A7D">
              <w:t>344 809,7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8 233 250,7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1 312 197,9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5160000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1 312 197,9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5160100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1 312 197,9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5160110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1 814,4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 xml:space="preserve">Повышение эффективности межбюджетных отношений с местными бюджетами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5160111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1 814,4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Фонд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5160111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1 814,4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5160120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1 310 383,5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 xml:space="preserve">Повышение эффективности межбюджетных отношений с местными бюджетами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5160121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1 310 383,5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Фонд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5160121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1 310 383,5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6 921 052,8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97 650,0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97 650,0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5201500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97 650,0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5210000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6 823 402,8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 xml:space="preserve">Иные субсидии местным бюджетам для </w:t>
            </w:r>
            <w:r w:rsidRPr="009A7A7D">
              <w:lastRenderedPageBreak/>
              <w:t>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5210100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6 821 106,2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lastRenderedPageBreak/>
              <w:t xml:space="preserve">Повышение эффективности межбюджетных отношений с местными бюджетами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5210101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5 301 692,6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Фонд софинансирования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5210101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5 301 692,6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Субсидии бюджетам муниципальных районов на выравнивание бюджетной обеспеченности и предоставление иных 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5210101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1 025 333,7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Субсидии бюджетам муниципальных районов и городских округов на организацию  предоставления общедоступного и бесплатного  начального общего, основного общего, среднего (полного) общего образования по основным общеобразовательным программам; дополнительного образования и общедоступного бесплатного дошкольного образования, а также на организацию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5210101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4 276 358,9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Прочие субсидии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5210102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1 519 413,6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Иные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5210102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1 519 413,6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5210200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2 296,6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Реализация государственных полномочий по расчету и предоставлению дотаций поселениям из регионального фонда финансовой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5210201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2 296,6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Фонд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5210201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009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  <w:r w:rsidRPr="009A7A7D">
              <w:t>2 296,6</w:t>
            </w:r>
          </w:p>
        </w:tc>
      </w:tr>
      <w:tr w:rsidR="00547C96" w:rsidRPr="009A7A7D" w:rsidTr="00C84106">
        <w:trPr>
          <w:trHeight w:val="2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both"/>
            </w:pPr>
            <w:r w:rsidRPr="009A7A7D"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C96" w:rsidRPr="009A7A7D" w:rsidRDefault="00547C96" w:rsidP="009A7A7D">
            <w:pPr>
              <w:spacing w:after="120"/>
              <w:jc w:val="right"/>
              <w:rPr>
                <w:bCs/>
                <w:lang w:val="ru-RU"/>
              </w:rPr>
            </w:pPr>
            <w:r w:rsidRPr="009A7A7D">
              <w:rPr>
                <w:bCs/>
              </w:rPr>
              <w:t>154 240 585,4</w:t>
            </w:r>
            <w:r>
              <w:rPr>
                <w:bCs/>
                <w:lang w:val="ru-RU"/>
              </w:rPr>
              <w:t>»</w:t>
            </w:r>
            <w:r w:rsidRPr="009A7A7D">
              <w:rPr>
                <w:bCs/>
                <w:lang w:val="ru-RU"/>
              </w:rPr>
              <w:t>;</w:t>
            </w:r>
          </w:p>
        </w:tc>
      </w:tr>
    </w:tbl>
    <w:p w:rsidR="009D5E92" w:rsidRDefault="009D5E92" w:rsidP="00357FB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357FBA" w:rsidRDefault="00357FBA" w:rsidP="00357FB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 таблице 2:</w:t>
      </w:r>
    </w:p>
    <w:p w:rsidR="00357FBA" w:rsidRDefault="00357FBA" w:rsidP="00357FB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134"/>
        <w:gridCol w:w="709"/>
        <w:gridCol w:w="1843"/>
        <w:gridCol w:w="1842"/>
      </w:tblGrid>
      <w:tr w:rsidR="00357FBA" w:rsidRPr="00FE4334" w:rsidTr="00357FBA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BA" w:rsidRPr="00FE4334" w:rsidRDefault="00E115CC" w:rsidP="00357FBA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357FBA" w:rsidRPr="00FE4334">
              <w:t xml:space="preserve">Субсидии на возмещение сельскохозяйственным товаропроизводителям, организациям агропромышленного комплекса независимо от их организационно-правовых форм </w:t>
            </w:r>
            <w:r w:rsidR="00357FBA" w:rsidRPr="00FE4334">
              <w:lastRenderedPageBreak/>
              <w:t>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 – 2012 годах на срок от 2 до 10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2660100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346 500,0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357FBA" w:rsidRDefault="00357FBA" w:rsidP="00357FBA">
            <w:pPr>
              <w:spacing w:after="120"/>
              <w:jc w:val="right"/>
              <w:rPr>
                <w:lang w:val="ru-RU"/>
              </w:rPr>
            </w:pPr>
            <w:r w:rsidRPr="00FE4334">
              <w:t>363 825,0</w:t>
            </w:r>
            <w:r w:rsidR="00E115CC">
              <w:rPr>
                <w:lang w:val="ru-RU"/>
              </w:rPr>
              <w:t>»</w:t>
            </w:r>
          </w:p>
        </w:tc>
      </w:tr>
    </w:tbl>
    <w:p w:rsidR="00357FBA" w:rsidRDefault="00357FBA" w:rsidP="00357FB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357FBA" w:rsidRDefault="00357FBA" w:rsidP="00357FBA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134"/>
        <w:gridCol w:w="709"/>
        <w:gridCol w:w="1843"/>
        <w:gridCol w:w="1842"/>
      </w:tblGrid>
      <w:tr w:rsidR="00357FBA" w:rsidRPr="00FE4334" w:rsidTr="00357FBA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BA" w:rsidRPr="00357FBA" w:rsidRDefault="00E115CC" w:rsidP="00357FBA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06665" w:rsidRPr="00F06665">
              <w:t>Субсидии на возмещение части  процентной ставки по инвестиционным кредитам (займам) на развитие животноводства 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2660100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346 500,0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357FBA" w:rsidRDefault="00357FBA" w:rsidP="00357FBA">
            <w:pPr>
              <w:spacing w:after="120"/>
              <w:jc w:val="right"/>
              <w:rPr>
                <w:lang w:val="ru-RU"/>
              </w:rPr>
            </w:pPr>
            <w:r w:rsidRPr="00FE4334">
              <w:t>363 825,0</w:t>
            </w:r>
            <w:r w:rsidR="00E115CC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</w:tc>
      </w:tr>
    </w:tbl>
    <w:p w:rsidR="00357FBA" w:rsidRPr="00357FBA" w:rsidRDefault="00357FBA" w:rsidP="00357FBA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357FBA" w:rsidRDefault="00357FBA" w:rsidP="00357FB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134"/>
        <w:gridCol w:w="709"/>
        <w:gridCol w:w="1843"/>
        <w:gridCol w:w="1842"/>
      </w:tblGrid>
      <w:tr w:rsidR="00357FBA" w:rsidRPr="00FE4334" w:rsidTr="00357FBA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BA" w:rsidRPr="00FE4334" w:rsidRDefault="00E115CC" w:rsidP="009435A3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357FBA" w:rsidRPr="00FE4334">
              <w:t xml:space="preserve">Субсидии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– 2012 годах на срок до </w:t>
            </w:r>
            <w:r w:rsidR="009435A3">
              <w:rPr>
                <w:lang w:val="ru-RU"/>
              </w:rPr>
              <w:t>восьми</w:t>
            </w:r>
            <w:r w:rsidR="00357FBA" w:rsidRPr="00FE4334">
              <w:t xml:space="preserve">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2660200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19 530,0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357FBA" w:rsidRDefault="00357FBA" w:rsidP="00357FBA">
            <w:pPr>
              <w:spacing w:after="120"/>
              <w:jc w:val="right"/>
              <w:rPr>
                <w:lang w:val="ru-RU"/>
              </w:rPr>
            </w:pPr>
            <w:r w:rsidRPr="00FE4334">
              <w:t>20 506,5</w:t>
            </w:r>
            <w:r w:rsidR="00E115CC">
              <w:rPr>
                <w:lang w:val="ru-RU"/>
              </w:rPr>
              <w:t>»</w:t>
            </w:r>
          </w:p>
        </w:tc>
      </w:tr>
    </w:tbl>
    <w:p w:rsidR="00357FBA" w:rsidRDefault="00357FBA" w:rsidP="00357FB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357FBA" w:rsidRDefault="00357FBA" w:rsidP="00357FBA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134"/>
        <w:gridCol w:w="709"/>
        <w:gridCol w:w="1843"/>
        <w:gridCol w:w="1842"/>
      </w:tblGrid>
      <w:tr w:rsidR="00357FBA" w:rsidRPr="00FE4334" w:rsidTr="00357FBA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FBA" w:rsidRPr="00F06665" w:rsidRDefault="00E115CC" w:rsidP="00F06665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06665" w:rsidRPr="00F06665">
              <w:t>Субсидии на возмещение части  процентной ставки по  кредитам, взятым малыми формами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2660200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FE4334" w:rsidRDefault="00357FBA" w:rsidP="00357FBA">
            <w:pPr>
              <w:spacing w:after="120"/>
              <w:jc w:val="right"/>
            </w:pPr>
            <w:r w:rsidRPr="00FE4334">
              <w:t>19 530,0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7FBA" w:rsidRPr="00357FBA" w:rsidRDefault="00357FBA" w:rsidP="00357FBA">
            <w:pPr>
              <w:spacing w:after="120"/>
              <w:jc w:val="right"/>
              <w:rPr>
                <w:lang w:val="ru-RU"/>
              </w:rPr>
            </w:pPr>
            <w:r w:rsidRPr="00FE4334">
              <w:t>20 506,5</w:t>
            </w:r>
            <w:r w:rsidR="00E115CC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</w:tc>
      </w:tr>
    </w:tbl>
    <w:p w:rsidR="00357FBA" w:rsidRPr="00357FBA" w:rsidRDefault="00357FBA" w:rsidP="00357FBA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F06665" w:rsidRDefault="00F06665" w:rsidP="00357FB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134"/>
        <w:gridCol w:w="709"/>
        <w:gridCol w:w="1843"/>
        <w:gridCol w:w="1842"/>
      </w:tblGrid>
      <w:tr w:rsidR="00F06665" w:rsidRPr="00FE4334" w:rsidTr="00F06665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E115CC" w:rsidP="00F06665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F06665" w:rsidRPr="00FE4334">
              <w:t xml:space="preserve">Субсидии на компенсацию части затрат по страхованию </w:t>
            </w:r>
            <w:r w:rsidR="00F06665" w:rsidRPr="00FE4334">
              <w:lastRenderedPageBreak/>
              <w:t>урожая сельскохозяйственных культур, урожая многолетних насаждений и посадок многолетних насаждений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t>2661100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t>105 000,0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06665" w:rsidRDefault="00F06665" w:rsidP="00F06665">
            <w:pPr>
              <w:spacing w:after="120"/>
              <w:jc w:val="right"/>
              <w:rPr>
                <w:lang w:val="ru-RU"/>
              </w:rPr>
            </w:pPr>
            <w:r w:rsidRPr="00FE4334">
              <w:t>110 250,0</w:t>
            </w:r>
            <w:r w:rsidR="00E115CC">
              <w:rPr>
                <w:lang w:val="ru-RU"/>
              </w:rPr>
              <w:t>»</w:t>
            </w:r>
          </w:p>
        </w:tc>
      </w:tr>
    </w:tbl>
    <w:p w:rsidR="00F06665" w:rsidRDefault="00F06665" w:rsidP="00357FB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F06665" w:rsidRDefault="00F06665" w:rsidP="00F06665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134"/>
        <w:gridCol w:w="709"/>
        <w:gridCol w:w="1843"/>
        <w:gridCol w:w="1842"/>
      </w:tblGrid>
      <w:tr w:rsidR="00F06665" w:rsidRPr="00FE4334" w:rsidTr="00F06665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967EB9" w:rsidRDefault="00E115CC" w:rsidP="000449A4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F06665" w:rsidRPr="00967EB9">
              <w:t>Субсидии на возмещение части затрат  сельскохозяйственных товаропроизводителей на уплату страховых  премий по договорам сельскохозяйственного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967EB9" w:rsidRDefault="00F06665" w:rsidP="00F06665">
            <w:pPr>
              <w:spacing w:after="120"/>
              <w:jc w:val="right"/>
            </w:pPr>
            <w:r w:rsidRPr="00967EB9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967EB9" w:rsidRDefault="00F06665" w:rsidP="00F06665">
            <w:pPr>
              <w:spacing w:after="120"/>
              <w:jc w:val="right"/>
            </w:pPr>
            <w:r w:rsidRPr="00967EB9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665" w:rsidRPr="00967EB9" w:rsidRDefault="00F06665" w:rsidP="00F06665">
            <w:pPr>
              <w:spacing w:after="120"/>
              <w:jc w:val="right"/>
            </w:pPr>
            <w:r w:rsidRPr="00967EB9">
              <w:t>2661100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967EB9" w:rsidRDefault="00F06665" w:rsidP="00F06665">
            <w:pPr>
              <w:spacing w:after="12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967EB9" w:rsidRDefault="00F06665" w:rsidP="00F06665">
            <w:pPr>
              <w:spacing w:after="120"/>
              <w:jc w:val="right"/>
            </w:pPr>
            <w:r w:rsidRPr="00967EB9">
              <w:t>105 000,0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967EB9" w:rsidRDefault="00F06665" w:rsidP="00F06665">
            <w:pPr>
              <w:spacing w:after="120"/>
              <w:jc w:val="right"/>
              <w:rPr>
                <w:lang w:val="ru-RU"/>
              </w:rPr>
            </w:pPr>
            <w:r w:rsidRPr="00967EB9">
              <w:t>110 250,0</w:t>
            </w:r>
            <w:r w:rsidR="00E115CC">
              <w:rPr>
                <w:lang w:val="ru-RU"/>
              </w:rPr>
              <w:t>»</w:t>
            </w:r>
            <w:r w:rsidRPr="00967EB9">
              <w:rPr>
                <w:lang w:val="ru-RU"/>
              </w:rPr>
              <w:t>;</w:t>
            </w:r>
          </w:p>
        </w:tc>
      </w:tr>
    </w:tbl>
    <w:p w:rsidR="00F06665" w:rsidRPr="00F06665" w:rsidRDefault="00F06665" w:rsidP="00F06665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357FBA" w:rsidRDefault="00F06665" w:rsidP="00357FB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134"/>
        <w:gridCol w:w="709"/>
        <w:gridCol w:w="1843"/>
        <w:gridCol w:w="1842"/>
      </w:tblGrid>
      <w:tr w:rsidR="00F06665" w:rsidRPr="00FE4334" w:rsidTr="00F06665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E115CC" w:rsidP="0015400C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F06665" w:rsidRPr="00FE4334">
              <w:t xml:space="preserve">Субсидии на 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 – 2012 годах на срок до </w:t>
            </w:r>
            <w:r w:rsidR="0015400C">
              <w:rPr>
                <w:lang w:val="ru-RU"/>
              </w:rPr>
              <w:t xml:space="preserve">одного </w:t>
            </w:r>
            <w:r w:rsidR="00F06665" w:rsidRPr="00FE4334">
              <w:t>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t>2661400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t>243 600,0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06665" w:rsidRDefault="00F06665" w:rsidP="00F06665">
            <w:pPr>
              <w:spacing w:after="120"/>
              <w:jc w:val="right"/>
              <w:rPr>
                <w:lang w:val="ru-RU"/>
              </w:rPr>
            </w:pPr>
            <w:r w:rsidRPr="00FE4334">
              <w:t>255 780,0</w:t>
            </w:r>
            <w:r w:rsidR="00E115CC">
              <w:rPr>
                <w:lang w:val="ru-RU"/>
              </w:rPr>
              <w:t>»</w:t>
            </w:r>
          </w:p>
        </w:tc>
      </w:tr>
    </w:tbl>
    <w:p w:rsidR="00F06665" w:rsidRDefault="00F06665" w:rsidP="00357FBA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FC3595" w:rsidRDefault="00F06665" w:rsidP="00F06665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134"/>
        <w:gridCol w:w="709"/>
        <w:gridCol w:w="1843"/>
        <w:gridCol w:w="1842"/>
      </w:tblGrid>
      <w:tr w:rsidR="00F06665" w:rsidRPr="00FE4334" w:rsidTr="00F06665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E115CC" w:rsidP="00F06665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F06665" w:rsidRPr="00F06665">
              <w:rPr>
                <w:lang w:val="ru-RU"/>
              </w:rPr>
              <w:t>Субсидии на возмещение ча</w:t>
            </w:r>
            <w:r w:rsidR="00F06665" w:rsidRPr="00F06665">
              <w:rPr>
                <w:lang w:val="ru-RU"/>
              </w:rPr>
              <w:t>с</w:t>
            </w:r>
            <w:r w:rsidR="00F06665" w:rsidRPr="00F06665">
              <w:rPr>
                <w:lang w:val="ru-RU"/>
              </w:rPr>
              <w:t>ти  процентной ставки по кра</w:t>
            </w:r>
            <w:r w:rsidR="00F06665" w:rsidRPr="00F06665">
              <w:rPr>
                <w:lang w:val="ru-RU"/>
              </w:rPr>
              <w:t>т</w:t>
            </w:r>
            <w:r w:rsidR="00F06665" w:rsidRPr="00F06665">
              <w:rPr>
                <w:lang w:val="ru-RU"/>
              </w:rPr>
              <w:t>косрочным кредитам (займам) на развитие животноводства 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t>2661400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E4334" w:rsidRDefault="00F06665" w:rsidP="00F06665">
            <w:pPr>
              <w:spacing w:after="120"/>
              <w:jc w:val="right"/>
            </w:pPr>
            <w:r w:rsidRPr="00FE4334">
              <w:t>243 600,0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65" w:rsidRPr="00F06665" w:rsidRDefault="00F06665" w:rsidP="00F06665">
            <w:pPr>
              <w:spacing w:after="120"/>
              <w:jc w:val="right"/>
              <w:rPr>
                <w:lang w:val="ru-RU"/>
              </w:rPr>
            </w:pPr>
            <w:r w:rsidRPr="00FE4334">
              <w:t>255 780,0</w:t>
            </w:r>
            <w:r w:rsidR="00E115CC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</w:tc>
      </w:tr>
    </w:tbl>
    <w:p w:rsidR="00F06665" w:rsidRDefault="00F06665" w:rsidP="00F06665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3B19FE" w:rsidRDefault="003B19FE" w:rsidP="003B19FE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134"/>
        <w:gridCol w:w="709"/>
        <w:gridCol w:w="1843"/>
        <w:gridCol w:w="1842"/>
      </w:tblGrid>
      <w:tr w:rsidR="003B19FE" w:rsidRPr="00FE4334" w:rsidTr="000C5318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9FE" w:rsidRPr="00FE4334" w:rsidRDefault="003B19FE" w:rsidP="000C5318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FE4334">
              <w:t xml:space="preserve">Выполнение территориальной программы  обязательного </w:t>
            </w:r>
            <w:r w:rsidRPr="00FE4334">
              <w:lastRenderedPageBreak/>
              <w:t>медицинского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9FE" w:rsidRPr="00FE4334" w:rsidRDefault="003B19FE" w:rsidP="000C5318">
            <w:pPr>
              <w:spacing w:after="120"/>
              <w:jc w:val="right"/>
            </w:pPr>
            <w:r w:rsidRPr="00FE4334"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FE" w:rsidRPr="00FE4334" w:rsidRDefault="003B19FE" w:rsidP="000C5318">
            <w:pPr>
              <w:spacing w:after="120"/>
              <w:jc w:val="right"/>
            </w:pPr>
            <w:r w:rsidRPr="00FE433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FE" w:rsidRPr="00FE4334" w:rsidRDefault="003B19FE" w:rsidP="000C5318">
            <w:pPr>
              <w:spacing w:after="120"/>
              <w:jc w:val="right"/>
            </w:pPr>
            <w:r w:rsidRPr="00FE4334">
              <w:t>5051702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FE" w:rsidRPr="00FE4334" w:rsidRDefault="003B19FE" w:rsidP="000C5318">
            <w:pPr>
              <w:spacing w:after="12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FE" w:rsidRPr="00FE4334" w:rsidRDefault="003B19FE" w:rsidP="000C5318">
            <w:pPr>
              <w:spacing w:after="120"/>
              <w:jc w:val="right"/>
            </w:pPr>
            <w:r w:rsidRPr="00FE4334">
              <w:t>8 235 644,4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FE" w:rsidRPr="003B19FE" w:rsidRDefault="003B19FE" w:rsidP="000C5318">
            <w:pPr>
              <w:spacing w:after="120"/>
              <w:jc w:val="right"/>
              <w:rPr>
                <w:lang w:val="ru-RU"/>
              </w:rPr>
            </w:pPr>
            <w:r w:rsidRPr="00FE4334">
              <w:t>8 558 139,0</w:t>
            </w:r>
            <w:r>
              <w:rPr>
                <w:lang w:val="ru-RU"/>
              </w:rPr>
              <w:t>»</w:t>
            </w:r>
          </w:p>
        </w:tc>
      </w:tr>
    </w:tbl>
    <w:p w:rsidR="003B19FE" w:rsidRDefault="003B19FE" w:rsidP="00F06665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3B19FE" w:rsidRDefault="003B19FE" w:rsidP="00F06665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1134"/>
        <w:gridCol w:w="709"/>
        <w:gridCol w:w="1843"/>
        <w:gridCol w:w="1842"/>
      </w:tblGrid>
      <w:tr w:rsidR="003B19FE" w:rsidRPr="00FE4334" w:rsidTr="000C5318">
        <w:trPr>
          <w:trHeight w:val="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9FE" w:rsidRPr="00FE4334" w:rsidRDefault="003B19FE" w:rsidP="000C5318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A45006"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9FE" w:rsidRPr="00FE4334" w:rsidRDefault="003B19FE" w:rsidP="000C5318">
            <w:pPr>
              <w:spacing w:after="120"/>
              <w:jc w:val="right"/>
            </w:pPr>
            <w:r w:rsidRPr="00FE4334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FE" w:rsidRPr="00FE4334" w:rsidRDefault="003B19FE" w:rsidP="000C5318">
            <w:pPr>
              <w:spacing w:after="120"/>
              <w:jc w:val="right"/>
            </w:pPr>
            <w:r w:rsidRPr="00FE433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FE" w:rsidRPr="00FE4334" w:rsidRDefault="003B19FE" w:rsidP="000C5318">
            <w:pPr>
              <w:spacing w:after="120"/>
              <w:jc w:val="right"/>
            </w:pPr>
            <w:r w:rsidRPr="00FE4334">
              <w:t>5051702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FE" w:rsidRPr="00FE4334" w:rsidRDefault="003B19FE" w:rsidP="000C5318">
            <w:pPr>
              <w:spacing w:after="120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FE" w:rsidRPr="00FE4334" w:rsidRDefault="003B19FE" w:rsidP="000C5318">
            <w:pPr>
              <w:spacing w:after="120"/>
              <w:jc w:val="right"/>
            </w:pPr>
            <w:r w:rsidRPr="00FE4334">
              <w:t>8 235 644,4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9FE" w:rsidRPr="003B19FE" w:rsidRDefault="003B19FE" w:rsidP="000C5318">
            <w:pPr>
              <w:spacing w:after="120"/>
              <w:jc w:val="right"/>
              <w:rPr>
                <w:lang w:val="ru-RU"/>
              </w:rPr>
            </w:pPr>
            <w:r w:rsidRPr="00FE4334">
              <w:t>8 558 139,0</w:t>
            </w:r>
            <w:r>
              <w:rPr>
                <w:lang w:val="ru-RU"/>
              </w:rPr>
              <w:t>»;</w:t>
            </w:r>
          </w:p>
        </w:tc>
      </w:tr>
    </w:tbl>
    <w:p w:rsidR="003B19FE" w:rsidRDefault="003B19FE" w:rsidP="00F06665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F21EC2" w:rsidRDefault="00F21EC2" w:rsidP="00DF348D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приложени</w:t>
      </w:r>
      <w:r w:rsidR="00462CAA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8:</w:t>
      </w:r>
    </w:p>
    <w:p w:rsidR="00462CAA" w:rsidRDefault="00462CAA" w:rsidP="00462CAA">
      <w:pPr>
        <w:pStyle w:val="a3"/>
        <w:tabs>
          <w:tab w:val="left" w:pos="993"/>
          <w:tab w:val="left" w:pos="113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таблицу 1 изложить в следующей редакции:</w:t>
      </w:r>
    </w:p>
    <w:p w:rsidR="0061166B" w:rsidRPr="00AE793D" w:rsidRDefault="00E115CC" w:rsidP="006116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1166B" w:rsidRPr="00AE793D">
        <w:rPr>
          <w:rFonts w:ascii="Times New Roman" w:hAnsi="Times New Roman"/>
          <w:sz w:val="24"/>
          <w:szCs w:val="24"/>
        </w:rPr>
        <w:t>Таблица 1</w:t>
      </w:r>
    </w:p>
    <w:p w:rsidR="0061166B" w:rsidRPr="00AE793D" w:rsidRDefault="0061166B" w:rsidP="0061166B">
      <w:pPr>
        <w:jc w:val="center"/>
        <w:rPr>
          <w:sz w:val="28"/>
          <w:szCs w:val="28"/>
        </w:rPr>
      </w:pPr>
    </w:p>
    <w:p w:rsidR="0061166B" w:rsidRPr="00AE793D" w:rsidRDefault="0061166B" w:rsidP="0061166B">
      <w:pPr>
        <w:jc w:val="center"/>
        <w:rPr>
          <w:sz w:val="28"/>
          <w:szCs w:val="28"/>
        </w:rPr>
      </w:pPr>
      <w:r w:rsidRPr="00AE793D">
        <w:rPr>
          <w:sz w:val="28"/>
          <w:szCs w:val="28"/>
        </w:rPr>
        <w:t>Ведомственная структура</w:t>
      </w:r>
    </w:p>
    <w:p w:rsidR="0061166B" w:rsidRPr="00AE793D" w:rsidRDefault="0061166B" w:rsidP="0061166B">
      <w:pPr>
        <w:jc w:val="center"/>
        <w:rPr>
          <w:sz w:val="28"/>
          <w:szCs w:val="28"/>
        </w:rPr>
      </w:pPr>
      <w:r w:rsidRPr="00AE793D">
        <w:rPr>
          <w:sz w:val="28"/>
          <w:szCs w:val="28"/>
        </w:rPr>
        <w:t xml:space="preserve"> расходов бюджета Республики Татарстан </w:t>
      </w:r>
    </w:p>
    <w:p w:rsidR="0061166B" w:rsidRPr="00AE793D" w:rsidRDefault="0061166B" w:rsidP="0061166B">
      <w:pPr>
        <w:jc w:val="center"/>
        <w:rPr>
          <w:sz w:val="28"/>
          <w:szCs w:val="28"/>
        </w:rPr>
      </w:pPr>
      <w:r w:rsidRPr="00AE793D">
        <w:rPr>
          <w:sz w:val="28"/>
          <w:szCs w:val="28"/>
        </w:rPr>
        <w:t>на 2013 год</w:t>
      </w:r>
    </w:p>
    <w:p w:rsidR="0061166B" w:rsidRPr="00AE793D" w:rsidRDefault="0061166B" w:rsidP="0061166B">
      <w:pPr>
        <w:jc w:val="right"/>
      </w:pPr>
    </w:p>
    <w:p w:rsidR="0061166B" w:rsidRPr="00AE793D" w:rsidRDefault="0061166B" w:rsidP="0061166B">
      <w:pPr>
        <w:jc w:val="right"/>
      </w:pPr>
      <w:r w:rsidRPr="00AE793D">
        <w:t>(тыс. рублей)</w:t>
      </w:r>
    </w:p>
    <w:tbl>
      <w:tblPr>
        <w:tblW w:w="10223" w:type="dxa"/>
        <w:tblInd w:w="91" w:type="dxa"/>
        <w:tblLook w:val="04A0"/>
      </w:tblPr>
      <w:tblGrid>
        <w:gridCol w:w="4837"/>
        <w:gridCol w:w="709"/>
        <w:gridCol w:w="567"/>
        <w:gridCol w:w="567"/>
        <w:gridCol w:w="1125"/>
        <w:gridCol w:w="576"/>
        <w:gridCol w:w="1842"/>
      </w:tblGrid>
      <w:tr w:rsidR="0061166B" w:rsidRPr="00492FA4" w:rsidTr="00F265F1">
        <w:trPr>
          <w:trHeight w:val="20"/>
          <w:tblHeader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6B" w:rsidRPr="00492FA4" w:rsidRDefault="0061166B" w:rsidP="007256DE">
            <w:pPr>
              <w:jc w:val="center"/>
            </w:pPr>
            <w:r w:rsidRPr="00492FA4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6B" w:rsidRPr="00492FA4" w:rsidRDefault="0061166B" w:rsidP="007256DE">
            <w:pPr>
              <w:jc w:val="center"/>
            </w:pPr>
            <w:r w:rsidRPr="00492FA4"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6B" w:rsidRPr="00492FA4" w:rsidRDefault="0061166B" w:rsidP="007256DE">
            <w:pPr>
              <w:jc w:val="center"/>
            </w:pPr>
            <w:r w:rsidRPr="00492FA4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6B" w:rsidRPr="00492FA4" w:rsidRDefault="0061166B" w:rsidP="007256DE">
            <w:pPr>
              <w:jc w:val="center"/>
            </w:pPr>
            <w:r w:rsidRPr="00492FA4">
              <w:t>ПР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6B" w:rsidRPr="00492FA4" w:rsidRDefault="0061166B" w:rsidP="007256DE">
            <w:pPr>
              <w:jc w:val="center"/>
            </w:pPr>
            <w:r w:rsidRPr="00492FA4"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6B" w:rsidRPr="00492FA4" w:rsidRDefault="0061166B" w:rsidP="007256DE">
            <w:pPr>
              <w:jc w:val="center"/>
            </w:pPr>
            <w:r w:rsidRPr="00492FA4"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6B" w:rsidRPr="00492FA4" w:rsidRDefault="0061166B" w:rsidP="007256DE">
            <w:pPr>
              <w:jc w:val="center"/>
            </w:pPr>
            <w:r w:rsidRPr="00492FA4">
              <w:t>Сумма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Министерство экологии и природных ресурсов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479 387,4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205 826,7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Воспроизводство минерально-сырьевой базы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Геологическое изучение недр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2500000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Геолого-разведочные и другие работы в области геологического изучения недр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2500100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 xml:space="preserve">Программа геологического изучения недр и воспроизводства минерально-сырьевой базы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2500101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2500101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105 826,7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Федеральные целевые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1927D4">
            <w:pPr>
              <w:spacing w:after="120"/>
              <w:jc w:val="both"/>
            </w:pPr>
            <w:r w:rsidRPr="001D641F">
              <w:t xml:space="preserve">Федеральная целевая программа </w:t>
            </w:r>
            <w:r w:rsidR="00E115CC">
              <w:t>«</w:t>
            </w:r>
            <w:r w:rsidRPr="001D641F">
              <w:t xml:space="preserve">Развитие водохозяйственного комплекса Российской Федерации в 2012 </w:t>
            </w:r>
            <w:r w:rsidR="001927D4">
              <w:rPr>
                <w:lang w:val="ru-RU"/>
              </w:rPr>
              <w:t>–</w:t>
            </w:r>
            <w:r w:rsidRPr="001D641F">
              <w:t xml:space="preserve"> 2020 годах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1927D4">
            <w:pPr>
              <w:spacing w:after="120"/>
              <w:jc w:val="both"/>
            </w:pPr>
            <w:r w:rsidRPr="001D641F">
              <w:t xml:space="preserve">Реализация мероприятий федеральной целевой программы </w:t>
            </w:r>
            <w:r w:rsidR="00E115CC">
              <w:t>«</w:t>
            </w:r>
            <w:r w:rsidRPr="001D641F">
              <w:t>Развитие водохозяйственного комплекса Российской Федерации в 2012</w:t>
            </w:r>
            <w:r w:rsidR="001927D4">
              <w:rPr>
                <w:lang w:val="ru-RU"/>
              </w:rPr>
              <w:t xml:space="preserve"> – </w:t>
            </w:r>
            <w:r w:rsidRPr="001D641F">
              <w:t>2020 годах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1001299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1001299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Водохозяйственные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2800000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25 826,7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Осуществление отдельных полномочий в области водных отношений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2800400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25 826,7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2800400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25 826,7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272 260,7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Охрана  объектов растительного 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181 860,3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Состояние окружающей среды и природопользования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1 111,1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Природоохранные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4100100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1 111,1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Министерства экологии и природных ресурсов Республики Татарстан и природоохранных служб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4100101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1 111,1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4100101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1 111,1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Природоохранные учреждения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73 303,2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4119900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73 303,2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Министерства экологии и природных ресурсов Республики Татарстан и природоохранных служб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4119901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73 303,2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4119901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73 303,2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107 446,0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1927D4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lastRenderedPageBreak/>
              <w:t xml:space="preserve">Республиканская целевая программа </w:t>
            </w:r>
            <w:r w:rsidR="00E115CC">
              <w:rPr>
                <w:bCs/>
              </w:rPr>
              <w:t>«</w:t>
            </w:r>
            <w:r w:rsidRPr="001D641F">
              <w:rPr>
                <w:bCs/>
              </w:rPr>
              <w:t>Экологическая безопасность Республики Татарстан на 2013</w:t>
            </w:r>
            <w:r w:rsidR="001927D4">
              <w:rPr>
                <w:bCs/>
                <w:lang w:val="ru-RU"/>
              </w:rPr>
              <w:t xml:space="preserve"> </w:t>
            </w:r>
            <w:r w:rsidR="001927D4">
              <w:rPr>
                <w:lang w:val="ru-RU"/>
              </w:rPr>
              <w:t xml:space="preserve">– </w:t>
            </w:r>
            <w:r w:rsidRPr="001D641F">
              <w:rPr>
                <w:bCs/>
              </w:rPr>
              <w:t>2015 годы</w:t>
            </w:r>
            <w:r w:rsidR="00E115CC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5224000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46 046,0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Расходы на природоохранные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5224000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46 046,0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1927D4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 w:rsidR="00E115CC">
              <w:t>«</w:t>
            </w:r>
            <w:r w:rsidRPr="001D641F">
              <w:t>Охрана окружающей среды г. Нижнекамска и Нижнекамского муниципального района на 2012</w:t>
            </w:r>
            <w:r w:rsidR="001927D4">
              <w:rPr>
                <w:lang w:val="ru-RU"/>
              </w:rPr>
              <w:t xml:space="preserve"> – </w:t>
            </w:r>
            <w:r w:rsidRPr="001D641F">
              <w:t>2015 годы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61 400,0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субсидии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Софинансирование объектов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31 000,0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Расходы на природоохранные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25 400,0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90 400,4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90 400,4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88 612,6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88 612,6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1 787,8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1 787,8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655,8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655,8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655,8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655,8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655,8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Министерство экономики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1 031 596,4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150 234,4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150 234,4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76 120,7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75 461,0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75 461,0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659,7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659,7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74 113,7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72 924,8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72 687,0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50 687,0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22 000,0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237,8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237,8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1 188,9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1 188,9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1 188,9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Национальная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876 593,2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876 593,2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Руководство и управление в сфере </w:t>
            </w:r>
            <w:r w:rsidRPr="001D641F">
              <w:lastRenderedPageBreak/>
              <w:t>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453,3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453,3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453,3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3450100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453 028,6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3450100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417 653,6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3450100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35 375,0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423 111,3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Республиканская программа развития малого и среднего предпринимательства в Республике Татарстан на 2011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423 111,3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26 619,0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395 326,3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1 166,0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4 768,8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4 768,8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340,2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340,2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340,2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4 428,6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4361800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4 428,6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Подготовка управленческих кадров для организаций народного хозяйства Российской Федерации за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4361802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4 428,6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B839DE" w:rsidRDefault="004916B5" w:rsidP="00B839DE">
            <w:pPr>
              <w:spacing w:after="120"/>
              <w:jc w:val="right"/>
              <w:rPr>
                <w:lang w:val="ru-RU"/>
              </w:rPr>
            </w:pPr>
            <w:r w:rsidRPr="001D641F">
              <w:t>436180</w:t>
            </w:r>
            <w:r w:rsidR="00B839DE">
              <w:rPr>
                <w:lang w:val="ru-RU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4 428,6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 xml:space="preserve">Министерство по делам гражданской обороны и чрезвычайным ситуациям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754 582,3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717 251,8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291 508,3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40 336,7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40 336,7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40 336,7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Воинские формирования (органы, подразделения)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99 070,5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Функционирование органов в сфере национальной безопасности и правоохранительной деятельности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2026700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99 070,5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Снижение рисков и смягчение последствий чрезвычайных ситуаций природного и техногенного характера в Республике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2026703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99 070,5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2026703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99 070,5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по гражданской обороне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2190000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4 154,1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2190100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4 154,1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Снижение рисков и смягчение последствий чрезвычайных ситуаций природного и техногенного характера в Республике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2190103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4 154,1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2190103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4 154,1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Реализация других функций, связанных с обеспечением национальной безопасности и правоохранительной деятельности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2470000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16 008,7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2479900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16 008,7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Снижение рисков и смягчение последствий чрезвычайных ситуаций природного и техногенного характера в Республике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2479903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16 008,7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2479903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16 008,7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Поисковые и аварийно-спасательные учреждения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121 578,3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3029900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121 578,3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Снижение рисков и смягчение последствий чрезвычайных ситуаций природного и техногенного характера в Республике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3029903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121 578,3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3029903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121 578,3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10 360,0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 w:rsidR="00E115CC">
              <w:rPr>
                <w:bCs/>
              </w:rPr>
              <w:t>«</w:t>
            </w:r>
            <w:r w:rsidRPr="001D641F">
              <w:rPr>
                <w:bCs/>
              </w:rPr>
              <w:t>Патриотическое воспитание молодежи Республики Татарстан на 2011 – 2013 годы</w:t>
            </w:r>
            <w:r w:rsidR="00E115CC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Республиканская целевая программа </w:t>
            </w:r>
            <w:r w:rsidR="00E115CC">
              <w:t>«</w:t>
            </w:r>
            <w:r w:rsidRPr="001D641F">
              <w:t>Повышение безопасности дорожного движения в Республике Татарстан</w:t>
            </w:r>
            <w:r w:rsidR="00E115CC">
              <w:t>»</w:t>
            </w:r>
            <w:r w:rsidRPr="001D641F">
              <w:t xml:space="preserve">  на 2013 год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Обеспечение пожарной безопасности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425 743,5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Воинские формирования (органы, подразделения)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425 743,5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Функционирование органов в сфере национальной безопасности и правоохранительной деятельности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2026700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417 869,6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Пожарная безопасность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2026704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417 869,6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2026704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417 869,6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Вещевое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2027200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7 873,9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Пожарная безопасность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2027204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7 873,9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2027204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7 873,9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36 619,7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36 619,7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Больницы, клиники, госпитали, медико-санитарные части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36 619,7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36 619,7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Снижение рисков и смягчение последствий </w:t>
            </w:r>
            <w:r w:rsidRPr="001D641F">
              <w:lastRenderedPageBreak/>
              <w:t xml:space="preserve">чрезвычайных ситуаций природного и техногенного характера в Республике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36 619,7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36 619,7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451,6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451,6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451,6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451,6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451,6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Министерство здравоохранения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8 659 219,9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1 271,4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1 271,4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271,4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271,4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271,4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271,4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субсидии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субсидии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298 867,2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242 067,6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Средние специальные учебные заведения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242 067,6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Обеспечение деятельности </w:t>
            </w:r>
            <w:r w:rsidRPr="001D641F">
              <w:lastRenderedPageBreak/>
              <w:t>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242 067,6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Подготовка специалистов среднего медицинского звена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242 067,6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242 067,6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4 926,1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Учебные заведения и курсы по переподготовке кадров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4290000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4 661,5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Переподготовка и повышение квалификации кадров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4297800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4 661,5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Подготовка специалистов среднего медицинского звена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4297801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4 661,5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4297801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4 661,5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264,6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264,6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264,6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51 873,5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51 873,5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>Республиканская целевая программа организации  отдыха, оздоровления, занятости детей и молодежи Республики Татарстан на 2013 год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51 873,5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Проведение оздоровительных и других мероприятий для детей и молодежи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51 873,5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8 355 034,4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921 073,9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Больницы, клиники, госпитали, медико-санитарные части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481 267,6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Высокотехнологичные виды медицинской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461 126,8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высокотехнологичной медицинской помощи за счет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461 126,8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461 126,8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20 140,8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Обеспечение деятельности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4709904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4 143,6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4709904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4 143,6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Управление специализированной медицинской помощью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15 997,2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4709905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15 997,2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391 099,5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Финансовое обеспечение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 B и 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364 358,9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Финансовое обеспечение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 B и C за счет межбюджетных трансфертов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4850402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364 358,9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4850402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364 358,9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22 399,9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Закупки оборудования и расходных материалов для неонатального и аудиологического скрининга за счет субсидий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17 364,4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17 364,4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Закупки оборудования и расходных материалов для неонатального и аудиологического скрининга за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4850502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5 035,5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4850502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5 035,5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Мероприятия, направленные на формирование здорового образа жизни у </w:t>
            </w:r>
            <w:r w:rsidRPr="001D641F">
              <w:lastRenderedPageBreak/>
              <w:t>населения Российской Федерации, включая сокращение потребления алкоголя и табака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4851700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1 125,0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табака, за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4851702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1 125,0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4851702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1 125,0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по пренатальной (дородовой) диагностике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4852000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3 215,7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по пренатальной (дородовой) диагностике за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4852002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3 215,7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4852002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3 215,7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48 706,8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Единовременные компенсационные выплаты за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8 706,8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8 706,8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Амбулаторная помощь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1 183 349,4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Поликлиники, амбулатории, диагностические центры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2 576,2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4719900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2 576,2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4719900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2 576,2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12 846,4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</w:t>
            </w:r>
            <w:r w:rsidRPr="001D641F">
              <w:lastRenderedPageBreak/>
              <w:t>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12 846,4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 за счет средств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4851402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12 846,4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4851402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12 846,4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776 073,4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5050302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776 073,4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5050302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776 073,4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391 853,4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Отдельные полномочия в области обеспечения лекарственными препаратами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5202000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391 853,4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5202000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391 853,4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756 253,2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Центры, станции и отделения переливания крови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298 228,6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Заготовка и переработка донорской крови и ее компонентов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4720020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298 228,6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4720020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298 228,6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458 024,6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мероприятий по развитию службы крови за счет субсидий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4851301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458 024,6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Выполнение функций государственными </w:t>
            </w:r>
            <w:r w:rsidRPr="001D641F">
              <w:lastRenderedPageBreak/>
              <w:t>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4851301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458 024,6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48 288,9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санитарно-эпидемиологического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48 288,9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Борьба с эпидемиями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48 288,9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Централизованные закупки вакцин для проведения профилактических прививок по эпидемическим показаниям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4810101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48 288,9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4810101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48 288,9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Прикладные научные исследования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20 939,9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Прикладные научные исследования и разработки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20 939,9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Обеспечение деятельности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0819905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20 939,9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0819905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20 939,9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5 425 129,1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4 485,2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Осуществление переданных полномочий Российской Федерации в области охраны здоровья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0014900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4 485,2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0014900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4 485,2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78 071,3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76 247,4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76 247,4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1 823,9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1 823,9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17 200,0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Управление лечебной и профилактической </w:t>
            </w:r>
            <w:r w:rsidRPr="001D641F">
              <w:lastRenderedPageBreak/>
              <w:t>деятельностью системы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4529601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17 200,0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4529601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17 200,0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Учреждения, обеспечивающие предоставление услуг в сфере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4690000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420 910,4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Управление лечебной и профилактической деятельностью системы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4699601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420 910,4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4699601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420 910,4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4 340 246,4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29 122,5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Осуществление организационных мероприятий по обеспечению граждан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 за счет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4851401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29 122,5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4851401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29 122,5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Закупки лекарственных препаратов и медицинского оборудования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4857700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435 588,6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Регулирование в установленном порядке отношений, возникающих в сфере обращения лекарственных средств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4857701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435 588,6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4857701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435 588,6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3 875 535,3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Управление специализированной медицинской помощью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478 845,8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478 845,8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мероприятия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261 262,4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2 200,0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249 062,4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Материально-техническое обеспечение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168 867,7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168 867,7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Организация долечивания (реабилитации) работающих граждан непосредственно после стационарного лечения в условиях санаторно-курортного учреждения (государственного автономного учреждения здравоохранения)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110 661,4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110 661,4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Организация проведения диспансеризации государственных гражданских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20 831,4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20 831,4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по совершенствованию оказания медицинской помощи, включая повышение заработной платы работников учреждений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2 835 066,6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4859708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2 835 066,6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339 346,3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324,3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324,3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Организация обеспечения детей первых трех лет жизни специальными продуктами детского питания по рецептам врачей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5204000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339 022,0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5204000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339 022,0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224 869,5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17 280,0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17 280,0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 w:rsidR="00E115CC">
              <w:rPr>
                <w:bCs/>
              </w:rPr>
              <w:t>«</w:t>
            </w:r>
            <w:r w:rsidRPr="001D641F">
              <w:rPr>
                <w:bCs/>
              </w:rPr>
              <w:t>Дети Татарстана</w:t>
            </w:r>
            <w:r w:rsidR="00E115CC">
              <w:rPr>
                <w:bCs/>
              </w:rPr>
              <w:t>»</w:t>
            </w:r>
            <w:r w:rsidRPr="001D641F">
              <w:rPr>
                <w:bCs/>
              </w:rPr>
              <w:t xml:space="preserve"> на 2011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13 430,0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13 430,0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 w:rsidR="00E115CC">
              <w:rPr>
                <w:bCs/>
              </w:rPr>
              <w:t>«</w:t>
            </w:r>
            <w:r w:rsidRPr="001D641F">
              <w:rPr>
                <w:bCs/>
              </w:rPr>
              <w:t>Патриотическое воспитание молодежи Республики Татарстан на 2011 – 2013 годы</w:t>
            </w:r>
            <w:r w:rsidR="00E115CC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1927D4">
            <w:pPr>
              <w:spacing w:after="120"/>
              <w:jc w:val="both"/>
            </w:pPr>
            <w:r w:rsidRPr="001D641F">
              <w:t xml:space="preserve">Республиканская целевая программа </w:t>
            </w:r>
            <w:r w:rsidR="00E115CC">
              <w:t>«</w:t>
            </w:r>
            <w:r w:rsidRPr="001D641F">
              <w:t>Профилактика внутрибольничных инфекций</w:t>
            </w:r>
            <w:r w:rsidR="00E115CC">
              <w:t>»</w:t>
            </w:r>
            <w:r w:rsidRPr="001D641F">
              <w:t xml:space="preserve">  на 2010</w:t>
            </w:r>
            <w:r w:rsidR="001927D4">
              <w:rPr>
                <w:lang w:val="ru-RU"/>
              </w:rPr>
              <w:t xml:space="preserve"> – </w:t>
            </w:r>
            <w:r w:rsidRPr="001D641F">
              <w:t>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5227600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5227600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6 700,0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6 700,0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Республиканская целевая программа </w:t>
            </w:r>
            <w:r w:rsidR="00E115CC">
              <w:t>«</w:t>
            </w:r>
            <w:r w:rsidRPr="001D641F">
              <w:t>Повышение безопасности дорожного движения в Республике Татарстан</w:t>
            </w:r>
            <w:r w:rsidR="00E115CC">
              <w:t>»</w:t>
            </w:r>
            <w:r w:rsidRPr="001D641F">
              <w:t xml:space="preserve">  на 2013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 w:rsidR="00E115CC">
              <w:t>«</w:t>
            </w:r>
            <w:r w:rsidRPr="001D641F">
              <w:t xml:space="preserve">Модернизация государственного автономного учреждения здравоохранения Республики Татарстан </w:t>
            </w:r>
            <w:r w:rsidR="00E115CC">
              <w:t>«</w:t>
            </w:r>
            <w:r w:rsidRPr="001D641F">
              <w:t>Больница скорой медицинской помощи</w:t>
            </w:r>
            <w:r w:rsidR="00E115CC">
              <w:t>»</w:t>
            </w:r>
            <w:r w:rsidRPr="001D641F">
              <w:t xml:space="preserve"> на 2010 – 2018 годы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127 259,5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127 259,5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4 046,9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553,8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553,8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553,8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553,8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3 493,1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3 493,1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3 493,1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3 493,1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3 493,1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Министерство культуры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3 000 779,5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290 118,8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4 952,4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4 952,4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4 952,4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4 952,4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Начальное профессиональное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16 782,1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Профессионально-технические училища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16 782,1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4259900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16 782,1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Сохранение и развитие системы высшего, среднего и начального профессионального образования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4259901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16 782,1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4259901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16 782,1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245 843,7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Средние специальные учебные заведения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245 843,7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245 843,7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Сохранение и развитие системы высшего, среднего и начального профессионального образования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245 843,7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245 843,7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9 227,8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Институты повышения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4280000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9 076,6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4289900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9 076,6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Сохранение и развитие системы высшего, среднего и начального профессионального образования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4289901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9 076,6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4289901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9 076,6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151,2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151,2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151,2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Высшее и послевузовское профессиональное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8 855,1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Высшие учебные заведения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8 855,1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4309900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8 855,1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Сохранение и развитие системы высшего, среднего и начального профессионального образования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4309901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8 855,1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4309901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8 855,1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1 555,2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1 555,2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>Республиканская целевая программа организации  отдыха, оздоровления, занятости детей и молодежи Республики Татарстан на 2013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1 555,2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 xml:space="preserve">Проведение оздоровительных и других мероприятий для детей и молодежи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1 555,2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2 902,5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1 282,5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1 282,5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1 282,5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1 620,0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 w:rsidR="00E115CC">
              <w:rPr>
                <w:bCs/>
              </w:rPr>
              <w:t>«</w:t>
            </w:r>
            <w:r w:rsidRPr="001D641F">
              <w:rPr>
                <w:bCs/>
              </w:rPr>
              <w:t>Дети Татарстана</w:t>
            </w:r>
            <w:r w:rsidR="00E115CC">
              <w:rPr>
                <w:bCs/>
              </w:rPr>
              <w:t>»</w:t>
            </w:r>
            <w:r w:rsidRPr="001D641F">
              <w:rPr>
                <w:bCs/>
              </w:rPr>
              <w:t xml:space="preserve"> на 2011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1 620,0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сфере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1 620,0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2 708 155,5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Культура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2 603 880,4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1 411 445,9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207 003,0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2 907,5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160 832,3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43 263,2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19 275,0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9 275,0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творческим союзам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10 788,4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10 788,4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Мероприятия по реализации комплексного проекта </w:t>
            </w:r>
            <w:r w:rsidR="00E115CC">
              <w:t>«</w:t>
            </w:r>
            <w:r w:rsidRPr="001D641F">
              <w:t>Культурное наследие – остров-град Свияжск и древний Болгар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Гранты в области науки, культуры, искусства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262 880,3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 xml:space="preserve">Развитие профессионального искусства в Республике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239 378,0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239 378,0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Гранты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4400502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23 502,3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4400502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18 502,3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4400502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111 499,2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111 499,2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Музеи и постоянные выставки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190 037,3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4419900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190 037,3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Сохранение и развитие государственных музеев и музеев-заповедников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4419901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190 037,3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4419901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190 037,3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Библиотеки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99 897,1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99 897,1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99 897,1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Театры, цирки, концертные и другие организации исполнительских искусств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854 513,7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государственным цирковым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4430100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27 005,5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профессионального искусства в Республике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4430101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27 005,5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4430101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27 005,5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4439900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827 508,2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профессионального искусства в Республике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4439901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827 508,2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4439901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827 508,2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47 986,4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500,0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1 872,0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1 872,0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2 180,0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2 180,0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 w:rsidR="00E115CC">
              <w:rPr>
                <w:bCs/>
              </w:rPr>
              <w:t>«</w:t>
            </w:r>
            <w:r w:rsidRPr="001D641F">
              <w:rPr>
                <w:bCs/>
              </w:rPr>
              <w:t>Патриотическое воспитание молодежи Республики Татарстан на 2011 – 2013 годы</w:t>
            </w:r>
            <w:r w:rsidR="00E115CC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 w:rsidR="00E115CC">
              <w:t>«</w:t>
            </w:r>
            <w:r w:rsidRPr="001D641F">
              <w:t xml:space="preserve">Мирас </w:t>
            </w:r>
            <w:r w:rsidR="001927D4">
              <w:rPr>
                <w:lang w:val="ru-RU"/>
              </w:rPr>
              <w:t>–</w:t>
            </w:r>
            <w:r w:rsidRPr="001D641F">
              <w:t xml:space="preserve"> Наследие</w:t>
            </w:r>
            <w:r w:rsidR="00E115CC">
              <w:t>»</w:t>
            </w:r>
            <w:r w:rsidRPr="001D641F">
              <w:t xml:space="preserve"> на 2013 </w:t>
            </w:r>
            <w:r w:rsidR="001927D4">
              <w:rPr>
                <w:lang w:val="ru-RU"/>
              </w:rPr>
              <w:t>–</w:t>
            </w:r>
            <w:r w:rsidRPr="001D641F">
              <w:t xml:space="preserve"> 2016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5226000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23 134,4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5226000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23 134,4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 w:rsidR="00E115CC">
              <w:t>«</w:t>
            </w:r>
            <w:r w:rsidRPr="001D641F">
              <w:t>Развитие библиотечного дела в Республике Татарстан на 2009 – 2014 годы и на перспективу до 2020 года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5227500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5227500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38 930,2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38 930,2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Гранты в области науки, культуры, искусства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1 929,2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Гранты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4400502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1 929,2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4400502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1 929,2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37 001,0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37 001,0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65 344,9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2 818,9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Осуществление полномочий Российской Федерации по государственной охране объектов культурного наследия федерального значения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0015300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2 818,9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0015300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2 818,9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44 047,0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40 895,4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40 895,4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3 151,6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3 151,6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18 479,0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17 629,0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17 629,0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850,0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4400600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850,0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2 390,4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2 390,4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2 390,4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2 390,4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2 390,4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2 390,4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Государственное бюджетное учреждение </w:t>
            </w:r>
            <w:r w:rsidR="00E115CC">
              <w:t>«</w:t>
            </w:r>
            <w:r w:rsidRPr="001D641F">
              <w:t xml:space="preserve">Государственный историко-архитектурный и художественный музей-заповедник </w:t>
            </w:r>
            <w:r w:rsidR="00E115CC">
              <w:t>«</w:t>
            </w:r>
            <w:r w:rsidRPr="001D641F">
              <w:t>Казанский Кремль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202 536,8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69 343,2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69 343,2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69 343,2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0939900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69 343,2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0939900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69 343,2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133 193,6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133 193,6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Музеи и постоянные выставки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133 193,6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4419900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133 193,6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4419902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133 193,6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4419902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133 193,6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Министерство информатизации и связи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2 773 897,5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86,0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86,0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86,0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86,0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86,0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21 556,2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21 556,2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Реализация государственных функций по </w:t>
            </w:r>
            <w:r w:rsidRPr="001D641F">
              <w:lastRenderedPageBreak/>
              <w:t>мобилизационной подготовке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2090000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21 556,2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2090100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21 556,2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2090100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21 556,2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2 591 501,5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Связь и информатика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2 591 501,5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56 709,6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27 721,1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27 721,1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28 988,5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649,9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28 338,6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Информационные технологии и связь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2 201 430,5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3300200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1 487 422,2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информационно-коммуникационных и телекоммуникационных технологий для подготовки и проведения XXVII Всемирной летней универсиады 2013 года в г. Казани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3300208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1 487 422,2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3300208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1 487 422,2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3300900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714 008,3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3300901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690 321,4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3300901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690 321,4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информационного общества и формирование Электронного Правительства в Республике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3300902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23 686,9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Выполнение функций государственными </w:t>
            </w:r>
            <w:r w:rsidRPr="001D641F">
              <w:lastRenderedPageBreak/>
              <w:t>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3300902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23 686,9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333 361,4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1 100,0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 w:rsidR="00E115CC">
              <w:t>«</w:t>
            </w:r>
            <w:r w:rsidRPr="001D641F">
              <w:t xml:space="preserve">Развитие и использование информационных и коммуникационных технологий в Республике Татарстан </w:t>
            </w:r>
            <w:r w:rsidR="00E115CC">
              <w:t>«</w:t>
            </w:r>
            <w:r w:rsidRPr="001D641F">
              <w:t>Электронный Татарстан</w:t>
            </w:r>
            <w:r w:rsidR="00E115CC">
              <w:t>»</w:t>
            </w:r>
            <w:r w:rsidRPr="001D641F">
              <w:t xml:space="preserve"> (2011 – 2013 годы)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332 261,4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Мероприятия в области информатики и использования информационных систем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332 261,4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67 526,2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36 141,2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Средние специальные учебные заведения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36 141,2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36 141,2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Среднее профессиональное образование в сфере информационных технологий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36 141,2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36 141,2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31 347,2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31 347,2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Стратегия развития образования в Республике Татарстан на 2010 – 2015 годы </w:t>
            </w:r>
            <w:r w:rsidR="00E115CC">
              <w:t>«</w:t>
            </w:r>
            <w:r w:rsidRPr="001D641F">
              <w:t>Килэчэк</w:t>
            </w:r>
            <w:r w:rsidR="00E115CC">
              <w:t>»</w:t>
            </w:r>
            <w:r w:rsidRPr="001D641F">
              <w:t xml:space="preserve"> – </w:t>
            </w:r>
            <w:r w:rsidR="00E115CC">
              <w:t>«</w:t>
            </w:r>
            <w:r w:rsidRPr="001D641F">
              <w:t>Будущее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31 347,2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31 347,2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92 466,1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92 466,1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региональных программ модернизации здравоохранения субъектов Российской Федерации и мероприятий по модернизации государственных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0960000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92 466,1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программ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0960200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92 466,1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программ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 за счет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0960201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92 466,1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0960201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92 466,1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761,5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Министерство образования и науки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7 067 437,3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268,6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6 147 625,5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1 866 366,4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Школы </w:t>
            </w:r>
            <w:r w:rsidR="00EF70CB">
              <w:rPr>
                <w:lang w:val="ru-RU"/>
              </w:rPr>
              <w:t>–</w:t>
            </w:r>
            <w:r w:rsidRPr="001D641F">
              <w:t xml:space="preserve"> детские сады, школы начальные, неполные средние и средние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11 462,0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4219900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11 462,0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4219900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11 462,0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Школы-интернаты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28 271,0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28 271,0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28 271,0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Учреждения по внешкольной работе с детьми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12 484,2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4239900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12 484,2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Обеспечение деятельности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4239901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12 484,2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4239901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12 484,2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Детские дома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4240000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210 943,1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4249900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210 943,1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Развитие системы государственных учреждений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4249901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210 943,1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4249901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210 943,1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Специальные (коррекционные) учреждения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1 056 565,0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4339900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1 056 565,0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Развитие системы специального (коррекционного)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4339902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1 056 565,0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4339902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1 056 565,0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538 226,7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Дистанционное образование детей-инвалидов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3 329,7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3 329,7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Модернизация региональных систем общего </w:t>
            </w:r>
            <w:r w:rsidRPr="001D641F"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4362100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534 897,0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4362100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534 897,0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8 414,4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Ежемесячное денежное вознаграждение за классное руководство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8 414,4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8 414,4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535 742,0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Средние специальные учебные заведения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535 742,0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535 742,0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Программа развития среднего профессионального образования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535 742,0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535 742,0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115 960,7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Институты повышения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4280000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76 336,1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4289900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76 336,1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Профессиональная переподготовка кадров в системе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4289902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76 336,1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4289902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76 336,1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Учебные заведения и курсы по переподготовке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4290000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36 204,4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Переподготовка и повышение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4297800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36 204,4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4297802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36 204,4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4297802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36 204,4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3 420,2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3 420,2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3 420,2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Высшее и послевузовское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122 536,9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Высшие учебные заведения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122 476,9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4309900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122 476,9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Развитие системы высшего профессионального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4309902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122 476,9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4309902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122 476,9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36 299,9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36 299,9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>Республиканская целевая программа организации  отдыха, оздоровления, занятости детей и молодежи Республики Татарстан на 2013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36 299,9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Проведение оздоровительных и других мероприятий для детей и молодежи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447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36 299,9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3 470 719,6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37 703,3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Осуществление  полномочий Российской Федерации 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0015200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37 703,3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0015200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37 703,3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60 067,7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59 909,3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59 909,3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158,4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158,4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Учреждения, обеспечивающие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80 714,3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4359900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80 714,3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4359900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80 714,3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Мероприятия в области образования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1 480 131,9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Государственная поддержка талантливой молодежи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образования, связанные с повышением заработной платы работников учреждений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951 456,4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951 456,4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388 660,2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Проведение мероприятий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212 792,8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25 000,0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175 452,4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12 340,4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учебной и другой литературой учащихся учреждений общего образования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4360906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164 867,4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4360906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164 867,4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Противопожарные мероприятия в учреждениях образования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4360908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4360908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Проведение противоаварийных мероприятий в зданиях государственных и муниципальных общеобразовательных </w:t>
            </w:r>
            <w:r w:rsidRPr="001D641F">
              <w:lastRenderedPageBreak/>
              <w:t>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2 637,2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2 637,2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4362000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37 068,1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4362000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764,4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4362000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36 303,7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Премии в области литературы,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310,0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4369300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310,0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15 961,0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4529900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15 961,0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4529900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15 961,0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13 589,0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13 589,0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13 589,0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13 589,0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1 782 552,4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3 500,0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1 700,0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Выполнение функций государственными </w:t>
            </w:r>
            <w:r w:rsidRPr="001D641F">
              <w:lastRenderedPageBreak/>
              <w:t>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1 800,0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 xml:space="preserve">Стратегия развития образования в Республике Татарстан на 2010 – 2015 годы </w:t>
            </w:r>
            <w:r w:rsidR="00E115CC">
              <w:t>«</w:t>
            </w:r>
            <w:r w:rsidRPr="001D641F">
              <w:t>Килэчэк</w:t>
            </w:r>
            <w:r w:rsidR="00E115CC">
              <w:t>»</w:t>
            </w:r>
            <w:r w:rsidRPr="001D641F">
              <w:t xml:space="preserve"> – </w:t>
            </w:r>
            <w:r w:rsidR="00E115CC">
              <w:t>«</w:t>
            </w:r>
            <w:r w:rsidRPr="001D641F">
              <w:t>Будущее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1 762 815,7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140 941,1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EF70CB" w:rsidRDefault="004916B5" w:rsidP="00EF70CB">
            <w:pPr>
              <w:spacing w:after="120"/>
              <w:jc w:val="right"/>
              <w:rPr>
                <w:lang w:val="ru-RU"/>
              </w:rPr>
            </w:pPr>
            <w:r w:rsidRPr="001D641F">
              <w:t>1 273 539,</w:t>
            </w:r>
            <w:r w:rsidR="00EF70CB">
              <w:rPr>
                <w:lang w:val="ru-RU"/>
              </w:rPr>
              <w:t>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EF70CB" w:rsidRDefault="004916B5" w:rsidP="00EF70CB">
            <w:pPr>
              <w:spacing w:after="120"/>
              <w:jc w:val="right"/>
              <w:rPr>
                <w:lang w:val="ru-RU"/>
              </w:rPr>
            </w:pPr>
            <w:r w:rsidRPr="001D641F">
              <w:t>348 335,</w:t>
            </w:r>
            <w:r w:rsidR="00EF70CB">
              <w:rPr>
                <w:lang w:val="ru-RU"/>
              </w:rPr>
              <w:t>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сфере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4 501,7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сфере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4 501,7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 w:rsidR="00E115CC">
              <w:rPr>
                <w:bCs/>
              </w:rPr>
              <w:t>«</w:t>
            </w:r>
            <w:r w:rsidRPr="001D641F">
              <w:rPr>
                <w:bCs/>
              </w:rPr>
              <w:t>Дети Татарстана</w:t>
            </w:r>
            <w:r w:rsidR="00E115CC">
              <w:rPr>
                <w:bCs/>
              </w:rPr>
              <w:t>»</w:t>
            </w:r>
            <w:r w:rsidRPr="001D641F">
              <w:rPr>
                <w:bCs/>
              </w:rPr>
              <w:t xml:space="preserve"> на 2011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7 735,0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сфере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7 735,0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 w:rsidR="00E115CC">
              <w:rPr>
                <w:bCs/>
              </w:rPr>
              <w:t>«</w:t>
            </w:r>
            <w:r w:rsidRPr="001D641F">
              <w:rPr>
                <w:bCs/>
              </w:rPr>
              <w:t>Патриотическое воспитание молодежи Республики Татарстан на 2011 – 2013 годы</w:t>
            </w:r>
            <w:r w:rsidR="00E115CC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1 470,0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сфере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1 470,0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EF70CB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 w:rsidR="00E115CC">
              <w:t>«</w:t>
            </w:r>
            <w:r w:rsidRPr="001D641F">
              <w:t>Охрана окружающей среды г. Нижнекамска и Нижнекамского муниципального района на 2012</w:t>
            </w:r>
            <w:r w:rsidR="00EF70CB">
              <w:rPr>
                <w:lang w:val="ru-RU"/>
              </w:rPr>
              <w:t xml:space="preserve"> – </w:t>
            </w:r>
            <w:r w:rsidRPr="001D641F">
              <w:t>2015 годы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Комплексная республиканская антикоррупционная программа на 2012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сфере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1 200,0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сфере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1 200,0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919 543,2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9 880,1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9 880,1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9 880,1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9 880,1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9 880,1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909 663,1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19 861,1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Федеральный закон от 19 мая 1995 года № 81-ФЗ </w:t>
            </w:r>
            <w:r w:rsidR="00E115CC">
              <w:t>«</w:t>
            </w:r>
            <w:r w:rsidRPr="001D641F">
              <w:t>О государственных пособиях гражданам, имеющим детей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19 861,1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5050502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19 861,1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5050502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19 861,1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5140000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5 600,0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5140100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5 600,0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5140102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5 600,0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5140102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5 600,0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884 202,0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884 202,0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5201311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217 380,0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5201311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217 380,0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Вознаграждение приемного родителя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5201312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143 922,0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5201312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143 922,0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Выплаты семьям опекунов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5201313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522 900,0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5201313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522 900,0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Министерство сельского хозяйства и продовольствия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13 286 682,5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805,3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805,3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805,3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805,3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805,3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805,3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12 982 172,2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12 835 892,5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303 463,4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68 114,7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68 114,7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Территориальные органы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205 835,6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205 835,6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29 513,1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29 513,1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Федеральные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400 680,0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Федеральная целевая программа </w:t>
            </w:r>
            <w:r w:rsidR="00E115CC">
              <w:t>«</w:t>
            </w:r>
            <w:r w:rsidRPr="001D641F">
              <w:t>Социальное развитие села до 2013 года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400 680,0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Реализация мероприятий федеральной целевой программы </w:t>
            </w:r>
            <w:r w:rsidR="00E115CC">
              <w:t>«</w:t>
            </w:r>
            <w:r w:rsidRPr="001D641F">
              <w:t>Социальное развитие села до 2013 года</w:t>
            </w:r>
            <w:r w:rsidR="00E115CC">
              <w:t>»</w:t>
            </w:r>
            <w:r w:rsidRPr="001D641F">
              <w:t xml:space="preserve"> за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400 680,0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жильем молодых семей и молодых специалистов, проживающих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931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335 210,0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жильем граждан Российской Федерации, проживающих в сельской местности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932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65 470,0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Государственная поддержка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6 334 866,6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Возмещение части затрат на приобретение элитных семян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9 942,7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9 942,7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5 496,7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5 496,7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684 577,0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684 577,0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2601000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1 462 093,5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2601000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1 462 093,5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700 293,9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700 293,9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Поддержка племенного животноводства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2601300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140 112,8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2601300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140 112,8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1 литр реализованного товарного молока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2601400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638 082,3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2601400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638 082,3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755 195,6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755 195,6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1 569 957,5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1 569 957,5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Поддержка племенного крупного рогатого </w:t>
            </w:r>
            <w:r w:rsidRPr="001D641F">
              <w:lastRenderedPageBreak/>
              <w:t>скота мясного направления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1 285,2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1 285,2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Развитие семейных животноводческих ферм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2602900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42 450,0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2602900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42 450,0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2603000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325 379,4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2603000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325 379,4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Учреждения, обеспечивающие предоставление услуг в области животноводства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47 349,1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2639900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47 349,1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Развитие отраслей животноводства: пчеловодства, коневодства и племенного дела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2639901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47 349,1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2639901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47 349,1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Государственная поддержка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5 619 918,0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возмещение части  процентной ставки по инвестиционным кредитам (займам) на развитие животноводства и растениеводства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450 000,0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возмещение части  процентной ставки по  кредитам, взятым малыми формами хозяйствования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143 900,0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143 900,0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143 900,0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2 287 518,0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2 287 257,6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2660401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1 937 257,6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2660401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350 000,0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Мероприятия по оказанию государственной поддержки сельскохозяйственным товаропроизводителям в целях ликвидации последствий засухи в 2012 году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2660403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2660403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260,4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поддержку элитного семеноводства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2660701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2660701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закладку и уход за многолетними насаждениями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2661001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2661001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Субсидии на возмещение части затрат  сельскохозяйственных товаропроизводителей на уплату страховых  премий по договорам сельскохозяйственного страхования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2661100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108 000,0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2661101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108 000,0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2661101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108 000,0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поддержку племенного животноводства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2661300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2661301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2661301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возмещение части  процентной ставки по краткосрочным кредитам (займам) на развитие животноводства и растениеводства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2661400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231 800,0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2661401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231 800,0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2661401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231 800,0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поддержку животноводства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2663000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32 000,0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2663001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32 000,0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2663001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32 000,0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Компенсация части затрат на приобретение средств химизации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2663100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510 000,0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2663101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510 000,0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2663101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510 000,0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оказание несвязанной поддержки в области растениеводства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2665000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2665001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2665001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1 000 000,0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возмещение части затрат на 1 литр реализованного товарного молока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2665200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2665201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2665201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500 000,0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2665400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Развитие сельского хозяйства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2665401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2665401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2008 – 2012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2670000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40 015,4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Государственная поддержка отраслей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2670500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40 015,4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Компенсация части затрат по страхованию урожая сельскохозяйственных культур, урожая многолетних насаждений и посадок многолетних насаждений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2670507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40 015,4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2670507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40 015,4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89 600,0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EF70CB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 w:rsidR="00E115CC">
              <w:t>«</w:t>
            </w:r>
            <w:r w:rsidRPr="001D641F">
              <w:t>Мелиоративные работы по восстановлению гидротехнических сооружений в Республике Татарстан на 2012</w:t>
            </w:r>
            <w:r w:rsidR="00EF70CB">
              <w:rPr>
                <w:lang w:val="ru-RU"/>
              </w:rPr>
              <w:t xml:space="preserve"> – </w:t>
            </w:r>
            <w:r w:rsidRPr="001D641F">
              <w:t>2014 годы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5225200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89 600,0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Капитальный ремонт гидротехнических сооружений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5225200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911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89 600,0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146 279,7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98 279,7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Организация обеспечения детей первых трех лет жизни специальными продуктами детского питания по рецептам врачей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5204000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98 279,7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5204000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98 279,7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Мероприятия, направленные на подготовку и проведение XXVII Всемирной летней универсиады 2013 года в г. Казани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48 000,0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1 320,0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1 320,0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Федеральные целевые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1 320,0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Федеральная целевая программа </w:t>
            </w:r>
            <w:r w:rsidR="00E115CC">
              <w:t>«</w:t>
            </w:r>
            <w:r w:rsidRPr="001D641F">
              <w:t>Социальное развитие села до 2013 года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1 320,0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Реализация мероприятий федеральной целевой программы </w:t>
            </w:r>
            <w:r w:rsidR="00E115CC">
              <w:t>«</w:t>
            </w:r>
            <w:r w:rsidRPr="001D641F">
              <w:t>Социальное развитие села до 2013 года</w:t>
            </w:r>
            <w:r w:rsidR="00E115CC">
              <w:t>»</w:t>
            </w:r>
            <w:r w:rsidRPr="001D641F">
              <w:t xml:space="preserve"> за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1 320,0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Софинансирование объектов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933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1 320,0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92 549,5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91 944,7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Средние специальные учебные заведения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91 944,7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91 944,7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Среднее профессиональное образование для агропромышленного комплекса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91 944,7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4279906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91 944,7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604,8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604,8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604,8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604,8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209 835,5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1 764,8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1 764,8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1 764,8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1 764,8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208 070,7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Федеральные целевые программы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206 408,0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Федеральная целевая программа </w:t>
            </w:r>
            <w:r w:rsidR="00E115CC">
              <w:t>«</w:t>
            </w:r>
            <w:r w:rsidRPr="001D641F">
              <w:t>Социальное развитие села до 2013 года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206 408,0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Реализация мероприятий федеральной целевой программы </w:t>
            </w:r>
            <w:r w:rsidR="00E115CC">
              <w:t>«</w:t>
            </w:r>
            <w:r w:rsidRPr="001D641F">
              <w:t>Социальное развитие села до 2013 года</w:t>
            </w:r>
            <w:r w:rsidR="00E115CC"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1001199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206 408,0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жильем молодых семей и молодых специалистов, проживающих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1001199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931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172 683,0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жильем граждан Российской Федерации, проживающих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1001199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932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33 725,0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1 662,7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1 662,7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1 662,7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1 662,7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Главное управление ветеринарии  Кабинета 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405 565,4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119,1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119,1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119,1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119,1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119,1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119,1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405 219,5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373 057,5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Учреждения, обеспечивающие предоставление услуг в области животноводства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262 487,2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2639900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262 487,2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Обеспечение деятельности ветеринарной службы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2639902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262 487,2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2639902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262 487,2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Государственная поддержка сельского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46 398,0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46 398,0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Мероприятия по ветеринарно-санитарному оздоровлению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2660402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46 398,0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2660402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46 398,0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64 172,3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64 172,3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5210216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64 172,3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Фонд компенсаций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5210216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64 172,3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32 162,0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32 162,0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32 015,8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32 015,8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146,2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226,8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226,8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226,8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226,8</w:t>
            </w:r>
          </w:p>
        </w:tc>
      </w:tr>
      <w:tr w:rsidR="004916B5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916B5" w:rsidRPr="001D641F" w:rsidRDefault="004916B5" w:rsidP="005F6D5D">
            <w:pPr>
              <w:spacing w:after="120"/>
              <w:jc w:val="right"/>
            </w:pPr>
            <w:r w:rsidRPr="001D641F">
              <w:t>226,8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Министерство финансов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BB742A" w:rsidRDefault="00F265F1" w:rsidP="00BB742A">
            <w:pPr>
              <w:spacing w:after="120"/>
              <w:jc w:val="right"/>
              <w:rPr>
                <w:bCs/>
                <w:lang w:val="ru-RU"/>
              </w:rPr>
            </w:pPr>
            <w:r w:rsidRPr="00F265F1">
              <w:rPr>
                <w:bCs/>
              </w:rPr>
              <w:t>48</w:t>
            </w:r>
            <w:r w:rsidR="00BB742A">
              <w:rPr>
                <w:bCs/>
              </w:rPr>
              <w:t> </w:t>
            </w:r>
            <w:r w:rsidR="00BB742A">
              <w:rPr>
                <w:bCs/>
                <w:lang w:val="ru-RU"/>
              </w:rPr>
              <w:t>935 755,8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BB742A" w:rsidRDefault="00BB742A" w:rsidP="00F265F1">
            <w:pPr>
              <w:spacing w:after="12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11 879 903,0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16 057,4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16 057,4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16 057,4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16 057,4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457 686,4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457 686,4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443 407,7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443 407,7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14 278,7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14 278,7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1 788 447,8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lastRenderedPageBreak/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1 788 447,8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Резервный фонд Кабинета 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0700400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1 788 447,8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0700400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1 788 447,8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BB742A" w:rsidRDefault="00BB742A" w:rsidP="00F265F1">
            <w:pPr>
              <w:spacing w:after="12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9 617 711,4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110 480,1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0013800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110 480,1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0013800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110 480,1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Международное сотрудничество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2 806,2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0300600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2 806,2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0300600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2 806,2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97405" w:rsidRDefault="00F265F1" w:rsidP="00F97405">
            <w:pPr>
              <w:spacing w:after="120"/>
              <w:jc w:val="right"/>
              <w:rPr>
                <w:bCs/>
                <w:lang w:val="ru-RU"/>
              </w:rPr>
            </w:pPr>
            <w:r w:rsidRPr="00F265F1">
              <w:rPr>
                <w:bCs/>
              </w:rPr>
              <w:t>9</w:t>
            </w:r>
            <w:r w:rsidR="00F97405">
              <w:rPr>
                <w:bCs/>
              </w:rPr>
              <w:t> </w:t>
            </w:r>
            <w:r w:rsidR="00F97405">
              <w:rPr>
                <w:bCs/>
                <w:lang w:val="ru-RU"/>
              </w:rPr>
              <w:t>339 563,2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97405" w:rsidRDefault="00F97405" w:rsidP="00F265F1">
            <w:pPr>
              <w:spacing w:after="12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9 339 563,2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  <w:rPr>
                <w:bCs/>
              </w:rPr>
            </w:pPr>
            <w:r w:rsidRPr="00F265F1">
              <w:rPr>
                <w:bCs/>
              </w:rPr>
              <w:t>877 142,1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877 142,1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 xml:space="preserve">Софинансирование федеральных программ на территории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0920306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972B26" w:rsidRDefault="00972B26" w:rsidP="00F265F1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3 386 761,5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0920306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972B26" w:rsidP="00F265F1">
            <w:pPr>
              <w:spacing w:after="120"/>
              <w:jc w:val="right"/>
            </w:pPr>
            <w:r>
              <w:rPr>
                <w:lang w:val="ru-RU"/>
              </w:rPr>
              <w:t>3 386 761,5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Мероприятия, связанные с повышением заработной платы работников государственных (муниципальных)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0920308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  <w:rPr>
                <w:bCs/>
              </w:rPr>
            </w:pPr>
            <w:r w:rsidRPr="00F265F1">
              <w:rPr>
                <w:bCs/>
              </w:rPr>
              <w:t>5 071 686,1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0920308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5 071 686,1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0B2E2B" w:rsidP="00F265F1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3 973,5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3 973,5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 xml:space="preserve">Иные безвозмездные и безвозвратные </w:t>
            </w:r>
            <w:r w:rsidRPr="00F265F1">
              <w:lastRenderedPageBreak/>
              <w:t>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41 540,8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41 540,8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41 540,8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  <w:rPr>
                <w:bCs/>
              </w:rPr>
            </w:pPr>
            <w:r w:rsidRPr="00F265F1">
              <w:rPr>
                <w:bCs/>
              </w:rPr>
              <w:t>121 221,1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36 027,3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Прочие субсидии местным бюджетам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36 027,3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36 027,3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  <w:rPr>
                <w:bCs/>
              </w:rPr>
            </w:pPr>
            <w:r w:rsidRPr="00F265F1">
              <w:rPr>
                <w:bCs/>
              </w:rPr>
              <w:t>85 193,8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25 515,8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25 515,8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14 635,8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14 635,8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  <w:rPr>
                <w:bCs/>
              </w:rPr>
            </w:pPr>
            <w:r w:rsidRPr="00F265F1">
              <w:rPr>
                <w:bCs/>
              </w:rPr>
              <w:t>42 329,3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42 329,3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государственных полномочий в области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2 696,9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2 696,9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16,0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16,0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2 100,0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lastRenderedPageBreak/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2 100,0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2 100,0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68 643,5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68 643,5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68 643,5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0013600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68 643,5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0013600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68 643,5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4 779,1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 xml:space="preserve">Защита населения и территории от чрезвычайных ситуаций природного и техногенного характера,  гражданская оборона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4 779,1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2180000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4 569,6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2180100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4 569,6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2180100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4 569,6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209,5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209,5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209,5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1 768,0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1 768,0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1 768,0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1 768,0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1 768,0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626 817,2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613 692,7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3500000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613 692,7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 xml:space="preserve">Мероприятия в области жилищного хозяйства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3500300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613 692,7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3500300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613 692,7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10 575,6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10 575,6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10 575,6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Софинансирование объектов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10 575,6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2 548,9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2 548,9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2 548,9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2 548,9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11 456 909,8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86 790,1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86 790,1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86 790,1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86 790,1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305 559,8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305 559,8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lastRenderedPageBreak/>
              <w:t>Ежемесячное денежное вознаграждение за классное руководство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256 234,6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 xml:space="preserve">Фонд компенсаций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256 234,6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49 325,2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49 325,2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20 835,6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Учебные заведения и курсы по переподготовке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4290000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799,0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Переподготовка и повышение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4297800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799,0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Обеспечение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4297802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799,0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4297802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799,0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20 036,6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20 036,6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7 940,6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12 096,0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536 608,7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2 500,0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2 500,0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2 500,0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534 108,7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  <w:rPr>
                <w:bCs/>
              </w:rPr>
            </w:pPr>
            <w:r w:rsidRPr="00F265F1">
              <w:rPr>
                <w:bCs/>
              </w:rPr>
              <w:t>Республиканская целевая программа организации  отдыха, оздоровления, занятости детей и молодежи Республики Татарстан на 2013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534 108,7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534 108,7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10 507 115,6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lastRenderedPageBreak/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72 892,9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72 892,9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72 892,9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10 434 222,7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10 434 222,7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государственного стандарта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10 211 542,5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10 211 542,5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государственных полномочий по организации предоставления общедоступного и бесплатного дошкольного, начального общего, основного общего, среднего (полного) общего образования по основным образовательным программам в специальных (коррекционных) образовательных учреждениях для обучающихся, воспитанников с ограниченными возможностями здоровья, оздоровительных образовательных учреждениях санаторного типа для детей, нуждающихся в длительном лечении, образовательных учреждениях для детей, нуждающихся в психолого-педагогической и медико-социальной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36 376,2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36 376,2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186 304,0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186 304,0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83 779,0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77 494,6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77 494,6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77 494,6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77 494,6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6 284,4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6 284,4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6 284,4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6 284,4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  <w:rPr>
                <w:bCs/>
              </w:rPr>
            </w:pPr>
            <w:r w:rsidRPr="00F265F1">
              <w:rPr>
                <w:bCs/>
              </w:rPr>
              <w:t>16 051 064,8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53 479,2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10 000,0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10 000,0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10 000,0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43 479,2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 (профилактических) мероприятий, проводимых с применением лабораторных методов исследования, в очагах 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43 479,2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5210211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43 479,2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lastRenderedPageBreak/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  <w:rPr>
                <w:bCs/>
              </w:rPr>
            </w:pPr>
            <w:r w:rsidRPr="00F265F1">
              <w:rPr>
                <w:bCs/>
              </w:rPr>
              <w:t>15 997 585,6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Социальная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  <w:rPr>
                <w:bCs/>
              </w:rPr>
            </w:pPr>
            <w:r w:rsidRPr="00F265F1">
              <w:rPr>
                <w:bCs/>
              </w:rPr>
              <w:t>15 997 585,6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5B4B2B" w:rsidRDefault="00F265F1" w:rsidP="005B4B2B">
            <w:pPr>
              <w:spacing w:after="120"/>
              <w:jc w:val="both"/>
              <w:rPr>
                <w:lang w:val="ru-RU"/>
              </w:rPr>
            </w:pPr>
            <w:r w:rsidRPr="00F265F1">
              <w:t xml:space="preserve">Федеральный закон от 29 ноября 2010 года № 326-ФЗ </w:t>
            </w:r>
            <w:r w:rsidR="005B4B2B">
              <w:rPr>
                <w:lang w:val="ru-RU"/>
              </w:rPr>
              <w:t>«</w:t>
            </w:r>
            <w:r w:rsidRPr="00F265F1">
              <w:t>Об обязательном медицинском страховании в Российской Федерации</w:t>
            </w:r>
            <w:r w:rsidR="005B4B2B">
              <w:rPr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5051700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  <w:rPr>
                <w:bCs/>
              </w:rPr>
            </w:pPr>
            <w:r w:rsidRPr="00F265F1">
              <w:rPr>
                <w:bCs/>
              </w:rPr>
              <w:t>15 997 585,6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  <w:rPr>
                <w:bCs/>
              </w:rPr>
            </w:pPr>
            <w:r w:rsidRPr="00F265F1">
              <w:rPr>
                <w:bCs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5051702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  <w:rPr>
                <w:bCs/>
              </w:rPr>
            </w:pPr>
            <w:r w:rsidRPr="00F265F1">
              <w:rPr>
                <w:bCs/>
              </w:rPr>
              <w:t>7 913 419,0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5051702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566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7 913 419,0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преимущественно одноканального финансирования медицинских организаций через систему обязательного медицинского страхования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5051799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  <w:rPr>
                <w:bCs/>
              </w:rPr>
            </w:pPr>
            <w:r w:rsidRPr="00F265F1">
              <w:rPr>
                <w:bCs/>
              </w:rPr>
              <w:t>8 084 166,6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Трансферты бюджету Территориального фонда обязательного медицинского страхования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5051799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8 084 166,6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184 031,0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92 204,5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92 204,5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92 204,5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Социальные выплаты,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92 204,5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B4B2B" w:rsidRDefault="00F265F1" w:rsidP="00F265F1">
            <w:pPr>
              <w:spacing w:after="120"/>
              <w:jc w:val="both"/>
              <w:rPr>
                <w:lang w:val="ru-RU"/>
              </w:rPr>
            </w:pPr>
            <w:r w:rsidRPr="00F265F1">
              <w:t xml:space="preserve"> в том числе:</w:t>
            </w:r>
          </w:p>
          <w:p w:rsidR="00F265F1" w:rsidRPr="005B4B2B" w:rsidRDefault="00F265F1" w:rsidP="005B4B2B">
            <w:pPr>
              <w:spacing w:after="120"/>
              <w:jc w:val="both"/>
              <w:rPr>
                <w:lang w:val="ru-RU"/>
              </w:rPr>
            </w:pPr>
            <w:r w:rsidRPr="00F265F1">
              <w:t xml:space="preserve">- на реализацию Закона Республики Татарстан </w:t>
            </w:r>
            <w:r w:rsidR="005C4F13">
              <w:rPr>
                <w:lang w:val="ru-RU"/>
              </w:rPr>
              <w:t xml:space="preserve">от 16 января 2003 года № 3-ЗРТ </w:t>
            </w:r>
            <w:r w:rsidR="005B4B2B">
              <w:rPr>
                <w:lang w:val="ru-RU"/>
              </w:rPr>
              <w:t>«</w:t>
            </w:r>
            <w:r w:rsidRPr="00F265F1">
              <w:t>О государственной гражданской службе Республики Татарстан</w:t>
            </w:r>
            <w:r w:rsidR="005B4B2B">
              <w:rPr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92 204,5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91 826,5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Социальная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90 708,9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Реализация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86 751,0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5055520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85 904,0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Обеспечение мер социальной поддержки ветеранов труда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5055521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85 511,0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 xml:space="preserve">Трансферты бюджету Территориального фонда обязательного медицинского </w:t>
            </w:r>
            <w:r w:rsidRPr="00F265F1">
              <w:lastRenderedPageBreak/>
              <w:t>страхования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5055521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85 511,0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lastRenderedPageBreak/>
              <w:t>Обеспечение мер социальной поддержки тружеников тыла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5055522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393,0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Трансферты бюджету Территориального фонда обязательного медицинского страхования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5055522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393,0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5055530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847,0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Обеспечение мер социальной поддержки реабилитированных лиц и лиц, признанных пострадавшими от политических репрессий, в части расходов на зубопротезирование и слухопротезирование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5055532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847,0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Трансферты бюджету Территориального фонда обязательного медицинского страхования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5055532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847,0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5058500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3 957,9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3 957,9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3 354,9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Трансферты бюджету Территориального фонда обязательного медицинского страхования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603,0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1 117,6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1 117,6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1 117,6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344 809,7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344 809,7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0650000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344 809,7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Процентные платежи по государственному долгу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0650200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344 809,7</w:t>
            </w:r>
          </w:p>
        </w:tc>
      </w:tr>
      <w:tr w:rsidR="00F265F1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both"/>
            </w:pPr>
            <w:r w:rsidRPr="00F265F1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0650200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265F1" w:rsidRPr="00F265F1" w:rsidRDefault="00F265F1" w:rsidP="00F265F1">
            <w:pPr>
              <w:spacing w:after="120"/>
              <w:jc w:val="right"/>
            </w:pPr>
            <w:r w:rsidRPr="00F265F1">
              <w:t>344 809,7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BE2C1C" w:rsidRDefault="00BE2C1C" w:rsidP="00F265F1">
            <w:pPr>
              <w:spacing w:after="120"/>
              <w:jc w:val="both"/>
            </w:pPr>
            <w:r w:rsidRPr="00BE2C1C">
              <w:t xml:space="preserve">в том числе средства, направляемые на уплату процентов за рассрочку по бюджетным кредитам, выдленным из </w:t>
            </w:r>
            <w:r w:rsidRPr="00BE2C1C">
              <w:lastRenderedPageBreak/>
              <w:t>федерального бюджета и прошедшим реструктуризацию в соответствии с постановлением Правительства Российской Федерации от 18 декабря 2012 года № 1325 «О дополнительных уловиях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A4416C">
            <w:pPr>
              <w:spacing w:after="120"/>
              <w:jc w:val="right"/>
            </w:pPr>
            <w:r w:rsidRPr="00F265F1"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A4416C">
            <w:pPr>
              <w:spacing w:after="120"/>
              <w:jc w:val="right"/>
            </w:pPr>
            <w:r w:rsidRPr="00F265F1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A4416C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A4416C">
            <w:pPr>
              <w:spacing w:after="120"/>
              <w:jc w:val="right"/>
            </w:pPr>
            <w:r w:rsidRPr="00F265F1">
              <w:t>0650200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F265F1" w:rsidRDefault="00CF5A4F" w:rsidP="00A4416C">
            <w:pPr>
              <w:spacing w:after="120"/>
              <w:jc w:val="right"/>
            </w:pPr>
            <w:r w:rsidRPr="00F265F1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A4416C">
            <w:pPr>
              <w:spacing w:after="120"/>
              <w:jc w:val="right"/>
            </w:pPr>
            <w:r w:rsidRPr="00F265F1">
              <w:t>344 809,7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lastRenderedPageBreak/>
              <w:t xml:space="preserve"> 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8 233 250,7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1 312 197,9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5160000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1 312 197,9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5160100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1 312 197,9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5160110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1 814,4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 xml:space="preserve">Повышение эффективности межбюджетных отношений с местными бюджетами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5160111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1 814,4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Фонд финансовой поддержки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5160111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008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1 814,4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5160120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1 310 383,5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 xml:space="preserve">Повышение эффективности межбюджетных отношений с местными бюджетами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5160121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1 310 383,5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Фонд финансовой поддержки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5160121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008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1 310 383,5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6 921 052,8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97 650,0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97 650,0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5201500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97 650,0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6 823 402,8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lastRenderedPageBreak/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6 821 106,2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 xml:space="preserve">Повышение эффективности межбюджетных отношений с местными бюджетами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5210101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5 301 692,6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Фонд софинансирования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5210101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5 301 692,6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Субсидии бюджетам муниципальных районов на выравнивание бюджетной обеспеченности и предоставление иных межбюджетных трансфертов бюджетам поселений, входящих в состав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5210101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1 025 333,7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Субсидии бюджетам муниципальных районов и городских округов на организацию 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 дополнительного образования и общедоступного бесплатного дошкольного образования, а также на организацию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5210101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4 276 358,9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Прочие субсидии местным бюджетам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5210102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1 519 413,6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Иные субсидии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5210102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1 519 413,6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2 296,6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Реализация государственных полномочий по расчету и предоставлению дотаций поселениям из регионального фонда финансовой поддержки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5210201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2 296,6</w:t>
            </w:r>
          </w:p>
        </w:tc>
      </w:tr>
      <w:tr w:rsidR="00CF5A4F" w:rsidRPr="00F265F1" w:rsidTr="00FB0D7D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both"/>
            </w:pPr>
            <w:r w:rsidRPr="00F265F1">
              <w:t>Фонд компенсаций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711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5210201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F265F1" w:rsidRDefault="00CF5A4F" w:rsidP="00F265F1">
            <w:pPr>
              <w:spacing w:after="120"/>
              <w:jc w:val="right"/>
            </w:pPr>
            <w:r w:rsidRPr="00F265F1">
              <w:t>2 296,6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Министерство транспорта и дорожного хозяйства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14 598 185,5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141,1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141,1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 xml:space="preserve">Реализация государственных функций, </w:t>
            </w:r>
            <w:r w:rsidRPr="001D641F">
              <w:lastRenderedPageBreak/>
              <w:t>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141,1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lastRenderedPageBreak/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141,1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141,1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141,1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14 597 893,2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Транспорт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2 038 708,8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57 448,1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53 171,1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 xml:space="preserve">Выполнение функций государственными органами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53 171,1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4 277,0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4 277,0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Воздушный транспорт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28 622,5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Субсидии организациям воздушного транспорта в целях обеспечения доступности внутренних региональных перевозок пассажиров воздушным транспортом в Приволжском федеральном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907307">
            <w:pPr>
              <w:spacing w:after="120"/>
              <w:jc w:val="right"/>
            </w:pPr>
            <w:r w:rsidRPr="001D641F">
              <w:t>300</w:t>
            </w:r>
            <w:r w:rsidR="00907307">
              <w:rPr>
                <w:lang w:val="ru-RU"/>
              </w:rPr>
              <w:t>06</w:t>
            </w:r>
            <w:r w:rsidRPr="001D641F">
              <w:t>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28 622,5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Субсидии организациям воздушного транспорта в целях обеспечения доступности внутренних региональных перевозок пассажиров воздушным транспортом в Приволжском федеральном округе за счет средств бюджета 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907307">
            <w:pPr>
              <w:spacing w:after="120"/>
              <w:jc w:val="right"/>
            </w:pPr>
            <w:r w:rsidRPr="001D641F">
              <w:t>300</w:t>
            </w:r>
            <w:r w:rsidR="00907307">
              <w:rPr>
                <w:lang w:val="ru-RU"/>
              </w:rPr>
              <w:t>06</w:t>
            </w:r>
            <w:r w:rsidRPr="001D641F">
              <w:t>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28 622,5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907307">
            <w:pPr>
              <w:spacing w:after="120"/>
              <w:jc w:val="right"/>
            </w:pPr>
            <w:r w:rsidRPr="001D641F">
              <w:t>300</w:t>
            </w:r>
            <w:r w:rsidR="00907307">
              <w:rPr>
                <w:lang w:val="ru-RU"/>
              </w:rPr>
              <w:t>06</w:t>
            </w:r>
            <w:r w:rsidRPr="001D641F">
              <w:t>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28 622,5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Водный транспорт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62 877,0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Отдельные мероприятия в области морского и речного транспорта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3010300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62 877,0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 xml:space="preserve">Отдельные мероприятия в области речного транспорта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3010301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62 877,0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lastRenderedPageBreak/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3010301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55 485,0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3010301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7 392,0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Железнодорожный транспорт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3050000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406 249,2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Отдельные мероприятия в области железнодорожного транспорта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3050200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406 249,2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 xml:space="preserve">Отдельные мероприятия в области железнодорожного транспорта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3050201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385 249,2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3050201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385 249,2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Субсидии организациям железнодорожного транспорта на компенсацию льгот по тарифам на проезд обучающихся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3050202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21 000,0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3050202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21 000,0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5F6D5D">
            <w:pPr>
              <w:spacing w:after="120"/>
              <w:jc w:val="both"/>
            </w:pPr>
            <w:r w:rsidRPr="001D641F">
              <w:t>Другие виды транспорта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3170000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5F6D5D">
            <w:pPr>
              <w:spacing w:after="120"/>
              <w:jc w:val="right"/>
            </w:pPr>
            <w:r w:rsidRPr="001D641F">
              <w:t>6 000,0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Отдельные мероприятия в области других видов транспорта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3170100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3170100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927 424,0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Обеспечение равной доступности услуг общественного транспорта на территории Республики Татарстан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5053700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927 424,0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5053700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273 047,8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5053700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654 376,2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550 088,0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549 601,7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Прочие субсидии местным бюджетам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5210102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549 601,7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Иные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5210102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549 601,7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486,3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>Реализация государственных полномочий в области организации транспортного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5210202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486,3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5210202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486,3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11 425 526,5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3150000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11 180 309,5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Содержание и управление дорожным хозяйством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3150100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666 309,5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3150100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666 309,5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дорожных работ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3150500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10 514 000,0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3150500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2 396 000,0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Отдельные мероприятия в области дорожного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3150500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365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8 118 000,0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245 217,0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целевая программа </w:t>
            </w:r>
            <w:r>
              <w:t>«</w:t>
            </w:r>
            <w:r w:rsidRPr="001D641F">
              <w:t>Повышение безопасности дорожного движения в Республике Татарстан</w:t>
            </w:r>
            <w:r>
              <w:t>»</w:t>
            </w:r>
            <w:r w:rsidRPr="001D641F">
              <w:t xml:space="preserve">  на 2013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5229100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245 217,0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Софинансирование объектов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5229100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245 217,0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1 133 657,9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30 277,9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30 277,9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Обеспечение деятельности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30 277,9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30 277,9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1 103 380,0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CF5A4F" w:rsidRPr="001D641F" w:rsidRDefault="00CF5A4F" w:rsidP="00621D61">
            <w:pPr>
              <w:spacing w:after="10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1D641F">
              <w:rPr>
                <w:bCs/>
              </w:rPr>
              <w:t>Дети Татарстана</w:t>
            </w:r>
            <w:r>
              <w:rPr>
                <w:bCs/>
              </w:rPr>
              <w:t>»</w:t>
            </w:r>
            <w:r w:rsidRPr="001D641F">
              <w:rPr>
                <w:bCs/>
              </w:rPr>
              <w:t xml:space="preserve"> на 2011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365,0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365,0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118 300,0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118 300,0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 xml:space="preserve">Республиканская целевая программа </w:t>
            </w:r>
            <w:r>
              <w:t>«</w:t>
            </w:r>
            <w:r w:rsidRPr="001D641F">
              <w:t>Повышение безопасности дорожного движения в Республике Татарстан</w:t>
            </w:r>
            <w:r>
              <w:t>»</w:t>
            </w:r>
            <w:r w:rsidRPr="001D641F">
              <w:t xml:space="preserve">  на 2013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5229100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984 715,0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5229100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196 728,0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5229100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787 987,0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151,2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151,2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151,2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151,2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151,2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534AD9" w:rsidRDefault="00CF5A4F" w:rsidP="00621D61">
            <w:pPr>
              <w:spacing w:after="100"/>
              <w:jc w:val="right"/>
              <w:rPr>
                <w:lang w:val="ru-RU"/>
              </w:rPr>
            </w:pPr>
            <w:r w:rsidRPr="001D641F">
              <w:t>20</w:t>
            </w:r>
            <w:r w:rsidR="00534AD9">
              <w:t> </w:t>
            </w:r>
            <w:r w:rsidR="00534AD9">
              <w:rPr>
                <w:lang w:val="ru-RU"/>
              </w:rPr>
              <w:t>320 491,1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534AD9" w:rsidRDefault="00534AD9" w:rsidP="00621D61">
            <w:pPr>
              <w:spacing w:after="100"/>
              <w:jc w:val="right"/>
              <w:rPr>
                <w:lang w:val="ru-RU"/>
              </w:rPr>
            </w:pPr>
            <w:r>
              <w:rPr>
                <w:lang w:val="ru-RU"/>
              </w:rPr>
              <w:t>2 860 093,2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31 953,5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31 953,5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Долгосрочная целевая программа </w:t>
            </w:r>
            <w:r>
              <w:t>«</w:t>
            </w:r>
            <w:r w:rsidRPr="001D641F">
              <w:t>Развитие института мировой юстиции в Республике Татарстан на 2013</w:t>
            </w:r>
            <w:r>
              <w:rPr>
                <w:lang w:val="ru-RU"/>
              </w:rPr>
              <w:t xml:space="preserve"> – </w:t>
            </w:r>
            <w:r w:rsidRPr="001D641F">
              <w:t>2015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5221300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31 953,5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5221300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31 953,5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534AD9" w:rsidRDefault="00534AD9" w:rsidP="00621D61">
            <w:pPr>
              <w:spacing w:after="100"/>
              <w:jc w:val="right"/>
              <w:rPr>
                <w:lang w:val="ru-RU"/>
              </w:rPr>
            </w:pPr>
            <w:r>
              <w:rPr>
                <w:lang w:val="ru-RU"/>
              </w:rPr>
              <w:t>2 828 139,7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8 260,0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8 260,0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7 959,4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7 959,4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0B2E2B" w:rsidP="00621D61">
            <w:pPr>
              <w:spacing w:after="10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300,6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Выполнение функций государственными </w:t>
            </w:r>
            <w:r w:rsidRPr="001D641F">
              <w:lastRenderedPageBreak/>
              <w:t>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300,6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534AD9" w:rsidRDefault="00534AD9" w:rsidP="00621D61">
            <w:pPr>
              <w:spacing w:after="100"/>
              <w:jc w:val="right"/>
              <w:rPr>
                <w:lang w:val="ru-RU"/>
              </w:rPr>
            </w:pPr>
            <w:r>
              <w:rPr>
                <w:lang w:val="ru-RU"/>
              </w:rPr>
              <w:t>2 468 941,7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534AD9" w:rsidP="00621D61">
            <w:pPr>
              <w:spacing w:after="100"/>
              <w:jc w:val="right"/>
            </w:pPr>
            <w:r>
              <w:rPr>
                <w:lang w:val="ru-RU"/>
              </w:rPr>
              <w:t>2 468 941,7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534AD9" w:rsidP="00621D61">
            <w:pPr>
              <w:spacing w:after="100"/>
              <w:jc w:val="right"/>
            </w:pPr>
            <w:r>
              <w:rPr>
                <w:lang w:val="ru-RU"/>
              </w:rPr>
              <w:t>2 468 941,7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350 938,0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350 938,0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3F301A" w:rsidP="00621D61">
            <w:pPr>
              <w:spacing w:after="100"/>
              <w:jc w:val="both"/>
            </w:pPr>
            <w:hyperlink r:id="rId14" w:history="1">
              <w:r w:rsidR="00CF5A4F" w:rsidRPr="001D641F">
                <w:t xml:space="preserve">в том числе реализация мероприятий Долгосрочной целевой программы </w:t>
              </w:r>
              <w:r w:rsidR="00CF5A4F">
                <w:t>«</w:t>
              </w:r>
              <w:r w:rsidR="00CF5A4F" w:rsidRPr="001D641F">
                <w:t>Энергосбережение и повышение энергетической эффективности в Республике Татарстан на 2010 – 2015 годы и на перспективу до 2020 года</w:t>
              </w:r>
              <w:r w:rsidR="00CF5A4F">
                <w:t>»</w:t>
              </w:r>
            </w:hyperlink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124 008,0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71 746,8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Обеспечение пожарной безопасности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24 500,0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24 500,0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24 500,0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24 500,0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47 246,8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47 246,8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Долгосрочная целевая программа </w:t>
            </w:r>
            <w:r>
              <w:t>«</w:t>
            </w:r>
            <w:r w:rsidRPr="001D641F">
              <w:t xml:space="preserve">Развитие и использование информационных и коммуникационных технологий в Республике Татарстан </w:t>
            </w:r>
            <w:r>
              <w:t>«</w:t>
            </w:r>
            <w:r w:rsidRPr="001D641F">
              <w:t>Электронный Татарстан</w:t>
            </w:r>
            <w:r>
              <w:t>»</w:t>
            </w:r>
            <w:r w:rsidRPr="001D641F">
              <w:t xml:space="preserve"> (2011 – 2013 годы)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5229600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47 246,8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5229600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47 246,8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2 473 595,3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33 930,5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33 930,5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33 930,5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3F301A" w:rsidP="00621D61">
            <w:pPr>
              <w:spacing w:after="100"/>
              <w:jc w:val="both"/>
            </w:pPr>
            <w:hyperlink r:id="rId15" w:history="1">
              <w:r w:rsidR="00CF5A4F" w:rsidRPr="001D641F">
                <w:t xml:space="preserve">в том числе реализация мероприятий Долгосрочной целевой программы </w:t>
              </w:r>
              <w:r w:rsidR="00CF5A4F">
                <w:t>«</w:t>
              </w:r>
              <w:r w:rsidR="00CF5A4F" w:rsidRPr="001D641F">
                <w:t xml:space="preserve">Энергосбережение и повышение </w:t>
              </w:r>
              <w:r w:rsidR="00CF5A4F" w:rsidRPr="001D641F">
                <w:lastRenderedPageBreak/>
                <w:t>энергетической эффективности в Республике Татарстан на 2010 – 2015 годы и на перспективу до 2020 года</w:t>
              </w:r>
              <w:r w:rsidR="00CF5A4F">
                <w:t>»</w:t>
              </w:r>
            </w:hyperlink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2 899,7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>Водное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1 072 718,6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Федеральные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523 990,6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Федеральная целевая программа </w:t>
            </w:r>
            <w:r>
              <w:t>«</w:t>
            </w:r>
            <w:r w:rsidRPr="001D641F">
              <w:t xml:space="preserve">Развитие водохозяйственного комплекса Российской Федерации в 2012 </w:t>
            </w:r>
            <w:r>
              <w:rPr>
                <w:lang w:val="ru-RU"/>
              </w:rPr>
              <w:t>–</w:t>
            </w:r>
            <w:r w:rsidRPr="001D641F">
              <w:t xml:space="preserve"> 2020 годах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523 990,6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Реализация мероприятий федеральной целевой программы </w:t>
            </w:r>
            <w:r>
              <w:t>«</w:t>
            </w:r>
            <w:r w:rsidRPr="001D641F">
              <w:t>Развитие водохозяйственного комплекса Российской Федерации в 2012</w:t>
            </w:r>
            <w:r>
              <w:rPr>
                <w:lang w:val="ru-RU"/>
              </w:rPr>
              <w:t xml:space="preserve"> – </w:t>
            </w:r>
            <w:r w:rsidRPr="001D641F">
              <w:t>2020 годах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1001299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523 990,6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1001299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430 790,6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Софинансирование объектов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1001299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93 200,0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532 728,0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целевая программа </w:t>
            </w:r>
            <w:r>
              <w:t>«</w:t>
            </w:r>
            <w:r w:rsidRPr="001D641F">
              <w:t>Развитие водохозяйственного комплекса Республики Татарстан на 2013</w:t>
            </w:r>
            <w:r>
              <w:rPr>
                <w:lang w:val="ru-RU"/>
              </w:rPr>
              <w:t xml:space="preserve"> – </w:t>
            </w:r>
            <w:r w:rsidRPr="001D641F">
              <w:t>2020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5221400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532 728,0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5221400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370 092,0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Софинансирование объектов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5221400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162 636,0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16 000,0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16 000,0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16 000,0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67 330,0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Мероприятия, направленные на подготовку и проведение XXVII Всемирной летней универсиады 2013 года в г. Казани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67 330,0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67 330,0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Связь и информатика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34 623,8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Информационные технологии и связь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3300000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2 623,8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Технопарки в сфере высоких технологий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3300300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2 623,8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Создание технопарков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3300301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2 623,8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3300301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2 623,8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Мероприятия, направленные на подготовку и проведение XXVII Всемирной летней </w:t>
            </w:r>
            <w:r w:rsidRPr="001D641F">
              <w:lastRenderedPageBreak/>
              <w:t>универсиады 2013 года в г. Казани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32 000,0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32 000,0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1 264 992,4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94 096,0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91 044,1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91 044,1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3 051,9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3 051,9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113 827,4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113 827,4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Обеспечение деятельности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113 827,4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113 827,4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352 100,0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352 100,0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 в объекты 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1020101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352 100,0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1020101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352 100,0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3380000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11 500,0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3380000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11 500,0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149 839,0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149 839,0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149 839,0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Мероприятия, направленные на подготовку и проведение XXVII Всемирной летней универсиады 2013 года в г. Казани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543 630,0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68 130,0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475 500,0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4 753 613,7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3 276 096,4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0980000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1 765 711,7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Обеспечение мероприятий по капитальному ремонту многоквартирных домов и переселению граждан из аварийного жилищного фонда  за счет средств, поступивших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0980100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194 038,6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0980101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194 038,6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Фонд софинансирования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0980101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194 038,6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0980200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1 571 673,1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0980201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1 373 131,0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Фонд софинансирования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0980201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1 373 131,0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3F301A" w:rsidP="00621D61">
            <w:pPr>
              <w:spacing w:after="100"/>
              <w:jc w:val="both"/>
            </w:pPr>
            <w:hyperlink r:id="rId16" w:history="1">
              <w:r w:rsidR="00CF5A4F" w:rsidRPr="001D641F">
                <w:t xml:space="preserve">в том числе реализация мероприятий Долгосрочной целевой программы </w:t>
              </w:r>
              <w:r w:rsidR="00CF5A4F">
                <w:t>«</w:t>
              </w:r>
              <w:r w:rsidR="00CF5A4F" w:rsidRPr="001D641F">
                <w:t>Энергосбережение и повышение энергетической эффективности в Республике Татарстан на 2010 – 2015 годы и на перспективу до 2020 года</w:t>
              </w:r>
              <w:r w:rsidR="00CF5A4F">
                <w:t>»</w:t>
              </w:r>
            </w:hyperlink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0980201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739 000,0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0980202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198 542,1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Фонд софинансирования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0980202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198 542,1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11 870,0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государственного жилищного фонда субъектов Российской Федерации и муниципального жилищного </w:t>
            </w:r>
            <w:r w:rsidRPr="001D641F">
              <w:lastRenderedPageBreak/>
              <w:t>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3500200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11 870,0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>Капитальный ремонт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3500200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11 870,0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Мероприятия по капитальному ремонту (в части ремонта крыш и фасадов) многоквартирных домов для подготовки и проведения XXVII Всемирной летней универсиады 2013 года в г.Казани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5203400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1 463 514,7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Капитальный ремонт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5203400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1 463 514,7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1 176 142,2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Федеральные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18 405,2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Федеральная целевая программа </w:t>
            </w:r>
            <w:r>
              <w:t>«</w:t>
            </w:r>
            <w:r w:rsidRPr="001D641F">
              <w:t>Социальное развитие села до 2013 года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18 405,2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Реализация мероприятий федеральной целевой программы </w:t>
            </w:r>
            <w:r>
              <w:t>«</w:t>
            </w:r>
            <w:r w:rsidRPr="001D641F">
              <w:t>Социальное развитие села до 2013 года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1001199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18 405,2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1001199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18 405,2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Поддержка 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253 122,0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Мероприятия в области коммунального хозяйства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3510500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253 122,0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3510500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162 750,0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3510500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90 372,0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904 615,0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904 615,0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904 615,0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277 513,1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Бюджетные инвестиции в объекты капитального строительства, не включенные в целевые программы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8 132,4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8 132,4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Бюджетные инвестиции в объекты </w:t>
            </w:r>
            <w:r w:rsidRPr="001D641F">
              <w:lastRenderedPageBreak/>
              <w:t>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1020101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8 132,4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1020101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8 132,4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59 950,0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59 950,0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59 950,0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108 330,7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108 330,7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Мероприятия, направленные на подготовку и проведение XXVII Всемирной летней универсиады 2013 года в г. Казани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101 100,0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101 100,0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23 862,0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7 400,0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Премирование победителей Всероссийского конкурса на звание </w:t>
            </w:r>
            <w:r>
              <w:t>«</w:t>
            </w:r>
            <w:r w:rsidRPr="001D641F">
              <w:t>Самое благоустроенное городское (сельское) поселение России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5202500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7 400,0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5202500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7 400,0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16 462,0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5210200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16 462,0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Реализация государственных полномочий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5210203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16 462,0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5210203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16 462,0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61 344,1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61 344,1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61 344,1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целевая программа </w:t>
            </w:r>
            <w:r>
              <w:t>«</w:t>
            </w:r>
            <w:r w:rsidRPr="001D641F">
              <w:t>Экологическая безопасность Республики Татарстан на 2013</w:t>
            </w:r>
            <w:r>
              <w:rPr>
                <w:lang w:val="ru-RU"/>
              </w:rPr>
              <w:t xml:space="preserve"> – </w:t>
            </w:r>
            <w:r w:rsidRPr="001D641F">
              <w:t>2015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5224000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50 344,1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>Расходы на природоохранные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5224000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50 344,1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Долгосрочная целевая программа </w:t>
            </w:r>
            <w:r>
              <w:t>«</w:t>
            </w:r>
            <w:r w:rsidRPr="001D641F">
              <w:t>Охрана окружающей среды г. Нижнекамска и Нижнекамского муниципального района на 2012</w:t>
            </w:r>
            <w:r>
              <w:rPr>
                <w:lang w:val="ru-RU"/>
              </w:rPr>
              <w:t xml:space="preserve"> – </w:t>
            </w:r>
            <w:r w:rsidRPr="001D641F">
              <w:t>2015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Расходы на природоохранные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11 000,0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2 071 085,5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466 138,7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445 277,0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445 277,0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445 277,0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20 861,7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20 861,7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3F301A" w:rsidP="00621D61">
            <w:pPr>
              <w:spacing w:after="100"/>
              <w:jc w:val="both"/>
            </w:pPr>
            <w:hyperlink r:id="rId17" w:history="1">
              <w:r w:rsidR="00CF5A4F" w:rsidRPr="001D641F">
                <w:t xml:space="preserve">в том числе реализация мероприятий Долгосрочной целевой программы </w:t>
              </w:r>
              <w:r w:rsidR="00CF5A4F">
                <w:t>«</w:t>
              </w:r>
              <w:r w:rsidR="00CF5A4F" w:rsidRPr="001D641F">
                <w:t>Энергосбережение и повышение энергетической эффективности в Республике Татарстан на 2010 – 2015 годы и на перспективу до 2020 года</w:t>
              </w:r>
              <w:r w:rsidR="00CF5A4F">
                <w:t>»</w:t>
              </w:r>
            </w:hyperlink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8 344,7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1 104 456,0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Федеральные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24 306,7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Государственная программа Российской Федерации </w:t>
            </w:r>
            <w:r>
              <w:t>«</w:t>
            </w:r>
            <w:r w:rsidRPr="001D641F">
              <w:t>Доступная среда</w:t>
            </w:r>
            <w:r>
              <w:t>»</w:t>
            </w:r>
            <w:r w:rsidRPr="001D641F">
              <w:t xml:space="preserve"> на 2011 – 2015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24 306,7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Реализация государственной программы Российской Федерации </w:t>
            </w:r>
            <w:r>
              <w:t>«</w:t>
            </w:r>
            <w:r w:rsidRPr="001D641F">
              <w:t>Доступная среда</w:t>
            </w:r>
            <w:r>
              <w:t>»</w:t>
            </w:r>
            <w:r w:rsidRPr="001D641F">
              <w:t xml:space="preserve"> на 2011 – 2015 годы за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1009002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10 869,6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Капитальный ремонт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1009002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10 869,6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Реализация мероприятий государственной программы Российской Федерации </w:t>
            </w:r>
            <w:r>
              <w:t>«</w:t>
            </w:r>
            <w:r w:rsidRPr="001D641F">
              <w:t>Доступная среда</w:t>
            </w:r>
            <w:r>
              <w:t>»</w:t>
            </w:r>
            <w:r w:rsidRPr="001D641F">
              <w:t xml:space="preserve"> на 2011 – 2015 годы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1009099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13 437,1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Капитальный ремонт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1009099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13 437,1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4360000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175 000,0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Модернизация региональных систем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4362100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175 000,0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4362100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175 000,0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685 809,0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685 809,0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685 809,0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219 340,3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219 340,3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в том числе реализация мероприятий Долгосрочной целевой программы </w:t>
            </w:r>
            <w:r>
              <w:t>«</w:t>
            </w:r>
            <w:r w:rsidRPr="001D641F">
              <w:t>Энергосбережение и повышение энергетической эффективности в Республике Татарстан на 2010 – 2015 годы и на перспективу до 2020 года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68 958,0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302 184,8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302 184,8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302 184,8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3F301A" w:rsidP="00621D61">
            <w:pPr>
              <w:spacing w:after="100"/>
              <w:jc w:val="both"/>
            </w:pPr>
            <w:hyperlink r:id="rId18" w:history="1">
              <w:r w:rsidR="00CF5A4F" w:rsidRPr="001D641F">
                <w:t xml:space="preserve">в том числе реализация мероприятий Долгосрочной целевой программы </w:t>
              </w:r>
              <w:r w:rsidR="00CF5A4F">
                <w:t>«</w:t>
              </w:r>
              <w:r w:rsidR="00CF5A4F" w:rsidRPr="001D641F">
                <w:t>Энергосбережение и повышение энергетической эффективности в Республике Татарстан на 2010 – 2015 годы и на перспективу до 2020 года</w:t>
              </w:r>
              <w:r w:rsidR="00CF5A4F">
                <w:t>»</w:t>
              </w:r>
            </w:hyperlink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101 357,2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438,5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438,5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438,5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438,5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27 417,5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3 350,0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  <w:rPr>
                <w:bCs/>
              </w:rPr>
            </w:pPr>
            <w:r w:rsidRPr="001D641F">
              <w:rPr>
                <w:bCs/>
              </w:rPr>
              <w:t>Республиканская целевая программа организации  отдыха, оздоровления, занятости детей и молодежи Республики Татарстан на 2013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3 350,0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3 350,0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Развитие социальной и инженерной </w:t>
            </w:r>
            <w:r w:rsidRPr="001D641F">
              <w:lastRenderedPageBreak/>
              <w:t>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6 100,0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6 100,0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6 100,0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17 967,5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17 967,5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3F301A" w:rsidP="00621D61">
            <w:pPr>
              <w:spacing w:after="100"/>
              <w:jc w:val="both"/>
            </w:pPr>
            <w:hyperlink r:id="rId19" w:history="1">
              <w:r w:rsidR="00CF5A4F" w:rsidRPr="001D641F">
                <w:t xml:space="preserve">в том числе реализация мероприятий Долгосрочной целевой программы </w:t>
              </w:r>
              <w:r w:rsidR="00CF5A4F">
                <w:t>«</w:t>
              </w:r>
              <w:r w:rsidR="00CF5A4F" w:rsidRPr="001D641F">
                <w:t>Энергосбережение и повышение энергетической эффективности в Республике Татарстан на 2010 – 2015 годы и на перспективу до 2020 года</w:t>
              </w:r>
              <w:r w:rsidR="00CF5A4F">
                <w:t>»</w:t>
              </w:r>
            </w:hyperlink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6 732,0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170 450,0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Стратегия развития образования в Республике Татарстан на 2010 – 2015 годы </w:t>
            </w:r>
            <w:r>
              <w:t>«</w:t>
            </w:r>
            <w:r w:rsidRPr="001D641F">
              <w:t>Килэчэк</w:t>
            </w:r>
            <w:r>
              <w:t>»</w:t>
            </w:r>
            <w:r w:rsidRPr="001D641F">
              <w:t xml:space="preserve"> – </w:t>
            </w:r>
            <w:r>
              <w:t>«</w:t>
            </w:r>
            <w:r w:rsidRPr="001D641F">
              <w:t>Будущее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Капитальный ремонт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100 000,0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70 450,0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70 450,0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3F301A" w:rsidP="00621D61">
            <w:pPr>
              <w:spacing w:after="100"/>
              <w:jc w:val="both"/>
            </w:pPr>
            <w:hyperlink r:id="rId20" w:history="1">
              <w:r w:rsidR="00CF5A4F" w:rsidRPr="001D641F">
                <w:t xml:space="preserve">в том числе реализация мероприятий Долгосрочной целевой программы </w:t>
              </w:r>
              <w:r w:rsidR="00CF5A4F">
                <w:t>«</w:t>
              </w:r>
              <w:r w:rsidR="00CF5A4F" w:rsidRPr="001D641F">
                <w:t>Энергосбережение и повышение энергетической эффективности в Республике Татарстан на 2010 – 2015 годы и на перспективу до 2020 года</w:t>
              </w:r>
              <w:r w:rsidR="00CF5A4F">
                <w:t>»</w:t>
              </w:r>
            </w:hyperlink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28 180,0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1 089 395,4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1 089 395,4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131 865,6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Долгосрочная целевая программа </w:t>
            </w:r>
            <w:r>
              <w:t>«</w:t>
            </w:r>
            <w:r w:rsidRPr="001D641F">
              <w:t xml:space="preserve">Мирас </w:t>
            </w:r>
            <w:r>
              <w:rPr>
                <w:lang w:val="ru-RU"/>
              </w:rPr>
              <w:t>–</w:t>
            </w:r>
            <w:r w:rsidRPr="001D641F">
              <w:t xml:space="preserve"> Наследие</w:t>
            </w:r>
            <w:r>
              <w:t>»</w:t>
            </w:r>
            <w:r w:rsidRPr="001D641F">
              <w:t xml:space="preserve"> на 2013 </w:t>
            </w:r>
            <w:r>
              <w:rPr>
                <w:lang w:val="ru-RU"/>
              </w:rPr>
              <w:t>–</w:t>
            </w:r>
            <w:r w:rsidRPr="001D641F">
              <w:t xml:space="preserve"> 2016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5226000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131 865,6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5226000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131 865,6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791 451,5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791 451,5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791 451,5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</w:t>
            </w:r>
            <w:r w:rsidRPr="001D641F">
              <w:lastRenderedPageBreak/>
              <w:t xml:space="preserve">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166 078,3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166 078,3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3F301A" w:rsidP="00621D61">
            <w:pPr>
              <w:spacing w:after="100"/>
              <w:jc w:val="both"/>
            </w:pPr>
            <w:hyperlink r:id="rId21" w:history="1">
              <w:r w:rsidR="00CF5A4F" w:rsidRPr="001D641F">
                <w:t xml:space="preserve">в том числе реализация мероприятий Долгосрочной целевой программы </w:t>
              </w:r>
              <w:r w:rsidR="00CF5A4F">
                <w:t>«</w:t>
              </w:r>
              <w:r w:rsidR="00CF5A4F" w:rsidRPr="001D641F">
                <w:t>Энергосбережение и повышение энергетической эффективности в Республике Татарстан на 2010 – 2015 годы и на перспективу до 2020 года</w:t>
              </w:r>
              <w:r w:rsidR="00CF5A4F">
                <w:t>»</w:t>
              </w:r>
            </w:hyperlink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52 548,2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1 855 071,9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95 188,0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1 380,0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1 380,0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1 380,0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93 808,0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Капитальный ремонт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93 808,0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3F301A" w:rsidP="00621D61">
            <w:pPr>
              <w:spacing w:after="100"/>
              <w:jc w:val="both"/>
            </w:pPr>
            <w:hyperlink r:id="rId22" w:history="1">
              <w:r w:rsidR="00CF5A4F" w:rsidRPr="001D641F">
                <w:t xml:space="preserve">в том числе реализация мероприятий Долгосрочной целевой программы </w:t>
              </w:r>
              <w:r w:rsidR="00CF5A4F">
                <w:t>«</w:t>
              </w:r>
              <w:r w:rsidR="00CF5A4F" w:rsidRPr="001D641F">
                <w:t>Энергосбережение и повышение энергетической эффективности в Республике Татарстан на 2010 – 2015 годы и на перспективу до 2020 года</w:t>
              </w:r>
              <w:r w:rsidR="00CF5A4F">
                <w:t>»</w:t>
              </w:r>
            </w:hyperlink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37 523,2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Амбулаторная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325 182,7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173 685,0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173 685,0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173 685,0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151 497,7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Капитальный ремонт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151 497,7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3F301A" w:rsidP="00621D61">
            <w:pPr>
              <w:spacing w:after="100"/>
              <w:jc w:val="both"/>
            </w:pPr>
            <w:hyperlink r:id="rId23" w:history="1">
              <w:r w:rsidR="00CF5A4F" w:rsidRPr="001D641F">
                <w:t xml:space="preserve">в том числе реализация мероприятий Долгосрочной целевой программы </w:t>
              </w:r>
              <w:r w:rsidR="00CF5A4F">
                <w:t>«</w:t>
              </w:r>
              <w:r w:rsidR="00CF5A4F" w:rsidRPr="001D641F">
                <w:t>Энергосбережение и повышение энергетической эффективности в Республике Татарстан на 2010 – 2015 годы и на перспективу до 2020 года</w:t>
              </w:r>
              <w:r w:rsidR="00CF5A4F">
                <w:t>»</w:t>
              </w:r>
            </w:hyperlink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46 949,0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1 434 701,2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>Реализация региональных программ модернизации здравоохранения субъектов Российской Федерации и мероприятий по модернизации государственных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0960000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971 144,8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0960100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971 144,8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 за счет субсидий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0960101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971 144,8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0960101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971 144,8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  <w:rPr>
                <w:bCs/>
              </w:rPr>
            </w:pPr>
            <w:r w:rsidRPr="001D641F">
              <w:rPr>
                <w:bCs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1020000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293 556,4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  <w:rPr>
                <w:bCs/>
              </w:rPr>
            </w:pPr>
            <w:r w:rsidRPr="001D641F">
              <w:rPr>
                <w:bCs/>
              </w:rPr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1020100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293 556,4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  <w:rPr>
                <w:bCs/>
              </w:rPr>
            </w:pPr>
            <w:r w:rsidRPr="001D641F">
              <w:rPr>
                <w:bCs/>
              </w:rPr>
              <w:t>Бюджетные инвестиции в объекты 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1020101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293 556,4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Строительство больницы скорой медицинской помощи для обеспечения подготовки проведения XXVII Всемирной летней универсиады 2013 года в г. Казани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1020101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293 556,4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170 000,0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170 000,0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Строительство больницы скорой медицинской помощи для обеспечения подготовки проведения XXVII Всемирной летней универсиады 2013 года в г. Казани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170 000,0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123 141,6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548,0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548,0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lastRenderedPageBreak/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548,0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548,0</w:t>
            </w:r>
          </w:p>
        </w:tc>
      </w:tr>
      <w:tr w:rsidR="00CF5A4F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both"/>
            </w:pPr>
            <w:r w:rsidRPr="001D641F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F5A4F" w:rsidRPr="001D641F" w:rsidRDefault="00CF5A4F" w:rsidP="00621D61">
            <w:pPr>
              <w:spacing w:after="100"/>
              <w:jc w:val="right"/>
            </w:pPr>
            <w:r w:rsidRPr="001D641F">
              <w:t>122 593,6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9A7A7D">
              <w:rPr>
                <w:bCs/>
              </w:rPr>
              <w:t>Федеральные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100</w:t>
            </w:r>
            <w:r>
              <w:rPr>
                <w:lang w:val="ru-RU"/>
              </w:rPr>
              <w:t>0</w:t>
            </w:r>
            <w:r w:rsidRPr="001D641F">
              <w:t>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4 337,0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Государственная программа Российской Федерации </w:t>
            </w:r>
            <w:r>
              <w:t>«</w:t>
            </w:r>
            <w:r w:rsidRPr="001D641F">
              <w:t>Доступная среда</w:t>
            </w:r>
            <w:r>
              <w:t>»</w:t>
            </w:r>
            <w:r w:rsidRPr="001D641F">
              <w:t xml:space="preserve"> на 2011 – 2015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1009000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4 337,0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Реализация государственной программы Российской Федерации </w:t>
            </w:r>
            <w:r>
              <w:t>«</w:t>
            </w:r>
            <w:r w:rsidRPr="001D641F">
              <w:t>Доступная среда</w:t>
            </w:r>
            <w:r>
              <w:t>»</w:t>
            </w:r>
            <w:r w:rsidRPr="001D641F">
              <w:t xml:space="preserve"> на 2011 – 2015 годы за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1009002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4 337,0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Капитальный ремонт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1009002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4 337,0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116 191,4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5058500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116 191,4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Обеспечение жильем многодетных семей, нуждающихся в улучшении жилищных условий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5058505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116 191,4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5058505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116 191,4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9980000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2 065,2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9980003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2 065,2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9980003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2 065,2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4 886 403,6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866 735,3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860 394,0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860 394,0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860 394,0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Республиканская программа капитального ремонта объектов общественной инфраструктуры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6 341,3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Капитальный ремонт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5245100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6 341,3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Массовый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546 700,0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Федеральные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546 700,0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Федеральная целевая программа </w:t>
            </w:r>
            <w:r>
              <w:t>«</w:t>
            </w:r>
            <w:r w:rsidRPr="001D641F">
              <w:t xml:space="preserve">Развитие физической культуры и спорта в Российской </w:t>
            </w:r>
            <w:r w:rsidRPr="001D641F">
              <w:lastRenderedPageBreak/>
              <w:t>Федерации на 2006 – 2015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1005800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546 700,0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 xml:space="preserve">Расходы общепрограммного характера по федеральной целевой программе </w:t>
            </w:r>
            <w:r>
              <w:t>«</w:t>
            </w:r>
            <w:r w:rsidRPr="001D641F">
              <w:t>Развитие физической культуры и спорта в Российской Федерации на 2006 – 2015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1005802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546 700,0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1005802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546 700,0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3 472 968,3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Развитие социальной и инженерной инфраструктуры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31 100,0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Программа капитальных вложений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31 100,0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5235100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31 100,0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Мероприятия, направленные на подготовку и проведение XXVII Всемирной летней универсиады 2013 года в г. Казани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184 128,2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12 460,0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Капитальный ремонт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Строительство Дворца водных видов спорта, г. Казань, ул. Чистопольская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920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150 000,0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Строительство футбольного стадиона на </w:t>
            </w:r>
            <w:r>
              <w:rPr>
                <w:lang w:val="ru-RU"/>
              </w:rPr>
              <w:t xml:space="preserve">      </w:t>
            </w:r>
            <w:r w:rsidRPr="001D641F">
              <w:t>45 000 зрителей, г. Казань, ул. Чистопольская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8 668,2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9980000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3 257 740,1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Строительство и реконструкция объектов для проведения XXVII Всемирной летней универсиады 2013 года в г. Казани за счет межбюджетных трансфертов прошлых лет из федерального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9980001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1 382 973,3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Строительство Дворца водных видов спорта, г. Казань, ул. Чистопольская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9980001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920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415 701,0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Строительство футбольного стадиона на </w:t>
            </w:r>
            <w:r>
              <w:rPr>
                <w:lang w:val="ru-RU"/>
              </w:rPr>
              <w:t xml:space="preserve">       </w:t>
            </w:r>
            <w:r w:rsidRPr="001D641F">
              <w:t>45 000 зрителей, г. Казань, ул. Чистопольская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9980001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921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967 272,3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Подготовка и проведение XXVII Всемирной летней универсиады 2013 года в г. Казани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9980002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1 874 766,8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9980002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904 213,7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Строительство Деревни универсиады, </w:t>
            </w:r>
            <w:r>
              <w:rPr>
                <w:lang w:val="ru-RU"/>
              </w:rPr>
              <w:t xml:space="preserve">         </w:t>
            </w:r>
            <w:r w:rsidRPr="001D641F">
              <w:t>г. Казань, проспект Победы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9980002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922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970 553,1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75 000,0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Другие вопросы в области средств массовой </w:t>
            </w:r>
            <w:r w:rsidRPr="001D641F">
              <w:lastRenderedPageBreak/>
              <w:t>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lastRenderedPageBreak/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75 000,0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>Мероприятия, направленные на подготовку и проведение XXVII Всемирной летней универсиады 2013 года в г.Казани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75 000,0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9800000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75 000,0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Государственная жилищная инспекция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42 361,6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144,2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144,2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144,2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144,2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621D61">
            <w:pPr>
              <w:spacing w:after="10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144,2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144,2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41 936,0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41 936,0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41 936,0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41 466,6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41 466,6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469,4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469,4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211,7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211,7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211,7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211,7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Выполнение функций государственными </w:t>
            </w:r>
            <w:r w:rsidRPr="001D641F">
              <w:lastRenderedPageBreak/>
              <w:t>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lastRenderedPageBreak/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211,7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69,7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69,7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69,7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69,7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69,7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Министерство труда, занятости и социальной защиты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25 018 135,8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8 161,2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8 161,2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8 161,2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8 161,2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7 437,0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7 437,0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621D61">
            <w:pPr>
              <w:spacing w:after="10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724,2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724,2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670 656,0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670 656,0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Реализация государственной политики занятости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623 888,0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144 719,4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 по опережающему профессиональному обучению и стажировке работников, находящихся под угрозой увольнения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32 480,0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32 480,0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Мероприятия по содействию развитию малого предпринимательства и </w:t>
            </w:r>
            <w:r w:rsidRPr="001D641F">
              <w:lastRenderedPageBreak/>
              <w:t>самозанятости безработных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75 734,4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75 734,4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Стажировка выпускников образовательных учреждений в целях приобретения ими опыта работы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1 450,0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1 450,0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 по содействию трудоустройству незанятых инвалидов, родителей, воспитывающих детей-инвалидов, многодетных родителей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30 055,0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30 055,0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 по профессиональной подготовке, переподготовке и повышению квалификации женщин, находящихся в отпуске по уходу за ребенком до трех лет, планирующих возвращение к трудовой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Реализация полномочий Республики Татарстан в области содействия занятости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479 168,6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479 168,6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46 768,0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  <w:rPr>
                <w:bCs/>
              </w:rPr>
            </w:pPr>
            <w:r w:rsidRPr="001D641F">
              <w:rPr>
                <w:bCs/>
              </w:rPr>
              <w:t>Республиканская программа содействия занятости населения на 2011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5223300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42 138,0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5223300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42 138,0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Долгосрочная целевая программа улучшения условий и охраны труда в Республике Татарстан на 2013</w:t>
            </w:r>
            <w:r>
              <w:rPr>
                <w:lang w:val="ru-RU"/>
              </w:rPr>
              <w:t xml:space="preserve"> – </w:t>
            </w:r>
            <w:r w:rsidRPr="001D641F">
              <w:t>2015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5229700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4 630,0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5229700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4 630,0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2 608 618,3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Начальное профессиональное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471 021,3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Профессионально-технические училища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471 021,3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4259900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471 021,3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Обеспечение потребностей отраслей экономики в высокопрофессиональных и конкурентоспособных рабочих кадрах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4259903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471 021,3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Выполнение функций государственными </w:t>
            </w:r>
            <w:r w:rsidRPr="001D641F">
              <w:lastRenderedPageBreak/>
              <w:t>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4259903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471 021,3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1 906 317,5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Средние специальные учебные заведения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4270000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1 906 317,5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4279900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1 906 317,5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Обеспечение потребностей отраслей экономики в высокопрофессиональных и конкурентоспособных рабочих кадрах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4279904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1 906 317,5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4279904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1 906 317,5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11 043,3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Учебные заведения и курсы по переподготовке кадров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4290000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Переподготовка и повышение квалификации кадров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4297800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Обеспечение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4297802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4297802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1 043,3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1 043,3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1 043,3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Высшее и послевузовское профессиональное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48 122,6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Высшие учебные заведения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48 122,6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4309900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48 122,6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Обеспечение потребностей отраслей экономики в высокопрофессиональных и конкурентоспособных рабочих кадрах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4309903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48 122,6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4309903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48 122,6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160 113,6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 по проведению оздоровительной кампании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59 662,2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4320200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59 662,2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Выполнение функций государственными </w:t>
            </w:r>
            <w:r w:rsidRPr="001D641F">
              <w:lastRenderedPageBreak/>
              <w:t>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4320200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59 662,2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100 451,4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  <w:rPr>
                <w:bCs/>
              </w:rPr>
            </w:pPr>
            <w:r w:rsidRPr="001D641F">
              <w:rPr>
                <w:bCs/>
              </w:rPr>
              <w:t>Республиканская целевая программа организации  отдыха, оздоровления, занятости детей и молодежи Республики Татарстан на 2013 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100 451,4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Проведение оздоровительных и других мероприятий для детей и молодежи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447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100 451,4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12 000,0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4360000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4360900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Проведение мероприятий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4360902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4360902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1D641F">
              <w:rPr>
                <w:bCs/>
              </w:rPr>
              <w:t>Популяризация рабочих и инженерных профессий с целью привлечения и закрепления специалистов на предприятиях Республики Татарстан на 2011 – 2013 годы</w:t>
            </w:r>
            <w:r>
              <w:rPr>
                <w:bCs/>
              </w:rPr>
              <w:t>»</w:t>
            </w:r>
            <w:r w:rsidRPr="001D641F">
              <w:rPr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5229800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5229800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21 730 700,3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440 845,1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440 845,1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440 845,1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440 845,1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Default="005C6802" w:rsidP="00621D61">
            <w:pPr>
              <w:spacing w:after="100"/>
              <w:jc w:val="both"/>
              <w:rPr>
                <w:lang w:val="ru-RU"/>
              </w:rPr>
            </w:pPr>
            <w:r w:rsidRPr="001D641F">
              <w:t xml:space="preserve">  в том числе:</w:t>
            </w:r>
          </w:p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- на реализацию Закона Республики Татарстан </w:t>
            </w:r>
            <w:r w:rsidR="000F6057">
              <w:t xml:space="preserve">от 16 января 2003 года № 3-ЗРТ </w:t>
            </w:r>
            <w:r>
              <w:t>«</w:t>
            </w:r>
            <w:r w:rsidRPr="001D641F">
              <w:t>О государственной гражданской службе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435 604,7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- на выплату доплат к государственной пенсии гражданам, имеющим особые заслуги перед Республикой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5 240,4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Социальное обслуживание населения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2 787 266,2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Дома-интернаты для престарелых и инвалидов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737 570,3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5019900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737 570,3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Модернизация учреждений Министерства труда, занятости и социальной защиты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5019905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737 570,3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5019905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737 570,3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Учреждения социального обслуживания населения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5080000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2 049 695,9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5089900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2 049 695,9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Модернизация учреждений Министерства труда, занятости и социальной защиты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5089905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2 049 695,9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5089905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2 049 695,9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17 665 186,1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16 575 030,1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Федеральный закон от 24 ноября 1995 года № 181-ФЗ </w:t>
            </w:r>
            <w:r>
              <w:t>«</w:t>
            </w:r>
            <w:r w:rsidRPr="001D641F">
              <w:t>О социальной защите инвалидов в Российской Федерации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741 791,0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Обеспечение инвалидов техническими средствами реабилитации, включая изготовление и ремонт протезно-ортопедических изделий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741 791,0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26 000,0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706 444,5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9 346,5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3F301A" w:rsidP="00621D61">
            <w:pPr>
              <w:spacing w:after="100"/>
              <w:jc w:val="both"/>
            </w:pPr>
            <w:hyperlink r:id="rId24" w:history="1">
              <w:r w:rsidR="005C6802" w:rsidRPr="001D641F">
                <w:t xml:space="preserve">Федеральный закон от 17 июля 1999 года  № 178-ФЗ </w:t>
              </w:r>
              <w:r w:rsidR="005C6802">
                <w:t>«</w:t>
              </w:r>
              <w:r w:rsidR="005C6802" w:rsidRPr="001D641F">
                <w:t>О государственной социальной помощи</w:t>
              </w:r>
              <w:r w:rsidR="005C6802">
                <w:t>»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140 461,4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5050301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140 461,4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5050301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140 461,4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Закон Российской Федерации от 15 января 1993 года № 4301-1 </w:t>
            </w:r>
            <w:r>
              <w:t>«</w:t>
            </w:r>
            <w:r w:rsidRPr="001D641F">
              <w:t xml:space="preserve">О статусе Героев Советского Союза, Героев Российской Федерации и полных кавалеров ордена </w:t>
            </w:r>
            <w:r w:rsidRPr="001D641F">
              <w:lastRenderedPageBreak/>
              <w:t>Славы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5050800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5050802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5050802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3F301A" w:rsidP="00621D61">
            <w:pPr>
              <w:spacing w:after="100"/>
              <w:jc w:val="both"/>
            </w:pPr>
            <w:hyperlink r:id="rId25" w:history="1">
              <w:r w:rsidR="005C6802" w:rsidRPr="001D641F">
                <w:t xml:space="preserve">Федеральный закон от 9 января 1997 года № 5-ФЗ </w:t>
              </w:r>
              <w:r w:rsidR="005C6802">
                <w:t>«</w:t>
              </w:r>
              <w:r w:rsidR="005C6802" w:rsidRPr="001D641F">
                <w:t>О предоставлении социальных гарантий Героям Социалистического Труда и полным кавалерам ордена Трудовой Славы</w:t>
              </w:r>
              <w:r w:rsidR="005C6802">
                <w:t>»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35,4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Социальная поддержка Героев Социалистического Труда и полных кавалеров ордена Трудовой Славы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35,4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5050902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35,4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5051900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40 906,4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Единовременное пособие беременной жене военнослужащего, проходящего военную службу по призыву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5051901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3 050,3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5051901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3 050,3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5051902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37 856,1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5051902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37 856,1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Федеральный закон от 12 января 1996 года № 8-ФЗ </w:t>
            </w:r>
            <w:r>
              <w:t>«</w:t>
            </w:r>
            <w:r w:rsidRPr="001D641F">
              <w:t>О погребении и похоронном деле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5052200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26 352,0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Выплата социального пособия на погребение и возмещение расходов по гарантированному перечню услуг по погребению за счет средств бюджета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5052210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26 352,0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5052210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26 352,0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Закон Российской Федерации от 9 июня 1993 года № 5142-1 </w:t>
            </w:r>
            <w:r>
              <w:t>«</w:t>
            </w:r>
            <w:r w:rsidRPr="001D641F">
              <w:t>О донорстве крови и ее компонентов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5052900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117 877,2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Обеспечение мер социальной поддержки для лиц, награжденных знаком </w:t>
            </w:r>
            <w:r>
              <w:t>«</w:t>
            </w:r>
            <w:r w:rsidRPr="001D641F">
              <w:t>Почетный донор СССР</w:t>
            </w:r>
            <w:r>
              <w:t>»</w:t>
            </w:r>
            <w:r w:rsidRPr="001D641F">
              <w:t xml:space="preserve">, </w:t>
            </w:r>
            <w:r>
              <w:t>«</w:t>
            </w:r>
            <w:r w:rsidRPr="001D641F">
              <w:t>Почетный донор России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5052901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117 877,2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5052901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117 877,2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Обеспечение жильем инвалидов войны и инвалидов боевых действий, участников </w:t>
            </w:r>
            <w:r w:rsidRPr="001D641F">
              <w:lastRenderedPageBreak/>
              <w:t xml:space="preserve">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</w:t>
            </w:r>
            <w:r>
              <w:t>«</w:t>
            </w:r>
            <w:r w:rsidRPr="001D641F">
              <w:t>Жителю блокадного Ленинграда</w:t>
            </w:r>
            <w:r>
              <w:t>»</w:t>
            </w:r>
            <w:r w:rsidRPr="001D641F">
              <w:t>, лиц, работавших на военных объектах в период Великой Отечественной войны, членов семей погибших  (умерших) инвалидов войны, участников Великой Отечественной войны, ветеранов боевых действий, инвалидов и семей, имеющих детей-инвалидов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5053400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1 148 719,0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 xml:space="preserve">Обеспечение жильем отдельных категорий граждан, установленных Федеральным законом от 12 января 1995 года № 5-ФЗ </w:t>
            </w:r>
            <w:r>
              <w:t>«</w:t>
            </w:r>
            <w:r w:rsidRPr="001D641F">
              <w:t>О ветеранах</w:t>
            </w:r>
            <w:r>
              <w:t>»</w:t>
            </w:r>
            <w:r w:rsidRPr="001D641F">
              <w:t xml:space="preserve">, в соответствии с Указом Президента Российской Федерации от 7 мая 2008 года № 714 </w:t>
            </w:r>
            <w:r>
              <w:t>«</w:t>
            </w:r>
            <w:r w:rsidRPr="001D641F">
              <w:t>Об обеспечении жильем ветеранов Великой Отечественной войны 1941 – 1945 годов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5053401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1 026 516,8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5053401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1 026 516,8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Обеспечение жильем отдельных категорий граждан, установленных федеральными законами от 12 января 1995 года № 5-ФЗ </w:t>
            </w:r>
            <w:r>
              <w:t>«</w:t>
            </w:r>
            <w:r w:rsidRPr="001D641F">
              <w:t>О ветеранах</w:t>
            </w:r>
            <w:r>
              <w:t>»</w:t>
            </w:r>
            <w:r w:rsidRPr="001D641F">
              <w:t xml:space="preserve"> и от 24 ноября 1995 года № 181-ФЗ </w:t>
            </w:r>
            <w:r>
              <w:t>«</w:t>
            </w:r>
            <w:r w:rsidRPr="001D641F">
              <w:t>О социальной защите инвалидов в Российской Федерации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5053402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122 202,2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5053402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122 202,2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Федеральный закон от 17 сентября 1998 года № 157-ФЗ </w:t>
            </w:r>
            <w:r>
              <w:t>«</w:t>
            </w:r>
            <w:r w:rsidRPr="001D641F">
              <w:t>Об иммунопрофилактике инфекционных болезней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154,0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154,0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5054401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154,0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1 599,7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1 599,7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3 741 330,0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3 741 330,0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5054800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4 222 183,4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Обеспечение мер социальной поддержки населения при оплате жилого помещения и коммунальных услуг, реализуемых Министерством труда, занятости и социальной защиты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4 222 183,4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4 222 183,4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3F301A" w:rsidP="00621D61">
            <w:pPr>
              <w:spacing w:after="100"/>
              <w:jc w:val="both"/>
            </w:pPr>
            <w:hyperlink r:id="rId26" w:history="1">
              <w:r w:rsidR="005C6802" w:rsidRPr="001D641F">
                <w:t xml:space="preserve">Закон Российской Федерации от 18 октября 1991 года № 1761-1 </w:t>
              </w:r>
              <w:r w:rsidR="005C6802">
                <w:t>«</w:t>
              </w:r>
              <w:r w:rsidR="005C6802" w:rsidRPr="001D641F">
                <w:t>О реабилитации жертв политических репрессий</w:t>
              </w:r>
              <w:r w:rsidR="005C6802">
                <w:t>»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Единовременные денежные компенсации реабилитированным лицам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5054901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Реализация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3 658 616,0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Ежемесячное пособие на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388 640,0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Обеспечение мер социальной поддержки населения, реализуемых Министерством труда, занятости и социальной защиты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388 640,0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388 640,0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Обеспечение мер социальной поддержки ветеранов труда и тружеников тыла, в том числе: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3 230 848,0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- обеспечение мер социальной поддержки населения, реализуемых Министерством труда, занятости и социальной защиты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3 230 848,0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Обеспечение мер социальной поддержки ветеранов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3 194 776,0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3 194 776,0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Обеспечение мер социальной поддержки тружеников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5055522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36 072,0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5055522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36 072,0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39 128,0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Обеспечение мер социальной поддержки населения, реализуемых Министерством труда, занятости и социальной защиты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5055531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39 128,0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5055531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39 128,0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5058500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2 734 961,3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Обеспечение мер социальной поддержки населения, реализуемых Министерством труда, занятости и социальной защиты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5058502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2 556 532,5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5058502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2 556 532,5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Оказание государственной социальной помощи отдельным категориям населения, осуществляемой Министерством труда, занятости и социальной защиты Республики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5058503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160 605,0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5058503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160 605,0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Обеспечение потребностей отраслей экономики в высокопрофессиональных и конкурентоспособных рабочих кадрах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5058504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17 823,8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5058504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17 823,8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Реализация государственной политики занятости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1 062 968,6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 безработным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1 061 785,9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Трансферты бюджету Пенсионного фонда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004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52 176,0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1 009 609,9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1 182,7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 по оказанию адресной поддержки гражданам, включая организацию их переезда в другую местность для замещения рабочих мест, создаваемых в том числе в рамках реализации федеральных целевых программ и инвестиционных программ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1 182,7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5100304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1 182,7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5140000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11 217,4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5140100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11 217,4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 xml:space="preserve">Обеспечение мер социальной поддержки населения, реализуемых Министерством труда, занятости и социальной защиты </w:t>
            </w:r>
            <w:r w:rsidRPr="001D641F">
              <w:lastRenderedPageBreak/>
              <w:t xml:space="preserve">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5140101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8 480,0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lastRenderedPageBreak/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5140101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8 480,0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Прочие расходы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5140102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2 737,4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5140102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2 737,4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15 970,0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1D641F">
              <w:rPr>
                <w:bCs/>
              </w:rPr>
              <w:t>Дети Татарстана</w:t>
            </w:r>
            <w:r>
              <w:rPr>
                <w:bCs/>
              </w:rPr>
              <w:t>»</w:t>
            </w:r>
            <w:r w:rsidRPr="001D641F">
              <w:rPr>
                <w:bCs/>
              </w:rPr>
              <w:t xml:space="preserve"> на 2011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6 840,0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068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6 840,0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1D641F">
              <w:rPr>
                <w:bCs/>
              </w:rPr>
              <w:t>Патриотическое воспитание молодежи Республики Татарстан на 2011 – 2013 годы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330,0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068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330,0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8 300,0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068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8 300,0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  <w:rPr>
                <w:bCs/>
              </w:rPr>
            </w:pPr>
            <w:r w:rsidRPr="001D641F">
              <w:rPr>
                <w:bCs/>
              </w:rPr>
              <w:t>630 496,4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Мероприятия по борьбе с беспризорностью, по опеке и попечительству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440,0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621D61">
            <w:pPr>
              <w:spacing w:after="100"/>
              <w:jc w:val="both"/>
            </w:pPr>
            <w:r w:rsidRPr="001D641F"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5110200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621D61">
            <w:pPr>
              <w:spacing w:after="100"/>
              <w:jc w:val="right"/>
            </w:pPr>
            <w:r w:rsidRPr="001D641F">
              <w:t>440,0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5110200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630 056,4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Компенсация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5201000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630 056,4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5201000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630 056,4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вопросы в области социальной </w:t>
            </w:r>
            <w:r w:rsidRPr="001D641F">
              <w:lastRenderedPageBreak/>
              <w:t>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206 906,5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206 906,5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203 964,9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203 964,9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2 941,6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2 941,6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Главное архивное управление при Кабинете 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68 660,3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68 630,1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68 630,1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68 605,9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хранения, учета, комплектования и использования документов архивного фонда Республики Татарстан и других архивных документов в интересах граждан, общества и государств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4400002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68 605,9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4400002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68 605,9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Программа развития государственной гражданской службы Республики Татарстан и муниципальной службы в Республике </w:t>
            </w:r>
            <w:r w:rsidRPr="001D641F">
              <w:lastRenderedPageBreak/>
              <w:t>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Комитет Республики Татарстан по социально-экономическому мониторингу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32 964,1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32 888,5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32 888,5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31 903,7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31 100,3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31 100,3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803,4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803,4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60,8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60,8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60,8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60,8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924,0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Комплексная республиканская антикоррупционная программа на 2012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924,0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924,0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Программа развития государственной гражданской службы Республики Татарстан и муниципальной службы в Республике </w:t>
            </w:r>
            <w:r w:rsidRPr="001D641F">
              <w:lastRenderedPageBreak/>
              <w:t>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Министерство по делам молодежи, спорту и туризму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1 888 592,0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17 212,1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17 212,1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17 212,1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17 212,1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17 103,0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17 103,0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109,1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109,1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16 084,4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16 084,4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Поддержка туристической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16 084,4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в области туристической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5139700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16 084,4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Развитие туризма в Республике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5139703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16 084,4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5139703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16 084,4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1 057 636,8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288 004,8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Учреждения по внешкольной работе с детьми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285 618,0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285 618,0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Развитие физической культуры и спорта в Республике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217 087,9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Выполнение функций государственными </w:t>
            </w:r>
            <w:r w:rsidRPr="001D641F">
              <w:lastRenderedPageBreak/>
              <w:t>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210 071,9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 xml:space="preserve">в том числе реализация мероприятий Долгосрочной целевой программы </w:t>
            </w:r>
            <w:r>
              <w:t>«</w:t>
            </w:r>
            <w:r w:rsidRPr="001D641F">
              <w:t>Энергосбережение и повышение энергетической эффективности в Республике Татарстан на 2010 – 2015 годы и на перспективу до 2020 года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382,2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Иные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7 016,0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Мероприятия, направленные на поддержку тренеров-преподавателей и спортсменов-инструкторов за высокие результаты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4239903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68 530,1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4239903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10 744,6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Иные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4239903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57 785,5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4360000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2 386,8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4362000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2 386,8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4362000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245,3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Иные субсидии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4362000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2 141,5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62 328,0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Средние специальные учебные заведения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4270000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62 328,0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4279900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62 328,0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Развитие физической культуры и спорта в Республике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4279905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59 578,0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4279905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59 578,0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Мероприятия, направленные на поддержку тренеров-преподавателей за высокие результаты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4279909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2 750,0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4279909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2 750,0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83,2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83,2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83,2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83,2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560 068,5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Организационно-воспитательная работа с молодежью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116 631,3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116 631,3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Молодежь Татарстана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4310101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116 631,3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4310101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116 631,3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по проведению оздоровительной кампании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58 233,7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58 233,7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Молодежь Татарстана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4329901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58 233,7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4329901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58 233,7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в том числе реализация мероприятий Долгосрочной целевой программы </w:t>
            </w:r>
            <w:r>
              <w:t>«</w:t>
            </w:r>
            <w:r w:rsidRPr="001D641F">
              <w:t>Энергосбережение и повышение энергетической эффективности в Республике Татарстан на 2010 – 2015 годы и на перспективу до 2020 года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4329901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19,5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385 203,5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4 220,0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4 220,0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1D641F">
              <w:rPr>
                <w:bCs/>
              </w:rPr>
              <w:t>Дети Татарстана</w:t>
            </w:r>
            <w:r>
              <w:rPr>
                <w:bCs/>
              </w:rPr>
              <w:t>»</w:t>
            </w:r>
            <w:r w:rsidRPr="001D641F">
              <w:rPr>
                <w:bCs/>
              </w:rPr>
              <w:t xml:space="preserve"> на 2011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16 030,0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16 030,0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>Республиканская целевая программа организации  отдыха, оздоровления, занятости детей и молодежи Республики Татарстан на 2013 год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343 286,0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 xml:space="preserve">Проведение оздоровительных и других мероприятий для детей и молодежи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5223200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343 286,0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1D641F">
              <w:rPr>
                <w:bCs/>
              </w:rPr>
              <w:t>Патриотическое воспитание молодежи Республики Татарстан на 2011 – 2013 годы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7 350,0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7 350,0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>
              <w:t>«</w:t>
            </w:r>
            <w:r w:rsidRPr="001D641F">
              <w:t>Сельская молодежь Республики Татарстан на 2011 – 2015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5224500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4 438,2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5224500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4 438,2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B92FC0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>
              <w:t>«</w:t>
            </w:r>
            <w:r w:rsidRPr="001D641F">
              <w:t>Охрана окружающей среды г. Нижнекамска и Нижнекамского муниципального района на 2012</w:t>
            </w:r>
            <w:r>
              <w:rPr>
                <w:lang w:val="ru-RU"/>
              </w:rPr>
              <w:t xml:space="preserve"> – </w:t>
            </w:r>
            <w:r w:rsidRPr="001D641F">
              <w:t>2015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Комплексная республиканская антикоррупционная программа на 2012 – 2014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79,3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79,3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147 152,3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4360000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127 096,2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4360900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127 096,2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Развитие физической культуры и спорта в Республике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4360901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127 096,2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4360901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63 596,2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Иные субсидии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4360901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63 500,0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1D641F">
              <w:lastRenderedPageBreak/>
              <w:t>логопедические пункты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7 897,0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7 897,0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7 897,0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12 159,1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5210200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12 159,1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5210204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12 159,1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Фонд компенсаций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5210204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12 159,1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50 217,3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217,3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217,3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217,3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217,3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50 000,0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B92FC0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>
              <w:t>«</w:t>
            </w:r>
            <w:r w:rsidRPr="001D641F">
              <w:t>Обеспечение жильем молодых семей в Республике Татарстан</w:t>
            </w:r>
            <w:r>
              <w:t>»</w:t>
            </w:r>
            <w:r w:rsidRPr="001D641F">
              <w:t xml:space="preserve"> на 2012</w:t>
            </w:r>
            <w:r>
              <w:rPr>
                <w:lang w:val="ru-RU"/>
              </w:rPr>
              <w:t xml:space="preserve"> – </w:t>
            </w:r>
            <w:r w:rsidRPr="001D641F">
              <w:t>2015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5227800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Фонд софинансирования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5227800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Физическая культура и спорт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747 441,4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324 234,4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Центры спортивной подготовки (сборные команды)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4820000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324 234,4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Развитие физической культуры и спорта в Республике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4829902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324 234,4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4829902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324 234,4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в том числе реализация мероприятий Долгосрочной целевой программы </w:t>
            </w:r>
            <w:r>
              <w:t>«</w:t>
            </w:r>
            <w:r w:rsidRPr="001D641F">
              <w:t xml:space="preserve">Энергосбережение и повышение энергетической эффективности в </w:t>
            </w:r>
            <w:r w:rsidRPr="001D641F">
              <w:lastRenderedPageBreak/>
              <w:t>Республике Татарстан на 2010 – 2015 годы и на перспективу до 2020 года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4829902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845,0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32 092,0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5129700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32 092,0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Развитие физической культуры и спорта в Республике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5129702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32 092,0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5129702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32 092,0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349 403,6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5129700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349 403,6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Развитие физической культуры и спорта в Республике Татарстан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5129702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349 403,6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5129702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349 403,6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41 711,4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41 711,4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41 456,5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41 456,5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в том числе реализация мероприятий Долгосрочной целевой программы </w:t>
            </w:r>
            <w:r>
              <w:t>«</w:t>
            </w:r>
            <w:r w:rsidRPr="001D641F">
              <w:t>Энергосбережение и повышение энергетической эффективности в Республике Татарстан на 2010 – 2015 годы и на перспективу до 2020 года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254,9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254,9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Министерство земельных и имущественных отношений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835 973,5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82 846,7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82 846,7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56 180,6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55 313,6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55 313,6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867,0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867,0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26 666,1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21 362,7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21 168,5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21 168,5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194,2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194,2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5 303,4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5 303,4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5 303,4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467 490,3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467 490,3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5 226,4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Оценка недвижимости, признание прав и регулирование отношений по собственности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0900300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5 226,4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0900300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5 226,4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78 167,9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69 167,9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69 167,9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69 167,9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369 251,0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369 251,0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Бюджетные инвестиции в объекты капитального строительства государственной собственности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1020101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369 251,0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1020101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369 251,0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3400000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14 845,0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3400300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14 845,0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3400300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14 845,0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264,6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264,6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264,6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264,6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264,6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247 371,9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109,9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109,9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109,9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109,9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247 262,0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247 262,0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Федеральный закон от 21 декабря 1996 года № 159-ФЗ </w:t>
            </w:r>
            <w:r>
              <w:t>«</w:t>
            </w:r>
            <w:r w:rsidRPr="001D641F">
              <w:t>О дополнительных гарантиях по социальной поддержке детей-сирот и детей, оставшихся без попечения родителей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247 262,0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5052102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871,2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5052102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871,2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5052104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72 448,6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5052104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72 448,6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 жилыми помещениями детей-сирот и детей, оставшихся без попечения родителей, за  счет средств бюджета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5052114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173 942,2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5052114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173 942,2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Физическая культура и спорт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38 000,0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38 000,0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38 000,0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38 000,0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Бюджетные инвестиции в объекты капитального строительства </w:t>
            </w:r>
            <w:r w:rsidRPr="001D641F">
              <w:lastRenderedPageBreak/>
              <w:t>государственной собственности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1020101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38 000,0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1020101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38 000,0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Управление делами Президента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296 335,1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295 810,9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182 833,4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182 833,4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181 782,1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181 782,1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1 051,3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1 051,3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112 977,5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837,8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837,8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517,8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112 139,7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0939900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112 139,7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0939900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112 139,7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335,2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335,2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335,2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335,2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335,2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Аппарат Кабинета 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499 493,7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499 122,5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120 827,7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120 827,7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119 920,3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119 920,3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907,4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907,4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Прикладные научные исследования в области общегосударственных вопросов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40 104,2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Прикладные научные исследования и разработки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0810000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39 304,2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Общепрограммная деятельность Центра экономических и социальных исследований Республики Татарстан при Кабинете </w:t>
            </w:r>
            <w:r w:rsidRPr="001D641F">
              <w:lastRenderedPageBreak/>
              <w:t>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0819901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39 304,2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0819901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39 304,2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338 190,6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493,8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Члены Совета Федерации и их помощники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493,8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493,8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9 915,7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354,1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354,1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354,1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9 561,6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9 561,6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9 561,6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3F301A" w:rsidP="005F6D5D">
            <w:pPr>
              <w:spacing w:after="120"/>
              <w:jc w:val="both"/>
            </w:pPr>
            <w:hyperlink r:id="rId27" w:history="1">
              <w:r w:rsidR="005C6802" w:rsidRPr="001D641F">
                <w:t xml:space="preserve">в том числе реализация мероприятий Долгосрочной целевой программы </w:t>
              </w:r>
              <w:r w:rsidR="005C6802">
                <w:t>«</w:t>
              </w:r>
              <w:r w:rsidR="005C6802" w:rsidRPr="001D641F">
                <w:t>Энергосбережение и повышение энергетической эффективности в Республике Татарстан на 2010 – 2015 годы и на перспективу до 2020 года</w:t>
              </w:r>
              <w:r w:rsidR="005C6802">
                <w:t>»</w:t>
              </w:r>
            </w:hyperlink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9 561,6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0930000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327 781,1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0939900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327 781,1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0939900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327 781,1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182,2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Уполномоченный по правам человека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9 948,8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9 941,2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9 941,2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9 924,9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9 871,4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9 871,4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53,5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53,5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 xml:space="preserve">Об обязательном государственном страховании государственных гражданских служащих </w:t>
            </w:r>
            <w:r w:rsidRPr="009A7A7D">
              <w:lastRenderedPageBreak/>
              <w:t>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Счетная палата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69 199,9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69 124,3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68 977,3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68 977,3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66 961,9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66 961,9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2 015,4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2 015,4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Государственный комитет Республики Татарстан по тарифам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99 947,7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200,7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200,7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200,7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200,7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200,7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200,7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99 520,2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99 520,2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99 520,2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99 156,3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99 156,3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363,9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363,9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226,8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226,8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226,8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226,8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226,8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Центральная избирательная комиссия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31 786,8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31 523,4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31 383,2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29 833,2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29 820,0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29 820,0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Проведение выборов и референдумов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1 550,0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Проведение выборов в законодательный (представительный) орган государственной власти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0200001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0200001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Государственная автоматизированная информационная система </w:t>
            </w:r>
            <w:r>
              <w:t>«</w:t>
            </w:r>
            <w:r w:rsidRPr="001D641F">
              <w:t>Выборы</w:t>
            </w:r>
            <w:r>
              <w:t>»</w:t>
            </w:r>
            <w:r w:rsidRPr="001D641F">
              <w:t>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0200400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0200400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 xml:space="preserve">Об обязательном государственном страховании </w:t>
            </w:r>
            <w:r w:rsidRPr="009A7A7D">
              <w:lastRenderedPageBreak/>
              <w:t>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Академия наук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298 432,8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298 432,8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Фундаментальные исследования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291 474,1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Поддержка государственных академий наук и их региональных отделений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115 636,6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0600400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115 636,6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0600400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115 636,6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Поддержка организаций, осуществляющих фундаментальные исследования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175 837,5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Гранты в области науки, культуры, искусства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0619000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0619000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0619900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170 837,5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Татарский народ и народы Татарстана: история, возрождение и развитие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0619901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36 197,6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0619901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36 197,6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Актуальные фундаментальные и прикладные исследования татарского языкознания, литературоведения и искусствознания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0619903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38 885,4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0619903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38 885,4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0619905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95 754,5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0619905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95 754,5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Прикладные научные исследования в области общегосударственных вопросов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3 710,0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Прикладные научные исследования и разработки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0810000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3 710,0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0819300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3 710,0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0819300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3 710,0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3 248,7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3 248,7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2 798,7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2 798,7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5222000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Министерство юстиции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392 273,0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344 425,0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277 103,7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241 278,2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аппаратов судов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241 278,2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Развитие института мировых судей в Республике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0022301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228 461,3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0022301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228 461,3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судов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0022302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12 816,9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0022302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12 816,9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35 825,5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2B38B5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>
              <w:t>«</w:t>
            </w:r>
            <w:r w:rsidRPr="001D641F">
              <w:t xml:space="preserve">Развитие института мировой юстиции в Республике </w:t>
            </w:r>
            <w:r w:rsidRPr="001D641F">
              <w:lastRenderedPageBreak/>
              <w:t>Татарстан на 2013</w:t>
            </w:r>
            <w:r>
              <w:rPr>
                <w:lang w:val="ru-RU"/>
              </w:rPr>
              <w:t xml:space="preserve"> – </w:t>
            </w:r>
            <w:r w:rsidRPr="001D641F">
              <w:t>2015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34 925,5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34 925,5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67 321,3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17 074,8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Депутаты Государственной Думы и их помощники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0011000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17 074,8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0011000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17 074,8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5 719,2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Общественной палаты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5 719,2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5 719,2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40 977,3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15 240,2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14 550,2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9 325,0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5 225,2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690,0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690,0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25 737,1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25 737,1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25 737,1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3 550,0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3 550,0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3 550,0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44 524,8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44 524,8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44 414,8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44 144,9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44 144,9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269,9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269,9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Комплексная республиканская антикоррупционная программа на 2012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2 872,8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2 872,8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2 872,8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2 872,8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2 872,8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450,4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450,4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450,4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450,4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450,4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Аппарат Государственного Совета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236 511,9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235 183,9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234 527,6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234 527,6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210 316,2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210 316,2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24 211,4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24 211,4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656,3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395,7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Члены Совета Федерации и их помощники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395,7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395,7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260,6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260,6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260,6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260,6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851,0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851,0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Учебные заведения и курсы по </w:t>
            </w:r>
            <w:r w:rsidRPr="001D641F">
              <w:lastRenderedPageBreak/>
              <w:t>переподготовке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4290000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Переподготовка и повышение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4297800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4297802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4297802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Конституционный суд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27 303,9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26 790,3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26 740,9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26 740,9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аппаратов судов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0022300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26 722,6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судов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0022302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26 722,6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0022302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26 722,6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Выполнение других обязательств </w:t>
            </w:r>
            <w:r w:rsidRPr="001D641F">
              <w:lastRenderedPageBreak/>
              <w:t>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lastRenderedPageBreak/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460,7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460,7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460,7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460,7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733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460,7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103 977,9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3 942,6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3 942,6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3 942,6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2 216,2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1 920,0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Выполнение функций государственными </w:t>
            </w:r>
            <w:r w:rsidRPr="001D641F">
              <w:lastRenderedPageBreak/>
              <w:t>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1 920,0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lastRenderedPageBreak/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296,2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296,2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1 726,4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1 726,4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1 726,4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99 612,0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99 612,0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96 312,0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94 373,6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94 373,6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1 938,4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1 938,4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3 300,0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2B38B5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>
              <w:t>«</w:t>
            </w:r>
            <w:r w:rsidRPr="001D641F">
              <w:t>Развитие комплексной системы защиты прав потребителей в Республике Татарстан на 2013</w:t>
            </w:r>
            <w:r>
              <w:rPr>
                <w:lang w:val="ru-RU"/>
              </w:rPr>
              <w:t xml:space="preserve"> – </w:t>
            </w:r>
            <w:r w:rsidRPr="001D641F">
              <w:t>2015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5225300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3 300,0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в области защиты прав потребителей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5225300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3 300,0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Выполнение функций государственными </w:t>
            </w:r>
            <w:r w:rsidRPr="001D641F">
              <w:lastRenderedPageBreak/>
              <w:t>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423,3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Аппарат Уполномоченного по правам ребенка в Республике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5 762,1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5 747,0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5 747,0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5 736,6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5 716,6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5 716,6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Министерство лесного хозяйства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686 039,0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600 151,7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124 578,0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Учреждения, обеспечивающие предоставление услуг в области охраны сельских лесов, лесные опытные хозяйства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2650000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124 578,0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Обеспечение деятельности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2659900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124 578,0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Обеспечение осуществления функций в области лесных отношений в лесном фонде, находящемся в собственности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2659901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124 578,0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2659901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124 578,0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Лесное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475 573,7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1 815,7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1 815,7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1 815,7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Учреждения, обеспечивающие предоставление услуг в сфере лесных отношений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37 171,0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2919900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37 171,0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Обеспечение осуществления функций в области лесных отношений в лесном фонде, находящемся в собственности Республики Татарстан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2919901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37 171,0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2919901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13 946,0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2919901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23 225,0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Вопросы в области лесных отношений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436 587,0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отдельных полномочий в области лесных отношений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2920100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336 587,0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2920100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278 019,3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2920100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58 567,7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Приобретение специализированной лесопожарной техники и оборудования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2920200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Интенсификация, лесовосстановление и использование лесных ресурсов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2920201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2920201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100 000,0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17 947,9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Охрана объектов растительного 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17 947,9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Природоохранные учреждения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4110000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15 847,9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4119900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15 847,9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Охрана объектов животного мира и растительности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4119902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15 847,9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4119902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15 847,9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2 100,0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2B38B5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Республиканская целевая программа </w:t>
            </w:r>
            <w:r>
              <w:rPr>
                <w:bCs/>
              </w:rPr>
              <w:t>«</w:t>
            </w:r>
            <w:r w:rsidRPr="001D641F">
              <w:rPr>
                <w:bCs/>
              </w:rPr>
              <w:t>Экологическая безопасность Республики Татарстан на 2013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– </w:t>
            </w:r>
            <w:r w:rsidRPr="001D641F">
              <w:rPr>
                <w:bCs/>
              </w:rPr>
              <w:t>2015 годы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5224000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1 100,0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Расходы на природоохранные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5224000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1 100,0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2B38B5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>
              <w:t>«</w:t>
            </w:r>
            <w:r w:rsidRPr="001D641F">
              <w:t>Охрана окружающей среды г. Нижнекамска и Нижнекамского муниципального района на 2012</w:t>
            </w:r>
            <w:r>
              <w:rPr>
                <w:lang w:val="ru-RU"/>
              </w:rPr>
              <w:t xml:space="preserve"> – </w:t>
            </w:r>
            <w:r w:rsidRPr="001D641F">
              <w:t>2015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Расходы на природоохранные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5225100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67 441,8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67 305,7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Средние специальные учебные заведения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4270000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67 305,7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4279900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67 305,7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Подготовка специалистов среднего звена для лесного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4279907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67 305,7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4279907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67 305,7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136,1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136,1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136,1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136,1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430,9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430,9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помощь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430,9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5058500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430,9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Оказание других видов социальной помощи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430,9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5058501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430,9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Министерство промышленности и торговли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655 754,5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433 630,6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433 630,6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424 630,6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417 241,8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412 917,9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8 200,0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404 717,9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Развитие производственной кооперации (субконтрактации)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3 928,0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3 928,0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 xml:space="preserve">Об обязательном государственном страховании </w:t>
            </w:r>
            <w:r w:rsidRPr="009A7A7D">
              <w:lastRenderedPageBreak/>
              <w:t>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395,9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395,9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7 388,8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7 388,8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7 388,8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в том числе реализация мероприятий Долгосрочной целевой программы </w:t>
            </w:r>
            <w:r>
              <w:t>«</w:t>
            </w:r>
            <w:r w:rsidRPr="001D641F">
              <w:t>Энергосбережение и повышение энергетической эффективности в Республике Татарстан на 2010 – 2015 годы и на перспективу до 2020 года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0929902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6 375,5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2B38B5">
            <w:pPr>
              <w:spacing w:after="120"/>
              <w:jc w:val="both"/>
            </w:pPr>
            <w:r w:rsidRPr="001D641F">
              <w:t xml:space="preserve">Долгосрочная целевая программа </w:t>
            </w:r>
            <w:r>
              <w:t>«</w:t>
            </w:r>
            <w:r w:rsidRPr="001D641F">
              <w:t>Повышение производительности труда на предприятиях машиностроительного и нефтехимического комплексов Республики Татарстан на 2013</w:t>
            </w:r>
            <w:r>
              <w:rPr>
                <w:lang w:val="ru-RU"/>
              </w:rPr>
              <w:t xml:space="preserve"> – </w:t>
            </w:r>
            <w:r w:rsidRPr="001D641F">
              <w:t>2016 годы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5225400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5225400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221 288,7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221 288,7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221 288,7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76 986,0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76 986,0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представительств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143 537,8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143 537,8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764,9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764,9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Профессиональная подготовка, </w:t>
            </w:r>
            <w:r w:rsidRPr="001D641F">
              <w:lastRenderedPageBreak/>
              <w:t>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461,2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757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Управление записи актов гражданского состояния  Кабинета Министров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14 459,2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4 842,8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4 842,8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4 818,6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0013800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4 818,6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0013800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4 818,6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9 601,3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9 601,3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9 601,3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8 733,4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8 733,4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867,9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867,9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774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33 528,7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2 386,3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2 386,3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2 386,3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2 386,3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2 300,0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2 300,0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86,3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31 013,9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31 013,9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31 013,9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30 848,8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30 848,8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  <w:r w:rsidRPr="001D641F">
              <w:rPr>
                <w:bCs/>
              </w:rPr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165,1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Агентство инвестиционного развития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33 038,8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32 953,7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32 953,7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Руководство и управление в сфере </w:t>
            </w:r>
            <w:r w:rsidRPr="001D641F">
              <w:lastRenderedPageBreak/>
              <w:t>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24 069,7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23 924,5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23 924,5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145,2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145,2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8 884,0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Комплексная республиканская антикоррупционная программа на 2012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Республиканская программа развития малого и среднего предпринимательства в Республике Татарстан на 2011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8 834,0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8 834,0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Республиканское агентство по печати и массовым коммуникациям </w:t>
            </w:r>
            <w:r>
              <w:t>«</w:t>
            </w:r>
            <w:r w:rsidRPr="001D641F">
              <w:t>Татмедиа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1 169 288,7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 xml:space="preserve">Об обязательном государственном страховании </w:t>
            </w:r>
            <w:r w:rsidRPr="009A7A7D">
              <w:lastRenderedPageBreak/>
              <w:t>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Средства 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1 169 281,1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Телевидение и радиовещание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608 334,5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4440000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453 704,8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в сфере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4440100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453 704,8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Развитие и совершенствование инфраструктуры информационного пространства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4440101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453 704,8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4440101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453 704,8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Телерадиокомпании и телеорганизации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4530000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144 228,9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Субсидии телерадиокомпаниям и телерадиоорганизациям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4530100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144 228,9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Развитие и совершенствование инфраструктуры информационного пространства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4530111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144 228,9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4530111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144 228,9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10 400,8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2 500,0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2 500,0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5 838,3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5 838,3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1D641F">
              <w:rPr>
                <w:bCs/>
              </w:rPr>
              <w:t>Патриотическое воспитание молодежи Республики Татарстан на 2011 – 2013 годы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264,5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264,5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Комплексная республиканская антикоррупционная программа на 2012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1 498,0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1 498,0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545 511,7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4440000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446 051,2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в сфере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4440100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319 826,1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Развитие и совершенствование инфраструктуры информационного пространства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4440101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319 826,1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4440101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319 826,1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Государственная поддержка в сфере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4440200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126 225,1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Развитие и совершенствование инфраструктуры информационного пространства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4440201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126 225,1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4440201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126 225,1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Издательства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4550000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50 027,6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Субсидии издательствам и издающим организациям на реализацию социально значимых проектов, выпуск книг, изданий для инвалидов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4550100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50 027,6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Субсидии издательствам и издающим организациям на реализацию социально значимых проектов, государственную поддержку непериодических изданий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4550102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50 027,6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Развитие и совершенствование инфраструктуры информационного пространства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4550112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50 027,6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Субсидии юридическим лицам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4550112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006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50 027,6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4570000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42 722,4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Субсидии автономной некоммерческой организации </w:t>
            </w:r>
            <w:r>
              <w:t>«</w:t>
            </w:r>
            <w:r w:rsidRPr="001D641F">
              <w:t xml:space="preserve">Редакция журнала </w:t>
            </w:r>
            <w:r>
              <w:t>«</w:t>
            </w:r>
            <w:r w:rsidRPr="001D641F">
              <w:t>Сборник постановлений и распоряжений Кабинета Министров Республики Татарстан и нормативных актов республиканских органов государственной власти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4570100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8 655,0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Субсидии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4570100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8 655,0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4579900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34 067,4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4579900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34 067,4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6 710,5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Долгосрочная целевая программа профилактики наркотизации населения в Республике Татарстан на 2011 – 2015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1 500,0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1 500,0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Республиканская целевая программа по профилактике терроризма и экстремизма в Республике Татарстан на 2012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5222000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3 900,0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5222000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3 900,0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 xml:space="preserve">Долгосрочная целевая программа </w:t>
            </w:r>
            <w:r>
              <w:rPr>
                <w:bCs/>
              </w:rPr>
              <w:t>«</w:t>
            </w:r>
            <w:r w:rsidRPr="001D641F">
              <w:rPr>
                <w:bCs/>
              </w:rPr>
              <w:t>Патриотическое воспитание молодежи Республики Татарстан на 2011 – 2013 годы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25,5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5223400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A4416C">
            <w:pPr>
              <w:spacing w:after="120"/>
              <w:jc w:val="right"/>
            </w:pPr>
            <w:r w:rsidRPr="001D641F">
              <w:t>25,5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Комплексная республиканская антикоррупционная программа на 2012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5227300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Комплексная программа по профилактике правонарушений в Республике Татарстан на 2011 – 2014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5228000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023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15 434,9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15 434,9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15 432,5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15 432,5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Управление по охране и использованию объектов животного мира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39 650,1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18 881,1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18 881,1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18 881,1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18 881,1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18 826,6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18 826,6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 xml:space="preserve">Об обязательном государственном страховании </w:t>
            </w:r>
            <w:r w:rsidRPr="009A7A7D">
              <w:lastRenderedPageBreak/>
              <w:t>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54,5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54,5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7 857,9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285,5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Рыболовное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2700000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285,5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Организация, регулирование и охрана водных биологических ресурсов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2700400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285,5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2700400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285,5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7 572,4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7 572,4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7 388,5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7 388,5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183,9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183,9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12 317,7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12 317,7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7 960,8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7 960,8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0015100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7 960,8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Охрана и использование объектов животного мира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2640000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431,5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Охрана и использование охотничьих ресурсов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2640100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323,0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2640100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323,0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Охрана и использование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2640200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2640200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108,5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Природоохранные учреждения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3 925,4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4119900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3 925,4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Сохранение животного мира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4119903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3 925,4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center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учреждениями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4119903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001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3 925,4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593,4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593,4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Учебные заведения и курсы по переподготовке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4290000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480,0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Переподготовка и повышение квалификации кадров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4297800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480,0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Обеспечение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4297802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480,0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4297802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480,0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113,4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Управление государственных закупок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12 387,8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12 334,9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12 334,9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12 287,0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12 224,3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12 224,3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62,7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62,7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47,9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Программа развития государственной гражданской службы Республики Татарстан и муниципальной службы в Республике 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52,9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Инспекция государственного строительного надзора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122 660,3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0B2E2B" w:rsidP="005F6D5D">
            <w:pPr>
              <w:spacing w:after="120"/>
              <w:jc w:val="both"/>
            </w:pPr>
            <w:r w:rsidRPr="009A7A7D">
              <w:t>Реализация Закона Республики Татарстан</w:t>
            </w:r>
            <w:r>
              <w:rPr>
                <w:lang w:val="ru-RU"/>
              </w:rPr>
              <w:t xml:space="preserve"> от 14 июля 2012 года</w:t>
            </w:r>
            <w:r w:rsidRPr="009A7A7D">
              <w:t xml:space="preserve"> </w:t>
            </w:r>
            <w:r>
              <w:rPr>
                <w:lang w:val="ru-RU"/>
              </w:rPr>
              <w:t xml:space="preserve">№ 55-ЗРТ </w:t>
            </w:r>
            <w:r>
              <w:t>«</w:t>
            </w:r>
            <w:r w:rsidRPr="009A7A7D">
              <w:t>Об обязательном государственном страховании государственных гражданских служащих Республики Татарстан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13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205,0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107 217,8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Другие вопросы в области национальной </w:t>
            </w:r>
            <w:r w:rsidRPr="001D641F">
              <w:lastRenderedPageBreak/>
              <w:t>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107 217,8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88 217,8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86 228,8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86 228,8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1 989,0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0029500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1 989,0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12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0920305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19 000,0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14 736,7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14 736,7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14 736,7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Иные субвенции местным бюджетам для финансового обеспечения расходных обязательств муниципальных образований по переданным для осуществления органам местного самоуправления государственным полномочиям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5210200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14 736,7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5210212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14 736,7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Фонд компенсаций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5210212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14 736,7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Целевые программы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 xml:space="preserve">Программа развития государственной гражданской службы Республики Татарстан и муниципальной службы в Республике </w:t>
            </w:r>
            <w:r w:rsidRPr="001D641F">
              <w:lastRenderedPageBreak/>
              <w:t>Татарстан на 2010 – 2013 годы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lastRenderedPageBreak/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05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5229910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189,0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311,8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311,8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311,8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Доплаты к пенсиям государственных служащих Республики Татарстан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311,8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</w:pPr>
            <w:r w:rsidRPr="001D641F">
              <w:t>Социальные выплаты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788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01</w:t>
            </w: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4910100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005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</w:pPr>
            <w:r w:rsidRPr="001D641F">
              <w:t>311,8</w:t>
            </w:r>
          </w:p>
        </w:tc>
      </w:tr>
      <w:tr w:rsidR="005C6802" w:rsidRPr="001D641F" w:rsidTr="00F265F1">
        <w:trPr>
          <w:trHeight w:val="20"/>
        </w:trPr>
        <w:tc>
          <w:tcPr>
            <w:tcW w:w="4837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both"/>
              <w:rPr>
                <w:bCs/>
              </w:rPr>
            </w:pPr>
            <w:r w:rsidRPr="001D641F">
              <w:rPr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C6802" w:rsidRPr="001D641F" w:rsidRDefault="005C6802" w:rsidP="005F6D5D">
            <w:pPr>
              <w:spacing w:after="120"/>
              <w:jc w:val="right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C6802" w:rsidRPr="004916B5" w:rsidRDefault="005C6802" w:rsidP="005F6D5D">
            <w:pPr>
              <w:spacing w:after="120"/>
              <w:jc w:val="right"/>
              <w:rPr>
                <w:bCs/>
                <w:lang w:val="ru-RU"/>
              </w:rPr>
            </w:pPr>
            <w:r w:rsidRPr="001D641F">
              <w:rPr>
                <w:bCs/>
              </w:rPr>
              <w:t>154 240 585,4</w:t>
            </w:r>
            <w:r>
              <w:rPr>
                <w:bCs/>
                <w:lang w:val="ru-RU"/>
              </w:rPr>
              <w:t>»;</w:t>
            </w:r>
          </w:p>
        </w:tc>
      </w:tr>
    </w:tbl>
    <w:p w:rsidR="004916B5" w:rsidRDefault="004916B5" w:rsidP="00462CAA">
      <w:pPr>
        <w:pStyle w:val="a3"/>
        <w:tabs>
          <w:tab w:val="left" w:pos="993"/>
          <w:tab w:val="left" w:pos="1134"/>
        </w:tabs>
        <w:jc w:val="both"/>
        <w:rPr>
          <w:sz w:val="28"/>
          <w:szCs w:val="28"/>
          <w:lang w:val="ru-RU"/>
        </w:rPr>
      </w:pPr>
    </w:p>
    <w:p w:rsidR="00462CAA" w:rsidRDefault="00462CAA" w:rsidP="00462CAA">
      <w:pPr>
        <w:pStyle w:val="a3"/>
        <w:tabs>
          <w:tab w:val="left" w:pos="993"/>
          <w:tab w:val="left" w:pos="113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 таблице 2:</w:t>
      </w:r>
    </w:p>
    <w:p w:rsidR="00462CAA" w:rsidRDefault="00C76080" w:rsidP="00462CAA">
      <w:pPr>
        <w:pStyle w:val="a3"/>
        <w:tabs>
          <w:tab w:val="left" w:pos="993"/>
          <w:tab w:val="left" w:pos="113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C76080" w:rsidRPr="008A1406" w:rsidTr="007256DE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080" w:rsidRPr="008A1406" w:rsidRDefault="00E115CC" w:rsidP="007256DE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C76080" w:rsidRPr="008A1406">
              <w:t>Субсидии на возмещение сельскохозяйственным товаропроизводителям, организациям агропромышленного комплекса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 – 2012 годах на срок от 2 до 10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2660100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346 500,0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C76080" w:rsidRDefault="00C76080" w:rsidP="007256DE">
            <w:pPr>
              <w:spacing w:after="120"/>
              <w:jc w:val="right"/>
              <w:rPr>
                <w:lang w:val="ru-RU"/>
              </w:rPr>
            </w:pPr>
            <w:r w:rsidRPr="008A1406">
              <w:t>363 825,0</w:t>
            </w:r>
            <w:r w:rsidR="00E115CC">
              <w:rPr>
                <w:lang w:val="ru-RU"/>
              </w:rPr>
              <w:t>»</w:t>
            </w:r>
          </w:p>
        </w:tc>
      </w:tr>
    </w:tbl>
    <w:p w:rsidR="00C76080" w:rsidRDefault="00C76080" w:rsidP="00462CAA">
      <w:pPr>
        <w:pStyle w:val="a3"/>
        <w:tabs>
          <w:tab w:val="left" w:pos="993"/>
          <w:tab w:val="left" w:pos="1134"/>
        </w:tabs>
        <w:jc w:val="both"/>
        <w:rPr>
          <w:sz w:val="28"/>
          <w:szCs w:val="28"/>
          <w:lang w:val="ru-RU"/>
        </w:rPr>
      </w:pPr>
    </w:p>
    <w:p w:rsidR="005D68D0" w:rsidRDefault="00C76080" w:rsidP="00C760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C76080" w:rsidRPr="008A1406" w:rsidTr="007256DE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080" w:rsidRPr="008A1406" w:rsidRDefault="00E115CC" w:rsidP="007256DE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C76080" w:rsidRPr="00F06665">
              <w:t xml:space="preserve">Субсидии на возмещение части  процентной ставки по инвестиционным кредитам (займам) на </w:t>
            </w:r>
            <w:r w:rsidR="00C76080" w:rsidRPr="00F06665">
              <w:lastRenderedPageBreak/>
              <w:t>развитие животноводства и растениеводства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2660100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346 500,0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C76080" w:rsidRDefault="00C76080" w:rsidP="007256DE">
            <w:pPr>
              <w:spacing w:after="120"/>
              <w:jc w:val="right"/>
              <w:rPr>
                <w:lang w:val="ru-RU"/>
              </w:rPr>
            </w:pPr>
            <w:r w:rsidRPr="008A1406">
              <w:t>363 825,0</w:t>
            </w:r>
            <w:r w:rsidR="00E115CC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</w:tc>
      </w:tr>
    </w:tbl>
    <w:p w:rsidR="00C76080" w:rsidRPr="00C76080" w:rsidRDefault="00C76080" w:rsidP="00C76080">
      <w:pPr>
        <w:rPr>
          <w:sz w:val="28"/>
          <w:szCs w:val="28"/>
          <w:lang w:val="ru-RU"/>
        </w:rPr>
      </w:pPr>
    </w:p>
    <w:p w:rsidR="00C76080" w:rsidRDefault="00C76080" w:rsidP="005D68D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C76080" w:rsidRPr="008A1406" w:rsidTr="007256DE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080" w:rsidRPr="008A1406" w:rsidRDefault="00E115CC" w:rsidP="007256DE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C76080" w:rsidRPr="008A1406">
              <w:t>Субсидии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– 2012 годах на срок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2660200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19 530,0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C76080" w:rsidRDefault="00C76080" w:rsidP="007256DE">
            <w:pPr>
              <w:spacing w:after="120"/>
              <w:jc w:val="right"/>
              <w:rPr>
                <w:lang w:val="ru-RU"/>
              </w:rPr>
            </w:pPr>
            <w:r w:rsidRPr="008A1406">
              <w:t>20 506,5</w:t>
            </w:r>
            <w:r w:rsidR="00E115CC">
              <w:rPr>
                <w:lang w:val="ru-RU"/>
              </w:rPr>
              <w:t>»</w:t>
            </w:r>
          </w:p>
        </w:tc>
      </w:tr>
    </w:tbl>
    <w:p w:rsidR="00C76080" w:rsidRDefault="00C76080" w:rsidP="005D68D0">
      <w:pPr>
        <w:pStyle w:val="a3"/>
        <w:rPr>
          <w:sz w:val="28"/>
          <w:szCs w:val="28"/>
          <w:lang w:val="ru-RU"/>
        </w:rPr>
      </w:pPr>
    </w:p>
    <w:p w:rsidR="00C76080" w:rsidRDefault="00C76080" w:rsidP="00C760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C76080" w:rsidRPr="008A1406" w:rsidTr="007256DE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080" w:rsidRPr="008A1406" w:rsidRDefault="00E115CC" w:rsidP="007256DE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C76080" w:rsidRPr="00F06665">
              <w:t>Субсидии на возмещение части  процентной ставки по  кредитам, взятым малыми формами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2660200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8A1406" w:rsidRDefault="00C76080" w:rsidP="007256DE">
            <w:pPr>
              <w:spacing w:after="120"/>
              <w:jc w:val="right"/>
            </w:pPr>
            <w:r w:rsidRPr="008A1406">
              <w:t>19 530,0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6080" w:rsidRPr="00C76080" w:rsidRDefault="00C76080" w:rsidP="007256DE">
            <w:pPr>
              <w:spacing w:after="120"/>
              <w:jc w:val="right"/>
              <w:rPr>
                <w:lang w:val="ru-RU"/>
              </w:rPr>
            </w:pPr>
            <w:r w:rsidRPr="008A1406">
              <w:t>20 506,5</w:t>
            </w:r>
            <w:r w:rsidR="00E115CC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</w:tc>
      </w:tr>
    </w:tbl>
    <w:p w:rsidR="00C76080" w:rsidRPr="00C76080" w:rsidRDefault="00C76080" w:rsidP="00C76080">
      <w:pPr>
        <w:rPr>
          <w:sz w:val="28"/>
          <w:szCs w:val="28"/>
          <w:lang w:val="ru-RU"/>
        </w:rPr>
      </w:pPr>
    </w:p>
    <w:p w:rsidR="00C76080" w:rsidRDefault="00C76080" w:rsidP="005D68D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0850D0" w:rsidRPr="008A1406" w:rsidTr="007256DE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8A1406" w:rsidRDefault="00E115CC" w:rsidP="007256DE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0850D0" w:rsidRPr="008A1406">
              <w:t>Субсидии на компенсацию части затрат по страхованию урожая сельскохозяйственных культур, урожая многолетних насаждений и посадок многолетних насаждений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2661100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105 000,0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0850D0" w:rsidRDefault="000850D0" w:rsidP="007256DE">
            <w:pPr>
              <w:spacing w:after="120"/>
              <w:jc w:val="right"/>
              <w:rPr>
                <w:lang w:val="ru-RU"/>
              </w:rPr>
            </w:pPr>
            <w:r w:rsidRPr="008A1406">
              <w:t>110 250,0</w:t>
            </w:r>
            <w:r w:rsidR="00E115CC">
              <w:rPr>
                <w:lang w:val="ru-RU"/>
              </w:rPr>
              <w:t>»</w:t>
            </w:r>
          </w:p>
        </w:tc>
      </w:tr>
    </w:tbl>
    <w:p w:rsidR="00C76080" w:rsidRDefault="00C76080" w:rsidP="005D68D0">
      <w:pPr>
        <w:pStyle w:val="a3"/>
        <w:rPr>
          <w:sz w:val="28"/>
          <w:szCs w:val="28"/>
          <w:lang w:val="ru-RU"/>
        </w:rPr>
      </w:pPr>
    </w:p>
    <w:p w:rsidR="00C76080" w:rsidRDefault="000850D0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0850D0" w:rsidRPr="008A1406" w:rsidTr="007256DE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967EB9" w:rsidRDefault="00E115CC" w:rsidP="007256DE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0850D0" w:rsidRPr="00967EB9">
              <w:t xml:space="preserve">Субсидии на возмещение части затрат  сельскохозяйственных товаропроизводителей на уплату страховых  премий по договорам </w:t>
            </w:r>
            <w:r w:rsidR="000850D0" w:rsidRPr="00967EB9">
              <w:lastRenderedPageBreak/>
              <w:t>сельскохозяйственного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967EB9" w:rsidRDefault="000850D0" w:rsidP="007256DE">
            <w:pPr>
              <w:spacing w:after="120"/>
              <w:jc w:val="right"/>
            </w:pPr>
            <w:r w:rsidRPr="00967EB9"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967EB9" w:rsidRDefault="000850D0" w:rsidP="007256DE">
            <w:pPr>
              <w:spacing w:after="120"/>
              <w:jc w:val="right"/>
            </w:pPr>
            <w:r w:rsidRPr="00967EB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967EB9" w:rsidRDefault="000850D0" w:rsidP="007256DE">
            <w:pPr>
              <w:spacing w:after="120"/>
              <w:jc w:val="right"/>
            </w:pPr>
            <w:r w:rsidRPr="00967EB9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967EB9" w:rsidRDefault="000850D0" w:rsidP="007256DE">
            <w:pPr>
              <w:spacing w:after="120"/>
              <w:jc w:val="right"/>
            </w:pPr>
            <w:r w:rsidRPr="00967EB9">
              <w:t>2661100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967EB9" w:rsidRDefault="000850D0" w:rsidP="007256DE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967EB9" w:rsidRDefault="000850D0" w:rsidP="007256DE">
            <w:pPr>
              <w:spacing w:after="120"/>
              <w:jc w:val="right"/>
            </w:pPr>
            <w:r w:rsidRPr="00967EB9">
              <w:t>105 000,0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967EB9" w:rsidRDefault="000850D0" w:rsidP="007256DE">
            <w:pPr>
              <w:spacing w:after="120"/>
              <w:jc w:val="right"/>
              <w:rPr>
                <w:lang w:val="ru-RU"/>
              </w:rPr>
            </w:pPr>
            <w:r w:rsidRPr="00967EB9">
              <w:t>110 250,0</w:t>
            </w:r>
            <w:r w:rsidR="00E115CC">
              <w:rPr>
                <w:lang w:val="ru-RU"/>
              </w:rPr>
              <w:t>»</w:t>
            </w:r>
            <w:r w:rsidRPr="00967EB9">
              <w:rPr>
                <w:lang w:val="ru-RU"/>
              </w:rPr>
              <w:t>;</w:t>
            </w:r>
          </w:p>
        </w:tc>
      </w:tr>
    </w:tbl>
    <w:p w:rsidR="000850D0" w:rsidRPr="000850D0" w:rsidRDefault="000850D0" w:rsidP="000850D0">
      <w:pPr>
        <w:rPr>
          <w:sz w:val="28"/>
          <w:szCs w:val="28"/>
          <w:lang w:val="ru-RU"/>
        </w:rPr>
      </w:pPr>
    </w:p>
    <w:p w:rsidR="00C76080" w:rsidRDefault="000850D0" w:rsidP="005D68D0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0850D0" w:rsidRPr="008A1406" w:rsidTr="007256DE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8A1406" w:rsidRDefault="00E115CC" w:rsidP="009B3D51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0850D0" w:rsidRPr="008A1406">
              <w:t xml:space="preserve">Субсидии на 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 – 2012 годах на срок до </w:t>
            </w:r>
            <w:r w:rsidR="009B3D51">
              <w:rPr>
                <w:lang w:val="ru-RU"/>
              </w:rPr>
              <w:t>о</w:t>
            </w:r>
            <w:r w:rsidR="009B3D51">
              <w:rPr>
                <w:lang w:val="ru-RU"/>
              </w:rPr>
              <w:t>д</w:t>
            </w:r>
            <w:r w:rsidR="009B3D51">
              <w:rPr>
                <w:lang w:val="ru-RU"/>
              </w:rPr>
              <w:t>ного</w:t>
            </w:r>
            <w:r w:rsidR="000850D0" w:rsidRPr="008A1406">
              <w:t xml:space="preserve"> года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2661400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243 600,0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0850D0" w:rsidRDefault="000850D0" w:rsidP="007256DE">
            <w:pPr>
              <w:spacing w:after="120"/>
              <w:jc w:val="right"/>
              <w:rPr>
                <w:lang w:val="ru-RU"/>
              </w:rPr>
            </w:pPr>
            <w:r w:rsidRPr="008A1406">
              <w:t>255 780,0</w:t>
            </w:r>
            <w:r w:rsidR="00E115CC">
              <w:rPr>
                <w:lang w:val="ru-RU"/>
              </w:rPr>
              <w:t>»</w:t>
            </w:r>
          </w:p>
        </w:tc>
      </w:tr>
    </w:tbl>
    <w:p w:rsidR="000850D0" w:rsidRDefault="000850D0" w:rsidP="005D68D0">
      <w:pPr>
        <w:pStyle w:val="a3"/>
        <w:rPr>
          <w:sz w:val="28"/>
          <w:szCs w:val="28"/>
          <w:lang w:val="ru-RU"/>
        </w:rPr>
      </w:pPr>
    </w:p>
    <w:p w:rsidR="000850D0" w:rsidRDefault="000850D0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0850D0" w:rsidRPr="008A1406" w:rsidTr="007256DE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8A1406" w:rsidRDefault="00E115CC" w:rsidP="000850D0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0850D0" w:rsidRPr="00F06665">
              <w:rPr>
                <w:lang w:val="ru-RU"/>
              </w:rPr>
              <w:t>Субсидии на возмещение части  процентной ставки по краткосрочным кред</w:t>
            </w:r>
            <w:r w:rsidR="000850D0" w:rsidRPr="00F06665">
              <w:rPr>
                <w:lang w:val="ru-RU"/>
              </w:rPr>
              <w:t>и</w:t>
            </w:r>
            <w:r w:rsidR="000850D0" w:rsidRPr="00F06665">
              <w:rPr>
                <w:lang w:val="ru-RU"/>
              </w:rPr>
              <w:t>там (займам) на развитие животноводства и раст</w:t>
            </w:r>
            <w:r w:rsidR="000850D0" w:rsidRPr="00F06665">
              <w:rPr>
                <w:lang w:val="ru-RU"/>
              </w:rPr>
              <w:t>е</w:t>
            </w:r>
            <w:r w:rsidR="000850D0" w:rsidRPr="00F06665">
              <w:rPr>
                <w:lang w:val="ru-RU"/>
              </w:rPr>
              <w:t>ниеводства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2661400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8A1406" w:rsidRDefault="000850D0" w:rsidP="007256DE">
            <w:pPr>
              <w:spacing w:after="120"/>
              <w:jc w:val="right"/>
            </w:pPr>
            <w:r w:rsidRPr="008A1406">
              <w:t>243 600,0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0D0" w:rsidRPr="000850D0" w:rsidRDefault="000850D0" w:rsidP="007256DE">
            <w:pPr>
              <w:spacing w:after="120"/>
              <w:jc w:val="right"/>
              <w:rPr>
                <w:lang w:val="ru-RU"/>
              </w:rPr>
            </w:pPr>
            <w:r w:rsidRPr="008A1406">
              <w:t>255 780,0</w:t>
            </w:r>
            <w:r w:rsidR="00E115CC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</w:tc>
      </w:tr>
    </w:tbl>
    <w:p w:rsidR="000850D0" w:rsidRDefault="000850D0" w:rsidP="000850D0">
      <w:pPr>
        <w:rPr>
          <w:sz w:val="28"/>
          <w:szCs w:val="28"/>
          <w:lang w:val="ru-RU"/>
        </w:rPr>
      </w:pPr>
    </w:p>
    <w:p w:rsidR="00D3543A" w:rsidRDefault="00D3543A" w:rsidP="00D3543A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D3543A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43A" w:rsidRPr="008A1406" w:rsidRDefault="00D3543A" w:rsidP="000C5318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8A1406">
              <w:t xml:space="preserve">Выполнение территориальной программы обязательного медицинского страхования в рамках базовой программы обязательного </w:t>
            </w:r>
            <w:r w:rsidRPr="008A1406">
              <w:lastRenderedPageBreak/>
              <w:t>медицинского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</w:pPr>
            <w:r w:rsidRPr="008A1406">
              <w:lastRenderedPageBreak/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</w:pPr>
            <w:r w:rsidRPr="008A1406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</w:pPr>
            <w:r w:rsidRPr="008A140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</w:pPr>
            <w:r w:rsidRPr="008A1406">
              <w:t>5051702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  <w:rPr>
                <w:bCs/>
              </w:rPr>
            </w:pPr>
            <w:r w:rsidRPr="008A1406">
              <w:rPr>
                <w:bCs/>
              </w:rPr>
              <w:t>8 235 644,4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D3543A" w:rsidRDefault="00D3543A" w:rsidP="000C5318">
            <w:pPr>
              <w:spacing w:after="120"/>
              <w:jc w:val="right"/>
              <w:rPr>
                <w:bCs/>
                <w:lang w:val="ru-RU"/>
              </w:rPr>
            </w:pPr>
            <w:r w:rsidRPr="008A1406">
              <w:rPr>
                <w:bCs/>
              </w:rPr>
              <w:t>8 558 139,0</w:t>
            </w:r>
            <w:r>
              <w:rPr>
                <w:bCs/>
                <w:lang w:val="ru-RU"/>
              </w:rPr>
              <w:t>»</w:t>
            </w:r>
          </w:p>
        </w:tc>
      </w:tr>
    </w:tbl>
    <w:p w:rsidR="00D3543A" w:rsidRDefault="00D3543A" w:rsidP="000850D0">
      <w:pPr>
        <w:rPr>
          <w:sz w:val="28"/>
          <w:szCs w:val="28"/>
          <w:lang w:val="ru-RU"/>
        </w:rPr>
      </w:pPr>
    </w:p>
    <w:p w:rsidR="00D3543A" w:rsidRDefault="00D3543A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D3543A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43A" w:rsidRPr="008A1406" w:rsidRDefault="00D3543A" w:rsidP="000C5318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A45006"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</w:pPr>
            <w:r w:rsidRPr="008A1406"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</w:pPr>
            <w:r w:rsidRPr="008A1406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</w:pPr>
            <w:r w:rsidRPr="008A1406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</w:pPr>
            <w:r w:rsidRPr="008A1406">
              <w:t>5051702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8A1406" w:rsidRDefault="00D3543A" w:rsidP="000C5318">
            <w:pPr>
              <w:spacing w:after="120"/>
              <w:jc w:val="right"/>
              <w:rPr>
                <w:bCs/>
              </w:rPr>
            </w:pPr>
            <w:r w:rsidRPr="008A1406">
              <w:rPr>
                <w:bCs/>
              </w:rPr>
              <w:t>8 235 644,4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3A" w:rsidRPr="00D3543A" w:rsidRDefault="00D3543A" w:rsidP="000C5318">
            <w:pPr>
              <w:spacing w:after="120"/>
              <w:jc w:val="right"/>
              <w:rPr>
                <w:bCs/>
                <w:lang w:val="ru-RU"/>
              </w:rPr>
            </w:pPr>
            <w:r w:rsidRPr="008A1406">
              <w:rPr>
                <w:bCs/>
              </w:rPr>
              <w:t>8 558 139,0</w:t>
            </w:r>
            <w:r>
              <w:rPr>
                <w:bCs/>
                <w:lang w:val="ru-RU"/>
              </w:rPr>
              <w:t>»;</w:t>
            </w:r>
          </w:p>
        </w:tc>
      </w:tr>
    </w:tbl>
    <w:p w:rsidR="00D3543A" w:rsidRDefault="00D3543A" w:rsidP="000850D0">
      <w:pPr>
        <w:rPr>
          <w:sz w:val="28"/>
          <w:szCs w:val="28"/>
          <w:lang w:val="ru-RU"/>
        </w:rPr>
      </w:pPr>
    </w:p>
    <w:p w:rsidR="00D3543A" w:rsidRDefault="00D551EA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D551EA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8A1406" w:rsidRDefault="00D551EA" w:rsidP="000C5318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8A1406"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8A1406" w:rsidRDefault="00D551EA" w:rsidP="000C5318">
            <w:pPr>
              <w:spacing w:after="120"/>
              <w:jc w:val="right"/>
            </w:pPr>
            <w:r w:rsidRPr="008A1406"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8A1406" w:rsidRDefault="00D551EA" w:rsidP="000C5318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EA" w:rsidRPr="008A1406" w:rsidRDefault="00D551EA" w:rsidP="000C5318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EA" w:rsidRPr="008A1406" w:rsidRDefault="00D551EA" w:rsidP="000C5318">
            <w:pPr>
              <w:spacing w:after="120"/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8A1406" w:rsidRDefault="00D551EA" w:rsidP="000C531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8A1406" w:rsidRDefault="00D551EA" w:rsidP="000C5318">
            <w:pPr>
              <w:spacing w:after="120"/>
              <w:jc w:val="right"/>
              <w:rPr>
                <w:bCs/>
              </w:rPr>
            </w:pPr>
            <w:r w:rsidRPr="008A1406">
              <w:rPr>
                <w:bCs/>
              </w:rPr>
              <w:t>10 698 705,4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D551EA" w:rsidRDefault="00D551EA" w:rsidP="000C5318">
            <w:pPr>
              <w:spacing w:after="120"/>
              <w:jc w:val="right"/>
              <w:rPr>
                <w:bCs/>
                <w:lang w:val="ru-RU"/>
              </w:rPr>
            </w:pPr>
            <w:r w:rsidRPr="008A1406">
              <w:rPr>
                <w:bCs/>
              </w:rPr>
              <w:t>10 690 667,8</w:t>
            </w:r>
            <w:r>
              <w:rPr>
                <w:bCs/>
                <w:lang w:val="ru-RU"/>
              </w:rPr>
              <w:t>»</w:t>
            </w:r>
          </w:p>
        </w:tc>
      </w:tr>
    </w:tbl>
    <w:p w:rsidR="00D551EA" w:rsidRDefault="00D551EA" w:rsidP="000850D0">
      <w:pPr>
        <w:rPr>
          <w:sz w:val="28"/>
          <w:szCs w:val="28"/>
          <w:lang w:val="ru-RU"/>
        </w:rPr>
      </w:pPr>
    </w:p>
    <w:p w:rsidR="00D551EA" w:rsidRDefault="00D551EA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D551EA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8A1406" w:rsidRDefault="00D551EA" w:rsidP="000C5318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8A1406"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8A1406" w:rsidRDefault="00D551EA" w:rsidP="000C5318">
            <w:pPr>
              <w:spacing w:after="120"/>
              <w:jc w:val="right"/>
            </w:pPr>
            <w:r w:rsidRPr="008A1406"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8A1406" w:rsidRDefault="00D551EA" w:rsidP="000C5318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EA" w:rsidRPr="008A1406" w:rsidRDefault="00D551EA" w:rsidP="000C5318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EA" w:rsidRPr="008A1406" w:rsidRDefault="00D551EA" w:rsidP="000C5318">
            <w:pPr>
              <w:spacing w:after="120"/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8A1406" w:rsidRDefault="00D551EA" w:rsidP="000C531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0C5318" w:rsidRDefault="000C5318" w:rsidP="000C5318">
            <w:pPr>
              <w:spacing w:after="12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10 504 707,9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EA" w:rsidRPr="000E0381" w:rsidRDefault="000E0381" w:rsidP="000C5318">
            <w:pPr>
              <w:spacing w:after="120"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10 494 034,2</w:t>
            </w:r>
            <w:r w:rsidR="006408C2">
              <w:rPr>
                <w:bCs/>
                <w:lang w:val="ru-RU"/>
              </w:rPr>
              <w:t>»;</w:t>
            </w:r>
          </w:p>
        </w:tc>
      </w:tr>
    </w:tbl>
    <w:p w:rsidR="00D551EA" w:rsidRDefault="00D551EA" w:rsidP="000850D0">
      <w:pPr>
        <w:rPr>
          <w:sz w:val="28"/>
          <w:szCs w:val="28"/>
          <w:lang w:val="ru-RU"/>
        </w:rPr>
      </w:pPr>
    </w:p>
    <w:p w:rsidR="00D551EA" w:rsidRDefault="003E23D3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3E23D3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3D3" w:rsidRPr="008A1406" w:rsidRDefault="003E23D3" w:rsidP="000C5318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8A1406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3D3" w:rsidRPr="008A1406" w:rsidRDefault="003E23D3" w:rsidP="000C5318">
            <w:pPr>
              <w:spacing w:after="120"/>
              <w:jc w:val="right"/>
            </w:pPr>
            <w:r w:rsidRPr="008A1406"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8A1406" w:rsidRDefault="003E23D3" w:rsidP="000C5318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8A1406" w:rsidRDefault="003E23D3" w:rsidP="000C5318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8A1406" w:rsidRDefault="003E23D3" w:rsidP="000C5318">
            <w:pPr>
              <w:spacing w:after="120"/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8A1406" w:rsidRDefault="003E23D3" w:rsidP="000C531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8A1406" w:rsidRDefault="003E23D3" w:rsidP="000C5318">
            <w:pPr>
              <w:spacing w:after="120"/>
              <w:jc w:val="right"/>
            </w:pPr>
            <w:r w:rsidRPr="008A1406">
              <w:t>315 998,5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3E23D3" w:rsidRDefault="003E23D3" w:rsidP="000C5318">
            <w:pPr>
              <w:spacing w:after="120"/>
              <w:jc w:val="right"/>
              <w:rPr>
                <w:lang w:val="ru-RU"/>
              </w:rPr>
            </w:pPr>
            <w:r w:rsidRPr="008A1406">
              <w:t>324 734,7</w:t>
            </w:r>
            <w:r>
              <w:rPr>
                <w:lang w:val="ru-RU"/>
              </w:rPr>
              <w:t>»</w:t>
            </w:r>
          </w:p>
        </w:tc>
      </w:tr>
    </w:tbl>
    <w:p w:rsidR="003E23D3" w:rsidRDefault="003E23D3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3E23D3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3D3" w:rsidRPr="008A1406" w:rsidRDefault="003E23D3" w:rsidP="000C5318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8A1406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3D3" w:rsidRPr="008A1406" w:rsidRDefault="003E23D3" w:rsidP="000C5318">
            <w:pPr>
              <w:spacing w:after="120"/>
              <w:jc w:val="right"/>
            </w:pPr>
            <w:r w:rsidRPr="008A1406"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8A1406" w:rsidRDefault="003E23D3" w:rsidP="000C5318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8A1406" w:rsidRDefault="003E23D3" w:rsidP="000C5318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8A1406" w:rsidRDefault="003E23D3" w:rsidP="000C5318">
            <w:pPr>
              <w:spacing w:after="120"/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8A1406" w:rsidRDefault="003E23D3" w:rsidP="000C531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3E23D3" w:rsidRDefault="000E0381" w:rsidP="000C5318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122 001,0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3" w:rsidRPr="003E23D3" w:rsidRDefault="000E0381" w:rsidP="000C5318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128 101,1</w:t>
            </w:r>
            <w:r w:rsidR="006408C2">
              <w:rPr>
                <w:lang w:val="ru-RU"/>
              </w:rPr>
              <w:t>»;</w:t>
            </w:r>
          </w:p>
        </w:tc>
      </w:tr>
    </w:tbl>
    <w:p w:rsidR="003E23D3" w:rsidRDefault="003E23D3" w:rsidP="000850D0">
      <w:pPr>
        <w:rPr>
          <w:sz w:val="28"/>
          <w:szCs w:val="28"/>
          <w:lang w:val="ru-RU"/>
        </w:rPr>
      </w:pPr>
    </w:p>
    <w:p w:rsidR="003E23D3" w:rsidRDefault="003E23D3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8299D">
        <w:rPr>
          <w:sz w:val="28"/>
          <w:szCs w:val="28"/>
          <w:lang w:val="ru-RU"/>
        </w:rPr>
        <w:t>строки: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98299D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9D" w:rsidRPr="008A1406" w:rsidRDefault="000C5318" w:rsidP="000C5318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98299D" w:rsidRPr="008A1406"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193 997,5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196 633,6</w:t>
            </w:r>
          </w:p>
        </w:tc>
      </w:tr>
      <w:tr w:rsidR="0098299D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both"/>
            </w:pPr>
            <w:r w:rsidRPr="008A1406"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5050000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193 997,5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196 633,6</w:t>
            </w:r>
          </w:p>
        </w:tc>
      </w:tr>
      <w:tr w:rsidR="0098299D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9D" w:rsidRPr="008A1406" w:rsidRDefault="0098299D" w:rsidP="000C5318">
            <w:pPr>
              <w:spacing w:after="120"/>
              <w:jc w:val="both"/>
            </w:pPr>
            <w:r w:rsidRPr="008A1406">
              <w:t>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5052100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193 997,5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196 633,6</w:t>
            </w:r>
          </w:p>
        </w:tc>
      </w:tr>
      <w:tr w:rsidR="0098299D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9D" w:rsidRPr="008A1406" w:rsidRDefault="0098299D" w:rsidP="000C5318">
            <w:pPr>
              <w:spacing w:after="120"/>
              <w:jc w:val="both"/>
            </w:pPr>
            <w:r w:rsidRPr="008A1406">
              <w:t xml:space="preserve">Обеспечение предоставления жилых помещений детям-сиротам и детям, оставшимся без попечения родителей, </w:t>
            </w:r>
            <w:r w:rsidRPr="008A1406"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lastRenderedPageBreak/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5052104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68 826,2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65 203,7</w:t>
            </w:r>
          </w:p>
        </w:tc>
      </w:tr>
      <w:tr w:rsidR="0098299D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both"/>
            </w:pPr>
            <w:r w:rsidRPr="008A1406">
              <w:lastRenderedPageBreak/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5052104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68 826,2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65 203,7</w:t>
            </w:r>
          </w:p>
        </w:tc>
      </w:tr>
      <w:tr w:rsidR="0098299D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99D" w:rsidRPr="008A1406" w:rsidRDefault="0098299D" w:rsidP="000C5318">
            <w:pPr>
              <w:spacing w:after="120"/>
              <w:jc w:val="both"/>
            </w:pPr>
            <w:r w:rsidRPr="008A1406">
              <w:t>Обеспечение  жилыми помещениями детей-сирот и детей, оставшихся без попечения родителей, за  счет средств бюджета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5052114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125 171,3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131 429,9</w:t>
            </w:r>
          </w:p>
        </w:tc>
      </w:tr>
      <w:tr w:rsidR="0098299D" w:rsidRPr="008A1406" w:rsidTr="000C5318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both"/>
            </w:pPr>
            <w:r w:rsidRPr="008A1406"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5052114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8A1406" w:rsidRDefault="0098299D" w:rsidP="000C5318">
            <w:pPr>
              <w:spacing w:after="120"/>
              <w:jc w:val="right"/>
            </w:pPr>
            <w:r w:rsidRPr="008A1406">
              <w:t>125 171,3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99D" w:rsidRPr="000C5318" w:rsidRDefault="0098299D" w:rsidP="000C5318">
            <w:pPr>
              <w:spacing w:after="120"/>
              <w:jc w:val="right"/>
              <w:rPr>
                <w:lang w:val="ru-RU"/>
              </w:rPr>
            </w:pPr>
            <w:r w:rsidRPr="008A1406">
              <w:t>131 429,9</w:t>
            </w:r>
            <w:r w:rsidR="000C5318">
              <w:rPr>
                <w:lang w:val="ru-RU"/>
              </w:rPr>
              <w:t>»</w:t>
            </w:r>
          </w:p>
        </w:tc>
      </w:tr>
    </w:tbl>
    <w:p w:rsidR="0098299D" w:rsidRDefault="0098299D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исключить;</w:t>
      </w:r>
    </w:p>
    <w:p w:rsidR="00D551EA" w:rsidRDefault="00D551EA" w:rsidP="000850D0">
      <w:pPr>
        <w:rPr>
          <w:sz w:val="28"/>
          <w:szCs w:val="28"/>
          <w:lang w:val="ru-RU"/>
        </w:rPr>
      </w:pPr>
    </w:p>
    <w:p w:rsidR="00CB0E1C" w:rsidRDefault="00CB0E1C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CB0E1C" w:rsidRPr="008A1406" w:rsidTr="00A4416C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8A1406" w:rsidRDefault="00CB0E1C" w:rsidP="00A4416C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8A1406">
              <w:t>Министерство земельных и имущественных отношений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8A1406" w:rsidRDefault="00CB0E1C" w:rsidP="00A4416C">
            <w:pPr>
              <w:spacing w:after="120"/>
              <w:jc w:val="right"/>
            </w:pPr>
            <w:r w:rsidRPr="008A1406"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1C" w:rsidRPr="008A1406" w:rsidRDefault="00CB0E1C" w:rsidP="00A4416C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8A1406" w:rsidRDefault="00CB0E1C" w:rsidP="00A4416C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1C" w:rsidRPr="008A1406" w:rsidRDefault="00CB0E1C" w:rsidP="00A4416C">
            <w:pPr>
              <w:spacing w:after="120"/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8A1406" w:rsidRDefault="00CB0E1C" w:rsidP="00A4416C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8A1406" w:rsidRDefault="00CB0E1C" w:rsidP="00A4416C">
            <w:pPr>
              <w:spacing w:after="120"/>
              <w:jc w:val="right"/>
            </w:pPr>
            <w:r w:rsidRPr="008A1406">
              <w:t>132 112,2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CB0E1C" w:rsidRDefault="00CB0E1C" w:rsidP="00A4416C">
            <w:pPr>
              <w:spacing w:after="120"/>
              <w:jc w:val="right"/>
              <w:rPr>
                <w:lang w:val="ru-RU"/>
              </w:rPr>
            </w:pPr>
            <w:r w:rsidRPr="008A1406">
              <w:t>136 609,2</w:t>
            </w:r>
            <w:r>
              <w:rPr>
                <w:lang w:val="ru-RU"/>
              </w:rPr>
              <w:t>»</w:t>
            </w:r>
          </w:p>
        </w:tc>
      </w:tr>
    </w:tbl>
    <w:p w:rsidR="00CB0E1C" w:rsidRDefault="00CB0E1C" w:rsidP="000850D0">
      <w:pPr>
        <w:rPr>
          <w:sz w:val="28"/>
          <w:szCs w:val="28"/>
          <w:lang w:val="ru-RU"/>
        </w:rPr>
      </w:pPr>
    </w:p>
    <w:p w:rsidR="00CB0E1C" w:rsidRDefault="00CB0E1C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изложить в следующей редакции: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CB0E1C" w:rsidRPr="008A1406" w:rsidTr="00A4416C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8A1406" w:rsidRDefault="00CB0E1C" w:rsidP="00A4416C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8A1406">
              <w:t>Министерство земельных и имущественных отношений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8A1406" w:rsidRDefault="00CB0E1C" w:rsidP="00A4416C">
            <w:pPr>
              <w:spacing w:after="120"/>
              <w:jc w:val="right"/>
            </w:pPr>
            <w:r w:rsidRPr="008A1406"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1C" w:rsidRPr="008A1406" w:rsidRDefault="00CB0E1C" w:rsidP="00A4416C">
            <w:pPr>
              <w:spacing w:after="12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8A1406" w:rsidRDefault="00CB0E1C" w:rsidP="00A4416C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1C" w:rsidRPr="008A1406" w:rsidRDefault="00CB0E1C" w:rsidP="00A4416C">
            <w:pPr>
              <w:spacing w:after="120"/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8A1406" w:rsidRDefault="00CB0E1C" w:rsidP="00A4416C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CA536C" w:rsidRDefault="00CA536C" w:rsidP="00A4416C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326 109,7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E1C" w:rsidRPr="00CA536C" w:rsidRDefault="00CA536C" w:rsidP="00A4416C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333 242,8»;</w:t>
            </w:r>
          </w:p>
        </w:tc>
      </w:tr>
    </w:tbl>
    <w:p w:rsidR="00CB0E1C" w:rsidRDefault="00CB0E1C" w:rsidP="000850D0">
      <w:pPr>
        <w:rPr>
          <w:sz w:val="28"/>
          <w:szCs w:val="28"/>
          <w:lang w:val="ru-RU"/>
        </w:rPr>
      </w:pPr>
    </w:p>
    <w:p w:rsidR="00CB0E1C" w:rsidRDefault="006408C2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после строки: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6408C2" w:rsidRPr="008A1406" w:rsidTr="00A4416C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8C2" w:rsidRPr="008A1406" w:rsidRDefault="006408C2" w:rsidP="00A4416C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8A1406">
              <w:t>Выполнение функций государственными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8C2" w:rsidRPr="008A1406" w:rsidRDefault="006408C2" w:rsidP="00A4416C">
            <w:pPr>
              <w:spacing w:after="120"/>
              <w:jc w:val="right"/>
            </w:pPr>
            <w:r w:rsidRPr="008A1406"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8C2" w:rsidRPr="008A1406" w:rsidRDefault="006408C2" w:rsidP="00A4416C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8C2" w:rsidRPr="008A1406" w:rsidRDefault="006408C2" w:rsidP="00A4416C">
            <w:pPr>
              <w:spacing w:after="120"/>
              <w:jc w:val="right"/>
            </w:pPr>
            <w:r w:rsidRPr="008A140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8C2" w:rsidRPr="008A1406" w:rsidRDefault="006408C2" w:rsidP="00A4416C">
            <w:pPr>
              <w:spacing w:after="120"/>
              <w:jc w:val="right"/>
            </w:pPr>
            <w:r w:rsidRPr="008A1406">
              <w:t>0929902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8C2" w:rsidRPr="008A1406" w:rsidRDefault="006408C2" w:rsidP="00A4416C">
            <w:pPr>
              <w:spacing w:after="120"/>
              <w:jc w:val="right"/>
            </w:pPr>
            <w:r w:rsidRPr="008A1406"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8C2" w:rsidRPr="008A1406" w:rsidRDefault="006408C2" w:rsidP="00A4416C">
            <w:pPr>
              <w:spacing w:after="120"/>
              <w:jc w:val="right"/>
            </w:pPr>
            <w:r w:rsidRPr="008A1406">
              <w:t>57 903,6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8C2" w:rsidRPr="006408C2" w:rsidRDefault="006408C2" w:rsidP="00A4416C">
            <w:pPr>
              <w:spacing w:after="120"/>
              <w:jc w:val="right"/>
              <w:rPr>
                <w:lang w:val="ru-RU"/>
              </w:rPr>
            </w:pPr>
            <w:r w:rsidRPr="008A1406">
              <w:t>59 484,5</w:t>
            </w:r>
            <w:r>
              <w:rPr>
                <w:lang w:val="ru-RU"/>
              </w:rPr>
              <w:t>»</w:t>
            </w:r>
          </w:p>
        </w:tc>
      </w:tr>
    </w:tbl>
    <w:p w:rsidR="006408C2" w:rsidRDefault="006408C2" w:rsidP="000850D0">
      <w:pPr>
        <w:rPr>
          <w:sz w:val="28"/>
          <w:szCs w:val="28"/>
          <w:lang w:val="ru-RU"/>
        </w:rPr>
      </w:pPr>
    </w:p>
    <w:p w:rsidR="006408C2" w:rsidRDefault="006408C2" w:rsidP="000850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строками следующего содержания:</w:t>
      </w: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709"/>
        <w:gridCol w:w="1134"/>
        <w:gridCol w:w="708"/>
        <w:gridCol w:w="1701"/>
        <w:gridCol w:w="1701"/>
      </w:tblGrid>
      <w:tr w:rsidR="00CA536C" w:rsidRPr="003E23D3" w:rsidTr="00A4416C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8A1406" w:rsidRDefault="00CA536C" w:rsidP="00A4416C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Pr="008A1406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CA536C" w:rsidRDefault="00CA536C" w:rsidP="00A4416C">
            <w:pPr>
              <w:spacing w:after="120"/>
              <w:jc w:val="right"/>
              <w:rPr>
                <w:lang w:val="ru-RU"/>
              </w:rPr>
            </w:pPr>
            <w:r>
              <w:rPr>
                <w:lang w:val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193 997,5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196 633,6</w:t>
            </w:r>
          </w:p>
        </w:tc>
      </w:tr>
      <w:tr w:rsidR="00CA536C" w:rsidRPr="008A1406" w:rsidTr="00A4416C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36C" w:rsidRPr="008A1406" w:rsidRDefault="00CA536C" w:rsidP="00A4416C">
            <w:pPr>
              <w:spacing w:after="120"/>
              <w:jc w:val="both"/>
            </w:pPr>
            <w:r w:rsidRPr="008A1406"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CA536C" w:rsidRDefault="00CA536C" w:rsidP="00CA536C">
            <w:pPr>
              <w:spacing w:after="120"/>
              <w:jc w:val="right"/>
              <w:rPr>
                <w:lang w:val="ru-RU"/>
              </w:rPr>
            </w:pPr>
            <w:r w:rsidRPr="008A1406">
              <w:t>7</w:t>
            </w: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193 997,5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196 633,6</w:t>
            </w:r>
          </w:p>
        </w:tc>
      </w:tr>
      <w:tr w:rsidR="00CA536C" w:rsidRPr="008A1406" w:rsidTr="00A4416C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8A1406" w:rsidRDefault="00CA536C" w:rsidP="00A4416C">
            <w:pPr>
              <w:spacing w:after="120"/>
              <w:jc w:val="both"/>
            </w:pPr>
            <w:r w:rsidRPr="008A1406"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CA536C" w:rsidRDefault="00CA536C" w:rsidP="00CA536C">
            <w:pPr>
              <w:spacing w:after="120"/>
              <w:jc w:val="right"/>
              <w:rPr>
                <w:lang w:val="ru-RU"/>
              </w:rPr>
            </w:pPr>
            <w:r>
              <w:t>7</w:t>
            </w: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5050000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193 997,5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196 633,6</w:t>
            </w:r>
          </w:p>
        </w:tc>
      </w:tr>
      <w:tr w:rsidR="00CA536C" w:rsidRPr="008A1406" w:rsidTr="00A4416C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36C" w:rsidRPr="008A1406" w:rsidRDefault="00CA536C" w:rsidP="00A4416C">
            <w:pPr>
              <w:spacing w:after="120"/>
              <w:jc w:val="both"/>
            </w:pPr>
            <w:r w:rsidRPr="008A1406">
              <w:t>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CA536C" w:rsidRDefault="00CA536C" w:rsidP="00CA536C">
            <w:pPr>
              <w:spacing w:after="120"/>
              <w:jc w:val="right"/>
              <w:rPr>
                <w:lang w:val="ru-RU"/>
              </w:rPr>
            </w:pPr>
            <w:r w:rsidRPr="008A1406">
              <w:t>7</w:t>
            </w: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5052100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193 997,5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196 633,6</w:t>
            </w:r>
          </w:p>
        </w:tc>
      </w:tr>
      <w:tr w:rsidR="00CA536C" w:rsidRPr="008A1406" w:rsidTr="00A4416C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36C" w:rsidRPr="008A1406" w:rsidRDefault="00CA536C" w:rsidP="00A4416C">
            <w:pPr>
              <w:spacing w:after="120"/>
              <w:jc w:val="both"/>
            </w:pPr>
            <w:r w:rsidRPr="008A1406">
              <w:t xml:space="preserve">Обеспечение предоставления жилых помещений детям-сиротам и детям, оставшимся без </w:t>
            </w:r>
            <w:r w:rsidRPr="008A1406"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CA536C" w:rsidRDefault="00CA536C" w:rsidP="00CA536C">
            <w:pPr>
              <w:spacing w:after="120"/>
              <w:jc w:val="right"/>
              <w:rPr>
                <w:lang w:val="ru-RU"/>
              </w:rPr>
            </w:pPr>
            <w:r w:rsidRPr="008A1406">
              <w:lastRenderedPageBreak/>
              <w:t>7</w:t>
            </w: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5052104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68 826,2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65 203,7</w:t>
            </w:r>
          </w:p>
        </w:tc>
      </w:tr>
      <w:tr w:rsidR="00CA536C" w:rsidRPr="008A1406" w:rsidTr="00A4416C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8A1406" w:rsidRDefault="00CA536C" w:rsidP="00A4416C">
            <w:pPr>
              <w:spacing w:after="120"/>
              <w:jc w:val="both"/>
            </w:pPr>
            <w:r w:rsidRPr="008A1406">
              <w:lastRenderedPageBreak/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CA536C" w:rsidRDefault="00CA536C" w:rsidP="00CA536C">
            <w:pPr>
              <w:spacing w:after="120"/>
              <w:jc w:val="right"/>
              <w:rPr>
                <w:lang w:val="ru-RU"/>
              </w:rPr>
            </w:pPr>
            <w:r w:rsidRPr="008A1406">
              <w:t>7</w:t>
            </w: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5052104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68 826,2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65 203,7</w:t>
            </w:r>
          </w:p>
        </w:tc>
      </w:tr>
      <w:tr w:rsidR="00CA536C" w:rsidRPr="008A1406" w:rsidTr="00A4416C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36C" w:rsidRPr="008A1406" w:rsidRDefault="00CA536C" w:rsidP="00A4416C">
            <w:pPr>
              <w:spacing w:after="120"/>
              <w:jc w:val="both"/>
            </w:pPr>
            <w:r w:rsidRPr="008A1406">
              <w:t>Обеспечение  жилыми помещениями детей-сирот и детей, оставшихся без попечения родителей, за  счет средств бюджета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CA536C" w:rsidRDefault="00CA536C" w:rsidP="00CA536C">
            <w:pPr>
              <w:spacing w:after="120"/>
              <w:jc w:val="right"/>
              <w:rPr>
                <w:lang w:val="ru-RU"/>
              </w:rPr>
            </w:pPr>
            <w:r w:rsidRPr="008A1406">
              <w:t>7</w:t>
            </w: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5052114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125 171,3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131 429,9</w:t>
            </w:r>
          </w:p>
        </w:tc>
      </w:tr>
      <w:tr w:rsidR="00CA536C" w:rsidRPr="000C5318" w:rsidTr="00A4416C">
        <w:trPr>
          <w:trHeight w:val="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8A1406" w:rsidRDefault="00CA536C" w:rsidP="00A4416C">
            <w:pPr>
              <w:spacing w:after="120"/>
              <w:jc w:val="both"/>
            </w:pPr>
            <w:r w:rsidRPr="008A1406"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CA536C" w:rsidRDefault="00CA536C" w:rsidP="00CA536C">
            <w:pPr>
              <w:spacing w:after="120"/>
              <w:jc w:val="right"/>
              <w:rPr>
                <w:lang w:val="ru-RU"/>
              </w:rPr>
            </w:pPr>
            <w:r w:rsidRPr="008A1406">
              <w:t>7</w:t>
            </w: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5052114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8A1406" w:rsidRDefault="00CA536C" w:rsidP="00A4416C">
            <w:pPr>
              <w:spacing w:after="120"/>
              <w:jc w:val="right"/>
            </w:pPr>
            <w:r w:rsidRPr="008A1406">
              <w:t>125 171,3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36C" w:rsidRPr="000C5318" w:rsidRDefault="00CA536C" w:rsidP="00A4416C">
            <w:pPr>
              <w:spacing w:after="120"/>
              <w:jc w:val="right"/>
              <w:rPr>
                <w:lang w:val="ru-RU"/>
              </w:rPr>
            </w:pPr>
            <w:r w:rsidRPr="008A1406">
              <w:t>131 429,9</w:t>
            </w:r>
            <w:r>
              <w:rPr>
                <w:lang w:val="ru-RU"/>
              </w:rPr>
              <w:t>»;</w:t>
            </w:r>
          </w:p>
        </w:tc>
      </w:tr>
    </w:tbl>
    <w:p w:rsidR="006408C2" w:rsidRPr="000850D0" w:rsidRDefault="006408C2" w:rsidP="000850D0">
      <w:pPr>
        <w:rPr>
          <w:sz w:val="28"/>
          <w:szCs w:val="28"/>
          <w:lang w:val="ru-RU"/>
        </w:rPr>
      </w:pPr>
    </w:p>
    <w:p w:rsidR="00983264" w:rsidRDefault="00983264" w:rsidP="00DF348D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таблицу 1 приложения 13 изложить в следующей редакции:</w:t>
      </w:r>
    </w:p>
    <w:p w:rsidR="00983264" w:rsidRPr="00A35CB4" w:rsidRDefault="00E115CC" w:rsidP="00983264">
      <w:pPr>
        <w:pStyle w:val="a3"/>
        <w:autoSpaceDE w:val="0"/>
        <w:autoSpaceDN w:val="0"/>
        <w:adjustRightInd w:val="0"/>
        <w:jc w:val="right"/>
      </w:pPr>
      <w:r>
        <w:rPr>
          <w:lang w:val="ru-RU"/>
        </w:rPr>
        <w:t>«</w:t>
      </w:r>
      <w:r w:rsidR="00983264" w:rsidRPr="00A35CB4">
        <w:t>Таблица 1</w:t>
      </w:r>
    </w:p>
    <w:p w:rsidR="00983264" w:rsidRPr="00983264" w:rsidRDefault="00983264" w:rsidP="00983264">
      <w:pPr>
        <w:pStyle w:val="a3"/>
        <w:autoSpaceDE w:val="0"/>
        <w:autoSpaceDN w:val="0"/>
        <w:adjustRightInd w:val="0"/>
        <w:rPr>
          <w:sz w:val="28"/>
          <w:szCs w:val="28"/>
        </w:rPr>
      </w:pPr>
    </w:p>
    <w:p w:rsidR="00983264" w:rsidRPr="00983264" w:rsidRDefault="00983264" w:rsidP="009832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264">
        <w:rPr>
          <w:sz w:val="28"/>
          <w:szCs w:val="28"/>
        </w:rPr>
        <w:t>Субсидии</w:t>
      </w:r>
    </w:p>
    <w:p w:rsidR="00983264" w:rsidRPr="00983264" w:rsidRDefault="00983264" w:rsidP="009832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264">
        <w:rPr>
          <w:sz w:val="28"/>
          <w:szCs w:val="28"/>
        </w:rPr>
        <w:t>бюджетам муниципальных районов и городских округов на 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 дополнительного образования и общедоступного бесплатного дошкольного образования, а также на организацию отдыха детей в каникулярное время</w:t>
      </w:r>
    </w:p>
    <w:p w:rsidR="00983264" w:rsidRPr="00983264" w:rsidRDefault="00983264" w:rsidP="009832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3264">
        <w:rPr>
          <w:sz w:val="28"/>
          <w:szCs w:val="28"/>
        </w:rPr>
        <w:t>на 2013 год</w:t>
      </w:r>
    </w:p>
    <w:p w:rsidR="00983264" w:rsidRPr="00983264" w:rsidRDefault="00983264" w:rsidP="00983264">
      <w:pPr>
        <w:pStyle w:val="a3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264" w:rsidRPr="00A35CB4" w:rsidRDefault="00983264" w:rsidP="00983264">
      <w:pPr>
        <w:pStyle w:val="a3"/>
        <w:autoSpaceDE w:val="0"/>
        <w:autoSpaceDN w:val="0"/>
        <w:adjustRightInd w:val="0"/>
        <w:jc w:val="right"/>
      </w:pPr>
      <w:r w:rsidRPr="00A35CB4">
        <w:t>(тыс. рублей)</w:t>
      </w:r>
    </w:p>
    <w:tbl>
      <w:tblPr>
        <w:tblW w:w="10233" w:type="dxa"/>
        <w:tblInd w:w="98" w:type="dxa"/>
        <w:tblLook w:val="04A0"/>
      </w:tblPr>
      <w:tblGrid>
        <w:gridCol w:w="6673"/>
        <w:gridCol w:w="3543"/>
        <w:gridCol w:w="17"/>
      </w:tblGrid>
      <w:tr w:rsidR="00983264" w:rsidRPr="00A35CB4" w:rsidTr="00983264">
        <w:trPr>
          <w:gridAfter w:val="1"/>
          <w:wAfter w:w="17" w:type="dxa"/>
          <w:trHeight w:val="523"/>
          <w:tblHeader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64" w:rsidRDefault="00983264" w:rsidP="00983264">
            <w:pPr>
              <w:jc w:val="center"/>
              <w:rPr>
                <w:rFonts w:cs="Arial"/>
              </w:rPr>
            </w:pPr>
            <w:r w:rsidRPr="00A35CB4">
              <w:rPr>
                <w:rFonts w:cs="Arial"/>
              </w:rPr>
              <w:t>Наименование муниципального района</w:t>
            </w:r>
          </w:p>
          <w:p w:rsidR="00983264" w:rsidRPr="00A35CB4" w:rsidRDefault="00983264" w:rsidP="0098326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(городского округа)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64" w:rsidRPr="00A35CB4" w:rsidRDefault="00983264" w:rsidP="00983264">
            <w:pPr>
              <w:jc w:val="center"/>
              <w:rPr>
                <w:rFonts w:cs="Arial"/>
              </w:rPr>
            </w:pPr>
            <w:r w:rsidRPr="00A35CB4">
              <w:rPr>
                <w:rFonts w:cs="Arial"/>
              </w:rPr>
              <w:t>Сумма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Агрызский </w:t>
            </w:r>
            <w:r>
              <w:rPr>
                <w:lang w:val="ru-RU"/>
              </w:rPr>
              <w:t xml:space="preserve">муниципальный </w:t>
            </w:r>
            <w:r w:rsidRPr="00087EDD">
              <w:t>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  <w:jc w:val="right"/>
            </w:pPr>
            <w:r w:rsidRPr="00087EDD">
              <w:t>60 545,4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Азнакаевский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  <w:bookmarkStart w:id="1" w:name="_GoBack"/>
            <w:bookmarkEnd w:id="1"/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84 683,4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Аксубаевский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95 384,2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Актанышский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68 256,9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Алексеевский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82 400,8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Алькеевский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126 502,9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Альметьевский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127 254,3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Апастовский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 w:rsidRPr="00087EDD">
              <w:t xml:space="preserve">67 </w:t>
            </w:r>
            <w:r>
              <w:t>267,7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Арский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53 392,6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Атнинский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51 170,0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Бавлинский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35 775,9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Балтасинский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43 417,7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Бугульминский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32 516,8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lastRenderedPageBreak/>
              <w:t xml:space="preserve">Буинский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73 595,5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971E4D">
            <w:pPr>
              <w:spacing w:after="120"/>
            </w:pPr>
            <w:r w:rsidRPr="00087EDD">
              <w:t>Верхне</w:t>
            </w:r>
            <w:r w:rsidR="00971E4D">
              <w:rPr>
                <w:lang w:val="ru-RU"/>
              </w:rPr>
              <w:t>у</w:t>
            </w:r>
            <w:r w:rsidRPr="00087EDD">
              <w:t xml:space="preserve">слонский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68 580,3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Высокогорский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92 602,6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Дрожжановский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45 561,8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Елабужский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87 249,6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Заинский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144 376,0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Зеленодольский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77 807,0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Кайбицкий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55 448,5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971E4D">
            <w:pPr>
              <w:spacing w:after="120"/>
            </w:pPr>
            <w:r w:rsidRPr="00087EDD">
              <w:t>Кам</w:t>
            </w:r>
            <w:r w:rsidR="00971E4D">
              <w:rPr>
                <w:lang w:val="ru-RU"/>
              </w:rPr>
              <w:t>ско-</w:t>
            </w:r>
            <w:r w:rsidRPr="00087EDD">
              <w:t xml:space="preserve">Устьинский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77 880,3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Кукморский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151 074,4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>Лаишевский</w:t>
            </w:r>
            <w:r>
              <w:rPr>
                <w:lang w:val="ru-RU"/>
              </w:rPr>
              <w:t xml:space="preserve"> 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40 853,4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Лениногорский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43 471,9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Мамадышский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111 509,6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Менделеевский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30 525,1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Мензелинский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100 582,6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Муслюмовский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68 657,9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Нижнекамский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184 100,5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Новошешминский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89 991,3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Нурлатский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57 954,9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Пестречинский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50 215,7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Рыбно-Слободский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98 243,7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Сабинский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217 192,2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Сармановский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68 805,5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Спасский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74 460,5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Тетюшский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78 547,6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Тукаевский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72 436,8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Тюлячинский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64 626,9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  <w:hideMark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Черемшанский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  <w:hideMark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93 801,9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Чистопольский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57 720,4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</w:tcPr>
          <w:p w:rsidR="00C90F60" w:rsidRPr="00087EDD" w:rsidRDefault="00C90F60" w:rsidP="00C90F60">
            <w:pPr>
              <w:spacing w:after="120"/>
            </w:pPr>
            <w:r w:rsidRPr="00087EDD">
              <w:t xml:space="preserve">Ютазинский </w:t>
            </w:r>
            <w:r>
              <w:rPr>
                <w:lang w:val="ru-RU"/>
              </w:rPr>
              <w:t>муниципальный</w:t>
            </w:r>
            <w:r w:rsidRPr="00087EDD">
              <w:t xml:space="preserve"> район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44 328,4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</w:tcPr>
          <w:p w:rsidR="00C90F60" w:rsidRPr="00087EDD" w:rsidRDefault="00C90F60" w:rsidP="00C90F60">
            <w:pPr>
              <w:spacing w:after="120"/>
            </w:pPr>
            <w:r>
              <w:rPr>
                <w:lang w:val="ru-RU"/>
              </w:rPr>
              <w:t xml:space="preserve">город </w:t>
            </w:r>
            <w:r w:rsidRPr="00087EDD">
              <w:t>Набережные Челны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>
              <w:t>203 305,0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center"/>
          </w:tcPr>
          <w:p w:rsidR="00C90F60" w:rsidRPr="00087EDD" w:rsidRDefault="00C90F60" w:rsidP="00C90F60">
            <w:pPr>
              <w:spacing w:after="120"/>
            </w:pPr>
            <w:r>
              <w:rPr>
                <w:lang w:val="ru-RU"/>
              </w:rPr>
              <w:t xml:space="preserve">город </w:t>
            </w:r>
            <w:r w:rsidRPr="00087EDD">
              <w:t>Казань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center"/>
          </w:tcPr>
          <w:p w:rsidR="00C90F60" w:rsidRPr="00C90F60" w:rsidRDefault="00C90F60" w:rsidP="00C90F60">
            <w:pPr>
              <w:spacing w:after="120"/>
              <w:jc w:val="right"/>
              <w:rPr>
                <w:lang w:val="ru-RU"/>
              </w:rPr>
            </w:pPr>
            <w:r w:rsidRPr="00087EDD">
              <w:t>622 282,5</w:t>
            </w:r>
          </w:p>
        </w:tc>
      </w:tr>
      <w:tr w:rsidR="00C90F60" w:rsidRPr="006D4C29" w:rsidTr="00A249C4">
        <w:trPr>
          <w:trHeight w:val="315"/>
        </w:trPr>
        <w:tc>
          <w:tcPr>
            <w:tcW w:w="6673" w:type="dxa"/>
            <w:shd w:val="clear" w:color="auto" w:fill="auto"/>
            <w:noWrap/>
            <w:vAlign w:val="bottom"/>
          </w:tcPr>
          <w:p w:rsidR="00C90F60" w:rsidRPr="00C90F60" w:rsidRDefault="00C90F60" w:rsidP="00C90F60">
            <w:pPr>
              <w:spacing w:after="120"/>
              <w:rPr>
                <w:bCs/>
              </w:rPr>
            </w:pPr>
            <w:r>
              <w:rPr>
                <w:bCs/>
                <w:lang w:val="ru-RU"/>
              </w:rPr>
              <w:t>Все</w:t>
            </w:r>
            <w:r w:rsidRPr="00C90F60">
              <w:rPr>
                <w:bCs/>
              </w:rPr>
              <w:t>го</w:t>
            </w:r>
          </w:p>
        </w:tc>
        <w:tc>
          <w:tcPr>
            <w:tcW w:w="3560" w:type="dxa"/>
            <w:gridSpan w:val="2"/>
            <w:shd w:val="clear" w:color="auto" w:fill="auto"/>
            <w:noWrap/>
            <w:vAlign w:val="bottom"/>
          </w:tcPr>
          <w:p w:rsidR="00C90F60" w:rsidRPr="00C90F60" w:rsidRDefault="00C90F60" w:rsidP="00C90F60">
            <w:pPr>
              <w:spacing w:after="120"/>
              <w:jc w:val="right"/>
              <w:rPr>
                <w:bCs/>
                <w:lang w:val="ru-RU"/>
              </w:rPr>
            </w:pPr>
            <w:r w:rsidRPr="00C90F60">
              <w:rPr>
                <w:bCs/>
              </w:rPr>
              <w:t>4 276 358,9</w:t>
            </w:r>
            <w:r w:rsidR="00E115CC">
              <w:rPr>
                <w:bCs/>
                <w:lang w:val="ru-RU"/>
              </w:rPr>
              <w:t>»</w:t>
            </w:r>
            <w:r>
              <w:rPr>
                <w:bCs/>
                <w:lang w:val="ru-RU"/>
              </w:rPr>
              <w:t>;</w:t>
            </w:r>
          </w:p>
        </w:tc>
      </w:tr>
    </w:tbl>
    <w:p w:rsidR="00983264" w:rsidRDefault="00983264" w:rsidP="00983264">
      <w:pPr>
        <w:pStyle w:val="a3"/>
        <w:tabs>
          <w:tab w:val="left" w:pos="993"/>
          <w:tab w:val="left" w:pos="1134"/>
        </w:tabs>
        <w:jc w:val="both"/>
        <w:rPr>
          <w:sz w:val="28"/>
          <w:szCs w:val="28"/>
          <w:lang w:val="ru-RU"/>
        </w:rPr>
      </w:pPr>
    </w:p>
    <w:p w:rsidR="00447A61" w:rsidRDefault="00447A61" w:rsidP="00DF348D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таблицу 1 приложения </w:t>
      </w:r>
      <w:r w:rsidR="005503CF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 изложить в следующей редакции:</w:t>
      </w:r>
    </w:p>
    <w:p w:rsidR="00447A61" w:rsidRPr="0030673D" w:rsidRDefault="00E115CC" w:rsidP="00447A61">
      <w:pPr>
        <w:pStyle w:val="a3"/>
        <w:jc w:val="right"/>
      </w:pPr>
      <w:r>
        <w:rPr>
          <w:lang w:val="ru-RU"/>
        </w:rPr>
        <w:lastRenderedPageBreak/>
        <w:t>«</w:t>
      </w:r>
      <w:r w:rsidR="00447A61" w:rsidRPr="0030673D">
        <w:t>Таблица 1</w:t>
      </w:r>
    </w:p>
    <w:p w:rsidR="00447A61" w:rsidRPr="00447A61" w:rsidRDefault="00447A61" w:rsidP="00447A61">
      <w:pPr>
        <w:pStyle w:val="a3"/>
        <w:rPr>
          <w:szCs w:val="28"/>
        </w:rPr>
      </w:pPr>
    </w:p>
    <w:p w:rsidR="005503CF" w:rsidRPr="00405305" w:rsidRDefault="005503CF" w:rsidP="005503C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Субвенции</w:t>
      </w:r>
    </w:p>
    <w:p w:rsidR="005503CF" w:rsidRPr="00405305" w:rsidRDefault="005503CF" w:rsidP="005503C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305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5503CF" w:rsidRDefault="005503CF" w:rsidP="005503C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305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полномочий по осуществлению информационного </w:t>
      </w:r>
    </w:p>
    <w:p w:rsidR="005503CF" w:rsidRPr="00405305" w:rsidRDefault="005503CF" w:rsidP="005503C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305">
        <w:rPr>
          <w:rFonts w:ascii="Times New Roman" w:hAnsi="Times New Roman" w:cs="Times New Roman"/>
          <w:b w:val="0"/>
          <w:sz w:val="28"/>
          <w:szCs w:val="28"/>
        </w:rPr>
        <w:t xml:space="preserve">обеспечения образовательных учреждений </w:t>
      </w:r>
    </w:p>
    <w:p w:rsidR="005503CF" w:rsidRPr="00405305" w:rsidRDefault="005503CF" w:rsidP="005503C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305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0530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5503CF" w:rsidRDefault="005503CF" w:rsidP="005503CF">
      <w:pPr>
        <w:jc w:val="center"/>
        <w:rPr>
          <w:szCs w:val="28"/>
        </w:rPr>
      </w:pPr>
    </w:p>
    <w:p w:rsidR="00447A61" w:rsidRPr="008A222B" w:rsidRDefault="00447A61" w:rsidP="00447A61">
      <w:pPr>
        <w:pStyle w:val="a3"/>
        <w:ind w:right="-1"/>
        <w:jc w:val="right"/>
      </w:pPr>
      <w:r>
        <w:tab/>
      </w:r>
      <w:r>
        <w:tab/>
      </w:r>
      <w:r>
        <w:tab/>
      </w:r>
      <w:r>
        <w:tab/>
      </w:r>
      <w:r w:rsidRPr="008A222B">
        <w:t>(тыс. рублей)</w:t>
      </w:r>
    </w:p>
    <w:tbl>
      <w:tblPr>
        <w:tblW w:w="10222" w:type="dxa"/>
        <w:tblInd w:w="92" w:type="dxa"/>
        <w:tblLook w:val="0000"/>
      </w:tblPr>
      <w:tblGrid>
        <w:gridCol w:w="7104"/>
        <w:gridCol w:w="3118"/>
      </w:tblGrid>
      <w:tr w:rsidR="00447A61" w:rsidRPr="0001687C" w:rsidTr="00A249C4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61" w:rsidRPr="0001687C" w:rsidRDefault="00447A61" w:rsidP="00A249C4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8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447A61" w:rsidRPr="0001687C" w:rsidRDefault="00447A61" w:rsidP="00A249C4">
            <w:pPr>
              <w:jc w:val="center"/>
            </w:pPr>
            <w:r w:rsidRPr="0001687C"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61" w:rsidRPr="0001687C" w:rsidRDefault="00447A61" w:rsidP="00A249C4">
            <w:pPr>
              <w:jc w:val="center"/>
            </w:pPr>
            <w:r w:rsidRPr="0001687C">
              <w:t>Сумма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tcBorders>
              <w:top w:val="single" w:sz="4" w:space="0" w:color="auto"/>
            </w:tcBorders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Агрызский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2 751,5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Азнакаевский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5 596,0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Аксубаевский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3 050,9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Актанышский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3 176,9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Алексеевский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3 001,1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Алькеевский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3 556,4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Альметьевский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5 627,8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Апастовский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3 249,3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Арский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4 221,1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Атнинский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2 375,1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Бавлинский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3 104,0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Балтасинский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3 582,1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Бугульминский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5 221,9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Буинский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3 868,6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>Верхне</w:t>
            </w:r>
            <w:r>
              <w:rPr>
                <w:lang w:val="ru-RU"/>
              </w:rPr>
              <w:t>у</w:t>
            </w:r>
            <w:r w:rsidRPr="00B93A9C">
              <w:t xml:space="preserve">слонский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3 045,2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Высокогорский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3 640,4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Дрожжановский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3 344,0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Елабужский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4 018,2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Заинский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3 247,4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Зеленодольский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3 886,5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Кайбицкий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2 671,8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>Кам</w:t>
            </w:r>
            <w:r>
              <w:rPr>
                <w:lang w:val="ru-RU"/>
              </w:rPr>
              <w:t>ско-</w:t>
            </w:r>
            <w:r w:rsidRPr="00B93A9C">
              <w:t xml:space="preserve">Устьинский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2 686,4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Кукморский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4 792,5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Лаишевский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2 586,5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Лениногорский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4 022,8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Мамадышский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4 065,5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Менделеевский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2 805,8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Мензелинский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2 862,7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lastRenderedPageBreak/>
              <w:t xml:space="preserve">Муслюмовский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3 556,4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Нижнекамский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8 029,1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>Новошешминский</w:t>
            </w:r>
            <w:r>
              <w:rPr>
                <w:lang w:val="ru-RU"/>
              </w:rPr>
              <w:t xml:space="preserve"> муниципальный</w:t>
            </w:r>
            <w:r w:rsidRPr="00B93A9C">
              <w:t xml:space="preserve"> 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2 725,0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Нурлатский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3 815,6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Пестречинский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2 777,5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Рыбно-Слободский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3 357,0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Сабинский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3 428,3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Сармановский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2 971,6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Спасский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2 879,8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Тетюшский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3 335,7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Тукаевский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3 492,6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Тюлячинский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2 720,0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Черемшанский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3 241,2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Чистопольский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4 232,7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 w:rsidRPr="00B93A9C">
              <w:t xml:space="preserve">Ютазинский </w:t>
            </w:r>
            <w:r>
              <w:rPr>
                <w:lang w:val="ru-RU"/>
              </w:rPr>
              <w:t xml:space="preserve">муниципальный </w:t>
            </w:r>
            <w:r w:rsidRPr="00B93A9C">
              <w:t>район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2 663,6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>
              <w:rPr>
                <w:lang w:val="ru-RU"/>
              </w:rPr>
              <w:t xml:space="preserve">город </w:t>
            </w:r>
            <w:r w:rsidRPr="00B93A9C">
              <w:t>Набережные Челны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9 002,6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center"/>
          </w:tcPr>
          <w:p w:rsidR="00B93A9C" w:rsidRPr="00B93A9C" w:rsidRDefault="00B93A9C" w:rsidP="00B93A9C">
            <w:pPr>
              <w:spacing w:after="120"/>
            </w:pPr>
            <w:r>
              <w:rPr>
                <w:lang w:val="ru-RU"/>
              </w:rPr>
              <w:t xml:space="preserve">город </w:t>
            </w:r>
            <w:r w:rsidRPr="00B93A9C">
              <w:t>Казань</w:t>
            </w:r>
          </w:p>
        </w:tc>
        <w:tc>
          <w:tcPr>
            <w:tcW w:w="3118" w:type="dxa"/>
            <w:vAlign w:val="center"/>
          </w:tcPr>
          <w:p w:rsidR="00B93A9C" w:rsidRPr="00B93A9C" w:rsidRDefault="00B93A9C" w:rsidP="00B93A9C">
            <w:pPr>
              <w:spacing w:after="120"/>
              <w:jc w:val="right"/>
              <w:rPr>
                <w:lang w:val="ru-RU"/>
              </w:rPr>
            </w:pPr>
            <w:r w:rsidRPr="00B93A9C">
              <w:t>24 016,9</w:t>
            </w:r>
          </w:p>
        </w:tc>
      </w:tr>
      <w:tr w:rsidR="00B93A9C" w:rsidRPr="0001687C" w:rsidTr="00A249C4">
        <w:trPr>
          <w:trHeight w:val="276"/>
        </w:trPr>
        <w:tc>
          <w:tcPr>
            <w:tcW w:w="7104" w:type="dxa"/>
            <w:vAlign w:val="bottom"/>
          </w:tcPr>
          <w:p w:rsidR="00B93A9C" w:rsidRPr="00B93A9C" w:rsidRDefault="00B93A9C" w:rsidP="00B93A9C">
            <w:pPr>
              <w:spacing w:after="120"/>
              <w:rPr>
                <w:bCs/>
                <w:lang w:val="ru-RU"/>
              </w:rPr>
            </w:pPr>
            <w:r w:rsidRPr="00B93A9C">
              <w:rPr>
                <w:bCs/>
                <w:lang w:val="ru-RU"/>
              </w:rPr>
              <w:t>Всего</w:t>
            </w:r>
          </w:p>
        </w:tc>
        <w:tc>
          <w:tcPr>
            <w:tcW w:w="3118" w:type="dxa"/>
            <w:vAlign w:val="bottom"/>
          </w:tcPr>
          <w:p w:rsidR="00B93A9C" w:rsidRPr="00B93A9C" w:rsidRDefault="00B93A9C" w:rsidP="00B93A9C">
            <w:pPr>
              <w:spacing w:after="120"/>
              <w:jc w:val="right"/>
              <w:rPr>
                <w:bCs/>
                <w:lang w:val="ru-RU"/>
              </w:rPr>
            </w:pPr>
            <w:r w:rsidRPr="00B93A9C">
              <w:rPr>
                <w:bCs/>
              </w:rPr>
              <w:t>186 304,0</w:t>
            </w:r>
            <w:r w:rsidR="00E115CC">
              <w:rPr>
                <w:bCs/>
                <w:lang w:val="ru-RU"/>
              </w:rPr>
              <w:t>»</w:t>
            </w:r>
            <w:r>
              <w:rPr>
                <w:bCs/>
                <w:lang w:val="ru-RU"/>
              </w:rPr>
              <w:t>;</w:t>
            </w:r>
          </w:p>
        </w:tc>
      </w:tr>
    </w:tbl>
    <w:p w:rsidR="00E453B0" w:rsidRPr="006529FD" w:rsidRDefault="00E453B0" w:rsidP="006529FD">
      <w:pPr>
        <w:rPr>
          <w:sz w:val="28"/>
          <w:szCs w:val="28"/>
          <w:lang w:val="ru-RU"/>
        </w:rPr>
      </w:pPr>
    </w:p>
    <w:p w:rsidR="00E453B0" w:rsidRDefault="00E453B0" w:rsidP="00DF348D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hanging="1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приложением 28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 xml:space="preserve"> следующего содержания:</w:t>
      </w:r>
    </w:p>
    <w:p w:rsidR="00E453B0" w:rsidRDefault="00E453B0" w:rsidP="00E453B0">
      <w:pPr>
        <w:pStyle w:val="a3"/>
        <w:tabs>
          <w:tab w:val="left" w:pos="993"/>
          <w:tab w:val="left" w:pos="1134"/>
        </w:tabs>
        <w:jc w:val="both"/>
        <w:rPr>
          <w:sz w:val="28"/>
          <w:szCs w:val="28"/>
          <w:lang w:val="ru-RU"/>
        </w:rPr>
      </w:pPr>
    </w:p>
    <w:tbl>
      <w:tblPr>
        <w:tblW w:w="0" w:type="auto"/>
        <w:jc w:val="right"/>
        <w:tblInd w:w="-142" w:type="dxa"/>
        <w:tblLook w:val="04A0"/>
      </w:tblPr>
      <w:tblGrid>
        <w:gridCol w:w="3084"/>
      </w:tblGrid>
      <w:tr w:rsidR="00E453B0" w:rsidTr="002D2748">
        <w:trPr>
          <w:jc w:val="right"/>
        </w:trPr>
        <w:tc>
          <w:tcPr>
            <w:tcW w:w="3084" w:type="dxa"/>
          </w:tcPr>
          <w:p w:rsidR="00E453B0" w:rsidRPr="00E453B0" w:rsidRDefault="00E115CC" w:rsidP="002D2748">
            <w:pPr>
              <w:pStyle w:val="ConsPlusNormal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453B0" w:rsidRPr="004B1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E453B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E453B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E453B0" w:rsidRPr="004B1A1B" w:rsidRDefault="00E453B0" w:rsidP="002D274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A1B">
              <w:rPr>
                <w:rFonts w:ascii="Times New Roman" w:eastAsia="Calibri" w:hAnsi="Times New Roman" w:cs="Times New Roman"/>
                <w:sz w:val="24"/>
                <w:szCs w:val="24"/>
              </w:rPr>
              <w:t>к Закону Республики Т</w:t>
            </w:r>
            <w:r w:rsidRPr="004B1A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1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тарстан </w:t>
            </w:r>
            <w:r w:rsidR="00E115C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B1A1B">
              <w:rPr>
                <w:rFonts w:ascii="Times New Roman" w:eastAsia="Calibri" w:hAnsi="Times New Roman" w:cs="Times New Roman"/>
                <w:sz w:val="24"/>
                <w:szCs w:val="24"/>
              </w:rPr>
              <w:t>О бюджете Ре</w:t>
            </w:r>
            <w:r w:rsidRPr="004B1A1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B1A1B">
              <w:rPr>
                <w:rFonts w:ascii="Times New Roman" w:eastAsia="Calibri" w:hAnsi="Times New Roman" w:cs="Times New Roman"/>
                <w:sz w:val="24"/>
                <w:szCs w:val="24"/>
              </w:rPr>
              <w:t>публики Татарстан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B1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1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B1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</w:t>
            </w:r>
            <w:r w:rsidR="00E115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E453B0" w:rsidRPr="00E453B0" w:rsidRDefault="00E453B0" w:rsidP="00F93300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53B0">
        <w:rPr>
          <w:rFonts w:ascii="Times New Roman" w:hAnsi="Times New Roman" w:cs="Times New Roman"/>
          <w:b w:val="0"/>
          <w:color w:val="auto"/>
          <w:sz w:val="28"/>
          <w:szCs w:val="28"/>
        </w:rPr>
        <w:t>Субвенции</w:t>
      </w:r>
    </w:p>
    <w:p w:rsidR="001E46C8" w:rsidRDefault="00E453B0" w:rsidP="00AE3119">
      <w:pPr>
        <w:jc w:val="center"/>
        <w:rPr>
          <w:sz w:val="28"/>
          <w:szCs w:val="28"/>
          <w:lang w:val="ru-RU"/>
        </w:rPr>
      </w:pPr>
      <w:r w:rsidRPr="00E453B0">
        <w:rPr>
          <w:sz w:val="28"/>
          <w:szCs w:val="28"/>
        </w:rPr>
        <w:t xml:space="preserve">бюджетам муниципальных районов и городских округов на реализацию </w:t>
      </w:r>
    </w:p>
    <w:p w:rsidR="001E46C8" w:rsidRDefault="000A1147" w:rsidP="00AE3119">
      <w:pPr>
        <w:jc w:val="center"/>
        <w:rPr>
          <w:sz w:val="28"/>
          <w:szCs w:val="28"/>
          <w:lang w:val="ru-RU"/>
        </w:rPr>
      </w:pPr>
      <w:r w:rsidRPr="001E46C8">
        <w:rPr>
          <w:sz w:val="28"/>
          <w:szCs w:val="28"/>
          <w:lang w:val="ru-RU"/>
        </w:rPr>
        <w:t xml:space="preserve">государственных </w:t>
      </w:r>
      <w:r w:rsidR="00E453B0" w:rsidRPr="001E46C8">
        <w:rPr>
          <w:sz w:val="28"/>
          <w:szCs w:val="28"/>
        </w:rPr>
        <w:t xml:space="preserve">полномочий по осуществлению выплаты вознаграждения </w:t>
      </w:r>
    </w:p>
    <w:p w:rsidR="001E46C8" w:rsidRDefault="00E453B0" w:rsidP="00AE3119">
      <w:pPr>
        <w:jc w:val="center"/>
        <w:rPr>
          <w:sz w:val="28"/>
          <w:szCs w:val="28"/>
          <w:lang w:val="ru-RU"/>
        </w:rPr>
      </w:pPr>
      <w:r w:rsidRPr="001E46C8">
        <w:rPr>
          <w:sz w:val="28"/>
          <w:szCs w:val="28"/>
        </w:rPr>
        <w:t>за вып</w:t>
      </w:r>
      <w:r w:rsidRPr="00E453B0">
        <w:rPr>
          <w:sz w:val="28"/>
          <w:szCs w:val="28"/>
        </w:rPr>
        <w:t xml:space="preserve">олнение функций классного руководителя педагогическим </w:t>
      </w:r>
    </w:p>
    <w:p w:rsidR="001E46C8" w:rsidRDefault="00E453B0" w:rsidP="00AE3119">
      <w:pPr>
        <w:jc w:val="center"/>
        <w:rPr>
          <w:sz w:val="28"/>
          <w:szCs w:val="28"/>
          <w:lang w:val="ru-RU"/>
        </w:rPr>
      </w:pPr>
      <w:r w:rsidRPr="00E453B0">
        <w:rPr>
          <w:sz w:val="28"/>
          <w:szCs w:val="28"/>
        </w:rPr>
        <w:t xml:space="preserve">работникам муниципальных образовательных учреждений, </w:t>
      </w:r>
    </w:p>
    <w:p w:rsidR="001E46C8" w:rsidRDefault="00E453B0" w:rsidP="00AE3119">
      <w:pPr>
        <w:jc w:val="center"/>
        <w:rPr>
          <w:sz w:val="28"/>
          <w:szCs w:val="28"/>
          <w:lang w:val="ru-RU"/>
        </w:rPr>
      </w:pPr>
      <w:r w:rsidRPr="00E453B0">
        <w:rPr>
          <w:sz w:val="28"/>
          <w:szCs w:val="28"/>
        </w:rPr>
        <w:t>реализующих общеобразовательные программы начального общего, основного общего и среднего (полного) общего образования,</w:t>
      </w:r>
      <w:r w:rsidR="00AE3119">
        <w:rPr>
          <w:sz w:val="28"/>
          <w:szCs w:val="28"/>
          <w:lang w:val="ru-RU"/>
        </w:rPr>
        <w:t xml:space="preserve"> </w:t>
      </w:r>
    </w:p>
    <w:p w:rsidR="00E453B0" w:rsidRPr="00AE3119" w:rsidRDefault="00E453B0" w:rsidP="00AE3119">
      <w:pPr>
        <w:jc w:val="center"/>
        <w:rPr>
          <w:sz w:val="28"/>
          <w:szCs w:val="28"/>
        </w:rPr>
      </w:pPr>
      <w:r w:rsidRPr="00AE3119">
        <w:rPr>
          <w:sz w:val="28"/>
          <w:szCs w:val="28"/>
        </w:rPr>
        <w:t>на 2013 год</w:t>
      </w:r>
    </w:p>
    <w:p w:rsidR="00A9352A" w:rsidRDefault="00A9352A" w:rsidP="00E453B0">
      <w:pPr>
        <w:pStyle w:val="a3"/>
        <w:ind w:right="-1"/>
        <w:jc w:val="right"/>
        <w:rPr>
          <w:lang w:val="ru-RU"/>
        </w:rPr>
      </w:pPr>
    </w:p>
    <w:p w:rsidR="00E453B0" w:rsidRPr="008A222B" w:rsidRDefault="00E453B0" w:rsidP="00E453B0">
      <w:pPr>
        <w:pStyle w:val="a3"/>
        <w:ind w:right="-1"/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8A222B">
        <w:t>(тыс. рублей)</w:t>
      </w:r>
    </w:p>
    <w:tbl>
      <w:tblPr>
        <w:tblW w:w="10222" w:type="dxa"/>
        <w:tblInd w:w="92" w:type="dxa"/>
        <w:tblLook w:val="0000"/>
      </w:tblPr>
      <w:tblGrid>
        <w:gridCol w:w="7387"/>
        <w:gridCol w:w="2835"/>
      </w:tblGrid>
      <w:tr w:rsidR="00E453B0" w:rsidRPr="002B4CD7" w:rsidTr="002D2748">
        <w:trPr>
          <w:trHeight w:val="276"/>
          <w:tblHeader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B0" w:rsidRPr="002B4CD7" w:rsidRDefault="00E453B0" w:rsidP="002D2748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C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453B0" w:rsidRPr="002B4CD7" w:rsidRDefault="00E453B0" w:rsidP="002D2748">
            <w:pPr>
              <w:jc w:val="center"/>
            </w:pPr>
            <w:r w:rsidRPr="002B4CD7">
              <w:t>(городского округа)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B0" w:rsidRPr="002B4CD7" w:rsidRDefault="00E453B0" w:rsidP="002D2748">
            <w:pPr>
              <w:jc w:val="center"/>
            </w:pPr>
            <w:r w:rsidRPr="002B4CD7">
              <w:t xml:space="preserve">Сумма 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  <w:tcBorders>
              <w:top w:val="single" w:sz="4" w:space="0" w:color="auto"/>
            </w:tcBorders>
          </w:tcPr>
          <w:p w:rsidR="003A21C8" w:rsidRPr="00201D5A" w:rsidRDefault="003A21C8" w:rsidP="005F765B">
            <w:pPr>
              <w:spacing w:after="120"/>
            </w:pPr>
            <w:r w:rsidRPr="00201D5A">
              <w:t>Агрызский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2 863,0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lastRenderedPageBreak/>
              <w:t>Азнакаевский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4 683,6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Аксубае</w:t>
            </w:r>
            <w:r w:rsidR="00A4416C">
              <w:rPr>
                <w:lang w:val="ru-RU"/>
              </w:rPr>
              <w:t>в</w:t>
            </w:r>
            <w:r w:rsidRPr="00201D5A">
              <w:t>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3 265,4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Актанышский 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3 059,4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Алексеевский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2 460,5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Алькеевский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2 359,9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Альметьевский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13 786,6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Апастовский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1 908,6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Арский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4 826,6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Атнинский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1 487,3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Бавлинский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2 790,7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Балтасинский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3 800,0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Бугульминский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6 651,9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Буинский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4 174,2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5F765B">
            <w:pPr>
              <w:spacing w:after="120"/>
            </w:pPr>
            <w:r w:rsidRPr="00201D5A">
              <w:t>Верхнеуслонский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5F765B">
            <w:pPr>
              <w:spacing w:after="120"/>
              <w:jc w:val="right"/>
            </w:pPr>
            <w:r>
              <w:t>1 517,2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Высокогорский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4 090,9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Дрожжановский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3 130,3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Елабужский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5 292,0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Заинский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3 984,0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Зеленодольский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9 492,9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Кайбицкий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1 682,3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Камско-Устьинский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1 304,9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Кукморский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5 328,2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Лаишевский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3 026,5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Лениногорский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5 980,6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Мамадышский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4 076,7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Менделеевский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2 218,3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Мензелинский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2 240,4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Муслюмовский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2 320,6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Нижнекамский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17 457,6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Новошешминский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1 741,9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Нурлатский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4 798,4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Пестречинский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2 646,1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Рыбно-Слободский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2 435,4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Сабинский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3 446,3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Сармановский 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3 262,3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lastRenderedPageBreak/>
              <w:t>Спасский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1 718,4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Тетюшский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1 940,1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Тукаевский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2 927,4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Тюлячинский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1 704,3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Черемшанский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2 539,2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Чистопольский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5 409,9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Ютазинский муниципальный район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1 828,5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город Набережные Челны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28 272,8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город Казань</w:t>
            </w:r>
          </w:p>
        </w:tc>
        <w:tc>
          <w:tcPr>
            <w:tcW w:w="2835" w:type="dxa"/>
            <w:vAlign w:val="bottom"/>
          </w:tcPr>
          <w:p w:rsidR="003A21C8" w:rsidRPr="00201D5A" w:rsidRDefault="003A21C8" w:rsidP="00CA2538">
            <w:pPr>
              <w:spacing w:after="120"/>
              <w:jc w:val="right"/>
            </w:pPr>
            <w:r>
              <w:t>60 302,5</w:t>
            </w:r>
          </w:p>
        </w:tc>
      </w:tr>
      <w:tr w:rsidR="003A21C8" w:rsidRPr="002B4CD7" w:rsidTr="00983264">
        <w:trPr>
          <w:trHeight w:val="276"/>
        </w:trPr>
        <w:tc>
          <w:tcPr>
            <w:tcW w:w="7387" w:type="dxa"/>
          </w:tcPr>
          <w:p w:rsidR="003A21C8" w:rsidRPr="00201D5A" w:rsidRDefault="003A21C8" w:rsidP="00CA2538">
            <w:pPr>
              <w:spacing w:after="120"/>
            </w:pPr>
            <w:r w:rsidRPr="00201D5A">
              <w:t>Всего</w:t>
            </w:r>
          </w:p>
        </w:tc>
        <w:tc>
          <w:tcPr>
            <w:tcW w:w="2835" w:type="dxa"/>
            <w:vAlign w:val="bottom"/>
          </w:tcPr>
          <w:p w:rsidR="003A21C8" w:rsidRPr="003A21C8" w:rsidRDefault="003A21C8" w:rsidP="00CA2538">
            <w:pPr>
              <w:spacing w:after="120"/>
              <w:jc w:val="right"/>
              <w:rPr>
                <w:lang w:val="ru-RU"/>
              </w:rPr>
            </w:pPr>
            <w:r>
              <w:t>256 234,6</w:t>
            </w:r>
            <w:r w:rsidR="00E115CC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</w:tc>
      </w:tr>
    </w:tbl>
    <w:p w:rsidR="00E453B0" w:rsidRPr="00E453B0" w:rsidRDefault="00E453B0" w:rsidP="00E453B0">
      <w:pPr>
        <w:tabs>
          <w:tab w:val="left" w:pos="993"/>
          <w:tab w:val="left" w:pos="1134"/>
        </w:tabs>
        <w:jc w:val="both"/>
        <w:rPr>
          <w:sz w:val="28"/>
          <w:szCs w:val="28"/>
          <w:lang w:val="ru-RU"/>
        </w:rPr>
      </w:pPr>
    </w:p>
    <w:p w:rsidR="000E72C8" w:rsidRDefault="008E5D87" w:rsidP="005F765B">
      <w:pPr>
        <w:pStyle w:val="a3"/>
        <w:numPr>
          <w:ilvl w:val="0"/>
          <w:numId w:val="2"/>
        </w:numPr>
        <w:tabs>
          <w:tab w:val="left" w:pos="1134"/>
        </w:tabs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0E72C8">
        <w:rPr>
          <w:sz w:val="28"/>
          <w:szCs w:val="28"/>
          <w:lang w:val="ru-RU"/>
        </w:rPr>
        <w:t>приложени</w:t>
      </w:r>
      <w:r>
        <w:rPr>
          <w:sz w:val="28"/>
          <w:szCs w:val="28"/>
          <w:lang w:val="ru-RU"/>
        </w:rPr>
        <w:t>и</w:t>
      </w:r>
      <w:r w:rsidR="000E72C8">
        <w:rPr>
          <w:sz w:val="28"/>
          <w:szCs w:val="28"/>
          <w:lang w:val="ru-RU"/>
        </w:rPr>
        <w:t xml:space="preserve"> 30:</w:t>
      </w:r>
    </w:p>
    <w:p w:rsidR="000E72C8" w:rsidRDefault="000E72C8" w:rsidP="000E72C8">
      <w:pPr>
        <w:pStyle w:val="a3"/>
        <w:tabs>
          <w:tab w:val="left" w:pos="127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таблицу 1 изложить в следующей редакции:</w:t>
      </w:r>
    </w:p>
    <w:p w:rsidR="000E72C8" w:rsidRDefault="00E115CC" w:rsidP="000E72C8">
      <w:pPr>
        <w:ind w:firstLine="4860"/>
        <w:jc w:val="right"/>
        <w:rPr>
          <w:lang w:val="ru-RU"/>
        </w:rPr>
      </w:pPr>
      <w:r>
        <w:rPr>
          <w:lang w:val="ru-RU"/>
        </w:rPr>
        <w:t>«</w:t>
      </w:r>
      <w:r w:rsidR="000E72C8" w:rsidRPr="00A54B71">
        <w:t>Таблица 1</w:t>
      </w:r>
    </w:p>
    <w:p w:rsidR="00EA2BF9" w:rsidRDefault="00EA2BF9" w:rsidP="00EA2BF9">
      <w:pPr>
        <w:jc w:val="center"/>
        <w:rPr>
          <w:color w:val="000000"/>
          <w:sz w:val="28"/>
          <w:szCs w:val="28"/>
          <w:lang w:val="ru-RU"/>
        </w:rPr>
      </w:pPr>
      <w:bookmarkStart w:id="2" w:name="RANGE!A1:C72"/>
    </w:p>
    <w:p w:rsidR="00EA2BF9" w:rsidRDefault="00EA2BF9" w:rsidP="00EA2BF9">
      <w:pPr>
        <w:jc w:val="center"/>
        <w:rPr>
          <w:color w:val="000000"/>
          <w:sz w:val="28"/>
          <w:szCs w:val="28"/>
          <w:lang w:val="ru-RU"/>
        </w:rPr>
      </w:pPr>
      <w:r w:rsidRPr="001A3396">
        <w:rPr>
          <w:color w:val="000000"/>
          <w:sz w:val="28"/>
          <w:szCs w:val="28"/>
        </w:rPr>
        <w:t xml:space="preserve">Межбюджетные трансферты и безвозмездные поступления, </w:t>
      </w:r>
    </w:p>
    <w:p w:rsidR="00EA2BF9" w:rsidRDefault="00EA2BF9" w:rsidP="00EA2BF9">
      <w:pPr>
        <w:jc w:val="center"/>
        <w:rPr>
          <w:color w:val="000000"/>
          <w:sz w:val="28"/>
          <w:szCs w:val="28"/>
          <w:lang w:val="ru-RU"/>
        </w:rPr>
      </w:pPr>
      <w:r w:rsidRPr="001A3396">
        <w:rPr>
          <w:color w:val="000000"/>
          <w:sz w:val="28"/>
          <w:szCs w:val="28"/>
        </w:rPr>
        <w:t xml:space="preserve">получаемые от других бюджетов бюджетной системы Российской Федерации и государственной корпорации </w:t>
      </w:r>
      <w:r>
        <w:rPr>
          <w:color w:val="000000"/>
          <w:sz w:val="28"/>
          <w:szCs w:val="28"/>
          <w:lang w:val="ru-RU"/>
        </w:rPr>
        <w:t>–</w:t>
      </w:r>
      <w:r w:rsidRPr="001A3396">
        <w:rPr>
          <w:color w:val="000000"/>
          <w:sz w:val="28"/>
          <w:szCs w:val="28"/>
        </w:rPr>
        <w:t xml:space="preserve"> Фонда содействия реформированию </w:t>
      </w:r>
    </w:p>
    <w:p w:rsidR="000E72C8" w:rsidRDefault="00EA2BF9" w:rsidP="00EA2BF9">
      <w:pPr>
        <w:jc w:val="center"/>
        <w:rPr>
          <w:lang w:val="ru-RU"/>
        </w:rPr>
      </w:pPr>
      <w:r w:rsidRPr="001A3396">
        <w:rPr>
          <w:color w:val="000000"/>
          <w:sz w:val="28"/>
          <w:szCs w:val="28"/>
        </w:rPr>
        <w:t>жилищно-коммунального хозяйства  в 2013 году</w:t>
      </w:r>
      <w:bookmarkEnd w:id="2"/>
    </w:p>
    <w:p w:rsidR="00EA2BF9" w:rsidRDefault="00EA2BF9" w:rsidP="00EA2BF9">
      <w:pPr>
        <w:jc w:val="right"/>
        <w:rPr>
          <w:color w:val="000000"/>
          <w:lang w:val="ru-RU"/>
        </w:rPr>
      </w:pPr>
    </w:p>
    <w:p w:rsidR="007B3E81" w:rsidRDefault="00EA2BF9" w:rsidP="00EA2BF9">
      <w:pPr>
        <w:jc w:val="right"/>
        <w:rPr>
          <w:color w:val="000000"/>
          <w:lang w:val="ru-RU"/>
        </w:rPr>
      </w:pPr>
      <w:r w:rsidRPr="001A3396">
        <w:rPr>
          <w:color w:val="000000"/>
        </w:rPr>
        <w:t>(тыс. рублей)</w:t>
      </w:r>
    </w:p>
    <w:tbl>
      <w:tblPr>
        <w:tblW w:w="10219" w:type="dxa"/>
        <w:tblInd w:w="95" w:type="dxa"/>
        <w:tblLook w:val="04A0"/>
      </w:tblPr>
      <w:tblGrid>
        <w:gridCol w:w="4980"/>
        <w:gridCol w:w="2880"/>
        <w:gridCol w:w="2359"/>
      </w:tblGrid>
      <w:tr w:rsidR="00EA2BF9" w:rsidRPr="00EA2BF9" w:rsidTr="00EA2BF9">
        <w:trPr>
          <w:trHeight w:val="430"/>
          <w:tblHeader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F9" w:rsidRPr="00EA2BF9" w:rsidRDefault="00EA2BF9" w:rsidP="00EA2BF9">
            <w:pPr>
              <w:jc w:val="center"/>
              <w:rPr>
                <w:bCs/>
              </w:rPr>
            </w:pPr>
            <w:r w:rsidRPr="00EA2BF9">
              <w:rPr>
                <w:bCs/>
              </w:rPr>
              <w:t>Наименование дохода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F9" w:rsidRPr="00EA2BF9" w:rsidRDefault="00EA2BF9" w:rsidP="00EA2BF9">
            <w:pPr>
              <w:jc w:val="center"/>
              <w:rPr>
                <w:bCs/>
              </w:rPr>
            </w:pPr>
            <w:r w:rsidRPr="00EA2BF9">
              <w:rPr>
                <w:bCs/>
              </w:rPr>
              <w:t>Код дохода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F9" w:rsidRPr="00EA2BF9" w:rsidRDefault="00EA2BF9" w:rsidP="00EA2BF9">
            <w:pPr>
              <w:jc w:val="center"/>
              <w:rPr>
                <w:bCs/>
              </w:rPr>
            </w:pPr>
            <w:r w:rsidRPr="00EA2BF9">
              <w:rPr>
                <w:bCs/>
              </w:rPr>
              <w:t>Сумма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Безвозмездные поступления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2 00 00000 00 0000 000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21 094 700,4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Межбюджетные трансферты, получаемые от федерального бюджета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20 900 593,0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2 02 01000 00 0000 151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1 498 742,3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2 02 01003 02 0000 151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1 498 742,3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2 02 02000 00 0000 151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10 490 571,8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оздоровление детей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2 02 02005 02 0000 151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59 662,2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ежемесячное денежное вознаграждение за классное руководство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2 02 02037 02 0000 151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264 649,0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 xml:space="preserve">Субсидии бюджетам субъектов Российской Федерации на оказание высокотехнологичной медицинской помощи гражданам Российской </w:t>
            </w:r>
            <w:r w:rsidRPr="001A3396">
              <w:lastRenderedPageBreak/>
              <w:t>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lastRenderedPageBreak/>
              <w:t>2 02 02054 02 0000 151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461 126,8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lastRenderedPageBreak/>
              <w:t>Субсидии бюджетам субъектов Российской Федерации на 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2 02 02077 02 0000 151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424 020,6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2 02 02085 02 0000 151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206 408,0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2 02 02101 02 0000 151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25 546,6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EA2BF9" w:rsidRDefault="00EA2BF9" w:rsidP="00621D61">
            <w:pPr>
              <w:spacing w:after="100"/>
              <w:jc w:val="both"/>
              <w:rPr>
                <w:lang w:val="ru-RU"/>
              </w:rPr>
            </w:pPr>
            <w:r w:rsidRPr="001A3396">
              <w:t xml:space="preserve">Субсидии бюджету Республики Татарстан на мероприятия по реализации комплексного проекта </w:t>
            </w:r>
            <w:r w:rsidR="00E115CC">
              <w:rPr>
                <w:lang w:val="ru-RU"/>
              </w:rPr>
              <w:t>«</w:t>
            </w:r>
            <w:r w:rsidRPr="001A3396">
              <w:t xml:space="preserve">Культурное наследие </w:t>
            </w:r>
            <w:r>
              <w:rPr>
                <w:lang w:val="ru-RU"/>
              </w:rPr>
              <w:t>–</w:t>
            </w:r>
            <w:r w:rsidRPr="001A3396">
              <w:t xml:space="preserve"> остров-град Свияжск и древний Болгар</w:t>
            </w:r>
            <w:r w:rsidR="00E115CC">
              <w:rPr>
                <w:lang w:val="ru-RU"/>
              </w:rPr>
              <w:t>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2 02 02115 02 0000 151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400 000,0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 xml:space="preserve">Субсидии бюджетам субъектов Российской Федерации на мероприятия в области информационно-коммуникационных и телекоммуникационных технологий для подготовки и проведения XXVII Всемирной летней </w:t>
            </w:r>
            <w:r w:rsidR="00E4568C">
              <w:rPr>
                <w:lang w:val="ru-RU"/>
              </w:rPr>
              <w:t>у</w:t>
            </w:r>
            <w:r w:rsidRPr="001A3396">
              <w:t>ниверсиады 2013 г</w:t>
            </w:r>
            <w:r w:rsidR="00E4568C">
              <w:rPr>
                <w:lang w:val="ru-RU"/>
              </w:rPr>
              <w:t>ода</w:t>
            </w:r>
            <w:r w:rsidRPr="001A3396">
              <w:t xml:space="preserve"> в г. Казани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2 02 02123 02 0000 151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514 582,0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2 02 02128 02 0000 151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17 364,4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модернизацию региональных систем общего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2 02 02145 02 0000 151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709 897,0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 xml:space="preserve">Субсидии бюджетам субъектов Российской Федерации на мероприятия по капитальному ремонту (в части ремонта крыш и фасадов) многоквартирных домов для подготовки и проведения XXVII Всемирной летней </w:t>
            </w:r>
            <w:r w:rsidR="00E4568C">
              <w:rPr>
                <w:lang w:val="ru-RU"/>
              </w:rPr>
              <w:t>у</w:t>
            </w:r>
            <w:r w:rsidRPr="001A3396">
              <w:t>ниверсиады 2013 года в г</w:t>
            </w:r>
            <w:r w:rsidR="00967EB9">
              <w:rPr>
                <w:lang w:val="ru-RU"/>
              </w:rPr>
              <w:t>.</w:t>
            </w:r>
            <w:r w:rsidRPr="001A3396">
              <w:t xml:space="preserve"> Казани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2 02 02159 02 0000 151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1 000 000,0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2 02 02173 02 0000 151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72 448,6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lastRenderedPageBreak/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2 02 02174 02 0000 151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9 942,7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2 02 02177 02 0000 151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5 496,7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2 02 02181 02 0000 151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684 577,0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2 02 02182 02 0000 151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1 462 093,5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2 02 02184 02 0000 151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700 293,9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2 02 02185 02 0000 151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140 112,8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1 литр реализованного товарного молока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2 02 02186 02 0000 151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638 082,3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2 02 02190 02 0000 151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755 195,6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2 02 02191 02 0000 151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1 569 957,5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2 02 02193 02 0000 151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1 285,2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lastRenderedPageBreak/>
              <w:t>Субсидии бюджетам субъектов Российской  Федерации на развитие семейных животноводческих ферм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2 02 02197 02 0000 151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42 450,0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2 02 02198 02 0000 151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325 379,4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2 02 03000 00 0000 151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8 127 777,4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2 02 03001 02 0000 151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3 741 330,0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государственную регистрацию актов гражданского состояния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2 02 03003 02 0000 151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115 298,7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C52DBA" w:rsidRDefault="00EA2BF9" w:rsidP="00621D61">
            <w:pPr>
              <w:spacing w:after="100"/>
              <w:jc w:val="both"/>
              <w:rPr>
                <w:lang w:val="ru-RU"/>
              </w:rPr>
            </w:pPr>
            <w:r w:rsidRPr="001A3396">
              <w:t xml:space="preserve">Субвенции бюджетам субъектов Российской Федерации на обеспечение мер социальной поддержки для лиц, награжденных знаком </w:t>
            </w:r>
            <w:r w:rsidR="00E115CC">
              <w:rPr>
                <w:lang w:val="ru-RU"/>
              </w:rPr>
              <w:t>«</w:t>
            </w:r>
            <w:r w:rsidRPr="001A3396">
              <w:t>Почетный донор СССР</w:t>
            </w:r>
            <w:r w:rsidR="00E115CC">
              <w:rPr>
                <w:lang w:val="ru-RU"/>
              </w:rPr>
              <w:t>»</w:t>
            </w:r>
            <w:r w:rsidRPr="001A3396">
              <w:t xml:space="preserve">, </w:t>
            </w:r>
            <w:r w:rsidR="00E115CC">
              <w:rPr>
                <w:lang w:val="ru-RU"/>
              </w:rPr>
              <w:t>«</w:t>
            </w:r>
            <w:r w:rsidRPr="001A3396">
              <w:t>Почетный донор России</w:t>
            </w:r>
            <w:r w:rsidR="00E115CC">
              <w:rPr>
                <w:lang w:val="ru-RU"/>
              </w:rPr>
              <w:t>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2 02 03004 02 0000 151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117 877,2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организацию, регулирование и охрану водных биологических ресурсов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2 02 03005 02 0000 151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285,5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охрану и использование охотничьих ресурсов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2 02 03006 02 0000 151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323,0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2 02 03010 02 0000 151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440,0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2 02 03011 02 0000 151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154,0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2 02 03012 02 0000 151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1 599,7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lastRenderedPageBreak/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2 02 03015 02 0000 151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68 643,5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2 02 03018 02 0000 151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336 587,0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2 02 03019 02 0000 151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25 826,7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2 02 03020 02 0000 151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19 861,1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2 02 03025 02 0000 151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1 061 785,9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охрану и использование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2 02 03031 02 0000 151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108,5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2 02 03032 02 0000 151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7 960,8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2 02 03053 02 0000 151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40 906,4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осуществление переданных полномочий Российской Федерации в сфере охраны здоровья граждан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2 02 03054 02 0000 151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4 485,2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 xml:space="preserve">Субвенции бюджетам субъектов Российской Федерации на 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      </w:r>
            <w:r w:rsidRPr="001A3396">
              <w:lastRenderedPageBreak/>
              <w:t>контролю за соблюдением законодательства в области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lastRenderedPageBreak/>
              <w:t>2 02 03060 02 0000 151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37 703,3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lastRenderedPageBreak/>
              <w:t>Субвенции бюджетам субъектов Российской Федерации на 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2 02 03066 02 0000 151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514 723,4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2 02 03067 02 0000 151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134 542,6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2 02 03068 02 0000 151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776 073,4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C52DBA" w:rsidRDefault="00EA2BF9" w:rsidP="00621D61">
            <w:pPr>
              <w:spacing w:after="100"/>
              <w:jc w:val="both"/>
              <w:rPr>
                <w:lang w:val="ru-RU"/>
              </w:rPr>
            </w:pPr>
            <w:r w:rsidRPr="001A3396"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законом от 12 января 1995 года </w:t>
            </w:r>
            <w:r w:rsidR="00C52DBA">
              <w:rPr>
                <w:lang w:val="ru-RU"/>
              </w:rPr>
              <w:t>№</w:t>
            </w:r>
            <w:r w:rsidRPr="001A3396">
              <w:t xml:space="preserve"> 5-ФЗ </w:t>
            </w:r>
            <w:r w:rsidR="00E115CC">
              <w:rPr>
                <w:lang w:val="ru-RU"/>
              </w:rPr>
              <w:t>«</w:t>
            </w:r>
            <w:r w:rsidRPr="001A3396">
              <w:t>О ветеранах</w:t>
            </w:r>
            <w:r w:rsidR="00E115CC">
              <w:rPr>
                <w:lang w:val="ru-RU"/>
              </w:rPr>
              <w:t>»</w:t>
            </w:r>
            <w:r w:rsidRPr="001A3396">
              <w:t xml:space="preserve">, в соответствии с Указом Президента Российской Федерации от 7 мая 2008 года </w:t>
            </w:r>
            <w:r w:rsidR="00C52DBA">
              <w:rPr>
                <w:lang w:val="ru-RU"/>
              </w:rPr>
              <w:t>№</w:t>
            </w:r>
            <w:r w:rsidRPr="001A3396">
              <w:t xml:space="preserve"> 714 </w:t>
            </w:r>
            <w:r w:rsidR="00E115CC">
              <w:rPr>
                <w:lang w:val="ru-RU"/>
              </w:rPr>
              <w:t>«</w:t>
            </w:r>
            <w:r w:rsidRPr="001A3396">
              <w:t xml:space="preserve">Об обеспечении жильем ветеранов Великой Отечественной войны 1941 </w:t>
            </w:r>
            <w:r w:rsidR="00C52DBA">
              <w:rPr>
                <w:lang w:val="ru-RU"/>
              </w:rPr>
              <w:t>–</w:t>
            </w:r>
            <w:r w:rsidRPr="001A3396">
              <w:t xml:space="preserve"> 1945 годов</w:t>
            </w:r>
            <w:r w:rsidR="00E115CC">
              <w:rPr>
                <w:lang w:val="ru-RU"/>
              </w:rPr>
              <w:t>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2 02 03069 02 0000 151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1 003 640,4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C52DBA" w:rsidRDefault="00EA2BF9" w:rsidP="00621D61">
            <w:pPr>
              <w:spacing w:after="100"/>
              <w:jc w:val="both"/>
              <w:rPr>
                <w:lang w:val="ru-RU"/>
              </w:rPr>
            </w:pPr>
            <w:r w:rsidRPr="001A3396"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r w:rsidR="00C52DBA">
              <w:rPr>
                <w:lang w:val="ru-RU"/>
              </w:rPr>
              <w:t>№</w:t>
            </w:r>
            <w:r w:rsidRPr="001A3396">
              <w:t xml:space="preserve"> 5-ФЗ </w:t>
            </w:r>
            <w:r w:rsidR="00E115CC">
              <w:rPr>
                <w:lang w:val="ru-RU"/>
              </w:rPr>
              <w:t>«</w:t>
            </w:r>
            <w:r w:rsidRPr="001A3396">
              <w:t>О ветеранах</w:t>
            </w:r>
            <w:r w:rsidR="00E115CC">
              <w:rPr>
                <w:lang w:val="ru-RU"/>
              </w:rPr>
              <w:t>»</w:t>
            </w:r>
            <w:r w:rsidRPr="001A3396">
              <w:t xml:space="preserve"> и от 24 ноября 1995 года </w:t>
            </w:r>
            <w:r w:rsidR="00C52DBA">
              <w:rPr>
                <w:lang w:val="ru-RU"/>
              </w:rPr>
              <w:t>№</w:t>
            </w:r>
            <w:r w:rsidRPr="001A3396">
              <w:t xml:space="preserve"> 181-ФЗ </w:t>
            </w:r>
            <w:r w:rsidR="00E115CC">
              <w:rPr>
                <w:lang w:val="ru-RU"/>
              </w:rPr>
              <w:t>«</w:t>
            </w:r>
            <w:r w:rsidRPr="001A3396">
              <w:t>О социальной защите инвалидов в Российской Федерации</w:t>
            </w:r>
            <w:r w:rsidR="00E115CC">
              <w:rPr>
                <w:lang w:val="ru-RU"/>
              </w:rPr>
              <w:t>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2 02 03070 02 0000 151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114 802,2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Субвенции бюджетам субъектов Российской Федерации на осуществление переданных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2 02 03071 02 0000 151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2 818,9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Иные межбюджетные трансферты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2 02 04000 00 0000 151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783 501,5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 xml:space="preserve">Межбюджетные трансферты, передаваемые </w:t>
            </w:r>
            <w:r w:rsidRPr="001A3396">
              <w:lastRenderedPageBreak/>
              <w:t>бюджетам субъектов Российской  Федерации на содержание депутатов  Государственной Думы и их помощников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lastRenderedPageBreak/>
              <w:t>2 02 04001 02 0000 151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17 074,8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lastRenderedPageBreak/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2 02 04002 02 0000 151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889,4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Межбюджетные трансферты, передаваемые бюджетам субъектов Российской  Федерации на осуществление отдельных полномочий в области обеспечения лекарственными препаратами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2 02 04017 02 0000 151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391 853,4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 xml:space="preserve"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2 02 04025 02 0000 151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9 275,0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Межбюджетные трансферты, передаваемые бюджетам субъектов Российской Федерации, на единовременные денежные компенсации реабилитированным лицам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2 02 04032 02 0000 151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10,0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2 02 04042 02 0000 151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40,0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2 02 04055 02 0000 151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364 358,9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Безвозмездные поступления, получаемые от бюджета Пенсионного фонда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68,8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Прочие безвозмездные поступления от других бюджетов бюджетной системы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2 02 09000 00 0000 151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68,8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2 02 09071 02 0000 151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68,8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 xml:space="preserve">Безвозмездные поступления, получаемые от государственной корпорации </w:t>
            </w:r>
            <w:r w:rsidR="00C52DBA">
              <w:rPr>
                <w:lang w:val="ru-RU"/>
              </w:rPr>
              <w:t>–</w:t>
            </w:r>
            <w:r w:rsidRPr="001A3396">
              <w:t xml:space="preserve"> Фонда </w:t>
            </w:r>
            <w:r w:rsidRPr="001A3396"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194 038,6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lastRenderedPageBreak/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2 03 00000 00 0000 180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right"/>
            </w:pPr>
            <w:r w:rsidRPr="001A3396">
              <w:t>194 038,6</w:t>
            </w:r>
          </w:p>
        </w:tc>
      </w:tr>
      <w:tr w:rsidR="00EA2BF9" w:rsidRPr="001A3396" w:rsidTr="00EA2BF9">
        <w:trPr>
          <w:trHeight w:val="2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F9" w:rsidRPr="001A3396" w:rsidRDefault="00EA2BF9" w:rsidP="00621D61">
            <w:pPr>
              <w:spacing w:after="100"/>
              <w:jc w:val="both"/>
            </w:pPr>
            <w:r w:rsidRPr="001A3396">
              <w:t xml:space="preserve">Безвозмездные поступления в бюджеты субъектов Российской Федерации от государственной корпорации </w:t>
            </w:r>
            <w:r w:rsidR="00C52DBA">
              <w:rPr>
                <w:lang w:val="ru-RU"/>
              </w:rPr>
              <w:t>–</w:t>
            </w:r>
            <w:r w:rsidRPr="001A3396">
              <w:t xml:space="preserve"> Фонда содействия реформированию жилищно- 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1A3396" w:rsidRDefault="00EA2BF9" w:rsidP="00621D61">
            <w:pPr>
              <w:spacing w:after="100"/>
              <w:jc w:val="center"/>
            </w:pPr>
            <w:r w:rsidRPr="001A3396">
              <w:t>2 03 02030 02 0000 180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BF9" w:rsidRPr="00C52DBA" w:rsidRDefault="00EA2BF9" w:rsidP="00621D61">
            <w:pPr>
              <w:spacing w:after="100"/>
              <w:jc w:val="right"/>
              <w:rPr>
                <w:lang w:val="ru-RU"/>
              </w:rPr>
            </w:pPr>
            <w:r w:rsidRPr="001A3396">
              <w:t>194 038,6</w:t>
            </w:r>
            <w:r w:rsidR="00E115CC">
              <w:rPr>
                <w:lang w:val="ru-RU"/>
              </w:rPr>
              <w:t>»</w:t>
            </w:r>
            <w:r w:rsidR="00C52DBA">
              <w:rPr>
                <w:lang w:val="ru-RU"/>
              </w:rPr>
              <w:t>;</w:t>
            </w:r>
          </w:p>
        </w:tc>
      </w:tr>
    </w:tbl>
    <w:p w:rsidR="00EA2BF9" w:rsidRPr="00EA2BF9" w:rsidRDefault="00EA2BF9" w:rsidP="00EA2BF9">
      <w:pPr>
        <w:jc w:val="right"/>
        <w:rPr>
          <w:lang w:val="ru-RU"/>
        </w:rPr>
      </w:pPr>
    </w:p>
    <w:p w:rsidR="000E72C8" w:rsidRDefault="000E72C8" w:rsidP="000E72C8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>б</w:t>
      </w:r>
      <w:r w:rsidRPr="000E72C8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в таблице 2:</w:t>
      </w:r>
    </w:p>
    <w:p w:rsidR="000E72C8" w:rsidRDefault="000E72C8" w:rsidP="000E72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строку:</w:t>
      </w:r>
    </w:p>
    <w:tbl>
      <w:tblPr>
        <w:tblW w:w="10219" w:type="dxa"/>
        <w:tblInd w:w="95" w:type="dxa"/>
        <w:tblLook w:val="04A0"/>
      </w:tblPr>
      <w:tblGrid>
        <w:gridCol w:w="3981"/>
        <w:gridCol w:w="2694"/>
        <w:gridCol w:w="1843"/>
        <w:gridCol w:w="1701"/>
      </w:tblGrid>
      <w:tr w:rsidR="000E72C8" w:rsidRPr="00684EDC" w:rsidTr="00F46C9B">
        <w:trPr>
          <w:trHeight w:val="2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2C8" w:rsidRPr="00684EDC" w:rsidRDefault="00E115CC" w:rsidP="00F46C9B">
            <w:pPr>
              <w:spacing w:after="120"/>
              <w:jc w:val="both"/>
            </w:pPr>
            <w:r>
              <w:rPr>
                <w:lang w:val="ru-RU"/>
              </w:rPr>
              <w:t>«</w:t>
            </w:r>
            <w:r w:rsidR="000E72C8" w:rsidRPr="00684EDC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2C8" w:rsidRPr="00684EDC" w:rsidRDefault="000E72C8" w:rsidP="00F46C9B">
            <w:pPr>
              <w:spacing w:after="120"/>
              <w:jc w:val="center"/>
            </w:pPr>
            <w:r w:rsidRPr="00684EDC">
              <w:t>2 02 02000 00 0000 151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2C8" w:rsidRPr="00684EDC" w:rsidRDefault="000E72C8" w:rsidP="00F46C9B">
            <w:pPr>
              <w:spacing w:after="120"/>
              <w:jc w:val="right"/>
            </w:pPr>
            <w:r w:rsidRPr="00684EDC">
              <w:t>528 491,7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2C8" w:rsidRPr="000E72C8" w:rsidRDefault="000E72C8" w:rsidP="00F46C9B">
            <w:pPr>
              <w:spacing w:after="120"/>
              <w:jc w:val="right"/>
              <w:rPr>
                <w:lang w:val="ru-RU"/>
              </w:rPr>
            </w:pPr>
            <w:r w:rsidRPr="00684EDC">
              <w:t>65 203,7</w:t>
            </w:r>
            <w:r w:rsidR="00E115CC">
              <w:rPr>
                <w:lang w:val="ru-RU"/>
              </w:rPr>
              <w:t>»</w:t>
            </w:r>
          </w:p>
        </w:tc>
      </w:tr>
    </w:tbl>
    <w:p w:rsidR="000E72C8" w:rsidRPr="000E72C8" w:rsidRDefault="000E72C8" w:rsidP="000E72C8">
      <w:pPr>
        <w:rPr>
          <w:sz w:val="28"/>
          <w:szCs w:val="28"/>
          <w:lang w:val="ru-RU"/>
        </w:rPr>
      </w:pPr>
    </w:p>
    <w:p w:rsidR="000E72C8" w:rsidRPr="000E72C8" w:rsidRDefault="000E72C8" w:rsidP="000E72C8">
      <w:pPr>
        <w:tabs>
          <w:tab w:val="left" w:pos="127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0E72C8">
        <w:rPr>
          <w:sz w:val="28"/>
          <w:szCs w:val="28"/>
          <w:lang w:val="ru-RU"/>
        </w:rPr>
        <w:t>зложить в следующей редакции:</w:t>
      </w:r>
    </w:p>
    <w:tbl>
      <w:tblPr>
        <w:tblW w:w="10219" w:type="dxa"/>
        <w:tblInd w:w="95" w:type="dxa"/>
        <w:tblLook w:val="04A0"/>
      </w:tblPr>
      <w:tblGrid>
        <w:gridCol w:w="3981"/>
        <w:gridCol w:w="2694"/>
        <w:gridCol w:w="1843"/>
        <w:gridCol w:w="1701"/>
      </w:tblGrid>
      <w:tr w:rsidR="000E72C8" w:rsidRPr="00684EDC" w:rsidTr="00F46C9B">
        <w:trPr>
          <w:trHeight w:val="2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2C8" w:rsidRPr="00684EDC" w:rsidRDefault="000E72C8" w:rsidP="000E72C8">
            <w:pPr>
              <w:spacing w:after="120"/>
              <w:jc w:val="both"/>
            </w:pPr>
            <w:r w:rsidRPr="00684EDC">
              <w:t xml:space="preserve">Субсидии бюджетам </w:t>
            </w:r>
            <w:r>
              <w:rPr>
                <w:lang w:val="ru-RU"/>
              </w:rPr>
              <w:t>бюджетной системы</w:t>
            </w:r>
            <w:r w:rsidRPr="00684EDC">
              <w:t xml:space="preserve"> Российской Федерации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2C8" w:rsidRPr="00684EDC" w:rsidRDefault="000E72C8" w:rsidP="00F46C9B">
            <w:pPr>
              <w:spacing w:after="120"/>
              <w:jc w:val="center"/>
            </w:pPr>
            <w:r w:rsidRPr="00684EDC">
              <w:t>2 02 02000 00 0000 151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2C8" w:rsidRPr="00684EDC" w:rsidRDefault="000E72C8" w:rsidP="00F46C9B">
            <w:pPr>
              <w:spacing w:after="120"/>
              <w:jc w:val="right"/>
            </w:pPr>
            <w:r w:rsidRPr="00684EDC">
              <w:t>528 491,7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2C8" w:rsidRPr="000E72C8" w:rsidRDefault="000E72C8" w:rsidP="00F46C9B">
            <w:pPr>
              <w:spacing w:after="120"/>
              <w:jc w:val="right"/>
              <w:rPr>
                <w:lang w:val="ru-RU"/>
              </w:rPr>
            </w:pPr>
            <w:r w:rsidRPr="00684EDC">
              <w:t>65 203,7</w:t>
            </w:r>
            <w:r w:rsidR="00E115CC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</w:tc>
      </w:tr>
    </w:tbl>
    <w:p w:rsidR="000E72C8" w:rsidRDefault="000E72C8" w:rsidP="000E72C8">
      <w:pPr>
        <w:pStyle w:val="a3"/>
        <w:tabs>
          <w:tab w:val="left" w:pos="1276"/>
        </w:tabs>
        <w:rPr>
          <w:sz w:val="28"/>
          <w:szCs w:val="28"/>
          <w:lang w:val="ru-RU"/>
        </w:rPr>
      </w:pPr>
    </w:p>
    <w:p w:rsidR="005D68D0" w:rsidRDefault="00E70CD4" w:rsidP="00E70CD4">
      <w:pPr>
        <w:pStyle w:val="a3"/>
        <w:numPr>
          <w:ilvl w:val="0"/>
          <w:numId w:val="2"/>
        </w:numPr>
        <w:tabs>
          <w:tab w:val="left" w:pos="1276"/>
        </w:tabs>
        <w:ind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31 дополнить пунктом 17 следующего содержания:</w:t>
      </w:r>
    </w:p>
    <w:p w:rsidR="00CB2404" w:rsidRPr="00CB2404" w:rsidRDefault="00E115CC" w:rsidP="003046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«</w:t>
      </w:r>
      <w:r w:rsidR="00E70CD4">
        <w:rPr>
          <w:sz w:val="28"/>
          <w:szCs w:val="28"/>
          <w:lang w:val="ru-RU"/>
        </w:rPr>
        <w:t xml:space="preserve">17) </w:t>
      </w:r>
      <w:hyperlink r:id="rId28" w:history="1">
        <w:r w:rsidR="00CB2404" w:rsidRPr="00CB2404">
          <w:rPr>
            <w:rFonts w:eastAsiaTheme="minorHAnsi"/>
            <w:sz w:val="28"/>
            <w:szCs w:val="28"/>
            <w:lang w:val="ru-RU" w:eastAsia="en-US"/>
          </w:rPr>
          <w:t>Закон</w:t>
        </w:r>
      </w:hyperlink>
      <w:r w:rsidR="00CB2404" w:rsidRPr="00CB2404">
        <w:rPr>
          <w:rFonts w:eastAsiaTheme="minorHAnsi"/>
          <w:sz w:val="28"/>
          <w:szCs w:val="28"/>
          <w:lang w:val="ru-RU" w:eastAsia="en-US"/>
        </w:rPr>
        <w:t xml:space="preserve"> Республики Татарстан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="00CB2404" w:rsidRPr="00CB2404">
        <w:rPr>
          <w:rFonts w:eastAsiaTheme="minorHAnsi"/>
          <w:sz w:val="28"/>
          <w:szCs w:val="28"/>
          <w:lang w:val="ru-RU" w:eastAsia="en-US"/>
        </w:rPr>
        <w:t>О наделении органов местного самоупра</w:t>
      </w:r>
      <w:r w:rsidR="00CB2404" w:rsidRPr="00CB2404">
        <w:rPr>
          <w:rFonts w:eastAsiaTheme="minorHAnsi"/>
          <w:sz w:val="28"/>
          <w:szCs w:val="28"/>
          <w:lang w:val="ru-RU" w:eastAsia="en-US"/>
        </w:rPr>
        <w:t>в</w:t>
      </w:r>
      <w:r w:rsidR="00CB2404" w:rsidRPr="00CB2404">
        <w:rPr>
          <w:rFonts w:eastAsiaTheme="minorHAnsi"/>
          <w:sz w:val="28"/>
          <w:szCs w:val="28"/>
          <w:lang w:val="ru-RU" w:eastAsia="en-US"/>
        </w:rPr>
        <w:t>ления муниципальных образований в Республике Татарстан государственными по</w:t>
      </w:r>
      <w:r w:rsidR="00CB2404" w:rsidRPr="00CB2404">
        <w:rPr>
          <w:rFonts w:eastAsiaTheme="minorHAnsi"/>
          <w:sz w:val="28"/>
          <w:szCs w:val="28"/>
          <w:lang w:val="ru-RU" w:eastAsia="en-US"/>
        </w:rPr>
        <w:t>л</w:t>
      </w:r>
      <w:r w:rsidR="00CB2404" w:rsidRPr="00CB2404">
        <w:rPr>
          <w:rFonts w:eastAsiaTheme="minorHAnsi"/>
          <w:sz w:val="28"/>
          <w:szCs w:val="28"/>
          <w:lang w:val="ru-RU" w:eastAsia="en-US"/>
        </w:rPr>
        <w:t>номочиями Республики Татарстан по осуществлению денежных выплат и выплаты вознаграждения отдельным категориям граждан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="00CB2404" w:rsidRPr="00CB2404">
        <w:rPr>
          <w:rFonts w:eastAsiaTheme="minorHAnsi"/>
          <w:sz w:val="28"/>
          <w:szCs w:val="28"/>
          <w:lang w:val="ru-RU" w:eastAsia="en-US"/>
        </w:rPr>
        <w:t xml:space="preserve"> в части осуществления выплаты вознаграждения за выполнение функций классного руководителя педагогическим работникам муниципальных образовательных учреждений, реализующих общеобр</w:t>
      </w:r>
      <w:r w:rsidR="00CB2404" w:rsidRPr="00CB2404">
        <w:rPr>
          <w:rFonts w:eastAsiaTheme="minorHAnsi"/>
          <w:sz w:val="28"/>
          <w:szCs w:val="28"/>
          <w:lang w:val="ru-RU" w:eastAsia="en-US"/>
        </w:rPr>
        <w:t>а</w:t>
      </w:r>
      <w:r w:rsidR="00CB2404" w:rsidRPr="00CB2404">
        <w:rPr>
          <w:rFonts w:eastAsiaTheme="minorHAnsi"/>
          <w:sz w:val="28"/>
          <w:szCs w:val="28"/>
          <w:lang w:val="ru-RU" w:eastAsia="en-US"/>
        </w:rPr>
        <w:t>зовательные программы начального общего, основного общего и среднего (полного) общего образования</w:t>
      </w:r>
      <w:r w:rsidR="009F4128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="00CB2404">
        <w:rPr>
          <w:rFonts w:eastAsiaTheme="minorHAnsi"/>
          <w:sz w:val="28"/>
          <w:szCs w:val="28"/>
          <w:lang w:val="ru-RU" w:eastAsia="en-US"/>
        </w:rPr>
        <w:t>.</w:t>
      </w:r>
    </w:p>
    <w:p w:rsidR="00E70CD4" w:rsidRDefault="00E70CD4" w:rsidP="00E70CD4">
      <w:pPr>
        <w:pStyle w:val="a3"/>
        <w:tabs>
          <w:tab w:val="left" w:pos="1276"/>
        </w:tabs>
        <w:rPr>
          <w:sz w:val="28"/>
          <w:szCs w:val="28"/>
          <w:lang w:val="ru-RU"/>
        </w:rPr>
      </w:pPr>
    </w:p>
    <w:p w:rsidR="00AE0870" w:rsidRPr="00AF2F73" w:rsidRDefault="00AE0870" w:rsidP="00AF2F73">
      <w:pPr>
        <w:pStyle w:val="a3"/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E730CE" w:rsidRDefault="00E730CE" w:rsidP="00E730CE">
      <w:pPr>
        <w:tabs>
          <w:tab w:val="left" w:pos="709"/>
        </w:tabs>
        <w:ind w:left="993" w:hanging="284"/>
        <w:jc w:val="both"/>
        <w:rPr>
          <w:b/>
          <w:sz w:val="28"/>
          <w:szCs w:val="28"/>
          <w:lang w:val="ru-RU"/>
        </w:rPr>
      </w:pPr>
      <w:r w:rsidRPr="00E04271">
        <w:rPr>
          <w:b/>
          <w:sz w:val="28"/>
          <w:szCs w:val="28"/>
          <w:lang w:val="ru-RU"/>
        </w:rPr>
        <w:t>Статья 2</w:t>
      </w:r>
    </w:p>
    <w:p w:rsidR="004C5DD0" w:rsidRDefault="004C5DD0" w:rsidP="004C5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Настоящий Закон вступает в силу со дня его официального опубликования.</w:t>
      </w:r>
    </w:p>
    <w:p w:rsidR="00E730CE" w:rsidRDefault="00E730CE" w:rsidP="00AE0870">
      <w:pPr>
        <w:ind w:firstLine="709"/>
        <w:jc w:val="both"/>
        <w:rPr>
          <w:sz w:val="28"/>
          <w:szCs w:val="28"/>
          <w:lang w:val="ru-RU"/>
        </w:rPr>
      </w:pPr>
    </w:p>
    <w:p w:rsidR="00E730CE" w:rsidRDefault="00E730CE" w:rsidP="00E730CE">
      <w:pPr>
        <w:tabs>
          <w:tab w:val="left" w:pos="709"/>
        </w:tabs>
        <w:ind w:left="709"/>
        <w:jc w:val="both"/>
        <w:rPr>
          <w:sz w:val="28"/>
          <w:szCs w:val="28"/>
          <w:lang w:val="ru-RU"/>
        </w:rPr>
      </w:pPr>
    </w:p>
    <w:p w:rsidR="00AE0870" w:rsidRDefault="00AE0870" w:rsidP="00E730CE">
      <w:pPr>
        <w:tabs>
          <w:tab w:val="left" w:pos="709"/>
        </w:tabs>
        <w:ind w:left="709"/>
        <w:jc w:val="both"/>
        <w:rPr>
          <w:sz w:val="28"/>
          <w:szCs w:val="28"/>
          <w:lang w:val="ru-RU"/>
        </w:rPr>
      </w:pPr>
    </w:p>
    <w:p w:rsidR="00174B86" w:rsidRDefault="00174B86" w:rsidP="00E730CE">
      <w:pPr>
        <w:tabs>
          <w:tab w:val="left" w:pos="709"/>
        </w:tabs>
        <w:ind w:left="709"/>
        <w:jc w:val="both"/>
        <w:rPr>
          <w:sz w:val="28"/>
          <w:szCs w:val="28"/>
          <w:lang w:val="ru-RU"/>
        </w:rPr>
      </w:pPr>
    </w:p>
    <w:p w:rsidR="00E730CE" w:rsidRDefault="00E730CE" w:rsidP="00174B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Президент</w:t>
      </w:r>
    </w:p>
    <w:p w:rsidR="00E730CE" w:rsidRPr="00E04271" w:rsidRDefault="00E730CE" w:rsidP="00174B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Республики Татарстан</w:t>
      </w:r>
      <w:r w:rsidR="00C703C8">
        <w:rPr>
          <w:sz w:val="28"/>
          <w:szCs w:val="28"/>
          <w:lang w:val="ru-RU"/>
        </w:rPr>
        <w:t xml:space="preserve"> </w:t>
      </w:r>
      <w:r w:rsidR="00C703C8">
        <w:rPr>
          <w:sz w:val="28"/>
          <w:szCs w:val="28"/>
          <w:lang w:val="ru-RU"/>
        </w:rPr>
        <w:tab/>
      </w:r>
      <w:r w:rsidR="00C703C8">
        <w:rPr>
          <w:sz w:val="28"/>
          <w:szCs w:val="28"/>
          <w:lang w:val="ru-RU"/>
        </w:rPr>
        <w:tab/>
      </w:r>
      <w:r w:rsidR="00C703C8">
        <w:rPr>
          <w:sz w:val="28"/>
          <w:szCs w:val="28"/>
          <w:lang w:val="ru-RU"/>
        </w:rPr>
        <w:tab/>
      </w:r>
      <w:r w:rsidR="00C703C8">
        <w:rPr>
          <w:sz w:val="28"/>
          <w:szCs w:val="28"/>
          <w:lang w:val="ru-RU"/>
        </w:rPr>
        <w:tab/>
      </w:r>
      <w:r w:rsidR="00C703C8">
        <w:rPr>
          <w:sz w:val="28"/>
          <w:szCs w:val="28"/>
          <w:lang w:val="ru-RU"/>
        </w:rPr>
        <w:tab/>
      </w:r>
      <w:r w:rsidR="00C703C8">
        <w:rPr>
          <w:sz w:val="28"/>
          <w:szCs w:val="28"/>
          <w:lang w:val="ru-RU"/>
        </w:rPr>
        <w:tab/>
      </w:r>
      <w:r w:rsidR="00C703C8">
        <w:rPr>
          <w:sz w:val="28"/>
          <w:szCs w:val="28"/>
          <w:lang w:val="ru-RU"/>
        </w:rPr>
        <w:tab/>
      </w:r>
      <w:r w:rsidR="00C703C8">
        <w:rPr>
          <w:sz w:val="28"/>
          <w:szCs w:val="28"/>
          <w:lang w:val="ru-RU"/>
        </w:rPr>
        <w:tab/>
        <w:t>Р.Н. Минниханов</w:t>
      </w:r>
    </w:p>
    <w:sectPr w:rsidR="00E730CE" w:rsidRPr="00E04271" w:rsidSect="00132CB4">
      <w:headerReference w:type="default" r:id="rId2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980" w:rsidRPr="007A7CC5" w:rsidRDefault="00BF2980" w:rsidP="00174B86">
      <w:r>
        <w:separator/>
      </w:r>
    </w:p>
  </w:endnote>
  <w:endnote w:type="continuationSeparator" w:id="1">
    <w:p w:rsidR="00BF2980" w:rsidRPr="007A7CC5" w:rsidRDefault="00BF2980" w:rsidP="0017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980" w:rsidRPr="007A7CC5" w:rsidRDefault="00BF2980" w:rsidP="00174B86">
      <w:r>
        <w:separator/>
      </w:r>
    </w:p>
  </w:footnote>
  <w:footnote w:type="continuationSeparator" w:id="1">
    <w:p w:rsidR="00BF2980" w:rsidRPr="007A7CC5" w:rsidRDefault="00BF2980" w:rsidP="00174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58910"/>
      <w:docPartObj>
        <w:docPartGallery w:val="Page Numbers (Top of Page)"/>
        <w:docPartUnique/>
      </w:docPartObj>
    </w:sdtPr>
    <w:sdtContent>
      <w:p w:rsidR="000A1147" w:rsidRDefault="003F301A">
        <w:pPr>
          <w:pStyle w:val="a4"/>
          <w:jc w:val="center"/>
        </w:pPr>
        <w:fldSimple w:instr=" PAGE   \* MERGEFORMAT ">
          <w:r w:rsidR="00907307">
            <w:rPr>
              <w:noProof/>
            </w:rPr>
            <w:t>146</w:t>
          </w:r>
        </w:fldSimple>
      </w:p>
    </w:sdtContent>
  </w:sdt>
  <w:p w:rsidR="000A1147" w:rsidRDefault="000A11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53B"/>
    <w:multiLevelType w:val="hybridMultilevel"/>
    <w:tmpl w:val="7834DB54"/>
    <w:lvl w:ilvl="0" w:tplc="B9FECFAC">
      <w:start w:val="1"/>
      <w:numFmt w:val="decimal"/>
      <w:lvlText w:val="%1)"/>
      <w:lvlJc w:val="left"/>
      <w:pPr>
        <w:ind w:left="1350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A57D46"/>
    <w:multiLevelType w:val="hybridMultilevel"/>
    <w:tmpl w:val="49940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24E1"/>
    <w:multiLevelType w:val="hybridMultilevel"/>
    <w:tmpl w:val="8482CE4E"/>
    <w:lvl w:ilvl="0" w:tplc="995CDB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0F06F9"/>
    <w:multiLevelType w:val="hybridMultilevel"/>
    <w:tmpl w:val="1C320A66"/>
    <w:lvl w:ilvl="0" w:tplc="92460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055"/>
    <w:rsid w:val="00001848"/>
    <w:rsid w:val="000033EF"/>
    <w:rsid w:val="00004A86"/>
    <w:rsid w:val="0000678D"/>
    <w:rsid w:val="000215CB"/>
    <w:rsid w:val="0002744F"/>
    <w:rsid w:val="0003711D"/>
    <w:rsid w:val="000449A4"/>
    <w:rsid w:val="00050E74"/>
    <w:rsid w:val="00056943"/>
    <w:rsid w:val="00057F8E"/>
    <w:rsid w:val="0006403A"/>
    <w:rsid w:val="00064312"/>
    <w:rsid w:val="00065E76"/>
    <w:rsid w:val="00082CF5"/>
    <w:rsid w:val="00083BCA"/>
    <w:rsid w:val="000850D0"/>
    <w:rsid w:val="00085731"/>
    <w:rsid w:val="00094BBF"/>
    <w:rsid w:val="000A1147"/>
    <w:rsid w:val="000A5A18"/>
    <w:rsid w:val="000B2E2B"/>
    <w:rsid w:val="000B3ED8"/>
    <w:rsid w:val="000C5318"/>
    <w:rsid w:val="000C6346"/>
    <w:rsid w:val="000D59E1"/>
    <w:rsid w:val="000E0381"/>
    <w:rsid w:val="000E507E"/>
    <w:rsid w:val="000E5F2F"/>
    <w:rsid w:val="000E72C8"/>
    <w:rsid w:val="000E7F1C"/>
    <w:rsid w:val="000F1D15"/>
    <w:rsid w:val="000F2E31"/>
    <w:rsid w:val="000F5ABA"/>
    <w:rsid w:val="000F6057"/>
    <w:rsid w:val="000F6296"/>
    <w:rsid w:val="0010669D"/>
    <w:rsid w:val="00121C08"/>
    <w:rsid w:val="00127CE6"/>
    <w:rsid w:val="00132CB4"/>
    <w:rsid w:val="0014798B"/>
    <w:rsid w:val="0015231E"/>
    <w:rsid w:val="0015400C"/>
    <w:rsid w:val="00155778"/>
    <w:rsid w:val="001574F1"/>
    <w:rsid w:val="00161806"/>
    <w:rsid w:val="001656B2"/>
    <w:rsid w:val="001667E7"/>
    <w:rsid w:val="00167406"/>
    <w:rsid w:val="001679BB"/>
    <w:rsid w:val="00170E04"/>
    <w:rsid w:val="001724F8"/>
    <w:rsid w:val="00174B86"/>
    <w:rsid w:val="00176F29"/>
    <w:rsid w:val="00180F47"/>
    <w:rsid w:val="001927D4"/>
    <w:rsid w:val="00196EEF"/>
    <w:rsid w:val="001A3A0F"/>
    <w:rsid w:val="001B4F76"/>
    <w:rsid w:val="001C4CF7"/>
    <w:rsid w:val="001C5007"/>
    <w:rsid w:val="001C7F99"/>
    <w:rsid w:val="001D4C8E"/>
    <w:rsid w:val="001E46C8"/>
    <w:rsid w:val="001E6524"/>
    <w:rsid w:val="001F37ED"/>
    <w:rsid w:val="001F7CFF"/>
    <w:rsid w:val="002017FF"/>
    <w:rsid w:val="00212945"/>
    <w:rsid w:val="00215D70"/>
    <w:rsid w:val="002205E3"/>
    <w:rsid w:val="00221980"/>
    <w:rsid w:val="00231F7C"/>
    <w:rsid w:val="00244E87"/>
    <w:rsid w:val="00274F16"/>
    <w:rsid w:val="0027545E"/>
    <w:rsid w:val="00285B54"/>
    <w:rsid w:val="00296079"/>
    <w:rsid w:val="002A3935"/>
    <w:rsid w:val="002B19A5"/>
    <w:rsid w:val="002B38B5"/>
    <w:rsid w:val="002D0C7C"/>
    <w:rsid w:val="002D2748"/>
    <w:rsid w:val="002D2D81"/>
    <w:rsid w:val="002D798C"/>
    <w:rsid w:val="002F38ED"/>
    <w:rsid w:val="00301288"/>
    <w:rsid w:val="003024C0"/>
    <w:rsid w:val="00304684"/>
    <w:rsid w:val="003106A5"/>
    <w:rsid w:val="0031134C"/>
    <w:rsid w:val="003176D0"/>
    <w:rsid w:val="00327C3C"/>
    <w:rsid w:val="00331BE7"/>
    <w:rsid w:val="00336A47"/>
    <w:rsid w:val="0034356A"/>
    <w:rsid w:val="0034422F"/>
    <w:rsid w:val="00346088"/>
    <w:rsid w:val="00352875"/>
    <w:rsid w:val="00357FBA"/>
    <w:rsid w:val="00360857"/>
    <w:rsid w:val="00362E7A"/>
    <w:rsid w:val="003655D7"/>
    <w:rsid w:val="00375E77"/>
    <w:rsid w:val="00381728"/>
    <w:rsid w:val="00390A37"/>
    <w:rsid w:val="003A21C8"/>
    <w:rsid w:val="003B19FE"/>
    <w:rsid w:val="003D041F"/>
    <w:rsid w:val="003D0A49"/>
    <w:rsid w:val="003E23D3"/>
    <w:rsid w:val="003E34A2"/>
    <w:rsid w:val="003E38C3"/>
    <w:rsid w:val="003E3C43"/>
    <w:rsid w:val="003E4FA1"/>
    <w:rsid w:val="003E5A9F"/>
    <w:rsid w:val="003F301A"/>
    <w:rsid w:val="003F3545"/>
    <w:rsid w:val="003F647D"/>
    <w:rsid w:val="00403E5C"/>
    <w:rsid w:val="00404AFF"/>
    <w:rsid w:val="00405EDF"/>
    <w:rsid w:val="00431917"/>
    <w:rsid w:val="004428FF"/>
    <w:rsid w:val="00444235"/>
    <w:rsid w:val="00447A61"/>
    <w:rsid w:val="004510DB"/>
    <w:rsid w:val="004516E8"/>
    <w:rsid w:val="00460AF7"/>
    <w:rsid w:val="00462CAA"/>
    <w:rsid w:val="004641B2"/>
    <w:rsid w:val="00466352"/>
    <w:rsid w:val="00472F0A"/>
    <w:rsid w:val="004807DA"/>
    <w:rsid w:val="004916B5"/>
    <w:rsid w:val="004921A2"/>
    <w:rsid w:val="00494A08"/>
    <w:rsid w:val="004968FF"/>
    <w:rsid w:val="004A3108"/>
    <w:rsid w:val="004A4633"/>
    <w:rsid w:val="004B2557"/>
    <w:rsid w:val="004B58B9"/>
    <w:rsid w:val="004C5DD0"/>
    <w:rsid w:val="004D3776"/>
    <w:rsid w:val="004D6798"/>
    <w:rsid w:val="004E136B"/>
    <w:rsid w:val="004E42AA"/>
    <w:rsid w:val="004E4E93"/>
    <w:rsid w:val="004F0C80"/>
    <w:rsid w:val="004F7A9B"/>
    <w:rsid w:val="004F7DFD"/>
    <w:rsid w:val="00500784"/>
    <w:rsid w:val="00501BFE"/>
    <w:rsid w:val="005028B6"/>
    <w:rsid w:val="005066F4"/>
    <w:rsid w:val="005108BB"/>
    <w:rsid w:val="00512CBE"/>
    <w:rsid w:val="00521938"/>
    <w:rsid w:val="00534768"/>
    <w:rsid w:val="00534AD9"/>
    <w:rsid w:val="00542B9C"/>
    <w:rsid w:val="00547C96"/>
    <w:rsid w:val="005503CF"/>
    <w:rsid w:val="005521E9"/>
    <w:rsid w:val="005532AB"/>
    <w:rsid w:val="00556D64"/>
    <w:rsid w:val="00557EF6"/>
    <w:rsid w:val="00562696"/>
    <w:rsid w:val="005654EE"/>
    <w:rsid w:val="0056618B"/>
    <w:rsid w:val="00566F79"/>
    <w:rsid w:val="0057099F"/>
    <w:rsid w:val="00573BFD"/>
    <w:rsid w:val="00575E81"/>
    <w:rsid w:val="005810FE"/>
    <w:rsid w:val="00583E76"/>
    <w:rsid w:val="0058641C"/>
    <w:rsid w:val="00587482"/>
    <w:rsid w:val="00591FFB"/>
    <w:rsid w:val="0059383C"/>
    <w:rsid w:val="005948C0"/>
    <w:rsid w:val="005A05D6"/>
    <w:rsid w:val="005A6657"/>
    <w:rsid w:val="005B094E"/>
    <w:rsid w:val="005B4B2B"/>
    <w:rsid w:val="005B5724"/>
    <w:rsid w:val="005B7E26"/>
    <w:rsid w:val="005C043A"/>
    <w:rsid w:val="005C4F13"/>
    <w:rsid w:val="005C6802"/>
    <w:rsid w:val="005C6960"/>
    <w:rsid w:val="005D26DF"/>
    <w:rsid w:val="005D2CAA"/>
    <w:rsid w:val="005D68D0"/>
    <w:rsid w:val="005E147C"/>
    <w:rsid w:val="005E76FE"/>
    <w:rsid w:val="005F16DB"/>
    <w:rsid w:val="005F3C01"/>
    <w:rsid w:val="005F6D5D"/>
    <w:rsid w:val="005F765B"/>
    <w:rsid w:val="006016E9"/>
    <w:rsid w:val="0060622C"/>
    <w:rsid w:val="00606244"/>
    <w:rsid w:val="006102CA"/>
    <w:rsid w:val="0061166B"/>
    <w:rsid w:val="00611A41"/>
    <w:rsid w:val="00621D61"/>
    <w:rsid w:val="00623364"/>
    <w:rsid w:val="006301EA"/>
    <w:rsid w:val="00632DFE"/>
    <w:rsid w:val="0063780C"/>
    <w:rsid w:val="006408C2"/>
    <w:rsid w:val="00642470"/>
    <w:rsid w:val="006529FD"/>
    <w:rsid w:val="00653D50"/>
    <w:rsid w:val="00663F77"/>
    <w:rsid w:val="00671D5B"/>
    <w:rsid w:val="006939AE"/>
    <w:rsid w:val="006A187F"/>
    <w:rsid w:val="006A2966"/>
    <w:rsid w:val="006B1641"/>
    <w:rsid w:val="006B47F0"/>
    <w:rsid w:val="006B6932"/>
    <w:rsid w:val="006C12A3"/>
    <w:rsid w:val="006C3359"/>
    <w:rsid w:val="006C49C6"/>
    <w:rsid w:val="006C6BAB"/>
    <w:rsid w:val="006C79CD"/>
    <w:rsid w:val="006C7C8E"/>
    <w:rsid w:val="006C7F99"/>
    <w:rsid w:val="006D4FAB"/>
    <w:rsid w:val="006E33A5"/>
    <w:rsid w:val="006E7E28"/>
    <w:rsid w:val="0070156C"/>
    <w:rsid w:val="00705A27"/>
    <w:rsid w:val="007072B7"/>
    <w:rsid w:val="00711B43"/>
    <w:rsid w:val="0071232C"/>
    <w:rsid w:val="00712A9A"/>
    <w:rsid w:val="00716DB2"/>
    <w:rsid w:val="00722434"/>
    <w:rsid w:val="007225CF"/>
    <w:rsid w:val="007256DE"/>
    <w:rsid w:val="00727064"/>
    <w:rsid w:val="00732855"/>
    <w:rsid w:val="00740F6F"/>
    <w:rsid w:val="00747CDE"/>
    <w:rsid w:val="00755137"/>
    <w:rsid w:val="00761637"/>
    <w:rsid w:val="00765503"/>
    <w:rsid w:val="00780169"/>
    <w:rsid w:val="00781A8A"/>
    <w:rsid w:val="0078449B"/>
    <w:rsid w:val="00784D9A"/>
    <w:rsid w:val="00790DA9"/>
    <w:rsid w:val="00793FC0"/>
    <w:rsid w:val="007A29AA"/>
    <w:rsid w:val="007B02BD"/>
    <w:rsid w:val="007B3E81"/>
    <w:rsid w:val="007D1829"/>
    <w:rsid w:val="007D6245"/>
    <w:rsid w:val="007D7A28"/>
    <w:rsid w:val="007E06C7"/>
    <w:rsid w:val="007E2049"/>
    <w:rsid w:val="008108EB"/>
    <w:rsid w:val="00810DC2"/>
    <w:rsid w:val="00821FC7"/>
    <w:rsid w:val="00824758"/>
    <w:rsid w:val="00831795"/>
    <w:rsid w:val="0083574F"/>
    <w:rsid w:val="0083748F"/>
    <w:rsid w:val="00840D98"/>
    <w:rsid w:val="00844294"/>
    <w:rsid w:val="00844EA4"/>
    <w:rsid w:val="0086382D"/>
    <w:rsid w:val="008650E2"/>
    <w:rsid w:val="0087524A"/>
    <w:rsid w:val="008764D6"/>
    <w:rsid w:val="0089122F"/>
    <w:rsid w:val="00893355"/>
    <w:rsid w:val="00897E07"/>
    <w:rsid w:val="008A12F0"/>
    <w:rsid w:val="008B57F9"/>
    <w:rsid w:val="008C6124"/>
    <w:rsid w:val="008D0BEF"/>
    <w:rsid w:val="008D12CC"/>
    <w:rsid w:val="008D3830"/>
    <w:rsid w:val="008D4747"/>
    <w:rsid w:val="008E08A4"/>
    <w:rsid w:val="008E5D87"/>
    <w:rsid w:val="008F05AC"/>
    <w:rsid w:val="008F77CA"/>
    <w:rsid w:val="008F7CAC"/>
    <w:rsid w:val="0090174D"/>
    <w:rsid w:val="009038E1"/>
    <w:rsid w:val="00905076"/>
    <w:rsid w:val="00907307"/>
    <w:rsid w:val="00914A22"/>
    <w:rsid w:val="00932FF1"/>
    <w:rsid w:val="009435A3"/>
    <w:rsid w:val="009454D7"/>
    <w:rsid w:val="009466A1"/>
    <w:rsid w:val="00967EB9"/>
    <w:rsid w:val="00971E4D"/>
    <w:rsid w:val="00972B26"/>
    <w:rsid w:val="00974419"/>
    <w:rsid w:val="0098299D"/>
    <w:rsid w:val="00982F50"/>
    <w:rsid w:val="00983264"/>
    <w:rsid w:val="009859A4"/>
    <w:rsid w:val="009915F1"/>
    <w:rsid w:val="009973B9"/>
    <w:rsid w:val="009A7A7D"/>
    <w:rsid w:val="009B2077"/>
    <w:rsid w:val="009B3D51"/>
    <w:rsid w:val="009C159F"/>
    <w:rsid w:val="009C186A"/>
    <w:rsid w:val="009C366B"/>
    <w:rsid w:val="009D5E92"/>
    <w:rsid w:val="009D6075"/>
    <w:rsid w:val="009E1C29"/>
    <w:rsid w:val="009E6431"/>
    <w:rsid w:val="009E6B3A"/>
    <w:rsid w:val="009F4128"/>
    <w:rsid w:val="009F6054"/>
    <w:rsid w:val="009F7CDB"/>
    <w:rsid w:val="00A03C8C"/>
    <w:rsid w:val="00A048CB"/>
    <w:rsid w:val="00A05D72"/>
    <w:rsid w:val="00A203AF"/>
    <w:rsid w:val="00A249C4"/>
    <w:rsid w:val="00A25823"/>
    <w:rsid w:val="00A25B68"/>
    <w:rsid w:val="00A26C6F"/>
    <w:rsid w:val="00A27612"/>
    <w:rsid w:val="00A33D82"/>
    <w:rsid w:val="00A3472B"/>
    <w:rsid w:val="00A4416C"/>
    <w:rsid w:val="00A45006"/>
    <w:rsid w:val="00A458BB"/>
    <w:rsid w:val="00A50406"/>
    <w:rsid w:val="00A513DB"/>
    <w:rsid w:val="00A5389D"/>
    <w:rsid w:val="00A63015"/>
    <w:rsid w:val="00A63287"/>
    <w:rsid w:val="00A66055"/>
    <w:rsid w:val="00A67718"/>
    <w:rsid w:val="00A7103A"/>
    <w:rsid w:val="00A75A7E"/>
    <w:rsid w:val="00A765F3"/>
    <w:rsid w:val="00A8605D"/>
    <w:rsid w:val="00A863A7"/>
    <w:rsid w:val="00A867C0"/>
    <w:rsid w:val="00A9352A"/>
    <w:rsid w:val="00A97CCB"/>
    <w:rsid w:val="00AA2953"/>
    <w:rsid w:val="00AB7DAD"/>
    <w:rsid w:val="00AC1A36"/>
    <w:rsid w:val="00AC52D7"/>
    <w:rsid w:val="00AC7146"/>
    <w:rsid w:val="00AD2E6C"/>
    <w:rsid w:val="00AD4677"/>
    <w:rsid w:val="00AD59E5"/>
    <w:rsid w:val="00AE0870"/>
    <w:rsid w:val="00AE26A3"/>
    <w:rsid w:val="00AE3119"/>
    <w:rsid w:val="00AE3540"/>
    <w:rsid w:val="00AE36D5"/>
    <w:rsid w:val="00AE708F"/>
    <w:rsid w:val="00AF295B"/>
    <w:rsid w:val="00AF2F73"/>
    <w:rsid w:val="00B007A3"/>
    <w:rsid w:val="00B05739"/>
    <w:rsid w:val="00B074C2"/>
    <w:rsid w:val="00B21CA4"/>
    <w:rsid w:val="00B22B22"/>
    <w:rsid w:val="00B4313A"/>
    <w:rsid w:val="00B53865"/>
    <w:rsid w:val="00B5460D"/>
    <w:rsid w:val="00B64C83"/>
    <w:rsid w:val="00B65C60"/>
    <w:rsid w:val="00B6625C"/>
    <w:rsid w:val="00B74114"/>
    <w:rsid w:val="00B839DE"/>
    <w:rsid w:val="00B84249"/>
    <w:rsid w:val="00B92FC0"/>
    <w:rsid w:val="00B9321C"/>
    <w:rsid w:val="00B93A9C"/>
    <w:rsid w:val="00B93BE8"/>
    <w:rsid w:val="00B95CB2"/>
    <w:rsid w:val="00B95D5F"/>
    <w:rsid w:val="00BA4491"/>
    <w:rsid w:val="00BA4938"/>
    <w:rsid w:val="00BA6E69"/>
    <w:rsid w:val="00BA7A59"/>
    <w:rsid w:val="00BB742A"/>
    <w:rsid w:val="00BC0F49"/>
    <w:rsid w:val="00BC4EDB"/>
    <w:rsid w:val="00BD6ED4"/>
    <w:rsid w:val="00BE2C1C"/>
    <w:rsid w:val="00BE7649"/>
    <w:rsid w:val="00BF2980"/>
    <w:rsid w:val="00BF2C73"/>
    <w:rsid w:val="00C120E9"/>
    <w:rsid w:val="00C12939"/>
    <w:rsid w:val="00C20436"/>
    <w:rsid w:val="00C310D5"/>
    <w:rsid w:val="00C35317"/>
    <w:rsid w:val="00C41BC8"/>
    <w:rsid w:val="00C427D3"/>
    <w:rsid w:val="00C4374C"/>
    <w:rsid w:val="00C44A18"/>
    <w:rsid w:val="00C52DBA"/>
    <w:rsid w:val="00C548C9"/>
    <w:rsid w:val="00C56147"/>
    <w:rsid w:val="00C56355"/>
    <w:rsid w:val="00C62EF9"/>
    <w:rsid w:val="00C703C8"/>
    <w:rsid w:val="00C73741"/>
    <w:rsid w:val="00C74EB9"/>
    <w:rsid w:val="00C76080"/>
    <w:rsid w:val="00C83A6F"/>
    <w:rsid w:val="00C84106"/>
    <w:rsid w:val="00C90F60"/>
    <w:rsid w:val="00C933CD"/>
    <w:rsid w:val="00C9435B"/>
    <w:rsid w:val="00CA0F13"/>
    <w:rsid w:val="00CA2538"/>
    <w:rsid w:val="00CA37A7"/>
    <w:rsid w:val="00CA536C"/>
    <w:rsid w:val="00CB0E1C"/>
    <w:rsid w:val="00CB1878"/>
    <w:rsid w:val="00CB2404"/>
    <w:rsid w:val="00CB2661"/>
    <w:rsid w:val="00CB36EE"/>
    <w:rsid w:val="00CC01F2"/>
    <w:rsid w:val="00CC6DEB"/>
    <w:rsid w:val="00CD2471"/>
    <w:rsid w:val="00CD42A7"/>
    <w:rsid w:val="00CD5785"/>
    <w:rsid w:val="00CE1D4B"/>
    <w:rsid w:val="00CE48AA"/>
    <w:rsid w:val="00CF0F2F"/>
    <w:rsid w:val="00CF0FC8"/>
    <w:rsid w:val="00CF5A4F"/>
    <w:rsid w:val="00D00DF1"/>
    <w:rsid w:val="00D02EDC"/>
    <w:rsid w:val="00D072C9"/>
    <w:rsid w:val="00D26429"/>
    <w:rsid w:val="00D3543A"/>
    <w:rsid w:val="00D35CC3"/>
    <w:rsid w:val="00D41A18"/>
    <w:rsid w:val="00D47124"/>
    <w:rsid w:val="00D543CC"/>
    <w:rsid w:val="00D551EA"/>
    <w:rsid w:val="00D60E4A"/>
    <w:rsid w:val="00D61E43"/>
    <w:rsid w:val="00D80265"/>
    <w:rsid w:val="00D80762"/>
    <w:rsid w:val="00D84158"/>
    <w:rsid w:val="00D866C4"/>
    <w:rsid w:val="00D90C31"/>
    <w:rsid w:val="00DA1C6C"/>
    <w:rsid w:val="00DC399A"/>
    <w:rsid w:val="00DC4FA0"/>
    <w:rsid w:val="00DD71FC"/>
    <w:rsid w:val="00DE4646"/>
    <w:rsid w:val="00DF348D"/>
    <w:rsid w:val="00DF39B8"/>
    <w:rsid w:val="00DF5B1E"/>
    <w:rsid w:val="00DF6A61"/>
    <w:rsid w:val="00E038DD"/>
    <w:rsid w:val="00E115CC"/>
    <w:rsid w:val="00E27975"/>
    <w:rsid w:val="00E32759"/>
    <w:rsid w:val="00E37899"/>
    <w:rsid w:val="00E37FF7"/>
    <w:rsid w:val="00E4011A"/>
    <w:rsid w:val="00E453B0"/>
    <w:rsid w:val="00E4568C"/>
    <w:rsid w:val="00E4603D"/>
    <w:rsid w:val="00E50BD1"/>
    <w:rsid w:val="00E51F7F"/>
    <w:rsid w:val="00E54C29"/>
    <w:rsid w:val="00E57163"/>
    <w:rsid w:val="00E66725"/>
    <w:rsid w:val="00E70CD4"/>
    <w:rsid w:val="00E730CE"/>
    <w:rsid w:val="00E85E22"/>
    <w:rsid w:val="00EA2700"/>
    <w:rsid w:val="00EA2BF9"/>
    <w:rsid w:val="00EA32D4"/>
    <w:rsid w:val="00EB4323"/>
    <w:rsid w:val="00EB6845"/>
    <w:rsid w:val="00EC2C55"/>
    <w:rsid w:val="00EC5BAD"/>
    <w:rsid w:val="00EC60DE"/>
    <w:rsid w:val="00EF0151"/>
    <w:rsid w:val="00EF109A"/>
    <w:rsid w:val="00EF3FFB"/>
    <w:rsid w:val="00EF56DB"/>
    <w:rsid w:val="00EF70CB"/>
    <w:rsid w:val="00F02430"/>
    <w:rsid w:val="00F03F43"/>
    <w:rsid w:val="00F06665"/>
    <w:rsid w:val="00F07DE6"/>
    <w:rsid w:val="00F13D3C"/>
    <w:rsid w:val="00F1459F"/>
    <w:rsid w:val="00F21EC2"/>
    <w:rsid w:val="00F25684"/>
    <w:rsid w:val="00F265F1"/>
    <w:rsid w:val="00F266B9"/>
    <w:rsid w:val="00F26DCA"/>
    <w:rsid w:val="00F307BD"/>
    <w:rsid w:val="00F30AED"/>
    <w:rsid w:val="00F32E4C"/>
    <w:rsid w:val="00F375F6"/>
    <w:rsid w:val="00F42888"/>
    <w:rsid w:val="00F42A87"/>
    <w:rsid w:val="00F46C9B"/>
    <w:rsid w:val="00F503BD"/>
    <w:rsid w:val="00F53EE8"/>
    <w:rsid w:val="00F61883"/>
    <w:rsid w:val="00F76816"/>
    <w:rsid w:val="00F93300"/>
    <w:rsid w:val="00F97405"/>
    <w:rsid w:val="00FB0D7D"/>
    <w:rsid w:val="00FB3628"/>
    <w:rsid w:val="00FB40DD"/>
    <w:rsid w:val="00FB7F89"/>
    <w:rsid w:val="00FC13DE"/>
    <w:rsid w:val="00FC3595"/>
    <w:rsid w:val="00FC5006"/>
    <w:rsid w:val="00FC6573"/>
    <w:rsid w:val="00FD40D4"/>
    <w:rsid w:val="00FD7329"/>
    <w:rsid w:val="00FE3017"/>
    <w:rsid w:val="00FE3569"/>
    <w:rsid w:val="00FF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094BBF"/>
    <w:pPr>
      <w:keepNext/>
      <w:ind w:firstLine="228"/>
      <w:jc w:val="both"/>
      <w:outlineLvl w:val="0"/>
    </w:pPr>
    <w:rPr>
      <w:b/>
      <w:bCs/>
      <w:sz w:val="20"/>
      <w:szCs w:val="25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53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55"/>
    <w:pPr>
      <w:ind w:left="720"/>
      <w:contextualSpacing/>
    </w:pPr>
  </w:style>
  <w:style w:type="paragraph" w:customStyle="1" w:styleId="ConsPlusNonformat">
    <w:name w:val="ConsPlusNonformat"/>
    <w:rsid w:val="00E730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74B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4B8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6">
    <w:name w:val="footer"/>
    <w:basedOn w:val="a"/>
    <w:link w:val="a7"/>
    <w:uiPriority w:val="99"/>
    <w:semiHidden/>
    <w:unhideWhenUsed/>
    <w:rsid w:val="00174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4B86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0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E74"/>
    <w:rPr>
      <w:rFonts w:ascii="Tahoma" w:eastAsia="Times New Roman" w:hAnsi="Tahoma" w:cs="Tahoma"/>
      <w:sz w:val="16"/>
      <w:szCs w:val="16"/>
      <w:lang w:val="tt-RU" w:eastAsia="ru-RU"/>
    </w:rPr>
  </w:style>
  <w:style w:type="paragraph" w:customStyle="1" w:styleId="ConsPlusNormal">
    <w:name w:val="ConsPlusNormal"/>
    <w:rsid w:val="000F1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064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F38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4BBF"/>
    <w:rPr>
      <w:rFonts w:ascii="Times New Roman" w:eastAsia="Times New Roman" w:hAnsi="Times New Roman" w:cs="Times New Roman"/>
      <w:b/>
      <w:bCs/>
      <w:sz w:val="20"/>
      <w:szCs w:val="25"/>
      <w:lang w:eastAsia="ru-RU"/>
    </w:rPr>
  </w:style>
  <w:style w:type="paragraph" w:customStyle="1" w:styleId="11">
    <w:name w:val="Стиль1"/>
    <w:basedOn w:val="a"/>
    <w:rsid w:val="007D1829"/>
    <w:pPr>
      <w:spacing w:line="288" w:lineRule="auto"/>
    </w:pPr>
    <w:rPr>
      <w:sz w:val="28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rsid w:val="00E453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t-RU" w:eastAsia="ru-RU"/>
    </w:rPr>
  </w:style>
  <w:style w:type="paragraph" w:customStyle="1" w:styleId="ConsPlusTitle">
    <w:name w:val="ConsPlusTitle"/>
    <w:rsid w:val="00E45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916B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916B5"/>
    <w:rPr>
      <w:color w:val="800080"/>
      <w:u w:val="single"/>
    </w:rPr>
  </w:style>
  <w:style w:type="paragraph" w:customStyle="1" w:styleId="xl65">
    <w:name w:val="xl65"/>
    <w:basedOn w:val="a"/>
    <w:rsid w:val="004916B5"/>
    <w:pPr>
      <w:spacing w:before="100" w:beforeAutospacing="1" w:after="100" w:afterAutospacing="1"/>
    </w:pPr>
    <w:rPr>
      <w:b/>
      <w:bCs/>
      <w:lang w:val="ru-RU"/>
    </w:rPr>
  </w:style>
  <w:style w:type="paragraph" w:customStyle="1" w:styleId="xl66">
    <w:name w:val="xl66"/>
    <w:basedOn w:val="a"/>
    <w:rsid w:val="004916B5"/>
    <w:pPr>
      <w:spacing w:before="100" w:beforeAutospacing="1" w:after="100" w:afterAutospacing="1"/>
    </w:pPr>
    <w:rPr>
      <w:lang w:val="ru-RU"/>
    </w:rPr>
  </w:style>
  <w:style w:type="paragraph" w:customStyle="1" w:styleId="xl67">
    <w:name w:val="xl67"/>
    <w:basedOn w:val="a"/>
    <w:rsid w:val="004916B5"/>
    <w:pPr>
      <w:spacing w:before="100" w:beforeAutospacing="1" w:after="100" w:afterAutospacing="1"/>
      <w:textAlignment w:val="top"/>
    </w:pPr>
    <w:rPr>
      <w:lang w:val="ru-RU"/>
    </w:rPr>
  </w:style>
  <w:style w:type="paragraph" w:customStyle="1" w:styleId="xl68">
    <w:name w:val="xl68"/>
    <w:basedOn w:val="a"/>
    <w:rsid w:val="004916B5"/>
    <w:pPr>
      <w:spacing w:before="100" w:beforeAutospacing="1" w:after="100" w:afterAutospacing="1"/>
      <w:jc w:val="right"/>
    </w:pPr>
    <w:rPr>
      <w:lang w:val="ru-RU"/>
    </w:rPr>
  </w:style>
  <w:style w:type="paragraph" w:customStyle="1" w:styleId="xl69">
    <w:name w:val="xl69"/>
    <w:basedOn w:val="a"/>
    <w:rsid w:val="004916B5"/>
    <w:pP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70">
    <w:name w:val="xl70"/>
    <w:basedOn w:val="a"/>
    <w:rsid w:val="004916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1">
    <w:name w:val="xl71"/>
    <w:basedOn w:val="a"/>
    <w:rsid w:val="004916B5"/>
    <w:pPr>
      <w:spacing w:before="100" w:beforeAutospacing="1" w:after="100" w:afterAutospacing="1"/>
      <w:jc w:val="right"/>
    </w:pPr>
    <w:rPr>
      <w:lang w:val="ru-RU"/>
    </w:rPr>
  </w:style>
  <w:style w:type="paragraph" w:customStyle="1" w:styleId="xl72">
    <w:name w:val="xl72"/>
    <w:basedOn w:val="a"/>
    <w:rsid w:val="004916B5"/>
    <w:pPr>
      <w:spacing w:before="100" w:beforeAutospacing="1" w:after="100" w:afterAutospacing="1"/>
      <w:jc w:val="right"/>
    </w:pPr>
    <w:rPr>
      <w:lang w:val="ru-RU"/>
    </w:rPr>
  </w:style>
  <w:style w:type="paragraph" w:customStyle="1" w:styleId="xl73">
    <w:name w:val="xl73"/>
    <w:basedOn w:val="a"/>
    <w:rsid w:val="004916B5"/>
    <w:pPr>
      <w:spacing w:before="100" w:beforeAutospacing="1" w:after="100" w:afterAutospacing="1"/>
      <w:jc w:val="right"/>
    </w:pPr>
    <w:rPr>
      <w:lang w:val="ru-RU"/>
    </w:rPr>
  </w:style>
  <w:style w:type="paragraph" w:customStyle="1" w:styleId="xl74">
    <w:name w:val="xl74"/>
    <w:basedOn w:val="a"/>
    <w:rsid w:val="004916B5"/>
    <w:pPr>
      <w:spacing w:before="100" w:beforeAutospacing="1" w:after="100" w:afterAutospacing="1"/>
      <w:jc w:val="right"/>
    </w:pPr>
    <w:rPr>
      <w:lang w:val="ru-RU"/>
    </w:rPr>
  </w:style>
  <w:style w:type="paragraph" w:customStyle="1" w:styleId="xl75">
    <w:name w:val="xl75"/>
    <w:basedOn w:val="a"/>
    <w:rsid w:val="004916B5"/>
    <w:pPr>
      <w:spacing w:before="100" w:beforeAutospacing="1" w:after="100" w:afterAutospacing="1"/>
      <w:jc w:val="right"/>
    </w:pPr>
    <w:rPr>
      <w:lang w:val="ru-RU"/>
    </w:rPr>
  </w:style>
  <w:style w:type="paragraph" w:customStyle="1" w:styleId="xl76">
    <w:name w:val="xl76"/>
    <w:basedOn w:val="a"/>
    <w:rsid w:val="004916B5"/>
    <w:pPr>
      <w:spacing w:before="100" w:beforeAutospacing="1" w:after="100" w:afterAutospacing="1"/>
    </w:pPr>
    <w:rPr>
      <w:lang w:val="ru-RU"/>
    </w:rPr>
  </w:style>
  <w:style w:type="paragraph" w:customStyle="1" w:styleId="xl77">
    <w:name w:val="xl77"/>
    <w:basedOn w:val="a"/>
    <w:rsid w:val="004916B5"/>
    <w:pP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78">
    <w:name w:val="xl78"/>
    <w:basedOn w:val="a"/>
    <w:rsid w:val="004916B5"/>
    <w:pPr>
      <w:spacing w:before="100" w:beforeAutospacing="1" w:after="100" w:afterAutospacing="1"/>
      <w:jc w:val="right"/>
    </w:pPr>
    <w:rPr>
      <w:b/>
      <w:bCs/>
      <w:lang w:val="ru-RU"/>
    </w:rPr>
  </w:style>
  <w:style w:type="paragraph" w:customStyle="1" w:styleId="xl79">
    <w:name w:val="xl79"/>
    <w:basedOn w:val="a"/>
    <w:rsid w:val="004916B5"/>
    <w:pPr>
      <w:spacing w:before="100" w:beforeAutospacing="1" w:after="100" w:afterAutospacing="1"/>
    </w:pPr>
    <w:rPr>
      <w:lang w:val="ru-RU"/>
    </w:rPr>
  </w:style>
  <w:style w:type="paragraph" w:customStyle="1" w:styleId="xl80">
    <w:name w:val="xl80"/>
    <w:basedOn w:val="a"/>
    <w:rsid w:val="004916B5"/>
    <w:pPr>
      <w:spacing w:before="100" w:beforeAutospacing="1" w:after="100" w:afterAutospacing="1"/>
      <w:jc w:val="right"/>
    </w:pPr>
    <w:rPr>
      <w:b/>
      <w:bCs/>
      <w:lang w:val="ru-RU"/>
    </w:rPr>
  </w:style>
  <w:style w:type="paragraph" w:customStyle="1" w:styleId="xl81">
    <w:name w:val="xl81"/>
    <w:basedOn w:val="a"/>
    <w:rsid w:val="004916B5"/>
    <w:pPr>
      <w:spacing w:before="100" w:beforeAutospacing="1" w:after="100" w:afterAutospacing="1"/>
    </w:pPr>
    <w:rPr>
      <w:lang w:val="ru-RU"/>
    </w:rPr>
  </w:style>
  <w:style w:type="paragraph" w:customStyle="1" w:styleId="xl82">
    <w:name w:val="xl82"/>
    <w:basedOn w:val="a"/>
    <w:rsid w:val="004916B5"/>
    <w:pPr>
      <w:spacing w:before="100" w:beforeAutospacing="1" w:after="100" w:afterAutospacing="1"/>
      <w:jc w:val="right"/>
    </w:pPr>
    <w:rPr>
      <w:b/>
      <w:bCs/>
      <w:lang w:val="ru-RU"/>
    </w:rPr>
  </w:style>
  <w:style w:type="paragraph" w:customStyle="1" w:styleId="xl83">
    <w:name w:val="xl83"/>
    <w:basedOn w:val="a"/>
    <w:rsid w:val="004916B5"/>
    <w:pPr>
      <w:spacing w:before="100" w:beforeAutospacing="1" w:after="100" w:afterAutospacing="1"/>
    </w:pPr>
    <w:rPr>
      <w:lang w:val="ru-RU"/>
    </w:rPr>
  </w:style>
  <w:style w:type="paragraph" w:customStyle="1" w:styleId="xl84">
    <w:name w:val="xl84"/>
    <w:basedOn w:val="a"/>
    <w:rsid w:val="004916B5"/>
    <w:pPr>
      <w:spacing w:before="100" w:beforeAutospacing="1" w:after="100" w:afterAutospacing="1"/>
    </w:pPr>
    <w:rPr>
      <w:b/>
      <w:bCs/>
      <w:lang w:val="ru-RU"/>
    </w:rPr>
  </w:style>
  <w:style w:type="paragraph" w:customStyle="1" w:styleId="xl85">
    <w:name w:val="xl85"/>
    <w:basedOn w:val="a"/>
    <w:rsid w:val="004916B5"/>
    <w:pPr>
      <w:spacing w:before="100" w:beforeAutospacing="1" w:after="100" w:afterAutospacing="1"/>
    </w:pPr>
    <w:rPr>
      <w:lang w:val="ru-RU"/>
    </w:rPr>
  </w:style>
  <w:style w:type="paragraph" w:customStyle="1" w:styleId="xl86">
    <w:name w:val="xl86"/>
    <w:basedOn w:val="a"/>
    <w:rsid w:val="004916B5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  <w:lang w:val="ru-RU"/>
    </w:rPr>
  </w:style>
  <w:style w:type="paragraph" w:customStyle="1" w:styleId="xl87">
    <w:name w:val="xl87"/>
    <w:basedOn w:val="a"/>
    <w:rsid w:val="004916B5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  <w:lang w:val="ru-RU"/>
    </w:rPr>
  </w:style>
  <w:style w:type="paragraph" w:customStyle="1" w:styleId="xl88">
    <w:name w:val="xl88"/>
    <w:basedOn w:val="a"/>
    <w:rsid w:val="004916B5"/>
    <w:pPr>
      <w:spacing w:before="100" w:beforeAutospacing="1" w:after="100" w:afterAutospacing="1"/>
      <w:textAlignment w:val="top"/>
    </w:pPr>
    <w:rPr>
      <w:lang w:val="ru-RU"/>
    </w:rPr>
  </w:style>
  <w:style w:type="paragraph" w:customStyle="1" w:styleId="xl89">
    <w:name w:val="xl89"/>
    <w:basedOn w:val="a"/>
    <w:rsid w:val="004916B5"/>
    <w:pPr>
      <w:spacing w:before="100" w:beforeAutospacing="1" w:after="100" w:afterAutospacing="1"/>
    </w:pPr>
    <w:rPr>
      <w:lang w:val="ru-RU"/>
    </w:rPr>
  </w:style>
  <w:style w:type="paragraph" w:customStyle="1" w:styleId="xl90">
    <w:name w:val="xl90"/>
    <w:basedOn w:val="a"/>
    <w:rsid w:val="004916B5"/>
    <w:pPr>
      <w:spacing w:before="100" w:beforeAutospacing="1" w:after="100" w:afterAutospacing="1"/>
    </w:pPr>
    <w:rPr>
      <w:lang w:val="ru-RU"/>
    </w:rPr>
  </w:style>
  <w:style w:type="paragraph" w:customStyle="1" w:styleId="xl91">
    <w:name w:val="xl91"/>
    <w:basedOn w:val="a"/>
    <w:rsid w:val="004916B5"/>
    <w:pPr>
      <w:spacing w:before="100" w:beforeAutospacing="1" w:after="100" w:afterAutospacing="1"/>
    </w:pPr>
    <w:rPr>
      <w:lang w:val="ru-RU"/>
    </w:rPr>
  </w:style>
  <w:style w:type="paragraph" w:customStyle="1" w:styleId="xl92">
    <w:name w:val="xl92"/>
    <w:basedOn w:val="a"/>
    <w:rsid w:val="004916B5"/>
    <w:pPr>
      <w:spacing w:before="100" w:beforeAutospacing="1" w:after="100" w:afterAutospacing="1"/>
      <w:jc w:val="right"/>
    </w:pPr>
    <w:rPr>
      <w:b/>
      <w:bCs/>
      <w:lang w:val="ru-RU"/>
    </w:rPr>
  </w:style>
  <w:style w:type="paragraph" w:customStyle="1" w:styleId="xl93">
    <w:name w:val="xl93"/>
    <w:basedOn w:val="a"/>
    <w:rsid w:val="004916B5"/>
    <w:pPr>
      <w:spacing w:before="100" w:beforeAutospacing="1" w:after="100" w:afterAutospacing="1"/>
      <w:jc w:val="right"/>
    </w:pPr>
    <w:rPr>
      <w:b/>
      <w:bCs/>
      <w:lang w:val="ru-RU"/>
    </w:rPr>
  </w:style>
  <w:style w:type="paragraph" w:customStyle="1" w:styleId="xl94">
    <w:name w:val="xl94"/>
    <w:basedOn w:val="a"/>
    <w:rsid w:val="004916B5"/>
    <w:pPr>
      <w:spacing w:before="100" w:beforeAutospacing="1" w:after="100" w:afterAutospacing="1"/>
    </w:pPr>
    <w:rPr>
      <w:rFonts w:ascii="Arial" w:hAnsi="Arial" w:cs="Arial"/>
      <w:i/>
      <w:iCs/>
      <w:lang w:val="ru-RU"/>
    </w:rPr>
  </w:style>
  <w:style w:type="paragraph" w:customStyle="1" w:styleId="xl95">
    <w:name w:val="xl95"/>
    <w:basedOn w:val="a"/>
    <w:rsid w:val="004916B5"/>
    <w:pPr>
      <w:spacing w:before="100" w:beforeAutospacing="1" w:after="100" w:afterAutospacing="1"/>
    </w:pPr>
    <w:rPr>
      <w:i/>
      <w:iCs/>
      <w:lang w:val="ru-RU"/>
    </w:rPr>
  </w:style>
  <w:style w:type="paragraph" w:customStyle="1" w:styleId="xl96">
    <w:name w:val="xl96"/>
    <w:basedOn w:val="a"/>
    <w:rsid w:val="004916B5"/>
    <w:pPr>
      <w:spacing w:before="100" w:beforeAutospacing="1" w:after="100" w:afterAutospacing="1"/>
    </w:pPr>
    <w:rPr>
      <w:lang w:val="ru-RU"/>
    </w:rPr>
  </w:style>
  <w:style w:type="paragraph" w:customStyle="1" w:styleId="xl97">
    <w:name w:val="xl97"/>
    <w:basedOn w:val="a"/>
    <w:rsid w:val="004916B5"/>
    <w:pPr>
      <w:spacing w:before="100" w:beforeAutospacing="1" w:after="100" w:afterAutospacing="1"/>
      <w:jc w:val="right"/>
    </w:pPr>
    <w:rPr>
      <w:lang w:val="ru-RU"/>
    </w:rPr>
  </w:style>
  <w:style w:type="paragraph" w:customStyle="1" w:styleId="xl98">
    <w:name w:val="xl98"/>
    <w:basedOn w:val="a"/>
    <w:rsid w:val="004916B5"/>
    <w:pPr>
      <w:spacing w:before="100" w:beforeAutospacing="1" w:after="100" w:afterAutospacing="1"/>
    </w:pPr>
    <w:rPr>
      <w:lang w:val="ru-RU"/>
    </w:rPr>
  </w:style>
  <w:style w:type="paragraph" w:customStyle="1" w:styleId="xl99">
    <w:name w:val="xl99"/>
    <w:basedOn w:val="a"/>
    <w:rsid w:val="004916B5"/>
    <w:pPr>
      <w:spacing w:before="100" w:beforeAutospacing="1" w:after="100" w:afterAutospacing="1"/>
    </w:pPr>
    <w:rPr>
      <w:b/>
      <w:bCs/>
      <w:lang w:val="ru-RU"/>
    </w:rPr>
  </w:style>
  <w:style w:type="paragraph" w:customStyle="1" w:styleId="xl100">
    <w:name w:val="xl100"/>
    <w:basedOn w:val="a"/>
    <w:rsid w:val="004916B5"/>
    <w:pPr>
      <w:spacing w:before="100" w:beforeAutospacing="1" w:after="100" w:afterAutospacing="1"/>
    </w:pPr>
    <w:rPr>
      <w:rFonts w:ascii="Arial CYR" w:hAnsi="Arial CYR" w:cs="Arial CYR"/>
      <w:i/>
      <w:iCs/>
      <w:lang w:val="ru-RU"/>
    </w:rPr>
  </w:style>
  <w:style w:type="paragraph" w:customStyle="1" w:styleId="xl101">
    <w:name w:val="xl101"/>
    <w:basedOn w:val="a"/>
    <w:rsid w:val="004916B5"/>
    <w:pPr>
      <w:spacing w:before="100" w:beforeAutospacing="1" w:after="100" w:afterAutospacing="1"/>
      <w:textAlignment w:val="top"/>
    </w:pPr>
    <w:rPr>
      <w:lang w:val="ru-RU"/>
    </w:rPr>
  </w:style>
  <w:style w:type="paragraph" w:customStyle="1" w:styleId="xl102">
    <w:name w:val="xl102"/>
    <w:basedOn w:val="a"/>
    <w:rsid w:val="004916B5"/>
    <w:pPr>
      <w:spacing w:before="100" w:beforeAutospacing="1" w:after="100" w:afterAutospacing="1"/>
    </w:pPr>
    <w:rPr>
      <w:b/>
      <w:bCs/>
      <w:lang w:val="ru-RU"/>
    </w:rPr>
  </w:style>
  <w:style w:type="paragraph" w:customStyle="1" w:styleId="xl103">
    <w:name w:val="xl103"/>
    <w:basedOn w:val="a"/>
    <w:rsid w:val="004916B5"/>
    <w:pPr>
      <w:spacing w:before="100" w:beforeAutospacing="1" w:after="100" w:afterAutospacing="1"/>
    </w:pPr>
    <w:rPr>
      <w:color w:val="FF0000"/>
      <w:lang w:val="ru-RU"/>
    </w:rPr>
  </w:style>
  <w:style w:type="paragraph" w:customStyle="1" w:styleId="xl104">
    <w:name w:val="xl104"/>
    <w:basedOn w:val="a"/>
    <w:rsid w:val="004916B5"/>
    <w:pPr>
      <w:spacing w:before="100" w:beforeAutospacing="1" w:after="100" w:afterAutospacing="1"/>
      <w:jc w:val="right"/>
    </w:pPr>
    <w:rPr>
      <w:lang w:val="ru-RU"/>
    </w:rPr>
  </w:style>
  <w:style w:type="paragraph" w:customStyle="1" w:styleId="xl105">
    <w:name w:val="xl105"/>
    <w:basedOn w:val="a"/>
    <w:rsid w:val="004916B5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06">
    <w:name w:val="xl106"/>
    <w:basedOn w:val="a"/>
    <w:rsid w:val="004916B5"/>
    <w:pPr>
      <w:spacing w:before="100" w:beforeAutospacing="1" w:after="100" w:afterAutospacing="1"/>
      <w:textAlignment w:val="top"/>
    </w:pPr>
    <w:rPr>
      <w:lang w:val="ru-RU"/>
    </w:rPr>
  </w:style>
  <w:style w:type="paragraph" w:customStyle="1" w:styleId="xl107">
    <w:name w:val="xl107"/>
    <w:basedOn w:val="a"/>
    <w:rsid w:val="004916B5"/>
    <w:pP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8">
    <w:name w:val="xl108"/>
    <w:basedOn w:val="a"/>
    <w:rsid w:val="004916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9">
    <w:name w:val="xl109"/>
    <w:basedOn w:val="a"/>
    <w:rsid w:val="004916B5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lang w:val="ru-RU"/>
    </w:rPr>
  </w:style>
  <w:style w:type="paragraph" w:customStyle="1" w:styleId="xl110">
    <w:name w:val="xl110"/>
    <w:basedOn w:val="a"/>
    <w:rsid w:val="004916B5"/>
    <w:pPr>
      <w:pBdr>
        <w:left w:val="single" w:sz="4" w:space="0" w:color="auto"/>
      </w:pBdr>
      <w:spacing w:before="100" w:beforeAutospacing="1" w:after="100" w:afterAutospacing="1"/>
      <w:jc w:val="right"/>
    </w:pPr>
    <w:rPr>
      <w:lang w:val="ru-RU"/>
    </w:rPr>
  </w:style>
  <w:style w:type="paragraph" w:customStyle="1" w:styleId="xl111">
    <w:name w:val="xl111"/>
    <w:basedOn w:val="a"/>
    <w:rsid w:val="004916B5"/>
    <w:pPr>
      <w:pBdr>
        <w:left w:val="single" w:sz="4" w:space="0" w:color="auto"/>
      </w:pBdr>
      <w:spacing w:before="100" w:beforeAutospacing="1" w:after="100" w:afterAutospacing="1"/>
      <w:jc w:val="right"/>
    </w:pPr>
    <w:rPr>
      <w:lang w:val="ru-RU"/>
    </w:rPr>
  </w:style>
  <w:style w:type="paragraph" w:customStyle="1" w:styleId="xl112">
    <w:name w:val="xl112"/>
    <w:basedOn w:val="a"/>
    <w:rsid w:val="004916B5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lang w:val="ru-RU"/>
    </w:rPr>
  </w:style>
  <w:style w:type="paragraph" w:customStyle="1" w:styleId="xl113">
    <w:name w:val="xl113"/>
    <w:basedOn w:val="a"/>
    <w:rsid w:val="004916B5"/>
    <w:pPr>
      <w:pBdr>
        <w:left w:val="single" w:sz="4" w:space="0" w:color="auto"/>
      </w:pBdr>
      <w:spacing w:before="100" w:beforeAutospacing="1" w:after="100" w:afterAutospacing="1"/>
      <w:jc w:val="right"/>
    </w:pPr>
    <w:rPr>
      <w:lang w:val="ru-RU"/>
    </w:rPr>
  </w:style>
  <w:style w:type="paragraph" w:customStyle="1" w:styleId="xl114">
    <w:name w:val="xl114"/>
    <w:basedOn w:val="a"/>
    <w:rsid w:val="004916B5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lang w:val="ru-RU"/>
    </w:rPr>
  </w:style>
  <w:style w:type="paragraph" w:customStyle="1" w:styleId="xl115">
    <w:name w:val="xl115"/>
    <w:basedOn w:val="a"/>
    <w:rsid w:val="004916B5"/>
    <w:pPr>
      <w:shd w:val="clear" w:color="000000" w:fill="FFC000"/>
      <w:spacing w:before="100" w:beforeAutospacing="1" w:after="100" w:afterAutospacing="1"/>
    </w:pPr>
    <w:rPr>
      <w:lang w:val="ru-RU"/>
    </w:rPr>
  </w:style>
  <w:style w:type="paragraph" w:customStyle="1" w:styleId="xl116">
    <w:name w:val="xl116"/>
    <w:basedOn w:val="a"/>
    <w:rsid w:val="004916B5"/>
    <w:pPr>
      <w:shd w:val="clear" w:color="000000" w:fill="FFC000"/>
      <w:spacing w:before="100" w:beforeAutospacing="1" w:after="100" w:afterAutospacing="1"/>
      <w:jc w:val="right"/>
    </w:pPr>
    <w:rPr>
      <w:lang w:val="ru-RU"/>
    </w:rPr>
  </w:style>
  <w:style w:type="paragraph" w:customStyle="1" w:styleId="xl117">
    <w:name w:val="xl117"/>
    <w:basedOn w:val="a"/>
    <w:rsid w:val="004916B5"/>
    <w:pPr>
      <w:shd w:val="clear" w:color="000000" w:fill="FFC000"/>
      <w:spacing w:before="100" w:beforeAutospacing="1" w:after="100" w:afterAutospacing="1"/>
      <w:jc w:val="right"/>
    </w:pPr>
    <w:rPr>
      <w:lang w:val="ru-RU"/>
    </w:rPr>
  </w:style>
  <w:style w:type="paragraph" w:customStyle="1" w:styleId="xl118">
    <w:name w:val="xl118"/>
    <w:basedOn w:val="a"/>
    <w:rsid w:val="004916B5"/>
    <w:pPr>
      <w:shd w:val="clear" w:color="000000" w:fill="FFC000"/>
      <w:spacing w:before="100" w:beforeAutospacing="1" w:after="100" w:afterAutospacing="1"/>
      <w:jc w:val="right"/>
    </w:pPr>
    <w:rPr>
      <w:lang w:val="ru-RU"/>
    </w:rPr>
  </w:style>
  <w:style w:type="paragraph" w:customStyle="1" w:styleId="xl119">
    <w:name w:val="xl119"/>
    <w:basedOn w:val="a"/>
    <w:rsid w:val="004916B5"/>
    <w:pPr>
      <w:shd w:val="clear" w:color="000000" w:fill="FFC000"/>
      <w:spacing w:before="100" w:beforeAutospacing="1" w:after="100" w:afterAutospacing="1"/>
      <w:jc w:val="right"/>
    </w:pPr>
    <w:rPr>
      <w:lang w:val="ru-RU"/>
    </w:rPr>
  </w:style>
  <w:style w:type="paragraph" w:customStyle="1" w:styleId="xl120">
    <w:name w:val="xl120"/>
    <w:basedOn w:val="a"/>
    <w:rsid w:val="004916B5"/>
    <w:pPr>
      <w:shd w:val="clear" w:color="000000" w:fill="FF0000"/>
      <w:spacing w:before="100" w:beforeAutospacing="1" w:after="100" w:afterAutospacing="1"/>
    </w:pPr>
    <w:rPr>
      <w:lang w:val="ru-RU"/>
    </w:rPr>
  </w:style>
  <w:style w:type="paragraph" w:customStyle="1" w:styleId="xl121">
    <w:name w:val="xl121"/>
    <w:basedOn w:val="a"/>
    <w:rsid w:val="004916B5"/>
    <w:pPr>
      <w:shd w:val="clear" w:color="000000" w:fill="FF0000"/>
      <w:spacing w:before="100" w:beforeAutospacing="1" w:after="100" w:afterAutospacing="1"/>
      <w:jc w:val="right"/>
    </w:pPr>
    <w:rPr>
      <w:lang w:val="ru-RU"/>
    </w:rPr>
  </w:style>
  <w:style w:type="paragraph" w:customStyle="1" w:styleId="xl122">
    <w:name w:val="xl122"/>
    <w:basedOn w:val="a"/>
    <w:rsid w:val="00491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23">
    <w:name w:val="xl123"/>
    <w:basedOn w:val="a"/>
    <w:rsid w:val="00491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24">
    <w:name w:val="xl124"/>
    <w:basedOn w:val="a"/>
    <w:rsid w:val="004916B5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25">
    <w:name w:val="xl125"/>
    <w:basedOn w:val="a"/>
    <w:rsid w:val="004916B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7BF0C4268D35C32079B6CF182330DCE7A17CDC084EAAB5157D403714045693CE501C01AA5960EB4C1CDEDDBFM" TargetMode="External"/><Relationship Id="rId13" Type="http://schemas.openxmlformats.org/officeDocument/2006/relationships/hyperlink" Target="consultantplus://offline/main?base=LAW;n=54280;fld=134" TargetMode="External"/><Relationship Id="rId18" Type="http://schemas.openxmlformats.org/officeDocument/2006/relationships/hyperlink" Target="consultantplus://offline/ref=2F2D8C1045FBE89CBC4C26D34F1C0C5F68F6EFA89CBD6677BC246E672D313DB6540AB2316D4E372C622C22a0b5I" TargetMode="External"/><Relationship Id="rId26" Type="http://schemas.openxmlformats.org/officeDocument/2006/relationships/hyperlink" Target="consultantplus://offline/main?base=LAW;n=54280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2D8C1045FBE89CBC4C26D34F1C0C5F68F6EFA89CBD6677BC246E672D313DB6540AB2316D4E372C622C22a0b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7707;fld=134" TargetMode="External"/><Relationship Id="rId17" Type="http://schemas.openxmlformats.org/officeDocument/2006/relationships/hyperlink" Target="consultantplus://offline/ref=2F2D8C1045FBE89CBC4C26D34F1C0C5F68F6EFA89CBD6677BC246E672D313DB6540AB2316D4E372C622C22a0b5I" TargetMode="External"/><Relationship Id="rId25" Type="http://schemas.openxmlformats.org/officeDocument/2006/relationships/hyperlink" Target="consultantplus://offline/main?base=LAW;n=107707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2D8C1045FBE89CBC4C26D34F1C0C5F68F6EFA89CBD6677BC246E672D313DB6540AB2316D4E372C622C22a0b5I" TargetMode="External"/><Relationship Id="rId20" Type="http://schemas.openxmlformats.org/officeDocument/2006/relationships/hyperlink" Target="consultantplus://offline/ref=2F2D8C1045FBE89CBC4C26D34F1C0C5F68F6EFA89CBD6677BC246E672D313DB6540AB2316D4E372C622C22a0b5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708;fld=134" TargetMode="External"/><Relationship Id="rId24" Type="http://schemas.openxmlformats.org/officeDocument/2006/relationships/hyperlink" Target="consultantplus://offline/main?base=LAW;n=107708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2D8C1045FBE89CBC4C26D34F1C0C5F68F6EFA89CBD6677BC246E672D313DB6540AB2316D4E372C622C22a0b5I" TargetMode="External"/><Relationship Id="rId23" Type="http://schemas.openxmlformats.org/officeDocument/2006/relationships/hyperlink" Target="consultantplus://offline/ref=2F2D8C1045FBE89CBC4C26D34F1C0C5F68F6EFA89CBD6677BC246E672D313DB6540AB2316D4E372C622C22a0b5I" TargetMode="External"/><Relationship Id="rId28" Type="http://schemas.openxmlformats.org/officeDocument/2006/relationships/hyperlink" Target="consultantplus://offline/ref=4980D295399EE58D96545C5262DEF22A2817234E7767690EC6DD62160B53EE8050xFL" TargetMode="External"/><Relationship Id="rId10" Type="http://schemas.openxmlformats.org/officeDocument/2006/relationships/hyperlink" Target="consultantplus://offline/ref=C879984CDDA2F9750DFCDB7914F70723ED5B5D103F362FE7C10AE1DE41CEB0CB262167A11C8D32D9114BDE15jEF" TargetMode="External"/><Relationship Id="rId19" Type="http://schemas.openxmlformats.org/officeDocument/2006/relationships/hyperlink" Target="consultantplus://offline/ref=2F2D8C1045FBE89CBC4C26D34F1C0C5F68F6EFA89CBD6677BC246E672D313DB6540AB2316D4E372C622C22a0b5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658BE1F2F2344732AB105FE9AC4D9A4275AE493644D5E336069AFE643311F7A1809B859E5BD3D3C9639k1l3J" TargetMode="External"/><Relationship Id="rId14" Type="http://schemas.openxmlformats.org/officeDocument/2006/relationships/hyperlink" Target="consultantplus://offline/ref=2F2D8C1045FBE89CBC4C26D34F1C0C5F68F6EFA89CBD6677BC246E672D313DB6540AB2316D4E372C622C22a0b5I" TargetMode="External"/><Relationship Id="rId22" Type="http://schemas.openxmlformats.org/officeDocument/2006/relationships/hyperlink" Target="consultantplus://offline/ref=2F2D8C1045FBE89CBC4C26D34F1C0C5F68F6EFA89CBD6677BC246E672D313DB6540AB2316D4E372C622C22a0b5I" TargetMode="External"/><Relationship Id="rId27" Type="http://schemas.openxmlformats.org/officeDocument/2006/relationships/hyperlink" Target="consultantplus://offline/ref=2F2D8C1045FBE89CBC4C26D34F1C0C5F68F6EFA89CBD6677BC246E672D313DB6540AB2316D4E372C622C22a0b5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C059-987B-4D21-9931-1B97EBE6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61669</Words>
  <Characters>351516</Characters>
  <Application>Microsoft Office Word</Application>
  <DocSecurity>0</DocSecurity>
  <Lines>2929</Lines>
  <Paragraphs>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gela.gerasimova</dc:creator>
  <cp:lastModifiedBy>ГС РТ</cp:lastModifiedBy>
  <cp:revision>7</cp:revision>
  <cp:lastPrinted>2013-06-20T08:53:00Z</cp:lastPrinted>
  <dcterms:created xsi:type="dcterms:W3CDTF">2013-06-20T08:51:00Z</dcterms:created>
  <dcterms:modified xsi:type="dcterms:W3CDTF">2013-06-20T09:29:00Z</dcterms:modified>
</cp:coreProperties>
</file>